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895" w:rsidRPr="001A0D98" w:rsidRDefault="007245E1" w:rsidP="00E05677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noProof/>
          <w:sz w:val="20"/>
          <w:szCs w:val="22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5100955</wp:posOffset>
                </wp:positionH>
                <wp:positionV relativeFrom="paragraph">
                  <wp:posOffset>-523240</wp:posOffset>
                </wp:positionV>
                <wp:extent cx="1105535" cy="329565"/>
                <wp:effectExtent l="5715" t="6350" r="12700" b="6985"/>
                <wp:wrapSquare wrapText="bothSides"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09BB" w:rsidRPr="00C44926" w:rsidRDefault="009809BB" w:rsidP="009809B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EIT-Office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401.65pt;margin-top:-41.2pt;width:87.05pt;height:25.9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">
                <v:textbox>
                  <w:txbxContent>
                    <w:p w:rsidR="009809BB" w:rsidRPr="00C44926" w:rsidRDefault="009809BB" w:rsidP="009809B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EIT-Office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65F8">
        <w:rPr>
          <w:b/>
          <w:bCs/>
          <w:noProof/>
          <w:sz w:val="20"/>
          <w:szCs w:val="2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4601845</wp:posOffset>
            </wp:positionH>
            <wp:positionV relativeFrom="paragraph">
              <wp:posOffset>-130810</wp:posOffset>
            </wp:positionV>
            <wp:extent cx="607060" cy="873760"/>
            <wp:effectExtent l="19050" t="0" r="2540" b="0"/>
            <wp:wrapNone/>
            <wp:docPr id="3" name="Picture 3" descr="ดาวน์โหล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ดาวน์โหลด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5F8">
        <w:rPr>
          <w:rFonts w:ascii="TH SarabunIT๙" w:hAnsi="TH SarabunIT๙" w:cs="TH SarabunIT๙"/>
          <w:b/>
          <w:bCs/>
          <w:i/>
          <w:iCs/>
          <w:noProof/>
          <w:sz w:val="36"/>
          <w:szCs w:val="36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-269875</wp:posOffset>
            </wp:positionV>
            <wp:extent cx="924560" cy="1202055"/>
            <wp:effectExtent l="19050" t="0" r="8890" b="0"/>
            <wp:wrapThrough wrapText="bothSides">
              <wp:wrapPolygon edited="0">
                <wp:start x="-445" y="0"/>
                <wp:lineTo x="-445" y="20881"/>
                <wp:lineTo x="21808" y="20881"/>
                <wp:lineTo x="21808" y="0"/>
                <wp:lineTo x="-445" y="0"/>
              </wp:wrapPolygon>
            </wp:wrapThrough>
            <wp:docPr id="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0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แบบสำรวจความคิดเห็น 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</w:rPr>
        <w:t>E</w:t>
      </w:r>
      <w:r w:rsidR="00DF3823" w:rsidRPr="001A0D98">
        <w:rPr>
          <w:rFonts w:ascii="TH SarabunIT๙" w:hAnsi="TH SarabunIT๙" w:cs="TH SarabunIT๙"/>
          <w:b/>
          <w:bCs/>
          <w:sz w:val="32"/>
          <w:szCs w:val="32"/>
        </w:rPr>
        <w:t xml:space="preserve">xternal Integrity &amp; Transparency 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</w:rPr>
        <w:t>Assessment</w:t>
      </w:r>
    </w:p>
    <w:p w:rsidR="001B4895" w:rsidRPr="001A0D98" w:rsidRDefault="00B66FDE" w:rsidP="001B489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1A0D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สำหรับการประเมินคุณธรรมและความโปร่งใสของ</w:t>
      </w:r>
      <w:r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3792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สำนักงานเขตพื้นที่</w:t>
      </w:r>
      <w:r w:rsidRPr="0093792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การศึกษา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</w:p>
    <w:p w:rsidR="001B4895" w:rsidRPr="001A0D98" w:rsidRDefault="00DF6DC3" w:rsidP="00860686">
      <w:pPr>
        <w:tabs>
          <w:tab w:val="left" w:pos="697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</w:t>
      </w:r>
      <w:r w:rsidR="00E05677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</w:t>
      </w:r>
      <w:r w:rsidR="006B4C47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="001B4895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255</w:t>
      </w:r>
      <w:r w:rsidR="00F534E7" w:rsidRPr="001A0D98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60686" w:rsidRPr="001A0D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8D6398" w:rsidRPr="00371BE2" w:rsidRDefault="008D6398" w:rsidP="008D6398">
      <w:pPr>
        <w:ind w:left="1440"/>
        <w:rPr>
          <w:rFonts w:ascii="TH SarabunIT๙" w:hAnsi="TH SarabunIT๙" w:cs="TH SarabunIT๙"/>
          <w:b/>
          <w:bCs/>
          <w:szCs w:val="24"/>
        </w:rPr>
      </w:pPr>
    </w:p>
    <w:p w:rsidR="002B2197" w:rsidRPr="00B8520E" w:rsidRDefault="002B2197" w:rsidP="002B2197">
      <w:pPr>
        <w:rPr>
          <w:rFonts w:ascii="TH SarabunPSK" w:hAnsi="TH SarabunPSK" w:cs="TH SarabunPSK"/>
          <w:sz w:val="28"/>
        </w:rPr>
      </w:pPr>
      <w:r w:rsidRPr="00B8520E">
        <w:rPr>
          <w:rFonts w:ascii="TH SarabunPSK" w:hAnsi="TH SarabunPSK" w:cs="TH SarabunPSK"/>
          <w:sz w:val="28"/>
          <w:cs/>
        </w:rPr>
        <w:t>สำนักงานคณะกรรมการการศึกษาขั้นพื้นฐาน</w:t>
      </w:r>
      <w:r w:rsidRPr="00B8520E">
        <w:rPr>
          <w:rFonts w:ascii="TH SarabunPSK" w:hAnsi="TH SarabunPSK" w:cs="TH SarabunPSK" w:hint="cs"/>
          <w:sz w:val="28"/>
          <w:cs/>
        </w:rPr>
        <w:t xml:space="preserve"> (สพฐ.) ร่วมกับ </w:t>
      </w:r>
      <w:r w:rsidRPr="00B8520E">
        <w:rPr>
          <w:rFonts w:ascii="TH SarabunPSK" w:hAnsi="TH SarabunPSK" w:cs="TH SarabunPSK"/>
          <w:sz w:val="28"/>
          <w:cs/>
        </w:rPr>
        <w:t>สำนักงานคณะกรรมการป้องกันและปราบปราม</w:t>
      </w:r>
      <w:r w:rsidRPr="00B8520E">
        <w:rPr>
          <w:rFonts w:ascii="TH SarabunPSK" w:hAnsi="TH SarabunPSK" w:cs="TH SarabunPSK" w:hint="cs"/>
          <w:sz w:val="28"/>
          <w:cs/>
        </w:rPr>
        <w:t xml:space="preserve">  </w:t>
      </w:r>
      <w:r w:rsidRPr="00B8520E">
        <w:rPr>
          <w:rFonts w:ascii="TH SarabunPSK" w:hAnsi="TH SarabunPSK" w:cs="TH SarabunPSK"/>
          <w:sz w:val="28"/>
          <w:cs/>
        </w:rPr>
        <w:t>การทุจริตแห่งชาติ</w:t>
      </w:r>
      <w:r w:rsidR="00657AD8">
        <w:rPr>
          <w:rFonts w:ascii="TH SarabunPSK" w:hAnsi="TH SarabunPSK" w:cs="TH SarabunPSK" w:hint="cs"/>
          <w:sz w:val="28"/>
          <w:cs/>
        </w:rPr>
        <w:t xml:space="preserve"> </w:t>
      </w:r>
      <w:r w:rsidRPr="00B8520E">
        <w:rPr>
          <w:rFonts w:ascii="TH SarabunPSK" w:hAnsi="TH SarabunPSK" w:cs="TH SarabunPSK" w:hint="cs"/>
          <w:sz w:val="28"/>
          <w:cs/>
        </w:rPr>
        <w:t>(สำนักงานป.ป.ช.)</w:t>
      </w:r>
      <w:r w:rsidR="00657AD8">
        <w:rPr>
          <w:rFonts w:ascii="TH SarabunPSK" w:hAnsi="TH SarabunPSK" w:cs="TH SarabunPSK" w:hint="cs"/>
          <w:sz w:val="28"/>
          <w:cs/>
        </w:rPr>
        <w:t xml:space="preserve"> </w:t>
      </w:r>
      <w:r w:rsidRPr="00B8520E">
        <w:rPr>
          <w:rFonts w:ascii="TH SarabunPSK" w:hAnsi="TH SarabunPSK" w:cs="TH SarabunPSK"/>
          <w:sz w:val="28"/>
          <w:cs/>
        </w:rPr>
        <w:t xml:space="preserve">ได้พัฒนาปรับปรุงแบบสำรวจความคิดเห็น </w:t>
      </w:r>
      <w:r w:rsidRPr="00B8520E">
        <w:rPr>
          <w:rFonts w:ascii="TH SarabunPSK" w:hAnsi="TH SarabunPSK" w:cs="TH SarabunPSK"/>
          <w:sz w:val="28"/>
        </w:rPr>
        <w:t xml:space="preserve">External Integrity &amp; Transparency Assessment </w:t>
      </w:r>
      <w:r w:rsidRPr="00B8520E">
        <w:rPr>
          <w:rFonts w:ascii="TH SarabunPSK" w:hAnsi="TH SarabunPSK" w:cs="TH SarabunPSK"/>
          <w:sz w:val="28"/>
          <w:cs/>
        </w:rPr>
        <w:t>สำหรับการประเมินคุณธรรมและความโปร่งใส ดำเนินการสำรวจระดับคุณธรรมและความโปร่งใสหน่วยงานภาครัฐ โดยใช้แบบประเมินซึ่งได้รับการออกแบบ</w:t>
      </w:r>
      <w:r w:rsidRPr="00B8520E">
        <w:rPr>
          <w:rFonts w:ascii="TH SarabunPSK" w:hAnsi="TH SarabunPSK" w:cs="TH SarabunPSK" w:hint="cs"/>
          <w:sz w:val="28"/>
          <w:cs/>
        </w:rPr>
        <w:t xml:space="preserve"> </w:t>
      </w:r>
      <w:r w:rsidRPr="00B8520E">
        <w:rPr>
          <w:rFonts w:ascii="TH SarabunPSK" w:hAnsi="TH SarabunPSK" w:cs="TH SarabunPSK"/>
          <w:sz w:val="28"/>
          <w:cs/>
        </w:rPr>
        <w:t>เพื่อวัดระดับคุณธรรมและความโปร่งใสการดำเนินงานภายในองค์กรของหน่วยงานภาครัฐ ผลประเมินจะแสดงถึงระดับความโปร่งใสในการดำเนินงานของหน่วยงานและเป็นแนวทางปฏิบัติเพื่อแก้ไขปรับปรุงและพัฒนาการปฏิบัติราชการให้มีความโปร่งใสมากยิ่งขึ้น</w:t>
      </w:r>
      <w:r w:rsidRPr="00B8520E">
        <w:rPr>
          <w:rFonts w:ascii="TH SarabunPSK" w:hAnsi="TH SarabunPSK" w:cs="TH SarabunPSK"/>
          <w:sz w:val="28"/>
        </w:rPr>
        <w:t xml:space="preserve"> </w:t>
      </w:r>
      <w:r w:rsidRPr="00B8520E">
        <w:rPr>
          <w:rFonts w:ascii="TH SarabunPSK" w:hAnsi="TH SarabunPSK" w:cs="TH SarabunPSK"/>
          <w:sz w:val="28"/>
          <w:cs/>
        </w:rPr>
        <w:t>เพื่อให้เหมาะสมกับบริบทของหน่วยงาน ระดับสำนักงานเขตพื้นที่การศึกษา</w:t>
      </w:r>
    </w:p>
    <w:p w:rsidR="002B2197" w:rsidRPr="00B8520E" w:rsidRDefault="002B2197" w:rsidP="002B2197">
      <w:pPr>
        <w:ind w:right="7" w:firstLine="1440"/>
        <w:jc w:val="thaiDistribute"/>
        <w:rPr>
          <w:rFonts w:ascii="TH SarabunPSK" w:hAnsi="TH SarabunPSK" w:cs="TH SarabunPSK"/>
          <w:sz w:val="28"/>
        </w:rPr>
      </w:pPr>
      <w:r w:rsidRPr="00B8520E">
        <w:rPr>
          <w:rFonts w:ascii="TH SarabunPSK" w:hAnsi="TH SarabunPSK" w:cs="TH SarabunPSK"/>
          <w:sz w:val="28"/>
          <w:cs/>
        </w:rPr>
        <w:t xml:space="preserve">เพื่อให้ผลการสำรวจ สามารถสะท้อนความคิดเห็นของท่านได้อย่างดี ขอให้ท่านแสดงความคิดเห็นอย่างอิสระ </w:t>
      </w:r>
      <w:r w:rsidRPr="00B8520E">
        <w:rPr>
          <w:rFonts w:ascii="TH SarabunPSK" w:hAnsi="TH SarabunPSK" w:cs="TH SarabunPSK"/>
          <w:spacing w:val="-2"/>
          <w:sz w:val="28"/>
          <w:cs/>
        </w:rPr>
        <w:t xml:space="preserve">   และขอรับรองว่า ข้อมูลส่วนบุคคลของท่านและคำตอบของท่านจะถูกเก็บไว้เป็นความลับอย่างดีที่สุด และจะไม่ถูกนำไปเผยแพร่ เป็นรายบุคคล โดยการนำเสนอผลการวิเคราะห์ข้อมูลจะเป็นไปในลักษณะในภาพรวมเท่านั้น </w:t>
      </w:r>
      <w:r w:rsidRPr="00B8520E">
        <w:rPr>
          <w:rFonts w:ascii="TH SarabunPSK" w:hAnsi="TH SarabunPSK" w:cs="TH SarabunPSK"/>
          <w:sz w:val="28"/>
          <w:cs/>
        </w:rPr>
        <w:t>ความร่วมมือของท่านจะช่วยสนับสนุน         ให้เกิดการปรับปรุงระดับคุณธรรมและความโปร่งใสในการดำเนินงานของหน่วยงานภาครัฐ</w:t>
      </w:r>
    </w:p>
    <w:p w:rsidR="00DF6DC3" w:rsidRPr="00371BE2" w:rsidRDefault="00D70F21" w:rsidP="00DF6DC3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sz w:val="28"/>
          <w:cs/>
        </w:rPr>
        <w:t>ขอขอบคุณ</w:t>
      </w:r>
      <w:r w:rsidR="001F5194" w:rsidRPr="00371BE2">
        <w:rPr>
          <w:rFonts w:ascii="TH SarabunIT๙" w:hAnsi="TH SarabunIT๙" w:cs="TH SarabunIT๙"/>
          <w:b/>
          <w:bCs/>
          <w:sz w:val="28"/>
          <w:cs/>
        </w:rPr>
        <w:t>ในความร่วมมือมา ณ โอกาสนี้</w:t>
      </w:r>
    </w:p>
    <w:p w:rsidR="001F5194" w:rsidRPr="00371BE2" w:rsidRDefault="001F5194" w:rsidP="00DF6DC3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sz w:val="28"/>
          <w:cs/>
        </w:rPr>
        <w:t>----------------------</w:t>
      </w:r>
      <w:r w:rsidR="00A41763" w:rsidRPr="00371BE2">
        <w:rPr>
          <w:rFonts w:ascii="TH SarabunIT๙" w:hAnsi="TH SarabunIT๙" w:cs="TH SarabunIT๙"/>
          <w:b/>
          <w:bCs/>
          <w:sz w:val="28"/>
          <w:cs/>
        </w:rPr>
        <w:t>--</w:t>
      </w:r>
      <w:r w:rsidRPr="00371BE2">
        <w:rPr>
          <w:rFonts w:ascii="TH SarabunIT๙" w:hAnsi="TH SarabunIT๙" w:cs="TH SarabunIT๙"/>
          <w:b/>
          <w:bCs/>
          <w:sz w:val="28"/>
          <w:cs/>
        </w:rPr>
        <w:t>--------------------------------------------------------------------------------------------------------------------------------</w:t>
      </w:r>
    </w:p>
    <w:p w:rsidR="00B13A90" w:rsidRPr="00371BE2" w:rsidRDefault="00B13A90" w:rsidP="00E03F2C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DF6DC3" w:rsidRPr="00371BE2" w:rsidRDefault="00F529EA" w:rsidP="00DF6DC3">
      <w:pPr>
        <w:jc w:val="thaiDistribute"/>
        <w:rPr>
          <w:rFonts w:ascii="TH SarabunIT๙" w:hAnsi="TH SarabunIT๙" w:cs="TH SarabunIT๙"/>
          <w:b/>
          <w:bCs/>
          <w:sz w:val="28"/>
          <w:u w:val="dotted"/>
        </w:rPr>
      </w:pPr>
      <w:r w:rsidRPr="00371BE2">
        <w:rPr>
          <w:rFonts w:ascii="TH SarabunIT๙" w:hAnsi="TH SarabunIT๙" w:cs="TH SarabunIT๙"/>
          <w:sz w:val="28"/>
          <w:cs/>
        </w:rPr>
        <w:t>ชื่อ</w:t>
      </w:r>
      <w:r w:rsidR="00DF6DC3" w:rsidRPr="00371BE2">
        <w:rPr>
          <w:rFonts w:ascii="TH SarabunIT๙" w:hAnsi="TH SarabunIT๙" w:cs="TH SarabunIT๙"/>
          <w:sz w:val="28"/>
          <w:cs/>
        </w:rPr>
        <w:t xml:space="preserve"> </w:t>
      </w:r>
      <w:r w:rsidR="00B917FA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BC785A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207AE1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207AE1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207AE1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207AE1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DF6DC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55C14">
        <w:rPr>
          <w:rFonts w:ascii="TH SarabunIT๙" w:hAnsi="TH SarabunIT๙" w:cs="TH SarabunIT๙" w:hint="cs"/>
          <w:sz w:val="28"/>
          <w:u w:val="dotted"/>
          <w:cs/>
        </w:rPr>
        <w:t>เขต</w:t>
      </w:r>
      <w:r w:rsidR="00DF6DC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DF6DC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DF6DC3" w:rsidRPr="00371BE2">
        <w:rPr>
          <w:rFonts w:ascii="TH SarabunIT๙" w:hAnsi="TH SarabunIT๙" w:cs="TH SarabunIT๙"/>
          <w:b/>
          <w:bCs/>
          <w:sz w:val="28"/>
          <w:u w:val="dotted"/>
          <w:cs/>
        </w:rPr>
        <w:tab/>
      </w:r>
    </w:p>
    <w:p w:rsidR="00DF6DC3" w:rsidRPr="00371BE2" w:rsidRDefault="00DF6DC3" w:rsidP="00DF6DC3">
      <w:pPr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B13A90" w:rsidRPr="00371BE2" w:rsidRDefault="00EC2957" w:rsidP="00DF6DC3">
      <w:pPr>
        <w:jc w:val="thaiDistribute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sz w:val="28"/>
          <w:cs/>
        </w:rPr>
        <w:t>โปรด</w:t>
      </w:r>
      <w:r w:rsidR="008D6398" w:rsidRPr="00371BE2">
        <w:rPr>
          <w:rFonts w:ascii="TH SarabunIT๙" w:hAnsi="TH SarabunIT๙" w:cs="TH SarabunIT๙"/>
          <w:b/>
          <w:bCs/>
          <w:sz w:val="28"/>
          <w:cs/>
        </w:rPr>
        <w:t>ใส่</w:t>
      </w:r>
      <w:r w:rsidRPr="00371BE2">
        <w:rPr>
          <w:rFonts w:ascii="TH SarabunIT๙" w:hAnsi="TH SarabunIT๙" w:cs="TH SarabunIT๙"/>
          <w:b/>
          <w:bCs/>
          <w:sz w:val="28"/>
          <w:cs/>
        </w:rPr>
        <w:t xml:space="preserve">เครื่องหมาย </w:t>
      </w:r>
      <w:r w:rsidRPr="00371BE2">
        <w:rPr>
          <w:rFonts w:ascii="TH SarabunIT๙" w:hAnsi="TH SarabunIT๙" w:cs="TH SarabunIT๙"/>
          <w:b/>
          <w:bCs/>
          <w:sz w:val="28"/>
        </w:rPr>
        <w:sym w:font="Wingdings" w:char="F0FC"/>
      </w:r>
      <w:r w:rsidRPr="00371BE2">
        <w:rPr>
          <w:rFonts w:ascii="TH SarabunIT๙" w:hAnsi="TH SarabunIT๙" w:cs="TH SarabunIT๙"/>
          <w:b/>
          <w:bCs/>
          <w:sz w:val="28"/>
          <w:cs/>
        </w:rPr>
        <w:t xml:space="preserve"> ในช่อง </w:t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b/>
          <w:bCs/>
          <w:sz w:val="28"/>
          <w:cs/>
        </w:rPr>
        <w:t>ที่ท่านต้องการเลือก</w:t>
      </w:r>
      <w:r w:rsidR="00F529EA" w:rsidRPr="00371BE2">
        <w:rPr>
          <w:rFonts w:ascii="TH SarabunIT๙" w:hAnsi="TH SarabunIT๙" w:cs="TH SarabunIT๙"/>
          <w:b/>
          <w:bCs/>
          <w:sz w:val="28"/>
          <w:cs/>
        </w:rPr>
        <w:t xml:space="preserve"> และหรือเติมข้อความลงในช่องว่าง</w:t>
      </w:r>
    </w:p>
    <w:p w:rsidR="00DF6DC3" w:rsidRPr="00371BE2" w:rsidRDefault="00DF6DC3" w:rsidP="00DF6DC3">
      <w:pPr>
        <w:jc w:val="thaiDistribute"/>
        <w:rPr>
          <w:rFonts w:ascii="TH SarabunIT๙" w:hAnsi="TH SarabunIT๙" w:cs="TH SarabunIT๙"/>
          <w:b/>
          <w:bCs/>
          <w:sz w:val="28"/>
        </w:rPr>
      </w:pPr>
    </w:p>
    <w:tbl>
      <w:tblPr>
        <w:tblW w:w="96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F6DC3" w:rsidRPr="00371BE2" w:rsidTr="00C07861">
        <w:tc>
          <w:tcPr>
            <w:tcW w:w="963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F6DC3" w:rsidRPr="00371BE2" w:rsidRDefault="00DF6DC3" w:rsidP="00C07861">
            <w:pPr>
              <w:jc w:val="thaiDistribute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</w:p>
        </w:tc>
      </w:tr>
    </w:tbl>
    <w:p w:rsidR="00EC2957" w:rsidRPr="00371BE2" w:rsidRDefault="00E90C83" w:rsidP="00DF6DC3">
      <w:pPr>
        <w:shd w:val="clear" w:color="auto" w:fill="F2F2F2"/>
        <w:jc w:val="thaiDistribute"/>
        <w:rPr>
          <w:rFonts w:ascii="TH SarabunIT๙" w:hAnsi="TH SarabunIT๙" w:cs="TH SarabunIT๙"/>
          <w:sz w:val="28"/>
          <w:cs/>
        </w:rPr>
      </w:pPr>
      <w:r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 xml:space="preserve">ส่วนที่ </w:t>
      </w:r>
      <w:r w:rsidR="00E43783"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1</w:t>
      </w:r>
      <w:r w:rsidR="008D6398"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 xml:space="preserve"> </w:t>
      </w:r>
      <w:r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ความคิดเห็นด้านคุณธรรมการดำเนินงาน</w:t>
      </w:r>
      <w:r w:rsidR="00F529EA"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ของ</w:t>
      </w:r>
      <w:r w:rsidR="007B3CBD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สำนักงานเขตพื้นที่การศึกษา</w:t>
      </w:r>
      <w:r w:rsidR="00BC785A" w:rsidRPr="00371BE2">
        <w:rPr>
          <w:rFonts w:ascii="TH SarabunIT๙" w:hAnsi="TH SarabunIT๙" w:cs="TH SarabunIT๙"/>
          <w:sz w:val="28"/>
          <w:cs/>
        </w:rPr>
        <w:t xml:space="preserve"> </w:t>
      </w:r>
      <w:r w:rsidR="00BC785A" w:rsidRPr="00371BE2">
        <w:rPr>
          <w:rFonts w:ascii="TH SarabunIT๙" w:hAnsi="TH SarabunIT๙" w:cs="TH SarabunIT๙"/>
          <w:b/>
          <w:bCs/>
          <w:sz w:val="28"/>
          <w:cs/>
        </w:rPr>
        <w:t xml:space="preserve">ในรอบ </w:t>
      </w:r>
      <w:r w:rsidR="00BC785A" w:rsidRPr="00371BE2">
        <w:rPr>
          <w:rFonts w:ascii="TH SarabunIT๙" w:hAnsi="TH SarabunIT๙" w:cs="TH SarabunIT๙"/>
          <w:b/>
          <w:bCs/>
          <w:sz w:val="28"/>
        </w:rPr>
        <w:t xml:space="preserve">1 </w:t>
      </w:r>
      <w:r w:rsidR="00BC785A" w:rsidRPr="00371BE2">
        <w:rPr>
          <w:rFonts w:ascii="TH SarabunIT๙" w:hAnsi="TH SarabunIT๙" w:cs="TH SarabunIT๙"/>
          <w:b/>
          <w:bCs/>
          <w:sz w:val="28"/>
          <w:cs/>
        </w:rPr>
        <w:t>ปีที่ผ่านมา</w:t>
      </w:r>
      <w:r w:rsidR="00BC785A" w:rsidRPr="00371BE2">
        <w:rPr>
          <w:rFonts w:ascii="TH SarabunIT๙" w:hAnsi="TH SarabunIT๙" w:cs="TH SarabunIT๙"/>
          <w:sz w:val="28"/>
          <w:cs/>
        </w:rPr>
        <w:t xml:space="preserve">  </w:t>
      </w:r>
    </w:p>
    <w:p w:rsidR="00A41763" w:rsidRPr="00371BE2" w:rsidRDefault="00A41763" w:rsidP="00A41763">
      <w:pPr>
        <w:pStyle w:val="a7"/>
        <w:numPr>
          <w:ilvl w:val="0"/>
          <w:numId w:val="3"/>
        </w:numPr>
        <w:tabs>
          <w:tab w:val="left" w:pos="0"/>
        </w:tabs>
        <w:spacing w:before="120"/>
        <w:ind w:left="142" w:hanging="142"/>
        <w:jc w:val="thaiDistribute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AB6752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ดัชนีความโปร่งใส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16"/>
        <w:gridCol w:w="964"/>
        <w:gridCol w:w="964"/>
        <w:gridCol w:w="964"/>
        <w:gridCol w:w="964"/>
      </w:tblGrid>
      <w:tr w:rsidR="00A41763" w:rsidRPr="00371BE2" w:rsidTr="00A41763">
        <w:trPr>
          <w:trHeight w:val="510"/>
        </w:trPr>
        <w:tc>
          <w:tcPr>
            <w:tcW w:w="567" w:type="dxa"/>
            <w:vAlign w:val="center"/>
          </w:tcPr>
          <w:p w:rsidR="00060333" w:rsidRPr="00371BE2" w:rsidRDefault="00060333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ข้อ</w:t>
            </w:r>
          </w:p>
        </w:tc>
        <w:tc>
          <w:tcPr>
            <w:tcW w:w="5216" w:type="dxa"/>
            <w:vAlign w:val="center"/>
          </w:tcPr>
          <w:p w:rsidR="00060333" w:rsidRPr="00371BE2" w:rsidRDefault="005749A2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28"/>
                <w:cs/>
              </w:rPr>
              <w:t>ข้</w:t>
            </w:r>
            <w:r w:rsidR="00060333"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อคำถาม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0333" w:rsidRPr="00371BE2" w:rsidRDefault="00060333" w:rsidP="003D721C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pacing w:val="-18"/>
                <w:sz w:val="28"/>
                <w:highlight w:val="yellow"/>
                <w:cs/>
              </w:rPr>
            </w:pPr>
            <w:r w:rsidRPr="00371BE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ไม่ชัดเจน</w:t>
            </w:r>
            <w:r w:rsidRPr="00371BE2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0333" w:rsidRPr="00371BE2" w:rsidRDefault="00060333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pacing w:val="-18"/>
                <w:sz w:val="28"/>
                <w:highlight w:val="yellow"/>
                <w:cs/>
              </w:rPr>
            </w:pPr>
            <w:r w:rsidRPr="00371BE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ค่อนข้างไม่ชัดเจน</w:t>
            </w:r>
            <w:r w:rsidRPr="00371BE2">
              <w:rPr>
                <w:rFonts w:ascii="TH SarabunIT๙" w:hAnsi="TH SarabunIT๙" w:cs="TH SarabunIT๙"/>
                <w:b/>
                <w:bCs/>
                <w:sz w:val="28"/>
              </w:rPr>
              <w:t xml:space="preserve">     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0333" w:rsidRPr="00371BE2" w:rsidRDefault="00060333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pacing w:val="-18"/>
                <w:sz w:val="28"/>
                <w:highlight w:val="yellow"/>
                <w:cs/>
              </w:rPr>
            </w:pPr>
            <w:r w:rsidRPr="00371BE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ค่อนข้างชัดเจน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0333" w:rsidRPr="00371BE2" w:rsidRDefault="00060333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pacing w:val="-18"/>
                <w:sz w:val="28"/>
                <w:highlight w:val="yellow"/>
                <w:cs/>
              </w:rPr>
            </w:pPr>
            <w:r w:rsidRPr="00371BE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ชัดเจนมาก</w:t>
            </w:r>
          </w:p>
        </w:tc>
      </w:tr>
      <w:tr w:rsidR="00A41763" w:rsidRPr="00371BE2" w:rsidTr="00A41763">
        <w:trPr>
          <w:trHeight w:val="567"/>
        </w:trPr>
        <w:tc>
          <w:tcPr>
            <w:tcW w:w="567" w:type="dxa"/>
          </w:tcPr>
          <w:p w:rsidR="00F56DDF" w:rsidRPr="00371BE2" w:rsidRDefault="00F56DDF" w:rsidP="006D6823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</w:rPr>
              <w:t>Q1.</w:t>
            </w:r>
          </w:p>
        </w:tc>
        <w:tc>
          <w:tcPr>
            <w:tcW w:w="5216" w:type="dxa"/>
            <w:vAlign w:val="center"/>
          </w:tcPr>
          <w:p w:rsidR="007B3CBD" w:rsidRDefault="007B3CBD" w:rsidP="00A41763">
            <w:pPr>
              <w:pStyle w:val="a7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="00191D5B" w:rsidRPr="00371BE2">
              <w:rPr>
                <w:rFonts w:ascii="TH SarabunIT๙" w:hAnsi="TH SarabunIT๙" w:cs="TH SarabunIT๙"/>
                <w:sz w:val="28"/>
                <w:cs/>
              </w:rPr>
              <w:t>นี้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มีการให้ข้อ</w:t>
            </w:r>
            <w:r w:rsidR="00191D5B" w:rsidRPr="00371BE2">
              <w:rPr>
                <w:rFonts w:ascii="TH SarabunIT๙" w:hAnsi="TH SarabunIT๙" w:cs="TH SarabunIT๙"/>
                <w:sz w:val="28"/>
                <w:cs/>
              </w:rPr>
              <w:t>มูลเกี่ยวกับหน้าที่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:rsidR="00F56DDF" w:rsidRPr="00371BE2" w:rsidRDefault="00191D5B" w:rsidP="00A41763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371BE2">
              <w:rPr>
                <w:rFonts w:ascii="TH SarabunIT๙" w:hAnsi="TH SarabunIT๙" w:cs="TH SarabunIT๙"/>
                <w:sz w:val="28"/>
                <w:cs/>
              </w:rPr>
              <w:t>ความรับผิดชอบและผู้รับผิดชอบชัดเจน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หรือไม่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</w:tr>
      <w:tr w:rsidR="00A41763" w:rsidRPr="00371BE2" w:rsidTr="00A41763">
        <w:trPr>
          <w:trHeight w:val="567"/>
        </w:trPr>
        <w:tc>
          <w:tcPr>
            <w:tcW w:w="567" w:type="dxa"/>
          </w:tcPr>
          <w:p w:rsidR="00F56DDF" w:rsidRPr="00371BE2" w:rsidRDefault="00F56DDF" w:rsidP="006D6823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</w:rPr>
              <w:t>Q2.</w:t>
            </w:r>
          </w:p>
        </w:tc>
        <w:tc>
          <w:tcPr>
            <w:tcW w:w="5216" w:type="dxa"/>
            <w:vAlign w:val="center"/>
          </w:tcPr>
          <w:p w:rsidR="00F56DDF" w:rsidRPr="00371BE2" w:rsidRDefault="007B3CBD" w:rsidP="006E334D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="0006033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>นี้</w:t>
            </w:r>
            <w:r w:rsidR="00A4176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</w:t>
            </w:r>
            <w:r w:rsidR="0006033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>มีการเผยแพร่ข้อมูล</w:t>
            </w:r>
            <w:r w:rsidR="00A4176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>เกี่ยวกับ</w:t>
            </w:r>
            <w:r w:rsidR="0006033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การให้บริการต่าง</w:t>
            </w:r>
            <w:r w:rsidR="006C09C2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ๆ </w:t>
            </w:r>
            <w:r w:rsidR="00060333"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>เช่น กฎเกณฑ์ ข้อกฎหมาย ข้อบังคับ และสถานที่ให้บริการ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ชัดเจน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หรือไม่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</w:tr>
      <w:tr w:rsidR="00A41763" w:rsidRPr="00371BE2" w:rsidTr="00A41763">
        <w:trPr>
          <w:trHeight w:val="567"/>
        </w:trPr>
        <w:tc>
          <w:tcPr>
            <w:tcW w:w="567" w:type="dxa"/>
          </w:tcPr>
          <w:p w:rsidR="00F56DDF" w:rsidRPr="00371BE2" w:rsidRDefault="00F56DDF" w:rsidP="006D6823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</w:rPr>
              <w:t>Q3.</w:t>
            </w:r>
          </w:p>
        </w:tc>
        <w:tc>
          <w:tcPr>
            <w:tcW w:w="5216" w:type="dxa"/>
            <w:vAlign w:val="center"/>
          </w:tcPr>
          <w:p w:rsidR="00F56DDF" w:rsidRPr="00371BE2" w:rsidRDefault="007B3CBD" w:rsidP="006E334D">
            <w:pPr>
              <w:pStyle w:val="a7"/>
              <w:tabs>
                <w:tab w:val="left" w:pos="450"/>
              </w:tabs>
              <w:ind w:left="0"/>
              <w:jc w:val="thaiDistribute"/>
              <w:rPr>
                <w:rFonts w:ascii="TH SarabunIT๙" w:eastAsia="Cordia New" w:hAnsi="TH SarabunIT๙" w:cs="TH SarabunIT๙"/>
                <w:sz w:val="28"/>
                <w:u w:val="dotted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นี้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มีการเปิดเผยขั้นตอนและระยะเวลาที่ใช้ในการให้บริการ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ต่าง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ๆ ชัดเจน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60333" w:rsidRPr="00371BE2">
              <w:rPr>
                <w:rFonts w:ascii="TH SarabunIT๙" w:hAnsi="TH SarabunIT๙" w:cs="TH SarabunIT๙"/>
                <w:sz w:val="28"/>
                <w:cs/>
              </w:rPr>
              <w:t>หรือไม่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</w:tr>
      <w:tr w:rsidR="00A41763" w:rsidRPr="00371BE2" w:rsidTr="00A41763">
        <w:trPr>
          <w:trHeight w:val="567"/>
        </w:trPr>
        <w:tc>
          <w:tcPr>
            <w:tcW w:w="567" w:type="dxa"/>
          </w:tcPr>
          <w:p w:rsidR="00F56DDF" w:rsidRPr="00371BE2" w:rsidRDefault="00F56DDF" w:rsidP="006D6823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</w:rPr>
              <w:t>Q4.</w:t>
            </w:r>
          </w:p>
        </w:tc>
        <w:tc>
          <w:tcPr>
            <w:tcW w:w="5216" w:type="dxa"/>
            <w:vAlign w:val="center"/>
          </w:tcPr>
          <w:p w:rsidR="00F56DDF" w:rsidRPr="00371BE2" w:rsidRDefault="00060333" w:rsidP="00060333">
            <w:pPr>
              <w:pStyle w:val="a7"/>
              <w:tabs>
                <w:tab w:val="left" w:pos="450"/>
              </w:tabs>
              <w:ind w:left="0"/>
              <w:rPr>
                <w:rFonts w:ascii="TH SarabunIT๙" w:eastAsia="Cordia New" w:hAnsi="TH SarabunIT๙" w:cs="TH SarabunIT๙"/>
                <w:spacing w:val="-10"/>
                <w:sz w:val="28"/>
                <w:cs/>
              </w:rPr>
            </w:pPr>
            <w:r w:rsidRPr="00371BE2">
              <w:rPr>
                <w:rFonts w:ascii="TH SarabunIT๙" w:hAnsi="TH SarabunIT๙" w:cs="TH SarabunIT๙"/>
                <w:sz w:val="28"/>
                <w:cs/>
              </w:rPr>
              <w:t>เจ้าหน้าที่ของ</w:t>
            </w:r>
            <w:r w:rsidR="007B3CBD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นี้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 xml:space="preserve">ได้ให้ข้อมูลเกี่ยวกับการให้บริการ เช่น ขั้นตอน แบบฟอร์ม </w:t>
            </w:r>
            <w:r w:rsidRPr="00371BE2">
              <w:rPr>
                <w:rFonts w:ascii="TH SarabunIT๙" w:hAnsi="TH SarabunIT๙" w:cs="TH SarabunIT๙"/>
                <w:spacing w:val="4"/>
                <w:sz w:val="28"/>
                <w:cs/>
              </w:rPr>
              <w:t>ค่าธรรมเนียม</w:t>
            </w:r>
            <w:r w:rsidRPr="00371B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(ถ้ามี) 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71BE2">
              <w:rPr>
                <w:rFonts w:ascii="TH SarabunIT๙" w:hAnsi="TH SarabunIT๙" w:cs="TH SarabunIT๙"/>
                <w:spacing w:val="-8"/>
                <w:sz w:val="28"/>
                <w:cs/>
              </w:rPr>
              <w:t>และเอกสารประกอบ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อื่น ๆ 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ชัดเจน</w:t>
            </w:r>
            <w:r w:rsidR="00A41763" w:rsidRPr="00371BE2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หรือไม่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  <w:tc>
          <w:tcPr>
            <w:tcW w:w="964" w:type="dxa"/>
          </w:tcPr>
          <w:p w:rsidR="00F56DDF" w:rsidRPr="00371BE2" w:rsidRDefault="00F56DDF" w:rsidP="00D70419">
            <w:pPr>
              <w:pStyle w:val="a7"/>
              <w:tabs>
                <w:tab w:val="left" w:pos="450"/>
              </w:tabs>
              <w:ind w:left="0"/>
              <w:jc w:val="center"/>
              <w:rPr>
                <w:rFonts w:ascii="TH SarabunIT๙" w:eastAsia="Cordia New" w:hAnsi="TH SarabunIT๙" w:cs="TH SarabunIT๙"/>
                <w:sz w:val="28"/>
                <w:highlight w:val="yellow"/>
              </w:rPr>
            </w:pPr>
          </w:p>
        </w:tc>
      </w:tr>
    </w:tbl>
    <w:p w:rsidR="00F7706A" w:rsidRPr="00371BE2" w:rsidRDefault="00E64EEC" w:rsidP="00060333">
      <w:pPr>
        <w:pStyle w:val="a7"/>
        <w:tabs>
          <w:tab w:val="left" w:pos="426"/>
        </w:tabs>
        <w:ind w:left="0"/>
        <w:jc w:val="thaiDistribute"/>
        <w:rPr>
          <w:rFonts w:ascii="TH SarabunIT๙" w:hAnsi="TH SarabunIT๙" w:cs="TH SarabunIT๙"/>
          <w:sz w:val="28"/>
          <w:highlight w:val="yellow"/>
        </w:rPr>
      </w:pPr>
      <w:r w:rsidRPr="00371BE2">
        <w:rPr>
          <w:rFonts w:ascii="TH SarabunIT๙" w:hAnsi="TH SarabunIT๙" w:cs="TH SarabunIT๙"/>
          <w:spacing w:val="-12"/>
          <w:sz w:val="28"/>
          <w:highlight w:val="yellow"/>
        </w:rPr>
        <w:t xml:space="preserve"> </w:t>
      </w:r>
    </w:p>
    <w:p w:rsidR="007D1430" w:rsidRPr="00371BE2" w:rsidRDefault="007D1430" w:rsidP="00F636FC">
      <w:pPr>
        <w:pStyle w:val="a7"/>
        <w:tabs>
          <w:tab w:val="left" w:pos="990"/>
        </w:tabs>
        <w:spacing w:line="276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Q</w:t>
      </w:r>
      <w:r w:rsidR="00060333" w:rsidRPr="00371BE2">
        <w:rPr>
          <w:rFonts w:ascii="TH SarabunIT๙" w:hAnsi="TH SarabunIT๙" w:cs="TH SarabunIT๙"/>
          <w:sz w:val="28"/>
        </w:rPr>
        <w:t>5</w:t>
      </w:r>
      <w:r w:rsidR="00E64EEC" w:rsidRPr="00371BE2">
        <w:rPr>
          <w:rFonts w:ascii="TH SarabunIT๙" w:hAnsi="TH SarabunIT๙" w:cs="TH SarabunIT๙"/>
          <w:sz w:val="28"/>
        </w:rPr>
        <w:t>.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F636FC" w:rsidRPr="00371BE2">
        <w:rPr>
          <w:rFonts w:ascii="TH SarabunIT๙" w:hAnsi="TH SarabunIT๙" w:cs="TH SarabunIT๙"/>
          <w:sz w:val="28"/>
          <w:cs/>
        </w:rPr>
        <w:t>ช่องทางสื่อสารที่ช่วยให้ท่านเข้าถึงข้อมูล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F636FC" w:rsidRPr="00371BE2">
        <w:rPr>
          <w:rFonts w:ascii="TH SarabunIT๙" w:hAnsi="TH SarabunIT๙" w:cs="TH SarabunIT๙"/>
          <w:sz w:val="28"/>
          <w:cs/>
        </w:rPr>
        <w:t xml:space="preserve">นี้ได้สะดวก </w:t>
      </w:r>
      <w:r w:rsidRPr="00371BE2">
        <w:rPr>
          <w:rFonts w:ascii="TH SarabunIT๙" w:hAnsi="TH SarabunIT๙" w:cs="TH SarabunIT๙"/>
          <w:b/>
          <w:bCs/>
          <w:i/>
          <w:iCs/>
          <w:sz w:val="28"/>
          <w:cs/>
        </w:rPr>
        <w:t>(ตอบได้มากกว่า 1 ข้อ</w:t>
      </w:r>
      <w:r w:rsidRPr="00371BE2">
        <w:rPr>
          <w:rFonts w:ascii="TH SarabunIT๙" w:hAnsi="TH SarabunIT๙" w:cs="TH SarabunIT๙"/>
          <w:b/>
          <w:bCs/>
          <w:i/>
          <w:iCs/>
          <w:sz w:val="28"/>
        </w:rPr>
        <w:t>)</w:t>
      </w:r>
    </w:p>
    <w:p w:rsidR="007B3CBD" w:rsidRDefault="007D1430" w:rsidP="004666C0">
      <w:pPr>
        <w:pStyle w:val="a7"/>
        <w:tabs>
          <w:tab w:val="left" w:pos="3780"/>
          <w:tab w:val="left" w:pos="5940"/>
        </w:tabs>
        <w:ind w:left="426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lastRenderedPageBreak/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เอกสารเผยแพร่</w:t>
      </w:r>
      <w:r w:rsidR="004666C0" w:rsidRPr="00371BE2">
        <w:rPr>
          <w:rFonts w:ascii="TH SarabunIT๙" w:hAnsi="TH SarabunIT๙" w:cs="TH SarabunIT๙"/>
          <w:sz w:val="28"/>
          <w:cs/>
        </w:rPr>
        <w:t>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B917FA">
        <w:rPr>
          <w:rFonts w:ascii="TH SarabunIT๙" w:hAnsi="TH SarabunIT๙" w:cs="TH SarabunIT๙" w:hint="cs"/>
          <w:sz w:val="28"/>
          <w:cs/>
        </w:rPr>
        <w:t xml:space="preserve">    </w:t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บอร์ด</w:t>
      </w:r>
      <w:r w:rsidR="00995099" w:rsidRPr="00371BE2">
        <w:rPr>
          <w:rFonts w:ascii="TH SarabunIT๙" w:hAnsi="TH SarabunIT๙" w:cs="TH SarabunIT๙"/>
          <w:sz w:val="28"/>
        </w:rPr>
        <w:t>/</w:t>
      </w:r>
      <w:r w:rsidR="00995099" w:rsidRPr="00371BE2">
        <w:rPr>
          <w:rFonts w:ascii="TH SarabunIT๙" w:hAnsi="TH SarabunIT๙" w:cs="TH SarabunIT๙"/>
          <w:sz w:val="28"/>
          <w:cs/>
        </w:rPr>
        <w:t>ป้าย</w:t>
      </w:r>
      <w:r w:rsidRPr="00371BE2">
        <w:rPr>
          <w:rFonts w:ascii="TH SarabunIT๙" w:hAnsi="TH SarabunIT๙" w:cs="TH SarabunIT๙"/>
          <w:sz w:val="28"/>
          <w:cs/>
        </w:rPr>
        <w:t>ประชาสัมพันธ์</w:t>
      </w:r>
      <w:r w:rsidR="004666C0" w:rsidRPr="00371BE2">
        <w:rPr>
          <w:rFonts w:ascii="TH SarabunIT๙" w:hAnsi="TH SarabunIT๙" w:cs="TH SarabunIT๙"/>
          <w:sz w:val="28"/>
          <w:cs/>
        </w:rPr>
        <w:t>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</w:p>
    <w:p w:rsidR="007B3CBD" w:rsidRDefault="007D1430" w:rsidP="007B3CBD">
      <w:pPr>
        <w:pStyle w:val="a7"/>
        <w:tabs>
          <w:tab w:val="left" w:pos="3780"/>
          <w:tab w:val="left" w:pos="5940"/>
        </w:tabs>
        <w:ind w:left="426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เว็บไซต์ของ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7B3CBD">
        <w:rPr>
          <w:rFonts w:ascii="TH SarabunIT๙" w:hAnsi="TH SarabunIT๙" w:cs="TH SarabunIT๙"/>
          <w:sz w:val="28"/>
        </w:rPr>
        <w:t xml:space="preserve">          </w:t>
      </w:r>
      <w:r w:rsidR="00B917FA">
        <w:rPr>
          <w:rFonts w:ascii="TH SarabunIT๙" w:hAnsi="TH SarabunIT๙" w:cs="TH SarabunIT๙"/>
          <w:sz w:val="28"/>
        </w:rPr>
        <w:t xml:space="preserve">    </w:t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เจ้าหน้าที่</w:t>
      </w:r>
      <w:r w:rsidR="004666C0" w:rsidRPr="00371BE2">
        <w:rPr>
          <w:rFonts w:ascii="TH SarabunIT๙" w:hAnsi="TH SarabunIT๙" w:cs="TH SarabunIT๙"/>
          <w:sz w:val="28"/>
          <w:cs/>
        </w:rPr>
        <w:t>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</w:p>
    <w:p w:rsidR="00F636FC" w:rsidRPr="00371BE2" w:rsidRDefault="00F636FC" w:rsidP="007B3CBD">
      <w:pPr>
        <w:pStyle w:val="a7"/>
        <w:tabs>
          <w:tab w:val="left" w:pos="3780"/>
          <w:tab w:val="left" w:pos="5940"/>
        </w:tabs>
        <w:ind w:left="426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="00BB5E50" w:rsidRPr="00371BE2">
        <w:rPr>
          <w:rFonts w:ascii="TH SarabunIT๙" w:hAnsi="TH SarabunIT๙" w:cs="TH SarabunIT๙"/>
          <w:sz w:val="28"/>
          <w:cs/>
        </w:rPr>
        <w:t xml:space="preserve">สื่อสังคมออนไลน์ </w:t>
      </w:r>
      <w:r w:rsidR="00BB5E50" w:rsidRPr="00371BE2">
        <w:rPr>
          <w:rFonts w:ascii="TH SarabunIT๙" w:hAnsi="TH SarabunIT๙" w:cs="TH SarabunIT๙"/>
          <w:sz w:val="28"/>
        </w:rPr>
        <w:t>(</w:t>
      </w:r>
      <w:r w:rsidRPr="00371BE2">
        <w:rPr>
          <w:rFonts w:ascii="TH SarabunIT๙" w:hAnsi="TH SarabunIT๙" w:cs="TH SarabunIT๙"/>
          <w:sz w:val="28"/>
        </w:rPr>
        <w:t>Social Media</w:t>
      </w:r>
      <w:r w:rsidR="00BB5E50" w:rsidRPr="00371BE2">
        <w:rPr>
          <w:rFonts w:ascii="TH SarabunIT๙" w:hAnsi="TH SarabunIT๙" w:cs="TH SarabunIT๙"/>
          <w:sz w:val="28"/>
        </w:rPr>
        <w:t>)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 xml:space="preserve">เช่น </w:t>
      </w:r>
      <w:r w:rsidRPr="00371BE2">
        <w:rPr>
          <w:rFonts w:ascii="TH SarabunIT๙" w:hAnsi="TH SarabunIT๙" w:cs="TH SarabunIT๙"/>
          <w:sz w:val="28"/>
        </w:rPr>
        <w:t>Face</w:t>
      </w:r>
      <w:r w:rsidR="00911724" w:rsidRPr="00371BE2">
        <w:rPr>
          <w:rFonts w:ascii="TH SarabunIT๙" w:hAnsi="TH SarabunIT๙" w:cs="TH SarabunIT๙"/>
          <w:sz w:val="28"/>
        </w:rPr>
        <w:t xml:space="preserve">book, </w:t>
      </w:r>
      <w:r w:rsidRPr="00371BE2">
        <w:rPr>
          <w:rFonts w:ascii="TH SarabunIT๙" w:hAnsi="TH SarabunIT๙" w:cs="TH SarabunIT๙"/>
          <w:sz w:val="28"/>
        </w:rPr>
        <w:t>Line</w:t>
      </w:r>
      <w:r w:rsidR="00911724" w:rsidRPr="00371BE2">
        <w:rPr>
          <w:rFonts w:ascii="TH SarabunIT๙" w:hAnsi="TH SarabunIT๙" w:cs="TH SarabunIT๙"/>
          <w:sz w:val="28"/>
        </w:rPr>
        <w:t xml:space="preserve">, </w:t>
      </w:r>
      <w:r w:rsidR="00BB5E50" w:rsidRPr="00371BE2">
        <w:rPr>
          <w:rFonts w:ascii="TH SarabunIT๙" w:hAnsi="TH SarabunIT๙" w:cs="TH SarabunIT๙"/>
          <w:sz w:val="28"/>
        </w:rPr>
        <w:t>Twitter</w:t>
      </w:r>
      <w:r w:rsidRPr="00371BE2">
        <w:rPr>
          <w:rFonts w:ascii="TH SarabunIT๙" w:hAnsi="TH SarabunIT๙" w:cs="TH SarabunIT๙"/>
          <w:sz w:val="28"/>
        </w:rPr>
        <w:t xml:space="preserve">                                 </w:t>
      </w:r>
    </w:p>
    <w:p w:rsidR="00A41763" w:rsidRPr="00371BE2" w:rsidRDefault="007D1430" w:rsidP="00A41763">
      <w:pPr>
        <w:pStyle w:val="a7"/>
        <w:tabs>
          <w:tab w:val="left" w:pos="3780"/>
          <w:tab w:val="left" w:pos="5940"/>
        </w:tabs>
        <w:ind w:hanging="294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อื่นๆ โปรดระบ</w:t>
      </w:r>
      <w:r w:rsidR="00E05677" w:rsidRPr="00371BE2">
        <w:rPr>
          <w:rFonts w:ascii="TH SarabunIT๙" w:hAnsi="TH SarabunIT๙" w:cs="TH SarabunIT๙"/>
          <w:sz w:val="28"/>
          <w:cs/>
        </w:rPr>
        <w:t xml:space="preserve">ุ </w:t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E05677" w:rsidRPr="00371BE2">
        <w:rPr>
          <w:rFonts w:ascii="TH SarabunIT๙" w:hAnsi="TH SarabunIT๙" w:cs="TH SarabunIT๙"/>
          <w:sz w:val="28"/>
          <w:u w:val="dotted"/>
          <w:cs/>
        </w:rPr>
        <w:tab/>
      </w:r>
    </w:p>
    <w:p w:rsidR="003F6786" w:rsidRPr="00371BE2" w:rsidRDefault="003F6786" w:rsidP="00A41763">
      <w:pPr>
        <w:pStyle w:val="a7"/>
        <w:tabs>
          <w:tab w:val="left" w:pos="3780"/>
          <w:tab w:val="left" w:pos="5940"/>
        </w:tabs>
        <w:ind w:left="0"/>
        <w:jc w:val="thaiDistribute"/>
        <w:rPr>
          <w:rFonts w:ascii="TH SarabunIT๙" w:hAnsi="TH SarabunIT๙" w:cs="TH SarabunIT๙"/>
          <w:sz w:val="28"/>
          <w:cs/>
        </w:rPr>
      </w:pPr>
      <w:r w:rsidRPr="00371BE2">
        <w:rPr>
          <w:rFonts w:ascii="TH SarabunIT๙" w:hAnsi="TH SarabunIT๙" w:cs="TH SarabunIT๙"/>
          <w:sz w:val="28"/>
        </w:rPr>
        <w:t>Q</w:t>
      </w:r>
      <w:r w:rsidR="00911724" w:rsidRPr="00371BE2">
        <w:rPr>
          <w:rFonts w:ascii="TH SarabunIT๙" w:hAnsi="TH SarabunIT๙" w:cs="TH SarabunIT๙"/>
          <w:sz w:val="28"/>
        </w:rPr>
        <w:t>6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="00A41763" w:rsidRPr="00371BE2">
        <w:rPr>
          <w:rFonts w:ascii="TH SarabunIT๙" w:hAnsi="TH SarabunIT๙" w:cs="TH SarabunIT๙"/>
          <w:sz w:val="28"/>
        </w:rPr>
        <w:t xml:space="preserve"> 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542C03" w:rsidRPr="00371BE2">
        <w:rPr>
          <w:rFonts w:ascii="TH SarabunIT๙" w:hAnsi="TH SarabunIT๙" w:cs="TH SarabunIT๙"/>
          <w:sz w:val="28"/>
          <w:cs/>
        </w:rPr>
        <w:t>นี้</w:t>
      </w:r>
      <w:r w:rsidR="00995099" w:rsidRPr="00371BE2">
        <w:rPr>
          <w:rFonts w:ascii="TH SarabunIT๙" w:hAnsi="TH SarabunIT๙" w:cs="TH SarabunIT๙"/>
          <w:sz w:val="28"/>
          <w:cs/>
        </w:rPr>
        <w:t xml:space="preserve"> ให้</w:t>
      </w:r>
      <w:r w:rsidRPr="00371BE2">
        <w:rPr>
          <w:rFonts w:ascii="TH SarabunIT๙" w:hAnsi="TH SarabunIT๙" w:cs="TH SarabunIT๙"/>
          <w:sz w:val="28"/>
          <w:cs/>
        </w:rPr>
        <w:t>บริการ</w:t>
      </w:r>
      <w:r w:rsidR="00995099" w:rsidRPr="00371BE2">
        <w:rPr>
          <w:rFonts w:ascii="TH SarabunIT๙" w:hAnsi="TH SarabunIT๙" w:cs="TH SarabunIT๙"/>
          <w:sz w:val="28"/>
          <w:cs/>
        </w:rPr>
        <w:t>แล้วเสร็จในระยะเวลาที่เหมาะสมหรือไม่</w:t>
      </w:r>
    </w:p>
    <w:p w:rsidR="00995099" w:rsidRDefault="003F6786" w:rsidP="003261BB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995099" w:rsidRPr="00371BE2">
        <w:rPr>
          <w:rFonts w:ascii="TH SarabunIT๙" w:hAnsi="TH SarabunIT๙" w:cs="TH SarabunIT๙"/>
          <w:sz w:val="28"/>
          <w:cs/>
        </w:rPr>
        <w:t>ช้ามาก</w:t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ค่อนข้าง</w:t>
      </w:r>
      <w:r w:rsidR="00995099" w:rsidRPr="00371BE2">
        <w:rPr>
          <w:rFonts w:ascii="TH SarabunIT๙" w:hAnsi="TH SarabunIT๙" w:cs="TH SarabunIT๙"/>
          <w:sz w:val="28"/>
          <w:cs/>
        </w:rPr>
        <w:t>ช้า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995099" w:rsidRPr="00371BE2">
        <w:rPr>
          <w:rFonts w:ascii="TH SarabunIT๙" w:hAnsi="TH SarabunIT๙" w:cs="TH SarabunIT๙"/>
          <w:sz w:val="28"/>
          <w:cs/>
        </w:rPr>
        <w:t>ค่อนข้างเร็ว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995099" w:rsidRPr="00371BE2">
        <w:rPr>
          <w:rFonts w:ascii="TH SarabunIT๙" w:hAnsi="TH SarabunIT๙" w:cs="TH SarabunIT๙"/>
          <w:sz w:val="28"/>
          <w:cs/>
        </w:rPr>
        <w:t>เร็วมาก</w:t>
      </w:r>
      <w:r w:rsidRPr="00371BE2">
        <w:rPr>
          <w:rFonts w:ascii="TH SarabunIT๙" w:hAnsi="TH SarabunIT๙" w:cs="TH SarabunIT๙"/>
          <w:sz w:val="28"/>
        </w:rPr>
        <w:t xml:space="preserve">    </w:t>
      </w:r>
    </w:p>
    <w:p w:rsidR="007B3CBD" w:rsidRPr="00371BE2" w:rsidRDefault="007B3CBD" w:rsidP="003261BB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</w:p>
    <w:p w:rsidR="00F85921" w:rsidRPr="00371BE2" w:rsidRDefault="00F85921" w:rsidP="00A41763">
      <w:pPr>
        <w:tabs>
          <w:tab w:val="left" w:pos="450"/>
        </w:tabs>
        <w:jc w:val="thaiDistribute"/>
        <w:rPr>
          <w:rFonts w:ascii="TH SarabunIT๙" w:hAnsi="TH SarabunIT๙" w:cs="TH SarabunIT๙"/>
          <w:sz w:val="28"/>
          <w:cs/>
        </w:rPr>
      </w:pPr>
      <w:r w:rsidRPr="00371BE2">
        <w:rPr>
          <w:rFonts w:ascii="TH SarabunIT๙" w:eastAsia="Arial Unicode MS" w:hAnsi="TH SarabunIT๙" w:cs="TH SarabunIT๙"/>
          <w:sz w:val="28"/>
        </w:rPr>
        <w:t>Q</w:t>
      </w:r>
      <w:r w:rsidR="00911724" w:rsidRPr="00371BE2">
        <w:rPr>
          <w:rFonts w:ascii="TH SarabunIT๙" w:eastAsia="Arial Unicode MS" w:hAnsi="TH SarabunIT๙" w:cs="TH SarabunIT๙"/>
          <w:sz w:val="28"/>
        </w:rPr>
        <w:t>7</w:t>
      </w:r>
      <w:r w:rsidRPr="00371BE2">
        <w:rPr>
          <w:rFonts w:ascii="TH SarabunIT๙" w:eastAsia="Arial Unicode MS" w:hAnsi="TH SarabunIT๙" w:cs="TH SarabunIT๙"/>
          <w:sz w:val="28"/>
          <w:cs/>
        </w:rPr>
        <w:t>.</w:t>
      </w:r>
      <w:r w:rsidRPr="00371BE2">
        <w:rPr>
          <w:rFonts w:ascii="TH SarabunIT๙" w:eastAsia="Arial Unicode MS" w:hAnsi="TH SarabunIT๙" w:cs="TH SarabunIT๙"/>
          <w:sz w:val="28"/>
        </w:rPr>
        <w:tab/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911724" w:rsidRPr="00371BE2">
        <w:rPr>
          <w:rFonts w:ascii="TH SarabunIT๙" w:eastAsia="Arial Unicode MS" w:hAnsi="TH SarabunIT๙" w:cs="TH SarabunIT๙"/>
          <w:sz w:val="28"/>
          <w:cs/>
        </w:rPr>
        <w:t>นี้</w:t>
      </w:r>
      <w:r w:rsidR="00E85D75" w:rsidRPr="00371BE2">
        <w:rPr>
          <w:rFonts w:ascii="TH SarabunIT๙" w:eastAsia="Arial Unicode MS" w:hAnsi="TH SarabunIT๙" w:cs="TH SarabunIT๙"/>
          <w:sz w:val="28"/>
          <w:cs/>
        </w:rPr>
        <w:t>ให้บริการโดย</w:t>
      </w:r>
      <w:r w:rsidRPr="00371BE2">
        <w:rPr>
          <w:rFonts w:ascii="TH SarabunIT๙" w:eastAsia="Arial Unicode MS" w:hAnsi="TH SarabunIT๙" w:cs="TH SarabunIT๙"/>
          <w:sz w:val="28"/>
          <w:cs/>
        </w:rPr>
        <w:t>ไม่เลือกปฏิบัติ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3261BB" w:rsidRPr="00371BE2">
        <w:rPr>
          <w:rFonts w:ascii="TH SarabunIT๙" w:hAnsi="TH SarabunIT๙" w:cs="TH SarabunIT๙"/>
          <w:sz w:val="28"/>
          <w:cs/>
        </w:rPr>
        <w:t>หรือไม่</w:t>
      </w:r>
    </w:p>
    <w:p w:rsidR="00E64EEC" w:rsidRPr="00371BE2" w:rsidRDefault="00F85921" w:rsidP="003261BB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E85D75" w:rsidRPr="00371BE2">
        <w:rPr>
          <w:rFonts w:ascii="TH SarabunIT๙" w:hAnsi="TH SarabunIT๙" w:cs="TH SarabunIT๙"/>
          <w:sz w:val="28"/>
          <w:cs/>
        </w:rPr>
        <w:t>เลือกปฎิบัติอย่างชัดเจน</w:t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E85D75" w:rsidRPr="00371BE2">
        <w:rPr>
          <w:rFonts w:ascii="TH SarabunIT๙" w:hAnsi="TH SarabunIT๙" w:cs="TH SarabunIT๙"/>
          <w:sz w:val="28"/>
          <w:cs/>
        </w:rPr>
        <w:t>เลือกปฎิบัติบ้าง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ค่อนข้าง</w:t>
      </w:r>
      <w:r w:rsidR="00E85D75" w:rsidRPr="00371BE2">
        <w:rPr>
          <w:rFonts w:ascii="TH SarabunIT๙" w:hAnsi="TH SarabunIT๙" w:cs="TH SarabunIT๙"/>
          <w:sz w:val="28"/>
          <w:cs/>
        </w:rPr>
        <w:t>ไม่เลือกปฎิบัติ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E92766" w:rsidRPr="00371BE2">
        <w:rPr>
          <w:rFonts w:ascii="TH SarabunIT๙" w:hAnsi="TH SarabunIT๙" w:cs="TH SarabunIT๙"/>
          <w:sz w:val="28"/>
          <w:cs/>
        </w:rPr>
        <w:t>ไม่เลือกปฏิบัติ</w:t>
      </w:r>
    </w:p>
    <w:p w:rsidR="006B4C47" w:rsidRPr="00371BE2" w:rsidRDefault="003261BB" w:rsidP="006B4C47">
      <w:pPr>
        <w:pStyle w:val="a7"/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Q8</w:t>
      </w:r>
      <w:r w:rsidR="006B4C47" w:rsidRPr="00371BE2">
        <w:rPr>
          <w:rFonts w:ascii="TH SarabunIT๙" w:hAnsi="TH SarabunIT๙" w:cs="TH SarabunIT๙"/>
          <w:sz w:val="28"/>
        </w:rPr>
        <w:t>.</w:t>
      </w:r>
      <w:r w:rsidR="006B4C47" w:rsidRPr="00371BE2">
        <w:rPr>
          <w:rFonts w:ascii="TH SarabunIT๙" w:hAnsi="TH SarabunIT๙" w:cs="TH SarabunIT๙"/>
          <w:sz w:val="28"/>
          <w:cs/>
        </w:rPr>
        <w:t xml:space="preserve"> </w:t>
      </w:r>
      <w:r w:rsidR="006B4C47" w:rsidRPr="00371BE2">
        <w:rPr>
          <w:rFonts w:ascii="TH SarabunIT๙" w:hAnsi="TH SarabunIT๙" w:cs="TH SarabunIT๙"/>
          <w:sz w:val="28"/>
        </w:rPr>
        <w:tab/>
      </w:r>
      <w:r w:rsidR="006B4C47" w:rsidRPr="00371BE2">
        <w:rPr>
          <w:rFonts w:ascii="TH SarabunIT๙" w:hAnsi="TH SarabunIT๙" w:cs="TH SarabunIT๙"/>
          <w:sz w:val="28"/>
          <w:cs/>
        </w:rPr>
        <w:t>ท่าน</w:t>
      </w:r>
      <w:r w:rsidR="00383353" w:rsidRPr="00371BE2">
        <w:rPr>
          <w:rFonts w:ascii="TH SarabunIT๙" w:hAnsi="TH SarabunIT๙" w:cs="TH SarabunIT๙"/>
          <w:sz w:val="28"/>
          <w:cs/>
        </w:rPr>
        <w:t>มีความ</w:t>
      </w:r>
      <w:r w:rsidR="006B4C47" w:rsidRPr="00371BE2">
        <w:rPr>
          <w:rFonts w:ascii="TH SarabunIT๙" w:hAnsi="TH SarabunIT๙" w:cs="TH SarabunIT๙"/>
          <w:sz w:val="28"/>
          <w:cs/>
        </w:rPr>
        <w:t>พึงพอใจต่อคุณภาพการให้บริการของ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6B4C47" w:rsidRPr="00371BE2">
        <w:rPr>
          <w:rFonts w:ascii="TH SarabunIT๙" w:hAnsi="TH SarabunIT๙" w:cs="TH SarabunIT๙"/>
          <w:sz w:val="28"/>
          <w:cs/>
        </w:rPr>
        <w:t>นี้</w:t>
      </w:r>
      <w:r w:rsidR="007B3CBD">
        <w:rPr>
          <w:rFonts w:ascii="TH SarabunIT๙" w:hAnsi="TH SarabunIT๙" w:cs="TH SarabunIT๙" w:hint="cs"/>
          <w:sz w:val="28"/>
          <w:cs/>
        </w:rPr>
        <w:t xml:space="preserve">  </w:t>
      </w:r>
      <w:r w:rsidR="006B4C47" w:rsidRPr="00371BE2">
        <w:rPr>
          <w:rFonts w:ascii="TH SarabunIT๙" w:hAnsi="TH SarabunIT๙" w:cs="TH SarabunIT๙"/>
          <w:sz w:val="28"/>
          <w:cs/>
        </w:rPr>
        <w:t>ในระดับใด</w:t>
      </w:r>
    </w:p>
    <w:p w:rsidR="003261BB" w:rsidRPr="00371BE2" w:rsidRDefault="00F85921" w:rsidP="003261BB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color w:val="000000"/>
          <w:sz w:val="28"/>
          <w:cs/>
        </w:rPr>
      </w:pPr>
      <w:r w:rsidRPr="00371BE2">
        <w:rPr>
          <w:rFonts w:ascii="TH SarabunIT๙" w:hAnsi="TH SarabunIT๙" w:cs="TH SarabunIT๙"/>
          <w:color w:val="000000"/>
          <w:sz w:val="28"/>
        </w:rPr>
        <w:tab/>
      </w: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ไม่พึงพอใจ</w:t>
      </w:r>
      <w:r w:rsidRPr="00371BE2">
        <w:rPr>
          <w:rFonts w:ascii="TH SarabunIT๙" w:hAnsi="TH SarabunIT๙" w:cs="TH SarabunIT๙"/>
          <w:color w:val="000000"/>
          <w:sz w:val="28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ไม่ค่อยพึงพอใจ</w:t>
      </w:r>
      <w:r w:rsidRPr="00371BE2">
        <w:rPr>
          <w:rFonts w:ascii="TH SarabunIT๙" w:hAnsi="TH SarabunIT๙" w:cs="TH SarabunIT๙"/>
          <w:color w:val="000000"/>
          <w:sz w:val="28"/>
        </w:rPr>
        <w:t xml:space="preserve">     </w:t>
      </w:r>
      <w:r w:rsidRPr="00371BE2">
        <w:rPr>
          <w:rFonts w:ascii="TH SarabunIT๙" w:hAnsi="TH SarabunIT๙" w:cs="TH SarabunIT๙"/>
          <w:color w:val="000000"/>
          <w:sz w:val="28"/>
        </w:rPr>
        <w:tab/>
      </w: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ค่อนข้างพึงพอใจ</w:t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</w:rPr>
        <w:tab/>
      </w: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พึงพอใจมาก</w:t>
      </w:r>
    </w:p>
    <w:p w:rsidR="00E92766" w:rsidRPr="00371BE2" w:rsidRDefault="003261BB" w:rsidP="00A41763">
      <w:pPr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Q9</w:t>
      </w:r>
      <w:r w:rsidR="006B4C47" w:rsidRPr="00371BE2">
        <w:rPr>
          <w:rFonts w:ascii="TH SarabunIT๙" w:hAnsi="TH SarabunIT๙" w:cs="TH SarabunIT๙"/>
          <w:sz w:val="28"/>
        </w:rPr>
        <w:t>.</w:t>
      </w:r>
      <w:r w:rsidR="006B4C47" w:rsidRPr="00371BE2">
        <w:rPr>
          <w:rFonts w:ascii="TH SarabunIT๙" w:hAnsi="TH SarabunIT๙" w:cs="TH SarabunIT๙"/>
          <w:sz w:val="28"/>
        </w:rPr>
        <w:tab/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6B4C47" w:rsidRPr="00371BE2">
        <w:rPr>
          <w:rFonts w:ascii="TH SarabunIT๙" w:eastAsia="Arial Unicode MS" w:hAnsi="TH SarabunIT๙" w:cs="TH SarabunIT๙"/>
          <w:sz w:val="28"/>
          <w:cs/>
        </w:rPr>
        <w:t>มีช่องทางการรับข้อร้องเรียนเกี่ยวกับการใช้บริการที่สะดวกมากน้อยเพียงใด</w:t>
      </w:r>
    </w:p>
    <w:p w:rsidR="003261BB" w:rsidRPr="00371BE2" w:rsidRDefault="00F85921" w:rsidP="00CA369F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4D0892" w:rsidRPr="00371BE2">
        <w:rPr>
          <w:rFonts w:ascii="TH SarabunIT๙" w:hAnsi="TH SarabunIT๙" w:cs="TH SarabunIT๙"/>
          <w:sz w:val="28"/>
          <w:cs/>
        </w:rPr>
        <w:t>ไม่สะดวก</w:t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4D0892" w:rsidRPr="00371BE2">
        <w:rPr>
          <w:rFonts w:ascii="TH SarabunIT๙" w:hAnsi="TH SarabunIT๙" w:cs="TH SarabunIT๙"/>
          <w:sz w:val="28"/>
          <w:cs/>
        </w:rPr>
        <w:t>ไม่ค่อยสะดวก</w:t>
      </w:r>
      <w:r w:rsidR="003261BB" w:rsidRPr="00371BE2">
        <w:rPr>
          <w:rFonts w:ascii="TH SarabunIT๙" w:hAnsi="TH SarabunIT๙" w:cs="TH SarabunIT๙"/>
          <w:sz w:val="28"/>
        </w:rPr>
        <w:t xml:space="preserve">    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ค่อนข้าง</w:t>
      </w:r>
      <w:r w:rsidR="004D0892" w:rsidRPr="00371BE2">
        <w:rPr>
          <w:rFonts w:ascii="TH SarabunIT๙" w:hAnsi="TH SarabunIT๙" w:cs="TH SarabunIT๙"/>
          <w:sz w:val="28"/>
          <w:cs/>
        </w:rPr>
        <w:t>สะดวก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="004D0892" w:rsidRPr="00371BE2">
        <w:rPr>
          <w:rFonts w:ascii="TH SarabunIT๙" w:hAnsi="TH SarabunIT๙" w:cs="TH SarabunIT๙"/>
          <w:sz w:val="28"/>
          <w:cs/>
        </w:rPr>
        <w:t>สะดว</w:t>
      </w:r>
      <w:r w:rsidR="00383353" w:rsidRPr="00371BE2">
        <w:rPr>
          <w:rFonts w:ascii="TH SarabunIT๙" w:hAnsi="TH SarabunIT๙" w:cs="TH SarabunIT๙"/>
          <w:sz w:val="28"/>
          <w:cs/>
        </w:rPr>
        <w:t>กมาก</w:t>
      </w:r>
    </w:p>
    <w:p w:rsidR="00431250" w:rsidRPr="00371BE2" w:rsidRDefault="00431250" w:rsidP="00357797">
      <w:pPr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t>Q</w:t>
      </w:r>
      <w:r w:rsidR="00595C86" w:rsidRPr="00371BE2">
        <w:rPr>
          <w:rFonts w:ascii="TH SarabunIT๙" w:hAnsi="TH SarabunIT๙" w:cs="TH SarabunIT๙"/>
          <w:color w:val="000000"/>
          <w:sz w:val="28"/>
          <w:cs/>
        </w:rPr>
        <w:t>1</w:t>
      </w:r>
      <w:r w:rsidR="003261BB" w:rsidRPr="00371BE2">
        <w:rPr>
          <w:rFonts w:ascii="TH SarabunIT๙" w:hAnsi="TH SarabunIT๙" w:cs="TH SarabunIT๙"/>
          <w:color w:val="000000"/>
          <w:sz w:val="28"/>
        </w:rPr>
        <w:t>0</w:t>
      </w:r>
      <w:r w:rsidRPr="00371BE2">
        <w:rPr>
          <w:rFonts w:ascii="TH SarabunIT๙" w:hAnsi="TH SarabunIT๙" w:cs="TH SarabunIT๙"/>
          <w:color w:val="000000"/>
          <w:sz w:val="28"/>
          <w:cs/>
        </w:rPr>
        <w:t>.</w:t>
      </w:r>
      <w:r w:rsidR="00A75A4A" w:rsidRPr="00371BE2">
        <w:rPr>
          <w:rFonts w:ascii="TH SarabunIT๙" w:hAnsi="TH SarabunIT๙" w:cs="TH SarabunIT๙"/>
          <w:color w:val="000000"/>
          <w:sz w:val="28"/>
        </w:rPr>
        <w:tab/>
      </w:r>
      <w:r w:rsidR="002B746C" w:rsidRPr="00371BE2">
        <w:rPr>
          <w:rFonts w:ascii="TH SarabunIT๙" w:hAnsi="TH SarabunIT๙" w:cs="TH SarabunIT๙"/>
          <w:color w:val="000000"/>
          <w:sz w:val="28"/>
          <w:cs/>
        </w:rPr>
        <w:t>ในช่วง</w:t>
      </w:r>
      <w:r w:rsidR="002B746C" w:rsidRPr="00371BE2">
        <w:rPr>
          <w:rFonts w:ascii="TH SarabunIT๙" w:hAnsi="TH SarabunIT๙" w:cs="TH SarabunIT๙"/>
          <w:color w:val="000000"/>
          <w:sz w:val="28"/>
        </w:rPr>
        <w:t xml:space="preserve"> 1 </w:t>
      </w:r>
      <w:r w:rsidR="002B746C" w:rsidRPr="00371BE2">
        <w:rPr>
          <w:rFonts w:ascii="TH SarabunIT๙" w:hAnsi="TH SarabunIT๙" w:cs="TH SarabunIT๙"/>
          <w:color w:val="000000"/>
          <w:sz w:val="28"/>
          <w:cs/>
        </w:rPr>
        <w:t xml:space="preserve">ปีที่ผ่านมา 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ท่านเคยร้องเรียน</w:t>
      </w:r>
      <w:r w:rsidR="00595C86" w:rsidRPr="00371BE2">
        <w:rPr>
          <w:rFonts w:ascii="TH SarabunIT๙" w:hAnsi="TH SarabunIT๙" w:cs="TH SarabunIT๙"/>
          <w:color w:val="000000"/>
          <w:sz w:val="28"/>
          <w:cs/>
        </w:rPr>
        <w:t>เกี่ยวกับวิธีการหรือขั้นตอน</w:t>
      </w:r>
      <w:r w:rsidR="004B225F" w:rsidRPr="00371BE2">
        <w:rPr>
          <w:rFonts w:ascii="TH SarabunIT๙" w:hAnsi="TH SarabunIT๙" w:cs="TH SarabunIT๙"/>
          <w:color w:val="000000"/>
          <w:sz w:val="28"/>
          <w:cs/>
        </w:rPr>
        <w:t>หรือ</w:t>
      </w:r>
      <w:r w:rsidR="003261BB" w:rsidRPr="00371BE2">
        <w:rPr>
          <w:rFonts w:ascii="TH SarabunIT๙" w:hAnsi="TH SarabunIT๙" w:cs="TH SarabunIT๙"/>
          <w:color w:val="000000"/>
          <w:sz w:val="28"/>
          <w:cs/>
        </w:rPr>
        <w:t>ระยะเวลา</w:t>
      </w:r>
      <w:r w:rsidR="00595C86" w:rsidRPr="00371BE2">
        <w:rPr>
          <w:rFonts w:ascii="TH SarabunIT๙" w:hAnsi="TH SarabunIT๙" w:cs="TH SarabunIT๙"/>
          <w:color w:val="000000"/>
          <w:sz w:val="28"/>
          <w:cs/>
        </w:rPr>
        <w:t>การให้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บริการของ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ที่ท่านติดต่อหรือไม่</w:t>
      </w:r>
    </w:p>
    <w:p w:rsidR="00431250" w:rsidRPr="00371BE2" w:rsidRDefault="00431250" w:rsidP="000601E0">
      <w:pPr>
        <w:tabs>
          <w:tab w:val="left" w:pos="900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sym w:font="Wingdings" w:char="F0A2"/>
      </w:r>
      <w:r w:rsidR="00A75A4A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cs/>
        </w:rPr>
        <w:t xml:space="preserve">เคย </w:t>
      </w:r>
    </w:p>
    <w:p w:rsidR="00A41763" w:rsidRPr="00371BE2" w:rsidRDefault="00431250" w:rsidP="000601E0">
      <w:pPr>
        <w:tabs>
          <w:tab w:val="left" w:pos="900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sym w:font="Wingdings" w:char="F0A2"/>
      </w:r>
      <w:r w:rsidR="00A75A4A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2B746C" w:rsidRPr="00371BE2">
        <w:rPr>
          <w:rFonts w:ascii="TH SarabunIT๙" w:hAnsi="TH SarabunIT๙" w:cs="TH SarabunIT๙"/>
          <w:color w:val="000000"/>
          <w:sz w:val="28"/>
          <w:cs/>
        </w:rPr>
        <w:t xml:space="preserve">ไม่เคย </w:t>
      </w:r>
      <w:r w:rsidR="002B746C" w:rsidRPr="00371BE2">
        <w:rPr>
          <w:rFonts w:ascii="TH SarabunIT๙" w:hAnsi="TH SarabunIT๙" w:cs="TH SarabunIT๙"/>
          <w:b/>
          <w:bCs/>
          <w:i/>
          <w:iCs/>
          <w:color w:val="000000"/>
          <w:sz w:val="28"/>
          <w:cs/>
        </w:rPr>
        <w:t xml:space="preserve">(โปรดระบุเหตุผลและข้ามไปตอบข้อ </w:t>
      </w:r>
      <w:r w:rsidR="002B746C" w:rsidRPr="00371BE2">
        <w:rPr>
          <w:rFonts w:ascii="TH SarabunIT๙" w:hAnsi="TH SarabunIT๙" w:cs="TH SarabunIT๙"/>
          <w:b/>
          <w:bCs/>
          <w:i/>
          <w:iCs/>
          <w:color w:val="000000"/>
          <w:sz w:val="28"/>
        </w:rPr>
        <w:t>Q1</w:t>
      </w:r>
      <w:r w:rsidR="00B67D37" w:rsidRPr="00371BE2">
        <w:rPr>
          <w:rFonts w:ascii="TH SarabunIT๙" w:hAnsi="TH SarabunIT๙" w:cs="TH SarabunIT๙"/>
          <w:b/>
          <w:bCs/>
          <w:i/>
          <w:iCs/>
          <w:color w:val="000000"/>
          <w:sz w:val="28"/>
        </w:rPr>
        <w:t>2</w:t>
      </w:r>
      <w:r w:rsidR="002B746C" w:rsidRPr="00371BE2">
        <w:rPr>
          <w:rFonts w:ascii="TH SarabunIT๙" w:hAnsi="TH SarabunIT๙" w:cs="TH SarabunIT๙"/>
          <w:b/>
          <w:bCs/>
          <w:i/>
          <w:iCs/>
          <w:color w:val="000000"/>
          <w:sz w:val="28"/>
          <w:cs/>
        </w:rPr>
        <w:t>)</w:t>
      </w:r>
      <w:r w:rsidRPr="00371BE2">
        <w:rPr>
          <w:rFonts w:ascii="TH SarabunIT๙" w:hAnsi="TH SarabunIT๙" w:cs="TH SarabunIT๙"/>
          <w:color w:val="000000"/>
          <w:sz w:val="28"/>
          <w:cs/>
        </w:rPr>
        <w:t xml:space="preserve">  </w:t>
      </w:r>
      <w:r w:rsidR="002B746C" w:rsidRPr="00371BE2">
        <w:rPr>
          <w:rFonts w:ascii="TH SarabunIT๙" w:hAnsi="TH SarabunIT๙" w:cs="TH SarabunIT๙"/>
          <w:color w:val="000000"/>
          <w:sz w:val="28"/>
          <w:cs/>
        </w:rPr>
        <w:t>เหตุผล</w:t>
      </w:r>
      <w:r w:rsidRPr="00371BE2">
        <w:rPr>
          <w:rFonts w:ascii="TH SarabunIT๙" w:hAnsi="TH SarabunIT๙" w:cs="TH SarabunIT๙"/>
          <w:color w:val="000000"/>
          <w:sz w:val="28"/>
          <w:cs/>
        </w:rPr>
        <w:t>เพราะ</w:t>
      </w:r>
      <w:r w:rsidRPr="00371BE2">
        <w:rPr>
          <w:rFonts w:ascii="TH SarabunIT๙" w:hAnsi="TH SarabunIT๙" w:cs="TH SarabunIT๙"/>
          <w:color w:val="000000"/>
          <w:sz w:val="28"/>
          <w:cs/>
        </w:rPr>
        <w:tab/>
      </w:r>
    </w:p>
    <w:p w:rsidR="00A41763" w:rsidRPr="00371BE2" w:rsidRDefault="00A41763" w:rsidP="00A41763">
      <w:pPr>
        <w:tabs>
          <w:tab w:val="left" w:pos="900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tab/>
      </w:r>
      <w:r w:rsidR="00431250"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="00431250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431250" w:rsidRPr="00371BE2">
        <w:rPr>
          <w:rFonts w:ascii="TH SarabunIT๙" w:hAnsi="TH SarabunIT๙" w:cs="TH SarabunIT๙"/>
          <w:color w:val="000000"/>
          <w:sz w:val="28"/>
          <w:cs/>
        </w:rPr>
        <w:t>ไม่มีเรื่องร้องเรียน</w:t>
      </w:r>
    </w:p>
    <w:p w:rsidR="00A41763" w:rsidRPr="00371BE2" w:rsidRDefault="00A41763" w:rsidP="00A41763">
      <w:pPr>
        <w:tabs>
          <w:tab w:val="left" w:pos="900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  <w:cs/>
        </w:rPr>
        <w:tab/>
      </w:r>
      <w:r w:rsidR="00431250"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="00431250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431250" w:rsidRPr="00371BE2">
        <w:rPr>
          <w:rFonts w:ascii="TH SarabunIT๙" w:hAnsi="TH SarabunIT๙" w:cs="TH SarabunIT๙"/>
          <w:color w:val="000000"/>
          <w:sz w:val="28"/>
          <w:cs/>
        </w:rPr>
        <w:t xml:space="preserve">มี </w:t>
      </w:r>
      <w:r w:rsidR="00657A4B" w:rsidRPr="00371BE2">
        <w:rPr>
          <w:rFonts w:ascii="TH SarabunIT๙" w:hAnsi="TH SarabunIT๙" w:cs="TH SarabunIT๙"/>
          <w:color w:val="000000"/>
          <w:sz w:val="28"/>
          <w:cs/>
        </w:rPr>
        <w:t>แต่ไม่สำคัญ</w:t>
      </w:r>
    </w:p>
    <w:p w:rsidR="00A41763" w:rsidRPr="00371BE2" w:rsidRDefault="00A41763" w:rsidP="00A41763">
      <w:pPr>
        <w:tabs>
          <w:tab w:val="left" w:pos="900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tab/>
      </w:r>
      <w:r w:rsidR="00431250"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="00431250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431250" w:rsidRPr="00371BE2">
        <w:rPr>
          <w:rFonts w:ascii="TH SarabunIT๙" w:hAnsi="TH SarabunIT๙" w:cs="TH SarabunIT๙"/>
          <w:color w:val="000000"/>
          <w:sz w:val="28"/>
          <w:cs/>
        </w:rPr>
        <w:t>กลัวผลกระทบภายหลัง</w:t>
      </w:r>
      <w:r w:rsidR="00431250" w:rsidRPr="00371BE2">
        <w:rPr>
          <w:rFonts w:ascii="TH SarabunIT๙" w:hAnsi="TH SarabunIT๙" w:cs="TH SarabunIT๙"/>
          <w:color w:val="000000"/>
          <w:sz w:val="28"/>
        </w:rPr>
        <w:t xml:space="preserve">   </w:t>
      </w:r>
      <w:r w:rsidRPr="00371BE2">
        <w:rPr>
          <w:rFonts w:ascii="TH SarabunIT๙" w:hAnsi="TH SarabunIT๙" w:cs="TH SarabunIT๙"/>
          <w:color w:val="000000"/>
          <w:sz w:val="28"/>
          <w:cs/>
        </w:rPr>
        <w:t xml:space="preserve">  </w:t>
      </w:r>
    </w:p>
    <w:p w:rsidR="0080165E" w:rsidRPr="007B3CBD" w:rsidRDefault="00A41763" w:rsidP="007B3CBD">
      <w:pPr>
        <w:tabs>
          <w:tab w:val="left" w:pos="900"/>
        </w:tabs>
        <w:ind w:left="1276" w:hanging="826"/>
        <w:jc w:val="thaiDistribute"/>
        <w:rPr>
          <w:rFonts w:ascii="TH SarabunIT๙" w:hAnsi="TH SarabunIT๙" w:cs="TH SarabunIT๙"/>
          <w:color w:val="000000"/>
          <w:sz w:val="28"/>
          <w:u w:val="dotted"/>
        </w:rPr>
      </w:pPr>
      <w:r w:rsidRPr="00371BE2">
        <w:rPr>
          <w:rFonts w:ascii="TH SarabunIT๙" w:hAnsi="TH SarabunIT๙" w:cs="TH SarabunIT๙"/>
          <w:color w:val="000000"/>
          <w:sz w:val="28"/>
          <w:cs/>
        </w:rPr>
        <w:tab/>
      </w:r>
      <w:r w:rsidR="00431250"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="00431250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431250" w:rsidRPr="00371BE2">
        <w:rPr>
          <w:rFonts w:ascii="TH SarabunIT๙" w:hAnsi="TH SarabunIT๙" w:cs="TH SarabunIT๙"/>
          <w:color w:val="000000"/>
          <w:sz w:val="28"/>
          <w:cs/>
        </w:rPr>
        <w:t xml:space="preserve">อื่นๆ </w:t>
      </w:r>
      <w:r w:rsidR="00750366" w:rsidRPr="00371BE2">
        <w:rPr>
          <w:rFonts w:ascii="TH SarabunIT๙" w:hAnsi="TH SarabunIT๙" w:cs="TH SarabunIT๙"/>
          <w:color w:val="000000"/>
          <w:sz w:val="28"/>
          <w:cs/>
        </w:rPr>
        <w:t>โปรดระบุ</w:t>
      </w:r>
      <w:r w:rsidR="00750366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750366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  <w:t xml:space="preserve">         </w:t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 xml:space="preserve">                </w:t>
      </w:r>
      <w:r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 xml:space="preserve">           </w:t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  <w:r w:rsidR="00357797" w:rsidRPr="00371BE2">
        <w:rPr>
          <w:rFonts w:ascii="TH SarabunIT๙" w:hAnsi="TH SarabunIT๙" w:cs="TH SarabunIT๙"/>
          <w:color w:val="000000"/>
          <w:sz w:val="28"/>
          <w:u w:val="dotted"/>
          <w:cs/>
        </w:rPr>
        <w:tab/>
      </w:r>
    </w:p>
    <w:tbl>
      <w:tblPr>
        <w:tblW w:w="9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4989"/>
        <w:gridCol w:w="837"/>
        <w:gridCol w:w="1161"/>
        <w:gridCol w:w="1134"/>
        <w:gridCol w:w="838"/>
      </w:tblGrid>
      <w:tr w:rsidR="00133E34" w:rsidRPr="00371BE2" w:rsidTr="00133E34">
        <w:trPr>
          <w:trHeight w:val="567"/>
        </w:trPr>
        <w:tc>
          <w:tcPr>
            <w:tcW w:w="676" w:type="dxa"/>
            <w:vMerge w:val="restart"/>
            <w:vAlign w:val="center"/>
          </w:tcPr>
          <w:p w:rsidR="00357797" w:rsidRPr="00371BE2" w:rsidRDefault="00357797" w:rsidP="00357797">
            <w:pPr>
              <w:pStyle w:val="a7"/>
              <w:ind w:left="-1421" w:firstLine="1421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989" w:type="dxa"/>
            <w:vMerge w:val="restart"/>
            <w:vAlign w:val="center"/>
          </w:tcPr>
          <w:p w:rsidR="00357797" w:rsidRPr="00371BE2" w:rsidRDefault="00357797" w:rsidP="00982733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ข้อคำถาม</w:t>
            </w:r>
          </w:p>
        </w:tc>
        <w:tc>
          <w:tcPr>
            <w:tcW w:w="3970" w:type="dxa"/>
            <w:gridSpan w:val="4"/>
            <w:vAlign w:val="center"/>
          </w:tcPr>
          <w:p w:rsidR="00357797" w:rsidRPr="00371BE2" w:rsidRDefault="00357797" w:rsidP="00357797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ระดับความคิดเห็น</w:t>
            </w:r>
          </w:p>
        </w:tc>
      </w:tr>
      <w:tr w:rsidR="00133E34" w:rsidRPr="00371BE2" w:rsidTr="00133E34">
        <w:trPr>
          <w:trHeight w:val="283"/>
        </w:trPr>
        <w:tc>
          <w:tcPr>
            <w:tcW w:w="676" w:type="dxa"/>
            <w:vMerge/>
          </w:tcPr>
          <w:p w:rsidR="00133E34" w:rsidRPr="00371BE2" w:rsidRDefault="00133E34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</w:p>
        </w:tc>
        <w:tc>
          <w:tcPr>
            <w:tcW w:w="4989" w:type="dxa"/>
            <w:vMerge/>
          </w:tcPr>
          <w:p w:rsidR="00133E34" w:rsidRPr="00371BE2" w:rsidRDefault="00133E34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</w:p>
        </w:tc>
        <w:tc>
          <w:tcPr>
            <w:tcW w:w="837" w:type="dxa"/>
            <w:vAlign w:val="center"/>
          </w:tcPr>
          <w:p w:rsidR="00133E34" w:rsidRPr="00371BE2" w:rsidRDefault="00133E34" w:rsidP="00C07861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ไม่มีเลย</w:t>
            </w:r>
          </w:p>
        </w:tc>
        <w:tc>
          <w:tcPr>
            <w:tcW w:w="1161" w:type="dxa"/>
            <w:vAlign w:val="center"/>
          </w:tcPr>
          <w:p w:rsidR="00133E34" w:rsidRPr="00371BE2" w:rsidRDefault="00133E34" w:rsidP="00C07861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</w:t>
            </w:r>
          </w:p>
          <w:p w:rsidR="00133E34" w:rsidRPr="00371BE2" w:rsidRDefault="00133E34" w:rsidP="00C07861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ค่อนข้างน้อย</w:t>
            </w:r>
          </w:p>
        </w:tc>
        <w:tc>
          <w:tcPr>
            <w:tcW w:w="1134" w:type="dxa"/>
            <w:vAlign w:val="center"/>
          </w:tcPr>
          <w:p w:rsidR="00133E34" w:rsidRPr="00371BE2" w:rsidRDefault="00133E34" w:rsidP="00C07861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มีค่อนข้างมาก</w:t>
            </w:r>
          </w:p>
        </w:tc>
        <w:tc>
          <w:tcPr>
            <w:tcW w:w="838" w:type="dxa"/>
            <w:vAlign w:val="center"/>
          </w:tcPr>
          <w:p w:rsidR="00133E34" w:rsidRPr="00371BE2" w:rsidRDefault="00133E34" w:rsidP="00C07861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มีมาก</w:t>
            </w:r>
          </w:p>
        </w:tc>
      </w:tr>
      <w:tr w:rsidR="00133E34" w:rsidRPr="00371BE2" w:rsidTr="00133E34">
        <w:trPr>
          <w:trHeight w:val="737"/>
        </w:trPr>
        <w:tc>
          <w:tcPr>
            <w:tcW w:w="676" w:type="dxa"/>
          </w:tcPr>
          <w:p w:rsidR="00357797" w:rsidRPr="00371BE2" w:rsidRDefault="00357797" w:rsidP="006D6823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Q10-1</w:t>
            </w:r>
          </w:p>
        </w:tc>
        <w:tc>
          <w:tcPr>
            <w:tcW w:w="4989" w:type="dxa"/>
          </w:tcPr>
          <w:p w:rsidR="00357797" w:rsidRPr="00371BE2" w:rsidRDefault="007B3CBD" w:rsidP="00C65BC5">
            <w:pPr>
              <w:pStyle w:val="a7"/>
              <w:ind w:left="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="00357797" w:rsidRPr="00371BE2">
              <w:rPr>
                <w:rFonts w:ascii="TH SarabunIT๙" w:hAnsi="TH SarabunIT๙" w:cs="TH SarabunIT๙"/>
                <w:sz w:val="28"/>
                <w:cs/>
              </w:rPr>
              <w:t>นี้ ได้ดำเนิน</w:t>
            </w:r>
            <w:r w:rsidR="00357797" w:rsidRPr="00371BE2">
              <w:rPr>
                <w:rFonts w:ascii="TH SarabunIT๙" w:hAnsi="TH SarabunIT๙" w:cs="TH SarabunIT๙"/>
                <w:sz w:val="28"/>
                <w:u w:val="single"/>
                <w:cs/>
              </w:rPr>
              <w:t>การแก้ไข</w:t>
            </w:r>
            <w:r w:rsidR="00357797" w:rsidRPr="00371BE2">
              <w:rPr>
                <w:rFonts w:ascii="TH SarabunIT๙" w:hAnsi="TH SarabunIT๙" w:cs="TH SarabunIT๙"/>
                <w:sz w:val="28"/>
                <w:cs/>
              </w:rPr>
              <w:t>ข้อร้องเรียนของท่านอย่างเหมาะสมมากน้อย เพียงใด (เช่น ขั้นตอน ระยะเวลา</w:t>
            </w:r>
            <w:r w:rsidR="00357797" w:rsidRPr="00371BE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357797" w:rsidRPr="00371BE2">
              <w:rPr>
                <w:rFonts w:ascii="TH SarabunIT๙" w:hAnsi="TH SarabunIT๙" w:cs="TH SarabunIT๙"/>
                <w:sz w:val="28"/>
                <w:cs/>
              </w:rPr>
              <w:t>กระบวนการรับและแก้ไขปัญหาข้อร้องเรียน เป็นต้น)</w:t>
            </w:r>
          </w:p>
        </w:tc>
        <w:tc>
          <w:tcPr>
            <w:tcW w:w="837" w:type="dxa"/>
          </w:tcPr>
          <w:p w:rsidR="00357797" w:rsidRPr="00371BE2" w:rsidRDefault="00357797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</w:tcPr>
          <w:p w:rsidR="00357797" w:rsidRPr="00371BE2" w:rsidRDefault="00357797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357797" w:rsidRPr="00371BE2" w:rsidRDefault="00357797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38" w:type="dxa"/>
          </w:tcPr>
          <w:p w:rsidR="00357797" w:rsidRPr="00371BE2" w:rsidRDefault="00357797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3E34" w:rsidRPr="00371BE2" w:rsidTr="00133E34">
        <w:tc>
          <w:tcPr>
            <w:tcW w:w="676" w:type="dxa"/>
          </w:tcPr>
          <w:p w:rsidR="00357797" w:rsidRPr="00371BE2" w:rsidRDefault="00357797" w:rsidP="006D6823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Q10-2</w:t>
            </w:r>
          </w:p>
        </w:tc>
        <w:tc>
          <w:tcPr>
            <w:tcW w:w="4989" w:type="dxa"/>
          </w:tcPr>
          <w:p w:rsidR="00133E34" w:rsidRPr="00371BE2" w:rsidRDefault="007B3CBD" w:rsidP="004666C0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="00357797" w:rsidRPr="00371BE2">
              <w:rPr>
                <w:rFonts w:ascii="TH SarabunIT๙" w:hAnsi="TH SarabunIT๙" w:cs="TH SarabunIT๙"/>
                <w:sz w:val="28"/>
                <w:cs/>
              </w:rPr>
              <w:t>นี้ มี</w:t>
            </w:r>
            <w:r w:rsidR="00357797" w:rsidRPr="00371BE2">
              <w:rPr>
                <w:rFonts w:ascii="TH SarabunIT๙" w:hAnsi="TH SarabunIT๙" w:cs="TH SarabunIT๙"/>
                <w:sz w:val="28"/>
                <w:u w:val="single"/>
                <w:cs/>
              </w:rPr>
              <w:t>การติดตาม</w:t>
            </w:r>
            <w:r w:rsidR="00357797" w:rsidRPr="00371BE2">
              <w:rPr>
                <w:rFonts w:ascii="TH SarabunIT๙" w:hAnsi="TH SarabunIT๙" w:cs="TH SarabunIT๙"/>
                <w:sz w:val="28"/>
                <w:cs/>
              </w:rPr>
              <w:t>เรื่องร้องเรียนของท่านมากน้อย เพียงใด</w:t>
            </w:r>
          </w:p>
        </w:tc>
        <w:tc>
          <w:tcPr>
            <w:tcW w:w="837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38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3E34" w:rsidRPr="00371BE2" w:rsidTr="00133E34">
        <w:tc>
          <w:tcPr>
            <w:tcW w:w="676" w:type="dxa"/>
          </w:tcPr>
          <w:p w:rsidR="00357797" w:rsidRPr="00371BE2" w:rsidRDefault="00357797" w:rsidP="006D6823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Q10-3</w:t>
            </w:r>
          </w:p>
        </w:tc>
        <w:tc>
          <w:tcPr>
            <w:tcW w:w="4989" w:type="dxa"/>
          </w:tcPr>
          <w:p w:rsidR="00357797" w:rsidRPr="00371BE2" w:rsidRDefault="00357797" w:rsidP="001D17C3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371BE2">
              <w:rPr>
                <w:rFonts w:ascii="TH SarabunIT๙" w:hAnsi="TH SarabunIT๙" w:cs="TH SarabunIT๙"/>
                <w:sz w:val="28"/>
                <w:cs/>
              </w:rPr>
              <w:t>การแจ้งผลเรื่องร้องเรียนหรือ</w:t>
            </w:r>
            <w:r w:rsidRPr="00371BE2">
              <w:rPr>
                <w:rFonts w:ascii="TH SarabunIT๙" w:hAnsi="TH SarabunIT๙" w:cs="TH SarabunIT๙"/>
                <w:sz w:val="28"/>
                <w:u w:val="single"/>
                <w:cs/>
              </w:rPr>
              <w:t>การแจ้งผล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ดำเนินการเกี่ยวกับเรื่องร้องเรียนของ</w:t>
            </w:r>
            <w:r w:rsidR="007B3CBD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371BE2">
              <w:rPr>
                <w:rFonts w:ascii="TH SarabunIT๙" w:hAnsi="TH SarabunIT๙" w:cs="TH SarabunIT๙"/>
                <w:sz w:val="28"/>
                <w:cs/>
              </w:rPr>
              <w:t>ที่ท่านใช้บริการมีประสิทธิภาพมากน้อย เพียงใด</w:t>
            </w:r>
          </w:p>
        </w:tc>
        <w:tc>
          <w:tcPr>
            <w:tcW w:w="837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38" w:type="dxa"/>
          </w:tcPr>
          <w:p w:rsidR="00357797" w:rsidRPr="00371BE2" w:rsidRDefault="00357797" w:rsidP="00FB1ABC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4B225F" w:rsidRPr="00371BE2" w:rsidRDefault="004B225F" w:rsidP="007E7137">
      <w:pPr>
        <w:pStyle w:val="a7"/>
        <w:tabs>
          <w:tab w:val="left" w:pos="270"/>
          <w:tab w:val="left" w:pos="993"/>
          <w:tab w:val="left" w:pos="1440"/>
        </w:tabs>
        <w:spacing w:before="120"/>
        <w:ind w:left="0"/>
        <w:jc w:val="thaiDistribute"/>
        <w:rPr>
          <w:rFonts w:ascii="TH SarabunIT๙" w:hAnsi="TH SarabunIT๙" w:cs="TH SarabunIT๙"/>
          <w:sz w:val="28"/>
        </w:rPr>
      </w:pPr>
    </w:p>
    <w:p w:rsidR="00DC010B" w:rsidRPr="00371BE2" w:rsidRDefault="00C214E8" w:rsidP="007E7137">
      <w:pPr>
        <w:pStyle w:val="a7"/>
        <w:tabs>
          <w:tab w:val="left" w:pos="270"/>
          <w:tab w:val="left" w:pos="993"/>
          <w:tab w:val="left" w:pos="1440"/>
        </w:tabs>
        <w:spacing w:before="12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71BE2">
        <w:rPr>
          <w:rFonts w:ascii="TH SarabunIT๙" w:hAnsi="TH SarabunIT๙" w:cs="TH SarabunIT๙"/>
          <w:sz w:val="28"/>
        </w:rPr>
        <w:t>Q11</w:t>
      </w:r>
      <w:r w:rsidRPr="00371BE2">
        <w:rPr>
          <w:rFonts w:ascii="TH SarabunIT๙" w:hAnsi="TH SarabunIT๙" w:cs="TH SarabunIT๙"/>
          <w:b/>
          <w:bCs/>
          <w:sz w:val="28"/>
        </w:rPr>
        <w:t xml:space="preserve">. 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Pr="00371BE2">
        <w:rPr>
          <w:rFonts w:ascii="TH SarabunIT๙" w:hAnsi="TH SarabunIT๙" w:cs="TH SarabunIT๙"/>
          <w:sz w:val="28"/>
          <w:cs/>
        </w:rPr>
        <w:t>มีระบบให้ผู้ร้องเรียนติดตามผลการร้องเรียนด้วยตนเอง หรือไม่</w:t>
      </w:r>
    </w:p>
    <w:p w:rsidR="006E334D" w:rsidRPr="00371BE2" w:rsidRDefault="00CA369F" w:rsidP="00357797">
      <w:pPr>
        <w:tabs>
          <w:tab w:val="left" w:pos="2835"/>
        </w:tabs>
        <w:ind w:firstLine="426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="00C214E8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C214E8" w:rsidRPr="00371BE2">
        <w:rPr>
          <w:rFonts w:ascii="TH SarabunIT๙" w:hAnsi="TH SarabunIT๙" w:cs="TH SarabunIT๙"/>
          <w:color w:val="000000"/>
          <w:sz w:val="28"/>
          <w:cs/>
        </w:rPr>
        <w:t>มี</w:t>
      </w:r>
      <w:r w:rsidRPr="00371BE2">
        <w:rPr>
          <w:rFonts w:ascii="TH SarabunIT๙" w:hAnsi="TH SarabunIT๙" w:cs="TH SarabunIT๙"/>
          <w:color w:val="000000"/>
          <w:sz w:val="28"/>
        </w:rPr>
        <w:tab/>
      </w:r>
      <w:r w:rsidRPr="00371BE2">
        <w:rPr>
          <w:rFonts w:ascii="TH SarabunIT๙" w:hAnsi="TH SarabunIT๙" w:cs="TH SarabunIT๙"/>
          <w:color w:val="000000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="00C214E8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C214E8" w:rsidRPr="00371BE2">
        <w:rPr>
          <w:rFonts w:ascii="TH SarabunIT๙" w:hAnsi="TH SarabunIT๙" w:cs="TH SarabunIT๙"/>
          <w:color w:val="000000"/>
          <w:sz w:val="28"/>
          <w:cs/>
        </w:rPr>
        <w:t>ไม่มี</w:t>
      </w:r>
    </w:p>
    <w:p w:rsidR="00C214E8" w:rsidRPr="00371BE2" w:rsidRDefault="00C214E8" w:rsidP="00C214E8">
      <w:pPr>
        <w:pStyle w:val="a7"/>
        <w:tabs>
          <w:tab w:val="left" w:pos="270"/>
          <w:tab w:val="left" w:pos="993"/>
          <w:tab w:val="left" w:pos="1440"/>
        </w:tabs>
        <w:ind w:left="0"/>
        <w:jc w:val="thaiDistribute"/>
        <w:rPr>
          <w:rFonts w:ascii="TH SarabunIT๙" w:hAnsi="TH SarabunIT๙" w:cs="TH SarabunIT๙"/>
          <w:b/>
          <w:bCs/>
          <w:sz w:val="28"/>
          <w:cs/>
        </w:rPr>
      </w:pPr>
    </w:p>
    <w:p w:rsidR="00B540A0" w:rsidRPr="00371BE2" w:rsidRDefault="00E234B7" w:rsidP="00357797">
      <w:pPr>
        <w:pStyle w:val="a7"/>
        <w:numPr>
          <w:ilvl w:val="0"/>
          <w:numId w:val="3"/>
        </w:numPr>
        <w:tabs>
          <w:tab w:val="left" w:pos="270"/>
          <w:tab w:val="left" w:pos="993"/>
          <w:tab w:val="left" w:pos="1440"/>
        </w:tabs>
        <w:ind w:hanging="72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ดัชนีความ</w:t>
      </w:r>
      <w:r w:rsidR="00657A4B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พร้อมรับผิด</w:t>
      </w:r>
    </w:p>
    <w:p w:rsidR="00E6467C" w:rsidRPr="00371BE2" w:rsidRDefault="00E6467C" w:rsidP="00E6467C">
      <w:pPr>
        <w:pStyle w:val="a7"/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lastRenderedPageBreak/>
        <w:t>Q</w:t>
      </w:r>
      <w:r w:rsidR="00FD1C51" w:rsidRPr="00371BE2">
        <w:rPr>
          <w:rFonts w:ascii="TH SarabunIT๙" w:hAnsi="TH SarabunIT๙" w:cs="TH SarabunIT๙"/>
          <w:sz w:val="28"/>
        </w:rPr>
        <w:t>1</w:t>
      </w:r>
      <w:r w:rsidR="00C214E8" w:rsidRPr="00371BE2">
        <w:rPr>
          <w:rFonts w:ascii="TH SarabunIT๙" w:hAnsi="TH SarabunIT๙" w:cs="TH SarabunIT๙"/>
          <w:sz w:val="28"/>
        </w:rPr>
        <w:t>2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ab/>
        <w:t>เจ้าหน้าที่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Pr="00371BE2">
        <w:rPr>
          <w:rFonts w:ascii="TH SarabunIT๙" w:hAnsi="TH SarabunIT๙" w:cs="TH SarabunIT๙"/>
          <w:sz w:val="28"/>
          <w:cs/>
        </w:rPr>
        <w:t>ที่</w:t>
      </w:r>
      <w:r w:rsidR="00C65BC5" w:rsidRPr="00371BE2">
        <w:rPr>
          <w:rFonts w:ascii="TH SarabunIT๙" w:hAnsi="TH SarabunIT๙" w:cs="TH SarabunIT๙"/>
          <w:sz w:val="28"/>
          <w:cs/>
        </w:rPr>
        <w:t>ให้บริการท่าน</w:t>
      </w:r>
      <w:r w:rsidR="00357797" w:rsidRPr="00371BE2">
        <w:rPr>
          <w:rFonts w:ascii="TH SarabunIT๙" w:hAnsi="TH SarabunIT๙" w:cs="TH SarabunIT๙"/>
          <w:sz w:val="28"/>
          <w:cs/>
        </w:rPr>
        <w:t xml:space="preserve"> </w:t>
      </w:r>
      <w:r w:rsidR="0083447D" w:rsidRPr="00371BE2">
        <w:rPr>
          <w:rFonts w:ascii="TH SarabunIT๙" w:hAnsi="TH SarabunIT๙" w:cs="TH SarabunIT๙"/>
          <w:sz w:val="28"/>
          <w:cs/>
        </w:rPr>
        <w:t xml:space="preserve">มีความพร้อมในการปฏิบัติงานตามภาระหน้าที่ หรือไม่ </w:t>
      </w:r>
    </w:p>
    <w:p w:rsidR="00E6467C" w:rsidRPr="00371BE2" w:rsidRDefault="00E6467C" w:rsidP="00E6467C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="00C65BC5" w:rsidRPr="00371BE2">
        <w:rPr>
          <w:rFonts w:ascii="TH SarabunIT๙" w:hAnsi="TH SarabunIT๙" w:cs="TH SarabunIT๙"/>
          <w:sz w:val="28"/>
        </w:rPr>
        <w:sym w:font="Wingdings" w:char="F0A8"/>
      </w:r>
      <w:r w:rsidR="00C65BC5" w:rsidRPr="00371BE2">
        <w:rPr>
          <w:rFonts w:ascii="TH SarabunIT๙" w:hAnsi="TH SarabunIT๙" w:cs="TH SarabunIT๙"/>
          <w:sz w:val="28"/>
        </w:rPr>
        <w:t xml:space="preserve"> </w:t>
      </w:r>
      <w:r w:rsidR="0083447D" w:rsidRPr="00371BE2">
        <w:rPr>
          <w:rFonts w:ascii="TH SarabunIT๙" w:hAnsi="TH SarabunIT๙" w:cs="TH SarabunIT๙"/>
          <w:sz w:val="28"/>
          <w:cs/>
        </w:rPr>
        <w:t>ไม่พร้อม</w:t>
      </w:r>
      <w:r w:rsidR="00C65BC5" w:rsidRPr="00371BE2">
        <w:rPr>
          <w:rFonts w:ascii="TH SarabunIT๙" w:hAnsi="TH SarabunIT๙" w:cs="TH SarabunIT๙"/>
          <w:sz w:val="28"/>
          <w:cs/>
        </w:rPr>
        <w:tab/>
      </w:r>
      <w:r w:rsidR="00C65BC5" w:rsidRPr="00371BE2">
        <w:rPr>
          <w:rFonts w:ascii="TH SarabunIT๙" w:hAnsi="TH SarabunIT๙" w:cs="TH SarabunIT๙"/>
          <w:sz w:val="28"/>
        </w:rPr>
        <w:sym w:font="Wingdings" w:char="F0A8"/>
      </w:r>
      <w:r w:rsidR="00C65BC5" w:rsidRPr="00371BE2">
        <w:rPr>
          <w:rFonts w:ascii="TH SarabunIT๙" w:hAnsi="TH SarabunIT๙" w:cs="TH SarabunIT๙"/>
          <w:sz w:val="28"/>
        </w:rPr>
        <w:t xml:space="preserve"> </w:t>
      </w:r>
      <w:r w:rsidR="00C65BC5" w:rsidRPr="00371BE2">
        <w:rPr>
          <w:rFonts w:ascii="TH SarabunIT๙" w:hAnsi="TH SarabunIT๙" w:cs="TH SarabunIT๙"/>
          <w:sz w:val="28"/>
          <w:cs/>
        </w:rPr>
        <w:t>ค่อนข้างไม่</w:t>
      </w:r>
      <w:r w:rsidR="0083447D" w:rsidRPr="00371BE2">
        <w:rPr>
          <w:rFonts w:ascii="TH SarabunIT๙" w:hAnsi="TH SarabunIT๙" w:cs="TH SarabunIT๙"/>
          <w:sz w:val="28"/>
          <w:cs/>
        </w:rPr>
        <w:t>พร้อม</w:t>
      </w:r>
      <w:r w:rsidR="00C65BC5" w:rsidRPr="00371BE2">
        <w:rPr>
          <w:rFonts w:ascii="TH SarabunIT๙" w:hAnsi="TH SarabunIT๙" w:cs="TH SarabunIT๙"/>
          <w:sz w:val="28"/>
        </w:rPr>
        <w:t xml:space="preserve">     </w:t>
      </w:r>
      <w:r w:rsidR="00C65BC5" w:rsidRPr="00371BE2">
        <w:rPr>
          <w:rFonts w:ascii="TH SarabunIT๙" w:hAnsi="TH SarabunIT๙" w:cs="TH SarabunIT๙"/>
          <w:sz w:val="28"/>
        </w:rPr>
        <w:tab/>
      </w:r>
      <w:r w:rsidR="00C65BC5" w:rsidRPr="00371BE2">
        <w:rPr>
          <w:rFonts w:ascii="TH SarabunIT๙" w:hAnsi="TH SarabunIT๙" w:cs="TH SarabunIT๙"/>
          <w:sz w:val="28"/>
        </w:rPr>
        <w:sym w:font="Wingdings" w:char="F0A8"/>
      </w:r>
      <w:r w:rsidR="00C65BC5" w:rsidRPr="00371BE2">
        <w:rPr>
          <w:rFonts w:ascii="TH SarabunIT๙" w:hAnsi="TH SarabunIT๙" w:cs="TH SarabunIT๙"/>
          <w:sz w:val="28"/>
        </w:rPr>
        <w:t xml:space="preserve"> </w:t>
      </w:r>
      <w:r w:rsidR="00C65BC5" w:rsidRPr="00371BE2">
        <w:rPr>
          <w:rFonts w:ascii="TH SarabunIT๙" w:hAnsi="TH SarabunIT๙" w:cs="TH SarabunIT๙"/>
          <w:sz w:val="28"/>
          <w:cs/>
        </w:rPr>
        <w:t>ค่อนข้าง</w:t>
      </w:r>
      <w:r w:rsidR="0083447D" w:rsidRPr="00371BE2">
        <w:rPr>
          <w:rFonts w:ascii="TH SarabunIT๙" w:hAnsi="TH SarabunIT๙" w:cs="TH SarabunIT๙"/>
          <w:sz w:val="28"/>
          <w:cs/>
        </w:rPr>
        <w:t>พร้อม</w:t>
      </w:r>
      <w:r w:rsidR="00C65BC5" w:rsidRPr="00371BE2">
        <w:rPr>
          <w:rFonts w:ascii="TH SarabunIT๙" w:hAnsi="TH SarabunIT๙" w:cs="TH SarabunIT๙"/>
          <w:sz w:val="28"/>
        </w:rPr>
        <w:tab/>
      </w:r>
      <w:r w:rsidR="00C65BC5" w:rsidRPr="00371BE2">
        <w:rPr>
          <w:rFonts w:ascii="TH SarabunIT๙" w:hAnsi="TH SarabunIT๙" w:cs="TH SarabunIT๙"/>
          <w:sz w:val="28"/>
        </w:rPr>
        <w:sym w:font="Wingdings" w:char="F0A8"/>
      </w:r>
      <w:r w:rsidR="00C65BC5" w:rsidRPr="00371BE2">
        <w:rPr>
          <w:rFonts w:ascii="TH SarabunIT๙" w:hAnsi="TH SarabunIT๙" w:cs="TH SarabunIT๙"/>
          <w:sz w:val="28"/>
        </w:rPr>
        <w:t xml:space="preserve"> </w:t>
      </w:r>
      <w:r w:rsidR="0083447D" w:rsidRPr="00371BE2">
        <w:rPr>
          <w:rFonts w:ascii="TH SarabunIT๙" w:hAnsi="TH SarabunIT๙" w:cs="TH SarabunIT๙"/>
          <w:sz w:val="28"/>
          <w:cs/>
        </w:rPr>
        <w:t>พร้อม</w:t>
      </w:r>
      <w:r w:rsidR="00C65BC5" w:rsidRPr="00371BE2">
        <w:rPr>
          <w:rFonts w:ascii="TH SarabunIT๙" w:hAnsi="TH SarabunIT๙" w:cs="TH SarabunIT๙"/>
          <w:sz w:val="28"/>
        </w:rPr>
        <w:t xml:space="preserve">  </w:t>
      </w:r>
    </w:p>
    <w:p w:rsidR="007B3CBD" w:rsidRDefault="00431250" w:rsidP="006B310A">
      <w:pPr>
        <w:pStyle w:val="a7"/>
        <w:tabs>
          <w:tab w:val="left" w:pos="450"/>
        </w:tabs>
        <w:ind w:left="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Q</w:t>
      </w:r>
      <w:r w:rsidRPr="00371BE2">
        <w:rPr>
          <w:rFonts w:ascii="TH SarabunIT๙" w:hAnsi="TH SarabunIT๙" w:cs="TH SarabunIT๙"/>
          <w:sz w:val="28"/>
          <w:cs/>
        </w:rPr>
        <w:t>1</w:t>
      </w:r>
      <w:r w:rsidR="00B540A0" w:rsidRPr="00371BE2">
        <w:rPr>
          <w:rFonts w:ascii="TH SarabunIT๙" w:hAnsi="TH SarabunIT๙" w:cs="TH SarabunIT๙"/>
          <w:sz w:val="28"/>
        </w:rPr>
        <w:t>3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="000601E0"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t>เจ้าหน้าที่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B540A0" w:rsidRPr="00371BE2">
        <w:rPr>
          <w:rFonts w:ascii="TH SarabunIT๙" w:hAnsi="TH SarabunIT๙" w:cs="TH SarabunIT๙"/>
          <w:sz w:val="28"/>
          <w:cs/>
        </w:rPr>
        <w:t xml:space="preserve">ที่ให้บริการท่าน </w:t>
      </w:r>
      <w:r w:rsidR="00FD1C51" w:rsidRPr="00371BE2">
        <w:rPr>
          <w:rFonts w:ascii="TH SarabunIT๙" w:hAnsi="TH SarabunIT๙" w:cs="TH SarabunIT๙"/>
          <w:sz w:val="28"/>
          <w:cs/>
        </w:rPr>
        <w:t xml:space="preserve">มีความสุภาพ </w:t>
      </w:r>
      <w:r w:rsidR="00B540A0" w:rsidRPr="00371BE2">
        <w:rPr>
          <w:rFonts w:ascii="TH SarabunIT๙" w:hAnsi="TH SarabunIT๙" w:cs="TH SarabunIT๙"/>
          <w:sz w:val="28"/>
          <w:cs/>
        </w:rPr>
        <w:t>มี</w:t>
      </w:r>
      <w:r w:rsidRPr="00371BE2">
        <w:rPr>
          <w:rFonts w:ascii="TH SarabunIT๙" w:hAnsi="TH SarabunIT๙" w:cs="TH SarabunIT๙"/>
          <w:sz w:val="28"/>
          <w:cs/>
        </w:rPr>
        <w:t>ความกระตือรือร้น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เต็มใจ ทำงานรวดเร็ว มุ่งผลสำเร็จ</w:t>
      </w:r>
      <w:r w:rsidR="007B3CBD">
        <w:rPr>
          <w:rFonts w:ascii="TH SarabunIT๙" w:hAnsi="TH SarabunIT๙" w:cs="TH SarabunIT๙" w:hint="cs"/>
          <w:sz w:val="28"/>
          <w:cs/>
        </w:rPr>
        <w:t xml:space="preserve">   </w:t>
      </w:r>
    </w:p>
    <w:p w:rsidR="00431250" w:rsidRPr="00371BE2" w:rsidRDefault="007B3CBD" w:rsidP="006B310A">
      <w:pPr>
        <w:pStyle w:val="a7"/>
        <w:tabs>
          <w:tab w:val="left" w:pos="450"/>
        </w:tabs>
        <w:ind w:left="0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       </w:t>
      </w:r>
      <w:r w:rsidR="00431250" w:rsidRPr="00371BE2">
        <w:rPr>
          <w:rFonts w:ascii="TH SarabunIT๙" w:hAnsi="TH SarabunIT๙" w:cs="TH SarabunIT๙"/>
          <w:sz w:val="28"/>
          <w:cs/>
        </w:rPr>
        <w:t>ของงาน</w:t>
      </w:r>
      <w:r w:rsidR="00431250" w:rsidRPr="00371BE2">
        <w:rPr>
          <w:rFonts w:ascii="TH SarabunIT๙" w:hAnsi="TH SarabunIT๙" w:cs="TH SarabunIT๙"/>
          <w:sz w:val="28"/>
        </w:rPr>
        <w:t xml:space="preserve"> </w:t>
      </w:r>
    </w:p>
    <w:p w:rsidR="00E6467C" w:rsidRPr="00371BE2" w:rsidRDefault="000601E0" w:rsidP="000601E0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ไม่เห็นด้วย</w:t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ค่อนข้างไม่เห็นด้วย</w:t>
      </w:r>
      <w:r w:rsidRPr="00371BE2">
        <w:rPr>
          <w:rFonts w:ascii="TH SarabunIT๙" w:hAnsi="TH SarabunIT๙" w:cs="TH SarabunIT๙"/>
          <w:sz w:val="28"/>
        </w:rPr>
        <w:t xml:space="preserve">     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ค่อนข้างเห็นด้วย</w:t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เห็นด้วย</w:t>
      </w:r>
      <w:r w:rsidRPr="00371BE2">
        <w:rPr>
          <w:rFonts w:ascii="TH SarabunIT๙" w:hAnsi="TH SarabunIT๙" w:cs="TH SarabunIT๙"/>
          <w:sz w:val="28"/>
        </w:rPr>
        <w:t xml:space="preserve"> </w:t>
      </w:r>
    </w:p>
    <w:p w:rsidR="00FD1C51" w:rsidRPr="00371BE2" w:rsidRDefault="00FD1C51" w:rsidP="000601E0">
      <w:pPr>
        <w:pStyle w:val="a7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</w:p>
    <w:p w:rsidR="00A1683E" w:rsidRPr="00371BE2" w:rsidRDefault="00A1683E" w:rsidP="00357797">
      <w:pPr>
        <w:pStyle w:val="a7"/>
        <w:numPr>
          <w:ilvl w:val="0"/>
          <w:numId w:val="3"/>
        </w:numPr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ดัชนี</w:t>
      </w:r>
      <w:r w:rsidR="00C214E8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คุณธรรมการให้บริการของ</w:t>
      </w:r>
      <w:r w:rsidR="007B3CBD" w:rsidRPr="007B3CB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สำนักงานเขตพื้นที่การศึกษา</w:t>
      </w:r>
    </w:p>
    <w:p w:rsidR="00A1683E" w:rsidRPr="00371BE2" w:rsidRDefault="00A1683E" w:rsidP="00357797">
      <w:pPr>
        <w:pStyle w:val="a7"/>
        <w:ind w:left="0" w:firstLine="284"/>
        <w:jc w:val="thaiDistribute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sz w:val="28"/>
          <w:cs/>
        </w:rPr>
        <w:t>การรับรู้ข้อมูลการทุจริต</w:t>
      </w:r>
    </w:p>
    <w:p w:rsidR="00A1683E" w:rsidRPr="00371BE2" w:rsidRDefault="00A1683E" w:rsidP="00CA369F">
      <w:pPr>
        <w:tabs>
          <w:tab w:val="left" w:pos="450"/>
        </w:tabs>
        <w:ind w:left="450" w:hanging="450"/>
        <w:rPr>
          <w:rFonts w:ascii="TH SarabunIT๙" w:hAnsi="TH SarabunIT๙" w:cs="TH SarabunIT๙"/>
          <w:color w:val="000000"/>
          <w:sz w:val="28"/>
          <w:cs/>
        </w:rPr>
      </w:pPr>
      <w:r w:rsidRPr="00371BE2">
        <w:rPr>
          <w:rFonts w:ascii="TH SarabunIT๙" w:hAnsi="TH SarabunIT๙" w:cs="TH SarabunIT๙"/>
          <w:color w:val="000000"/>
          <w:spacing w:val="-10"/>
          <w:sz w:val="28"/>
        </w:rPr>
        <w:t>Q14</w:t>
      </w:r>
      <w:r w:rsidRPr="00371BE2">
        <w:rPr>
          <w:rFonts w:ascii="TH SarabunIT๙" w:hAnsi="TH SarabunIT๙" w:cs="TH SarabunIT๙"/>
          <w:color w:val="000000"/>
          <w:spacing w:val="-10"/>
          <w:sz w:val="28"/>
          <w:cs/>
        </w:rPr>
        <w:t>.</w:t>
      </w:r>
      <w:r w:rsidR="000601E0" w:rsidRPr="00371BE2">
        <w:rPr>
          <w:rFonts w:ascii="TH SarabunIT๙" w:hAnsi="TH SarabunIT๙" w:cs="TH SarabunIT๙"/>
          <w:color w:val="000000"/>
          <w:spacing w:val="-10"/>
          <w:sz w:val="28"/>
          <w:cs/>
        </w:rPr>
        <w:tab/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 xml:space="preserve">ในช่วง </w:t>
      </w:r>
      <w:r w:rsidRPr="00371BE2">
        <w:rPr>
          <w:rFonts w:ascii="TH SarabunIT๙" w:hAnsi="TH SarabunIT๙" w:cs="TH SarabunIT๙"/>
          <w:color w:val="000000"/>
          <w:spacing w:val="-8"/>
          <w:sz w:val="28"/>
        </w:rPr>
        <w:t xml:space="preserve">1 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ปีที่ผ่านมา</w:t>
      </w:r>
      <w:r w:rsidRPr="00371BE2">
        <w:rPr>
          <w:rFonts w:ascii="TH SarabunIT๙" w:hAnsi="TH SarabunIT๙" w:cs="TH SarabunIT๙"/>
          <w:color w:val="000000"/>
          <w:spacing w:val="-8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ท่านเคยได้ยิน/รับทราบว่าเจ้าหน้าที่ของ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ที่</w:t>
      </w:r>
      <w:r w:rsidR="00AE149F"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ให้บริการท่าน</w:t>
      </w:r>
      <w:r w:rsidRPr="00371BE2">
        <w:rPr>
          <w:rFonts w:ascii="TH SarabunIT๙" w:hAnsi="TH SarabunIT๙" w:cs="TH SarabunIT๙"/>
          <w:color w:val="000000"/>
          <w:spacing w:val="-8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รับเงินพิเศษ เรี่ยไร ขอรับบริจาค หรือร้องขอ</w:t>
      </w:r>
      <w:r w:rsidR="00CA369F"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 xml:space="preserve">   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ให้ผู้ใช้บริการพาไปสถานบันเทิง</w:t>
      </w:r>
      <w:r w:rsidRPr="00371BE2">
        <w:rPr>
          <w:rFonts w:ascii="TH SarabunIT๙" w:hAnsi="TH SarabunIT๙" w:cs="TH SarabunIT๙"/>
          <w:color w:val="000000"/>
          <w:spacing w:val="-8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รวมถึงสิ่งอำนวยความสะดวกหรือประโยชน์อื่นใด</w:t>
      </w:r>
      <w:r w:rsidR="0066754E"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color w:val="000000"/>
          <w:spacing w:val="-8"/>
          <w:sz w:val="28"/>
          <w:u w:val="single"/>
          <w:cs/>
        </w:rPr>
        <w:t>เพื่อแลกเปลี่ยนกับ</w:t>
      </w:r>
      <w:r w:rsidR="00AE149F" w:rsidRPr="00371BE2">
        <w:rPr>
          <w:rFonts w:ascii="TH SarabunIT๙" w:hAnsi="TH SarabunIT๙" w:cs="TH SarabunIT๙"/>
          <w:color w:val="000000"/>
          <w:spacing w:val="-8"/>
          <w:sz w:val="28"/>
          <w:u w:val="single"/>
          <w:cs/>
        </w:rPr>
        <w:t>การ</w:t>
      </w:r>
      <w:r w:rsidRPr="00371BE2">
        <w:rPr>
          <w:rFonts w:ascii="TH SarabunIT๙" w:hAnsi="TH SarabunIT๙" w:cs="TH SarabunIT๙"/>
          <w:color w:val="000000"/>
          <w:spacing w:val="-8"/>
          <w:sz w:val="28"/>
          <w:u w:val="single"/>
          <w:cs/>
        </w:rPr>
        <w:t>ให้บริการตามหน้าที่</w:t>
      </w:r>
      <w:r w:rsidR="00CA369F"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 xml:space="preserve"> </w:t>
      </w:r>
      <w:r w:rsidR="00A27B68" w:rsidRPr="00371BE2">
        <w:rPr>
          <w:rFonts w:ascii="TH SarabunIT๙" w:hAnsi="TH SarabunIT๙" w:cs="TH SarabunIT๙"/>
          <w:color w:val="000000"/>
          <w:spacing w:val="-8"/>
          <w:sz w:val="28"/>
          <w:cs/>
        </w:rPr>
        <w:t>หรือไม่</w:t>
      </w:r>
    </w:p>
    <w:p w:rsidR="00CA369F" w:rsidRPr="00371BE2" w:rsidRDefault="00A1683E" w:rsidP="00CA369F">
      <w:pPr>
        <w:pStyle w:val="a7"/>
        <w:tabs>
          <w:tab w:val="left" w:pos="2835"/>
          <w:tab w:val="left" w:pos="2977"/>
          <w:tab w:val="left" w:pos="3828"/>
          <w:tab w:val="left" w:pos="4111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4B225F" w:rsidRPr="00371BE2">
        <w:rPr>
          <w:rFonts w:ascii="TH SarabunIT๙" w:hAnsi="TH SarabunIT๙" w:cs="TH SarabunIT๙"/>
          <w:color w:val="000000"/>
          <w:sz w:val="28"/>
          <w:cs/>
        </w:rPr>
        <w:t>ไม่</w:t>
      </w:r>
      <w:r w:rsidR="007E7034" w:rsidRPr="00371BE2">
        <w:rPr>
          <w:rFonts w:ascii="TH SarabunIT๙" w:hAnsi="TH SarabunIT๙" w:cs="TH SarabunIT๙"/>
          <w:color w:val="000000"/>
          <w:sz w:val="28"/>
          <w:cs/>
        </w:rPr>
        <w:t>เคย</w:t>
      </w:r>
      <w:r w:rsidRPr="00371BE2">
        <w:rPr>
          <w:rFonts w:ascii="TH SarabunIT๙" w:hAnsi="TH SarabunIT๙" w:cs="TH SarabunIT๙"/>
          <w:color w:val="000000"/>
          <w:sz w:val="28"/>
          <w:cs/>
        </w:rPr>
        <w:tab/>
      </w:r>
      <w:r w:rsidR="00CA369F"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Pr="00371BE2">
        <w:rPr>
          <w:rFonts w:ascii="TH SarabunIT๙" w:hAnsi="TH SarabunIT๙" w:cs="TH SarabunIT๙"/>
          <w:color w:val="000000"/>
          <w:sz w:val="28"/>
        </w:rPr>
        <w:sym w:font="Wingdings" w:char="F0A8"/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  <w:r w:rsidR="007E7034" w:rsidRPr="00371BE2">
        <w:rPr>
          <w:rFonts w:ascii="TH SarabunIT๙" w:hAnsi="TH SarabunIT๙" w:cs="TH SarabunIT๙"/>
          <w:color w:val="000000"/>
          <w:sz w:val="28"/>
          <w:cs/>
        </w:rPr>
        <w:t>เคย</w:t>
      </w:r>
      <w:r w:rsidRPr="00371BE2">
        <w:rPr>
          <w:rFonts w:ascii="TH SarabunIT๙" w:hAnsi="TH SarabunIT๙" w:cs="TH SarabunIT๙"/>
          <w:color w:val="000000"/>
          <w:sz w:val="28"/>
        </w:rPr>
        <w:t xml:space="preserve"> </w:t>
      </w:r>
    </w:p>
    <w:p w:rsidR="00133E34" w:rsidRPr="00371BE2" w:rsidRDefault="00133E34" w:rsidP="00CA369F">
      <w:pPr>
        <w:pStyle w:val="a7"/>
        <w:tabs>
          <w:tab w:val="left" w:pos="2835"/>
          <w:tab w:val="left" w:pos="2977"/>
          <w:tab w:val="left" w:pos="3828"/>
          <w:tab w:val="left" w:pos="4111"/>
        </w:tabs>
        <w:ind w:left="450"/>
        <w:jc w:val="thaiDistribute"/>
        <w:rPr>
          <w:rFonts w:ascii="TH SarabunIT๙" w:hAnsi="TH SarabunIT๙" w:cs="TH SarabunIT๙"/>
          <w:color w:val="000000"/>
          <w:sz w:val="28"/>
        </w:rPr>
      </w:pPr>
    </w:p>
    <w:p w:rsidR="007B2C57" w:rsidRPr="00371BE2" w:rsidRDefault="00A1683E" w:rsidP="00CA369F">
      <w:pPr>
        <w:pStyle w:val="a7"/>
        <w:ind w:left="450"/>
        <w:jc w:val="thaiDistribute"/>
        <w:rPr>
          <w:rFonts w:ascii="TH SarabunIT๙" w:hAnsi="TH SarabunIT๙" w:cs="TH SarabunIT๙"/>
          <w:color w:val="000000"/>
          <w:sz w:val="10"/>
          <w:szCs w:val="10"/>
        </w:rPr>
      </w:pPr>
      <w:r w:rsidRPr="00371BE2">
        <w:rPr>
          <w:rFonts w:ascii="TH SarabunIT๙" w:hAnsi="TH SarabunIT๙" w:cs="TH SarabunIT๙"/>
          <w:color w:val="000000"/>
          <w:sz w:val="10"/>
          <w:szCs w:val="10"/>
        </w:rPr>
        <w:t xml:space="preserve">     </w:t>
      </w:r>
    </w:p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2"/>
        <w:gridCol w:w="839"/>
        <w:gridCol w:w="1134"/>
        <w:gridCol w:w="1134"/>
        <w:gridCol w:w="851"/>
      </w:tblGrid>
      <w:tr w:rsidR="00133E34" w:rsidRPr="00371BE2" w:rsidTr="00133E34">
        <w:trPr>
          <w:trHeight w:val="567"/>
        </w:trPr>
        <w:tc>
          <w:tcPr>
            <w:tcW w:w="567" w:type="dxa"/>
            <w:vMerge w:val="restart"/>
            <w:vAlign w:val="center"/>
          </w:tcPr>
          <w:p w:rsidR="00F74303" w:rsidRPr="00371BE2" w:rsidRDefault="00F74303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ข้อ</w:t>
            </w:r>
          </w:p>
        </w:tc>
        <w:tc>
          <w:tcPr>
            <w:tcW w:w="5102" w:type="dxa"/>
            <w:vMerge w:val="restart"/>
            <w:vAlign w:val="center"/>
          </w:tcPr>
          <w:p w:rsidR="00F74303" w:rsidRPr="00371BE2" w:rsidRDefault="00F74303" w:rsidP="00CA369F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ข้อคำถาม</w:t>
            </w:r>
          </w:p>
        </w:tc>
        <w:tc>
          <w:tcPr>
            <w:tcW w:w="3958" w:type="dxa"/>
            <w:gridSpan w:val="4"/>
            <w:vAlign w:val="center"/>
          </w:tcPr>
          <w:p w:rsidR="00F74303" w:rsidRPr="00371BE2" w:rsidRDefault="00F74303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ระดับค</w:t>
            </w:r>
            <w:r w:rsidR="007B2C57"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ว</w:t>
            </w:r>
            <w:r w:rsidRPr="00371BE2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ามคิดเห็น</w:t>
            </w:r>
          </w:p>
        </w:tc>
      </w:tr>
      <w:tr w:rsidR="00133E34" w:rsidRPr="00371BE2" w:rsidTr="00133E34">
        <w:trPr>
          <w:trHeight w:val="454"/>
        </w:trPr>
        <w:tc>
          <w:tcPr>
            <w:tcW w:w="567" w:type="dxa"/>
            <w:vMerge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</w:p>
        </w:tc>
        <w:tc>
          <w:tcPr>
            <w:tcW w:w="5102" w:type="dxa"/>
            <w:vMerge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</w:p>
        </w:tc>
        <w:tc>
          <w:tcPr>
            <w:tcW w:w="839" w:type="dxa"/>
            <w:vAlign w:val="center"/>
          </w:tcPr>
          <w:p w:rsidR="00F74303" w:rsidRPr="00371BE2" w:rsidRDefault="00F74303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ไม่มีเลย</w:t>
            </w:r>
          </w:p>
        </w:tc>
        <w:tc>
          <w:tcPr>
            <w:tcW w:w="1134" w:type="dxa"/>
            <w:vAlign w:val="center"/>
          </w:tcPr>
          <w:p w:rsidR="00133E34" w:rsidRPr="00371BE2" w:rsidRDefault="007B2C57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</w:t>
            </w:r>
          </w:p>
          <w:p w:rsidR="00F74303" w:rsidRPr="00371BE2" w:rsidRDefault="00F74303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ค่อนข้างน้อย</w:t>
            </w:r>
          </w:p>
        </w:tc>
        <w:tc>
          <w:tcPr>
            <w:tcW w:w="1134" w:type="dxa"/>
            <w:vAlign w:val="center"/>
          </w:tcPr>
          <w:p w:rsidR="00133E34" w:rsidRPr="00371BE2" w:rsidRDefault="007B2C57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</w:t>
            </w:r>
          </w:p>
          <w:p w:rsidR="00F74303" w:rsidRPr="00371BE2" w:rsidRDefault="00F74303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ค่อนข้างมาก</w:t>
            </w:r>
          </w:p>
        </w:tc>
        <w:tc>
          <w:tcPr>
            <w:tcW w:w="851" w:type="dxa"/>
            <w:vAlign w:val="center"/>
          </w:tcPr>
          <w:p w:rsidR="00F74303" w:rsidRPr="00371BE2" w:rsidRDefault="007B2C57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b/>
                <w:bCs/>
                <w:szCs w:val="24"/>
              </w:rPr>
            </w:pPr>
            <w:r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มี</w:t>
            </w:r>
            <w:r w:rsidR="00F74303" w:rsidRPr="00371BE2">
              <w:rPr>
                <w:rFonts w:ascii="TH SarabunIT๙" w:eastAsia="Cordia New" w:hAnsi="TH SarabunIT๙" w:cs="TH SarabunIT๙"/>
                <w:b/>
                <w:bCs/>
                <w:szCs w:val="24"/>
                <w:cs/>
              </w:rPr>
              <w:t>มาก</w:t>
            </w:r>
          </w:p>
        </w:tc>
      </w:tr>
      <w:tr w:rsidR="00133E34" w:rsidRPr="00371BE2" w:rsidTr="00133E34">
        <w:tc>
          <w:tcPr>
            <w:tcW w:w="567" w:type="dxa"/>
          </w:tcPr>
          <w:p w:rsidR="00F74303" w:rsidRPr="00371BE2" w:rsidRDefault="007B2C57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Q15</w:t>
            </w:r>
            <w:r w:rsidR="00F74303"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.</w:t>
            </w:r>
          </w:p>
        </w:tc>
        <w:tc>
          <w:tcPr>
            <w:tcW w:w="5102" w:type="dxa"/>
          </w:tcPr>
          <w:p w:rsidR="00F74303" w:rsidRPr="00371BE2" w:rsidRDefault="007B2C57" w:rsidP="00CA369F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เจ้าหน้าที่ของ</w:t>
            </w:r>
            <w:r w:rsidR="007B3CBD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ที่ให้บริการท่าน</w:t>
            </w:r>
            <w:r w:rsidRPr="00371BE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มี</w:t>
            </w:r>
            <w:r w:rsidR="00F74303" w:rsidRPr="00371BE2">
              <w:rPr>
                <w:rFonts w:ascii="TH SarabunIT๙" w:eastAsia="Cordia New" w:hAnsi="TH SarabunIT๙" w:cs="TH SarabunIT๙"/>
                <w:sz w:val="28"/>
                <w:cs/>
              </w:rPr>
              <w:t>การรับเงินพิเศษ เรี่ยไร</w:t>
            </w:r>
            <w:r w:rsidR="00F74303" w:rsidRPr="00371BE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F74303" w:rsidRPr="00371BE2">
              <w:rPr>
                <w:rFonts w:ascii="TH SarabunIT๙" w:eastAsia="Cordia New" w:hAnsi="TH SarabunIT๙" w:cs="TH SarabunIT๙"/>
                <w:sz w:val="28"/>
                <w:cs/>
              </w:rPr>
              <w:t>ขอรับบริจาค</w:t>
            </w:r>
            <w:r w:rsidR="00F74303" w:rsidRPr="00371BE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หรือผลประโยชน์ตอบแทนอื่นใด</w:t>
            </w:r>
            <w:r w:rsidR="00F74303" w:rsidRPr="00371BE2">
              <w:rPr>
                <w:rFonts w:ascii="TH SarabunIT๙" w:eastAsia="Cordia New" w:hAnsi="TH SarabunIT๙" w:cs="TH SarabunIT๙"/>
                <w:sz w:val="28"/>
                <w:cs/>
              </w:rPr>
              <w:t>เป็นเรื่องปกติธรรมดา</w:t>
            </w:r>
          </w:p>
        </w:tc>
        <w:tc>
          <w:tcPr>
            <w:tcW w:w="839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3E34" w:rsidRPr="00371BE2" w:rsidTr="00133E34">
        <w:tc>
          <w:tcPr>
            <w:tcW w:w="567" w:type="dxa"/>
          </w:tcPr>
          <w:p w:rsidR="00F74303" w:rsidRPr="00371BE2" w:rsidRDefault="007B2C57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Q16</w:t>
            </w:r>
            <w:r w:rsidR="00F74303"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.</w:t>
            </w:r>
          </w:p>
        </w:tc>
        <w:tc>
          <w:tcPr>
            <w:tcW w:w="5102" w:type="dxa"/>
          </w:tcPr>
          <w:p w:rsidR="00F74303" w:rsidRPr="00371BE2" w:rsidRDefault="00F74303" w:rsidP="006E334D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เจ้าหน้าที่ของ</w:t>
            </w:r>
            <w:r w:rsidR="007B3CBD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ที่รับผิดชอบด้านการให้บริการ</w:t>
            </w:r>
            <w:r w:rsidR="00133E34" w:rsidRPr="00371BE2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ได้</w:t>
            </w:r>
            <w:r w:rsidR="007B2C57" w:rsidRPr="00371BE2">
              <w:rPr>
                <w:rFonts w:ascii="TH SarabunIT๙" w:eastAsia="Cordia New" w:hAnsi="TH SarabunIT๙" w:cs="TH SarabunIT๙"/>
                <w:sz w:val="28"/>
                <w:cs/>
              </w:rPr>
              <w:t>มีการ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 xml:space="preserve">เอื้อประโยชน์/เลือกปฏิบัติต่อผู้ใช้บริการบางคน </w:t>
            </w:r>
            <w:r w:rsidRPr="00371BE2">
              <w:rPr>
                <w:rFonts w:ascii="TH SarabunIT๙" w:eastAsia="Cordia New" w:hAnsi="TH SarabunIT๙" w:cs="TH SarabunIT๙"/>
                <w:sz w:val="28"/>
                <w:u w:val="single"/>
                <w:cs/>
              </w:rPr>
              <w:t>เนื่องจากความสัมพันธ์ส่วนตัว</w:t>
            </w:r>
          </w:p>
        </w:tc>
        <w:tc>
          <w:tcPr>
            <w:tcW w:w="839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3E34" w:rsidRPr="00371BE2" w:rsidTr="00133E34">
        <w:tc>
          <w:tcPr>
            <w:tcW w:w="567" w:type="dxa"/>
          </w:tcPr>
          <w:p w:rsidR="00F74303" w:rsidRPr="00371BE2" w:rsidRDefault="00F74303" w:rsidP="00CD29A9">
            <w:pPr>
              <w:pStyle w:val="a7"/>
              <w:ind w:left="0"/>
              <w:jc w:val="center"/>
              <w:rPr>
                <w:rFonts w:ascii="TH SarabunIT๙" w:eastAsia="Cordia New" w:hAnsi="TH SarabunIT๙" w:cs="TH SarabunIT๙"/>
                <w:spacing w:val="-14"/>
                <w:sz w:val="28"/>
              </w:rPr>
            </w:pP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Q</w:t>
            </w:r>
            <w:r w:rsidR="007B2C57"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17</w:t>
            </w:r>
            <w:r w:rsidRPr="00371BE2">
              <w:rPr>
                <w:rFonts w:ascii="TH SarabunIT๙" w:eastAsia="Cordia New" w:hAnsi="TH SarabunIT๙" w:cs="TH SarabunIT๙"/>
                <w:spacing w:val="-14"/>
                <w:sz w:val="28"/>
              </w:rPr>
              <w:t>.</w:t>
            </w:r>
          </w:p>
        </w:tc>
        <w:tc>
          <w:tcPr>
            <w:tcW w:w="5102" w:type="dxa"/>
          </w:tcPr>
          <w:p w:rsidR="00F74303" w:rsidRPr="00371BE2" w:rsidRDefault="00F74303" w:rsidP="008107D7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เจ้าหน้าที่ของ</w:t>
            </w:r>
            <w:r w:rsidR="007B3CBD">
              <w:rPr>
                <w:rFonts w:ascii="TH SarabunIT๙" w:hAnsi="TH SarabunIT๙" w:cs="TH SarabunIT๙" w:hint="cs"/>
                <w:sz w:val="28"/>
                <w:cs/>
              </w:rPr>
              <w:t>สำนักงานเขตพื้นที่การศึกษา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ที่ให้บริการท่าน</w:t>
            </w:r>
            <w:r w:rsidRPr="00371BE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7B2C57" w:rsidRPr="00371BE2">
              <w:rPr>
                <w:rFonts w:ascii="TH SarabunIT๙" w:eastAsia="Cordia New" w:hAnsi="TH SarabunIT๙" w:cs="TH SarabunIT๙"/>
                <w:sz w:val="28"/>
                <w:cs/>
              </w:rPr>
              <w:t>มีการ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ปฏิบัติหน้าที่อย่างไม่เป็นธรรม</w:t>
            </w:r>
            <w:r w:rsidRPr="00371BE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371BE2">
              <w:rPr>
                <w:rFonts w:ascii="TH SarabunIT๙" w:eastAsia="Cordia New" w:hAnsi="TH SarabunIT๙" w:cs="TH SarabunIT๙"/>
                <w:sz w:val="28"/>
                <w:cs/>
              </w:rPr>
              <w:t>หรือมีการให้ความช่วยเหลือเป็นพิเศษเพื่อผลประโยชน์ตอบแทนบางอย่าง สำหรับตนเองและพวกพ้องหรือบุคคลอื่น</w:t>
            </w:r>
          </w:p>
        </w:tc>
        <w:tc>
          <w:tcPr>
            <w:tcW w:w="839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:rsidR="00F74303" w:rsidRPr="00371BE2" w:rsidRDefault="00F74303" w:rsidP="00CD29A9">
            <w:pPr>
              <w:pStyle w:val="a7"/>
              <w:ind w:left="0"/>
              <w:jc w:val="thaiDistribute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7B2C57" w:rsidRPr="00371BE2" w:rsidRDefault="007B2C57" w:rsidP="000601E0">
      <w:pPr>
        <w:pStyle w:val="a7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601E0" w:rsidRPr="00371BE2" w:rsidRDefault="00133E34" w:rsidP="00133E34">
      <w:pPr>
        <w:pStyle w:val="a7"/>
        <w:numPr>
          <w:ilvl w:val="0"/>
          <w:numId w:val="3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C0D30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ประสบการณ์การทุจริต</w:t>
      </w:r>
      <w:r w:rsidR="000601E0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540A0" w:rsidRPr="00371BE2" w:rsidRDefault="00331635" w:rsidP="000601E0">
      <w:pPr>
        <w:pStyle w:val="a7"/>
        <w:ind w:left="0"/>
        <w:jc w:val="center"/>
        <w:rPr>
          <w:rFonts w:ascii="TH SarabunIT๙" w:hAnsi="TH SarabunIT๙" w:cs="TH SarabunIT๙"/>
          <w:b/>
          <w:bCs/>
          <w:sz w:val="28"/>
        </w:rPr>
      </w:pPr>
      <w:r w:rsidRPr="00371BE2">
        <w:rPr>
          <w:rFonts w:ascii="TH SarabunIT๙" w:hAnsi="TH SarabunIT๙" w:cs="TH SarabunIT๙"/>
          <w:b/>
          <w:bCs/>
          <w:i/>
          <w:iCs/>
          <w:sz w:val="28"/>
        </w:rPr>
        <w:t>(</w:t>
      </w:r>
      <w:r w:rsidRPr="00371BE2">
        <w:rPr>
          <w:rFonts w:ascii="TH SarabunIT๙" w:hAnsi="TH SarabunIT๙" w:cs="TH SarabunIT๙"/>
          <w:b/>
          <w:bCs/>
          <w:i/>
          <w:iCs/>
          <w:sz w:val="28"/>
          <w:cs/>
        </w:rPr>
        <w:t>คำตอบของท่านจะถูกใช้ในการเก็บรวบรวมข้อมูลทางสถิติเท่านั้นและข้อมูลส่วนบุคคลของท่านจะถูกเก็บเป็นความลับ</w:t>
      </w:r>
      <w:r w:rsidRPr="00371BE2">
        <w:rPr>
          <w:rFonts w:ascii="TH SarabunIT๙" w:hAnsi="TH SarabunIT๙" w:cs="TH SarabunIT๙"/>
          <w:b/>
          <w:bCs/>
          <w:sz w:val="28"/>
        </w:rPr>
        <w:t>)</w:t>
      </w:r>
    </w:p>
    <w:p w:rsidR="00FA37E1" w:rsidRPr="00371BE2" w:rsidRDefault="00FA37E1" w:rsidP="00FA37E1">
      <w:pPr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Q</w:t>
      </w:r>
      <w:r w:rsidR="008107D7" w:rsidRPr="00371BE2">
        <w:rPr>
          <w:rFonts w:ascii="TH SarabunIT๙" w:hAnsi="TH SarabunIT๙" w:cs="TH SarabunIT๙"/>
          <w:sz w:val="28"/>
        </w:rPr>
        <w:t>18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ab/>
      </w:r>
      <w:r w:rsidR="008107D7" w:rsidRPr="00371BE2">
        <w:rPr>
          <w:rFonts w:ascii="TH SarabunIT๙" w:hAnsi="TH SarabunIT๙" w:cs="TH SarabunIT๙"/>
          <w:spacing w:val="-4"/>
          <w:sz w:val="28"/>
          <w:cs/>
        </w:rPr>
        <w:t xml:space="preserve">ในช่วง 1 ปีที่ผ่านมา </w:t>
      </w:r>
      <w:r w:rsidRPr="00371BE2">
        <w:rPr>
          <w:rFonts w:ascii="TH SarabunIT๙" w:hAnsi="TH SarabunIT๙" w:cs="TH SarabunIT๙"/>
          <w:spacing w:val="-4"/>
          <w:sz w:val="28"/>
          <w:cs/>
        </w:rPr>
        <w:t>ท่านเคยถูก</w:t>
      </w:r>
      <w:r w:rsidRPr="00371BE2">
        <w:rPr>
          <w:rFonts w:ascii="TH SarabunIT๙" w:hAnsi="TH SarabunIT๙" w:cs="TH SarabunIT๙"/>
          <w:spacing w:val="-4"/>
          <w:sz w:val="28"/>
          <w:u w:val="single"/>
          <w:cs/>
        </w:rPr>
        <w:t>ร้องขอ</w:t>
      </w:r>
      <w:r w:rsidRPr="00371BE2">
        <w:rPr>
          <w:rFonts w:ascii="TH SarabunIT๙" w:hAnsi="TH SarabunIT๙" w:cs="TH SarabunIT๙"/>
          <w:spacing w:val="-4"/>
          <w:sz w:val="28"/>
          <w:cs/>
        </w:rPr>
        <w:t xml:space="preserve">ให้เงินพิเศษ </w:t>
      </w:r>
      <w:r w:rsidRPr="00371BE2">
        <w:rPr>
          <w:rFonts w:ascii="TH SarabunIT๙" w:hAnsi="TH SarabunIT๙" w:cs="TH SarabunIT๙"/>
          <w:sz w:val="28"/>
          <w:cs/>
        </w:rPr>
        <w:t>เรี่ยไร ขอรับบริจาค หรือความบันเทิงต่าง</w:t>
      </w:r>
      <w:r w:rsidR="00133E34"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ๆ หรือผลประโยชน์อื่นใดแก่เจ้าหน้าที่ของ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Pr="00371BE2">
        <w:rPr>
          <w:rFonts w:ascii="TH SarabunIT๙" w:hAnsi="TH SarabunIT๙" w:cs="TH SarabunIT๙"/>
          <w:sz w:val="28"/>
          <w:cs/>
        </w:rPr>
        <w:t xml:space="preserve">ที่ให้บริการท่าน </w:t>
      </w:r>
    </w:p>
    <w:p w:rsidR="00BC6A9C" w:rsidRPr="00371BE2" w:rsidRDefault="00BC6A9C" w:rsidP="00BC6A9C">
      <w:pPr>
        <w:pStyle w:val="a7"/>
        <w:ind w:left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ไม่เคย</w:t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tab/>
      </w:r>
    </w:p>
    <w:p w:rsidR="00BC6A9C" w:rsidRPr="00371BE2" w:rsidRDefault="00BC6A9C" w:rsidP="00BC6A9C">
      <w:pPr>
        <w:pStyle w:val="a7"/>
        <w:ind w:left="450"/>
        <w:jc w:val="thaiDistribute"/>
        <w:rPr>
          <w:rFonts w:ascii="TH SarabunIT๙" w:hAnsi="TH SarabunIT๙" w:cs="TH SarabunIT๙"/>
          <w:b/>
          <w:bCs/>
          <w:i/>
          <w:iCs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ไม่แน่ใจ/ไม่ตอบ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tab/>
      </w:r>
    </w:p>
    <w:p w:rsidR="00FA37E1" w:rsidRPr="00371BE2" w:rsidRDefault="00FA37E1" w:rsidP="00FA37E1">
      <w:pPr>
        <w:pStyle w:val="a7"/>
        <w:ind w:left="45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เคย</w:t>
      </w:r>
      <w:r w:rsidR="004B225F" w:rsidRPr="00371BE2">
        <w:rPr>
          <w:rFonts w:ascii="TH SarabunIT๙" w:hAnsi="TH SarabunIT๙" w:cs="TH SarabunIT๙"/>
          <w:sz w:val="28"/>
        </w:rPr>
        <w:t xml:space="preserve"> </w:t>
      </w:r>
      <w:r w:rsidR="004B225F" w:rsidRPr="00371BE2">
        <w:rPr>
          <w:rFonts w:ascii="TH SarabunIT๙" w:hAnsi="TH SarabunIT๙" w:cs="TH SarabunIT๙"/>
          <w:sz w:val="28"/>
          <w:cs/>
        </w:rPr>
        <w:t xml:space="preserve">ระบุรายละเอียด </w:t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B225F" w:rsidRPr="00371BE2">
        <w:rPr>
          <w:rFonts w:ascii="TH SarabunIT๙" w:hAnsi="TH SarabunIT๙" w:cs="TH SarabunIT๙"/>
          <w:sz w:val="28"/>
          <w:u w:val="dotted"/>
          <w:cs/>
        </w:rPr>
        <w:tab/>
      </w:r>
    </w:p>
    <w:p w:rsidR="00BB0894" w:rsidRPr="00371BE2" w:rsidRDefault="00133E34" w:rsidP="00133E34">
      <w:pPr>
        <w:pStyle w:val="a7"/>
        <w:ind w:left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</w:p>
    <w:p w:rsidR="0071227A" w:rsidRPr="00371BE2" w:rsidRDefault="00A913E0" w:rsidP="006B5B43">
      <w:pPr>
        <w:tabs>
          <w:tab w:val="left" w:pos="450"/>
        </w:tabs>
        <w:ind w:left="450" w:hanging="450"/>
        <w:jc w:val="thaiDistribute"/>
        <w:rPr>
          <w:rFonts w:ascii="TH SarabunIT๙" w:hAnsi="TH SarabunIT๙" w:cs="TH SarabunIT๙"/>
          <w:spacing w:val="-4"/>
          <w:sz w:val="28"/>
          <w:cs/>
        </w:rPr>
      </w:pPr>
      <w:r w:rsidRPr="00371BE2">
        <w:rPr>
          <w:rFonts w:ascii="TH SarabunIT๙" w:hAnsi="TH SarabunIT๙" w:cs="TH SarabunIT๙"/>
          <w:spacing w:val="-4"/>
          <w:sz w:val="28"/>
        </w:rPr>
        <w:t>Q</w:t>
      </w:r>
      <w:r w:rsidR="00960322">
        <w:rPr>
          <w:rFonts w:ascii="TH SarabunIT๙" w:hAnsi="TH SarabunIT๙" w:cs="TH SarabunIT๙"/>
          <w:spacing w:val="-4"/>
          <w:sz w:val="28"/>
        </w:rPr>
        <w:t>19</w:t>
      </w:r>
      <w:r w:rsidR="00EE7ED7" w:rsidRPr="00371BE2">
        <w:rPr>
          <w:rFonts w:ascii="TH SarabunIT๙" w:hAnsi="TH SarabunIT๙" w:cs="TH SarabunIT๙"/>
          <w:spacing w:val="-4"/>
          <w:sz w:val="28"/>
          <w:cs/>
        </w:rPr>
        <w:t>.</w:t>
      </w:r>
      <w:r w:rsidR="006B5B43" w:rsidRPr="00371BE2">
        <w:rPr>
          <w:rFonts w:ascii="TH SarabunIT๙" w:hAnsi="TH SarabunIT๙" w:cs="TH SarabunIT๙"/>
          <w:spacing w:val="-4"/>
          <w:sz w:val="28"/>
          <w:cs/>
        </w:rPr>
        <w:tab/>
      </w:r>
      <w:r w:rsidR="0033120B" w:rsidRPr="00371BE2">
        <w:rPr>
          <w:rFonts w:ascii="TH SarabunIT๙" w:hAnsi="TH SarabunIT๙" w:cs="TH SarabunIT๙"/>
          <w:spacing w:val="-4"/>
          <w:sz w:val="28"/>
          <w:cs/>
        </w:rPr>
        <w:t>สิ่งที่ท่านต้องการแนะนำ</w:t>
      </w:r>
      <w:r w:rsidR="006D45FE" w:rsidRPr="00371BE2">
        <w:rPr>
          <w:rFonts w:ascii="TH SarabunIT๙" w:hAnsi="TH SarabunIT๙" w:cs="TH SarabunIT๙"/>
          <w:spacing w:val="-4"/>
          <w:sz w:val="28"/>
          <w:cs/>
        </w:rPr>
        <w:t>ให้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6D45FE" w:rsidRPr="00371BE2">
        <w:rPr>
          <w:rFonts w:ascii="TH SarabunIT๙" w:hAnsi="TH SarabunIT๙" w:cs="TH SarabunIT๙"/>
          <w:spacing w:val="-4"/>
          <w:sz w:val="28"/>
          <w:cs/>
        </w:rPr>
        <w:t>ที่ได้รับการประเมิน ดำเนินการปรับปรุงแก้ไขป้องกันมิให้เจ้าหน้าที่ของ</w:t>
      </w:r>
      <w:r w:rsidR="007B3CBD">
        <w:rPr>
          <w:rFonts w:ascii="TH SarabunIT๙" w:hAnsi="TH SarabunIT๙" w:cs="TH SarabunIT๙" w:hint="cs"/>
          <w:sz w:val="28"/>
          <w:cs/>
        </w:rPr>
        <w:t>สำนักงานเขตพื้นที่การศึกษา</w:t>
      </w:r>
      <w:r w:rsidR="006D45FE" w:rsidRPr="00371BE2">
        <w:rPr>
          <w:rFonts w:ascii="TH SarabunIT๙" w:hAnsi="TH SarabunIT๙" w:cs="TH SarabunIT๙"/>
          <w:spacing w:val="-4"/>
          <w:sz w:val="28"/>
          <w:cs/>
        </w:rPr>
        <w:t>กระทำการทุจริตต่อหน้าที่</w:t>
      </w:r>
      <w:r w:rsidR="00143B98" w:rsidRPr="00371BE2">
        <w:rPr>
          <w:rFonts w:ascii="TH SarabunIT๙" w:hAnsi="TH SarabunIT๙" w:cs="TH SarabunIT๙"/>
          <w:spacing w:val="-4"/>
          <w:sz w:val="28"/>
        </w:rPr>
        <w:t xml:space="preserve"> </w:t>
      </w:r>
    </w:p>
    <w:p w:rsidR="00B53C72" w:rsidRPr="00371BE2" w:rsidRDefault="00143B98" w:rsidP="006B5B43">
      <w:pPr>
        <w:pStyle w:val="a7"/>
        <w:ind w:left="45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lastRenderedPageBreak/>
        <w:t>1.</w:t>
      </w:r>
      <w:r w:rsidR="006B5B43" w:rsidRPr="00371BE2">
        <w:rPr>
          <w:rFonts w:ascii="TH SarabunIT๙" w:hAnsi="TH SarabunIT๙" w:cs="TH SarabunIT๙"/>
          <w:sz w:val="28"/>
          <w:cs/>
        </w:rPr>
        <w:t xml:space="preserve"> </w:t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 xml:space="preserve">        </w:t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 xml:space="preserve"> </w:t>
      </w:r>
      <w:r w:rsidR="00B53C72" w:rsidRPr="00371BE2">
        <w:rPr>
          <w:rFonts w:ascii="TH SarabunIT๙" w:hAnsi="TH SarabunIT๙" w:cs="TH SarabunIT๙"/>
          <w:sz w:val="28"/>
          <w:u w:val="dotted"/>
        </w:rPr>
        <w:tab/>
      </w:r>
    </w:p>
    <w:p w:rsidR="00B53C72" w:rsidRPr="00371BE2" w:rsidRDefault="00143B98" w:rsidP="006B5B43">
      <w:pPr>
        <w:pStyle w:val="a7"/>
        <w:ind w:left="45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t>2.</w:t>
      </w:r>
      <w:r w:rsidR="006B5B43" w:rsidRPr="00371BE2">
        <w:rPr>
          <w:rFonts w:ascii="TH SarabunIT๙" w:hAnsi="TH SarabunIT๙" w:cs="TH SarabunIT๙"/>
          <w:sz w:val="28"/>
          <w:cs/>
        </w:rPr>
        <w:t xml:space="preserve"> </w:t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 xml:space="preserve">        </w:t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B53C72" w:rsidRPr="00371BE2">
        <w:rPr>
          <w:rFonts w:ascii="TH SarabunIT๙" w:hAnsi="TH SarabunIT๙" w:cs="TH SarabunIT๙"/>
          <w:sz w:val="28"/>
          <w:u w:val="dotted"/>
        </w:rPr>
        <w:tab/>
      </w:r>
    </w:p>
    <w:p w:rsidR="000F1883" w:rsidRPr="00371BE2" w:rsidRDefault="00143B98" w:rsidP="000F1883">
      <w:pPr>
        <w:pStyle w:val="a7"/>
        <w:ind w:left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3.</w:t>
      </w:r>
      <w:r w:rsidR="006B5B43" w:rsidRPr="00371BE2">
        <w:rPr>
          <w:rFonts w:ascii="TH SarabunIT๙" w:hAnsi="TH SarabunIT๙" w:cs="TH SarabunIT๙"/>
          <w:sz w:val="28"/>
          <w:cs/>
        </w:rPr>
        <w:t xml:space="preserve"> </w:t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054AC5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6B5B4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B53C72" w:rsidRPr="00371BE2">
        <w:rPr>
          <w:rFonts w:ascii="TH SarabunIT๙" w:hAnsi="TH SarabunIT๙" w:cs="TH SarabunIT๙"/>
          <w:sz w:val="28"/>
          <w:u w:val="dotted"/>
        </w:rPr>
        <w:tab/>
      </w:r>
    </w:p>
    <w:p w:rsidR="004954F5" w:rsidRPr="00371BE2" w:rsidRDefault="004954F5" w:rsidP="00D97B68">
      <w:pPr>
        <w:jc w:val="thaiDistribute"/>
        <w:rPr>
          <w:rFonts w:ascii="TH SarabunIT๙" w:eastAsia="Arial Unicode MS" w:hAnsi="TH SarabunIT๙" w:cs="TH SarabunIT๙"/>
          <w:color w:val="FF0000"/>
          <w:sz w:val="28"/>
        </w:rPr>
      </w:pPr>
    </w:p>
    <w:p w:rsidR="00AC7E7C" w:rsidRPr="00371BE2" w:rsidRDefault="00AC7E7C" w:rsidP="000601E0">
      <w:pPr>
        <w:jc w:val="thaiDistribute"/>
        <w:rPr>
          <w:rFonts w:ascii="TH SarabunIT๙" w:hAnsi="TH SarabunIT๙" w:cs="TH SarabunIT๙"/>
          <w:sz w:val="28"/>
          <w:cs/>
        </w:rPr>
      </w:pPr>
      <w:r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 xml:space="preserve">ส่วนที่ </w:t>
      </w:r>
      <w:r w:rsidR="00E43783"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2</w:t>
      </w:r>
      <w:r w:rsidR="00466CF2"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 xml:space="preserve"> </w:t>
      </w:r>
      <w:r w:rsidRPr="00371BE2">
        <w:rPr>
          <w:rFonts w:ascii="TH SarabunIT๙" w:hAnsi="TH SarabunIT๙" w:cs="TH SarabunIT๙"/>
          <w:b/>
          <w:bCs/>
          <w:sz w:val="28"/>
          <w:shd w:val="clear" w:color="auto" w:fill="F2F2F2"/>
          <w:cs/>
        </w:rPr>
        <w:t>ข้อมูลส่วนบุคคลของผู้ที่ได้รับการสัมภาษณ์</w:t>
      </w:r>
    </w:p>
    <w:p w:rsidR="003008DF" w:rsidRPr="00371BE2" w:rsidRDefault="00BC6A9C" w:rsidP="00B610BD">
      <w:pPr>
        <w:tabs>
          <w:tab w:val="left" w:pos="540"/>
        </w:tabs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S</w:t>
      </w:r>
      <w:r w:rsidR="00466CF2" w:rsidRPr="00371BE2">
        <w:rPr>
          <w:rFonts w:ascii="TH SarabunIT๙" w:hAnsi="TH SarabunIT๙" w:cs="TH SarabunIT๙"/>
          <w:sz w:val="28"/>
        </w:rPr>
        <w:t>Q</w:t>
      </w:r>
      <w:r w:rsidR="00E43783" w:rsidRPr="00371BE2">
        <w:rPr>
          <w:rFonts w:ascii="TH SarabunIT๙" w:hAnsi="TH SarabunIT๙" w:cs="TH SarabunIT๙"/>
          <w:sz w:val="28"/>
          <w:cs/>
        </w:rPr>
        <w:t>1</w:t>
      </w:r>
      <w:r w:rsidR="006B5B43" w:rsidRPr="00371BE2">
        <w:rPr>
          <w:rFonts w:ascii="TH SarabunIT๙" w:hAnsi="TH SarabunIT๙" w:cs="TH SarabunIT๙"/>
          <w:sz w:val="28"/>
          <w:cs/>
        </w:rPr>
        <w:t>.</w:t>
      </w:r>
      <w:r w:rsidR="00B610BD" w:rsidRPr="00371BE2">
        <w:rPr>
          <w:rFonts w:ascii="TH SarabunIT๙" w:hAnsi="TH SarabunIT๙" w:cs="TH SarabunIT๙"/>
          <w:sz w:val="28"/>
          <w:cs/>
        </w:rPr>
        <w:tab/>
      </w:r>
      <w:r w:rsidR="003008DF" w:rsidRPr="00371BE2">
        <w:rPr>
          <w:rFonts w:ascii="TH SarabunIT๙" w:hAnsi="TH SarabunIT๙" w:cs="TH SarabunIT๙"/>
          <w:sz w:val="28"/>
          <w:cs/>
        </w:rPr>
        <w:t>อายุ</w:t>
      </w:r>
      <w:r w:rsidR="00B672E0" w:rsidRPr="00371BE2">
        <w:rPr>
          <w:rFonts w:ascii="TH SarabunIT๙" w:hAnsi="TH SarabunIT๙" w:cs="TH SarabunIT๙"/>
          <w:sz w:val="28"/>
        </w:rPr>
        <w:t xml:space="preserve">  </w:t>
      </w:r>
      <w:r w:rsidR="00143B98" w:rsidRPr="00371BE2">
        <w:rPr>
          <w:rFonts w:ascii="TH SarabunIT๙" w:hAnsi="TH SarabunIT๙" w:cs="TH SarabunIT๙"/>
          <w:sz w:val="28"/>
        </w:rPr>
        <w:t xml:space="preserve"> </w:t>
      </w:r>
      <w:r w:rsidR="00143B98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143B98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143B98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143B98" w:rsidRPr="00371BE2">
        <w:rPr>
          <w:rFonts w:ascii="TH SarabunIT๙" w:hAnsi="TH SarabunIT๙" w:cs="TH SarabunIT๙"/>
          <w:sz w:val="28"/>
          <w:cs/>
        </w:rPr>
        <w:t>ปี</w:t>
      </w:r>
    </w:p>
    <w:p w:rsidR="00BC6A9C" w:rsidRPr="00371BE2" w:rsidRDefault="00BC6A9C" w:rsidP="00BC6A9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  <w:cs/>
        </w:rPr>
      </w:pPr>
      <w:r w:rsidRPr="00371BE2">
        <w:rPr>
          <w:rFonts w:ascii="TH SarabunIT๙" w:hAnsi="TH SarabunIT๙" w:cs="TH SarabunIT๙"/>
          <w:sz w:val="28"/>
        </w:rPr>
        <w:t>SQ2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ab/>
        <w:t>เพศ</w:t>
      </w:r>
      <w:r w:rsidRPr="00371BE2">
        <w:rPr>
          <w:rFonts w:ascii="TH SarabunIT๙" w:hAnsi="TH SarabunIT๙" w:cs="TH SarabunIT๙"/>
          <w:sz w:val="28"/>
        </w:rPr>
        <w:tab/>
      </w:r>
      <w:r w:rsidR="005D39B3"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ชาย</w:t>
      </w:r>
      <w:r w:rsidRPr="00371BE2">
        <w:rPr>
          <w:rFonts w:ascii="TH SarabunIT๙" w:hAnsi="TH SarabunIT๙" w:cs="TH SarabunIT๙"/>
          <w:sz w:val="28"/>
          <w:cs/>
        </w:rPr>
        <w:tab/>
        <w:t xml:space="preserve">                  </w:t>
      </w:r>
      <w:r w:rsidRPr="00371BE2">
        <w:rPr>
          <w:rFonts w:ascii="TH SarabunIT๙" w:hAnsi="TH SarabunIT๙" w:cs="TH SarabunIT๙"/>
          <w:sz w:val="28"/>
          <w:cs/>
        </w:rPr>
        <w:tab/>
        <w:t xml:space="preserve"> </w:t>
      </w:r>
      <w:r w:rsidRPr="00371BE2">
        <w:rPr>
          <w:rFonts w:ascii="TH SarabunIT๙" w:hAnsi="TH SarabunIT๙" w:cs="TH SarabunIT๙"/>
          <w:sz w:val="28"/>
        </w:rPr>
        <w:sym w:font="Wingdings" w:char="F0A8"/>
      </w:r>
      <w:r w:rsidRPr="00371BE2">
        <w:rPr>
          <w:rFonts w:ascii="TH SarabunIT๙" w:hAnsi="TH SarabunIT๙" w:cs="TH SarabunIT๙"/>
          <w:sz w:val="28"/>
          <w:cs/>
        </w:rPr>
        <w:t xml:space="preserve">  หญิง</w:t>
      </w:r>
    </w:p>
    <w:p w:rsidR="00BC6A9C" w:rsidRPr="00371BE2" w:rsidRDefault="00BC6A9C" w:rsidP="00BC6A9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SQ3</w:t>
      </w:r>
      <w:r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ab/>
        <w:t>ระดับการศึกษา</w:t>
      </w:r>
      <w:r w:rsidR="005D39B3" w:rsidRPr="00371BE2">
        <w:rPr>
          <w:rFonts w:ascii="TH SarabunIT๙" w:hAnsi="TH SarabunIT๙" w:cs="TH SarabunIT๙"/>
          <w:sz w:val="28"/>
          <w:cs/>
        </w:rPr>
        <w:t xml:space="preserve">        </w:t>
      </w:r>
      <w:r w:rsidRPr="00371BE2">
        <w:rPr>
          <w:rFonts w:ascii="TH SarabunIT๙" w:hAnsi="TH SarabunIT๙" w:cs="TH SarabunIT๙"/>
          <w:sz w:val="28"/>
        </w:rPr>
        <w:sym w:font="Wingdings" w:char="F06F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 xml:space="preserve">ต่ำกว่าปริญญาตรี </w:t>
      </w:r>
      <w:r w:rsidRPr="00371BE2">
        <w:rPr>
          <w:rFonts w:ascii="TH SarabunIT๙" w:hAnsi="TH SarabunIT๙" w:cs="TH SarabunIT๙"/>
          <w:sz w:val="28"/>
        </w:rPr>
        <w:t xml:space="preserve">   </w:t>
      </w:r>
      <w:r w:rsidRPr="00371BE2">
        <w:rPr>
          <w:rFonts w:ascii="TH SarabunIT๙" w:hAnsi="TH SarabunIT๙" w:cs="TH SarabunIT๙"/>
          <w:sz w:val="28"/>
        </w:rPr>
        <w:tab/>
        <w:t xml:space="preserve"> </w:t>
      </w:r>
      <w:r w:rsidRPr="00371BE2">
        <w:rPr>
          <w:rFonts w:ascii="TH SarabunIT๙" w:hAnsi="TH SarabunIT๙" w:cs="TH SarabunIT๙"/>
          <w:sz w:val="28"/>
        </w:rPr>
        <w:sym w:font="Wingdings" w:char="F06F"/>
      </w:r>
      <w:r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ปริญญาตรีขึ้นไป</w:t>
      </w:r>
    </w:p>
    <w:p w:rsidR="006171EF" w:rsidRPr="00371BE2" w:rsidRDefault="00EB3F69" w:rsidP="00BC6A9C">
      <w:pPr>
        <w:pStyle w:val="a7"/>
        <w:tabs>
          <w:tab w:val="left" w:pos="540"/>
        </w:tabs>
        <w:ind w:left="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SQ</w:t>
      </w:r>
      <w:r w:rsidR="00BC6A9C" w:rsidRPr="00371BE2">
        <w:rPr>
          <w:rFonts w:ascii="TH SarabunIT๙" w:hAnsi="TH SarabunIT๙" w:cs="TH SarabunIT๙"/>
          <w:sz w:val="28"/>
        </w:rPr>
        <w:t>4</w:t>
      </w:r>
      <w:r w:rsidR="006B5B43"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="00B610BD" w:rsidRPr="00371BE2">
        <w:rPr>
          <w:rFonts w:ascii="TH SarabunIT๙" w:hAnsi="TH SarabunIT๙" w:cs="TH SarabunIT๙"/>
          <w:sz w:val="28"/>
          <w:cs/>
        </w:rPr>
        <w:tab/>
      </w:r>
      <w:r w:rsidR="00700222" w:rsidRPr="00371BE2">
        <w:rPr>
          <w:rFonts w:ascii="TH SarabunIT๙" w:hAnsi="TH SarabunIT๙" w:cs="TH SarabunIT๙"/>
          <w:sz w:val="28"/>
          <w:cs/>
        </w:rPr>
        <w:t>อาชีพ</w:t>
      </w:r>
    </w:p>
    <w:p w:rsidR="00700222" w:rsidRPr="00371BE2" w:rsidRDefault="00700222" w:rsidP="00B610BD">
      <w:pPr>
        <w:pStyle w:val="a7"/>
        <w:ind w:left="540"/>
        <w:jc w:val="thaiDistribute"/>
        <w:rPr>
          <w:rFonts w:ascii="TH SarabunIT๙" w:hAnsi="TH SarabunIT๙" w:cs="TH SarabunIT๙"/>
          <w:i/>
          <w:iCs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="00EB3F69" w:rsidRPr="00371BE2">
        <w:rPr>
          <w:rFonts w:ascii="TH SarabunIT๙" w:hAnsi="TH SarabunIT๙" w:cs="TH SarabunIT๙"/>
          <w:sz w:val="28"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ประกอบธุรกิจส่วนตัว</w:t>
      </w:r>
      <w:r w:rsidR="00D9242C" w:rsidRPr="00371BE2">
        <w:rPr>
          <w:rFonts w:ascii="TH SarabunIT๙" w:hAnsi="TH SarabunIT๙" w:cs="TH SarabunIT๙"/>
          <w:sz w:val="28"/>
          <w:cs/>
        </w:rPr>
        <w:t>/เจ้าของธุรกิจ</w:t>
      </w:r>
      <w:r w:rsidRPr="00371BE2">
        <w:rPr>
          <w:rFonts w:ascii="TH SarabunIT๙" w:hAnsi="TH SarabunIT๙" w:cs="TH SarabunIT๙"/>
          <w:sz w:val="28"/>
          <w:cs/>
        </w:rPr>
        <w:tab/>
      </w:r>
      <w:r w:rsidR="000F3B09" w:rsidRPr="00371BE2">
        <w:rPr>
          <w:rFonts w:ascii="TH SarabunIT๙" w:hAnsi="TH SarabunIT๙" w:cs="TH SarabunIT๙"/>
          <w:sz w:val="28"/>
        </w:rPr>
        <w:tab/>
      </w:r>
      <w:r w:rsidR="000F3B09" w:rsidRPr="00371BE2">
        <w:rPr>
          <w:rFonts w:ascii="TH SarabunIT๙" w:hAnsi="TH SarabunIT๙" w:cs="TH SarabunIT๙"/>
          <w:sz w:val="28"/>
        </w:rPr>
        <w:tab/>
      </w:r>
      <w:r w:rsidR="00B556FC" w:rsidRPr="00371BE2">
        <w:rPr>
          <w:rFonts w:ascii="TH SarabunIT๙" w:hAnsi="TH SarabunIT๙" w:cs="TH SarabunIT๙"/>
          <w:sz w:val="28"/>
          <w:cs/>
        </w:rPr>
        <w:tab/>
        <w:t xml:space="preserve"> </w:t>
      </w:r>
    </w:p>
    <w:p w:rsidR="00474C5D" w:rsidRPr="00371BE2" w:rsidRDefault="00700222" w:rsidP="00B610BD">
      <w:pPr>
        <w:pStyle w:val="a7"/>
        <w:ind w:left="540"/>
        <w:jc w:val="thaiDistribute"/>
        <w:rPr>
          <w:rFonts w:ascii="TH SarabunIT๙" w:hAnsi="TH SarabunIT๙" w:cs="TH SarabunIT๙"/>
          <w:b/>
          <w:bCs/>
          <w:i/>
          <w:iCs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="00EB3F69"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sz w:val="28"/>
          <w:cs/>
        </w:rPr>
        <w:t>พนักงาน</w:t>
      </w:r>
      <w:r w:rsidR="00D9242C" w:rsidRPr="00371BE2">
        <w:rPr>
          <w:rFonts w:ascii="TH SarabunIT๙" w:hAnsi="TH SarabunIT๙" w:cs="TH SarabunIT๙"/>
          <w:sz w:val="28"/>
          <w:cs/>
        </w:rPr>
        <w:t>/ลูกจ้าง</w:t>
      </w:r>
      <w:r w:rsidRPr="00371BE2">
        <w:rPr>
          <w:rFonts w:ascii="TH SarabunIT๙" w:hAnsi="TH SarabunIT๙" w:cs="TH SarabunIT๙"/>
          <w:sz w:val="28"/>
        </w:rPr>
        <w:tab/>
      </w:r>
      <w:r w:rsidRPr="00371BE2">
        <w:rPr>
          <w:rFonts w:ascii="TH SarabunIT๙" w:hAnsi="TH SarabunIT๙" w:cs="TH SarabunIT๙"/>
          <w:sz w:val="28"/>
        </w:rPr>
        <w:tab/>
      </w:r>
      <w:r w:rsidR="000F3B09" w:rsidRPr="00371BE2">
        <w:rPr>
          <w:rFonts w:ascii="TH SarabunIT๙" w:hAnsi="TH SarabunIT๙" w:cs="TH SarabunIT๙"/>
          <w:sz w:val="28"/>
        </w:rPr>
        <w:tab/>
      </w:r>
      <w:r w:rsidR="000F3B09" w:rsidRPr="00371BE2">
        <w:rPr>
          <w:rFonts w:ascii="TH SarabunIT๙" w:hAnsi="TH SarabunIT๙" w:cs="TH SarabunIT๙"/>
          <w:sz w:val="28"/>
        </w:rPr>
        <w:tab/>
      </w:r>
      <w:r w:rsidR="00AF50AF" w:rsidRPr="00371BE2">
        <w:rPr>
          <w:rFonts w:ascii="TH SarabunIT๙" w:hAnsi="TH SarabunIT๙" w:cs="TH SarabunIT๙"/>
          <w:sz w:val="28"/>
        </w:rPr>
        <w:tab/>
      </w:r>
      <w:r w:rsidR="00B556FC" w:rsidRPr="00371BE2">
        <w:rPr>
          <w:rFonts w:ascii="TH SarabunIT๙" w:hAnsi="TH SarabunIT๙" w:cs="TH SarabunIT๙"/>
          <w:sz w:val="28"/>
          <w:cs/>
        </w:rPr>
        <w:tab/>
        <w:t xml:space="preserve"> </w:t>
      </w:r>
      <w:r w:rsidR="00BC6A9C" w:rsidRPr="00371BE2">
        <w:rPr>
          <w:rFonts w:ascii="TH SarabunIT๙" w:hAnsi="TH SarabunIT๙" w:cs="TH SarabunIT๙"/>
          <w:sz w:val="28"/>
        </w:rPr>
        <w:br/>
      </w:r>
      <w:r w:rsidR="00474C5D" w:rsidRPr="00371BE2">
        <w:rPr>
          <w:rFonts w:ascii="TH SarabunIT๙" w:hAnsi="TH SarabunIT๙" w:cs="TH SarabunIT๙"/>
          <w:sz w:val="28"/>
        </w:rPr>
        <w:sym w:font="Wingdings" w:char="F0A8"/>
      </w:r>
      <w:r w:rsidR="00EB3F69" w:rsidRPr="00371BE2">
        <w:rPr>
          <w:rFonts w:ascii="TH SarabunIT๙" w:hAnsi="TH SarabunIT๙" w:cs="TH SarabunIT๙"/>
          <w:sz w:val="28"/>
          <w:cs/>
        </w:rPr>
        <w:t xml:space="preserve"> </w:t>
      </w:r>
      <w:r w:rsidR="004333AE" w:rsidRPr="00371BE2">
        <w:rPr>
          <w:rFonts w:ascii="TH SarabunIT๙" w:hAnsi="TH SarabunIT๙" w:cs="TH SarabunIT๙"/>
          <w:sz w:val="28"/>
          <w:cs/>
        </w:rPr>
        <w:t>เจ้าหน้าที่ของรัฐ/รัฐวิสาหกิจ</w:t>
      </w:r>
      <w:r w:rsidR="00AF50AF" w:rsidRPr="00371BE2">
        <w:rPr>
          <w:rFonts w:ascii="TH SarabunIT๙" w:hAnsi="TH SarabunIT๙" w:cs="TH SarabunIT๙"/>
          <w:sz w:val="28"/>
          <w:cs/>
        </w:rPr>
        <w:t xml:space="preserve"> (โปรดระบุ)</w:t>
      </w:r>
      <w:r w:rsidR="00B556FC" w:rsidRPr="00371BE2">
        <w:rPr>
          <w:rFonts w:ascii="TH SarabunIT๙" w:hAnsi="TH SarabunIT๙" w:cs="TH SarabunIT๙"/>
          <w:sz w:val="28"/>
          <w:cs/>
        </w:rPr>
        <w:t xml:space="preserve"> </w:t>
      </w:r>
      <w:r w:rsidR="00450EA0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B556FC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450EA0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B556FC" w:rsidRPr="00371BE2">
        <w:rPr>
          <w:rFonts w:ascii="TH SarabunIT๙" w:hAnsi="TH SarabunIT๙" w:cs="TH SarabunIT๙"/>
          <w:sz w:val="28"/>
          <w:u w:val="dotted"/>
          <w:cs/>
        </w:rPr>
        <w:t xml:space="preserve"> </w:t>
      </w:r>
      <w:r w:rsidR="005D39B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5D39B3" w:rsidRPr="00371BE2">
        <w:rPr>
          <w:rFonts w:ascii="TH SarabunIT๙" w:hAnsi="TH SarabunIT๙" w:cs="TH SarabunIT๙"/>
          <w:sz w:val="28"/>
        </w:rPr>
        <w:t xml:space="preserve">  </w:t>
      </w:r>
      <w:r w:rsidR="00474C5D" w:rsidRPr="00371BE2">
        <w:rPr>
          <w:rFonts w:ascii="TH SarabunIT๙" w:hAnsi="TH SarabunIT๙" w:cs="TH SarabunIT๙"/>
          <w:sz w:val="28"/>
        </w:rPr>
        <w:sym w:font="Symbol" w:char="F0AE"/>
      </w:r>
      <w:r w:rsidR="00B556FC" w:rsidRPr="00371BE2">
        <w:rPr>
          <w:rFonts w:ascii="TH SarabunIT๙" w:hAnsi="TH SarabunIT๙" w:cs="TH SarabunIT๙"/>
          <w:sz w:val="28"/>
          <w:cs/>
        </w:rPr>
        <w:t xml:space="preserve"> </w:t>
      </w:r>
      <w:r w:rsidR="00474C5D" w:rsidRPr="00371BE2">
        <w:rPr>
          <w:rFonts w:ascii="TH SarabunIT๙" w:hAnsi="TH SarabunIT๙" w:cs="TH SarabunIT๙"/>
          <w:b/>
          <w:bCs/>
          <w:i/>
          <w:iCs/>
          <w:sz w:val="28"/>
          <w:cs/>
        </w:rPr>
        <w:t xml:space="preserve">ไปตอบคำถาม </w:t>
      </w:r>
      <w:r w:rsidR="00474C5D" w:rsidRPr="00371BE2">
        <w:rPr>
          <w:rFonts w:ascii="TH SarabunIT๙" w:hAnsi="TH SarabunIT๙" w:cs="TH SarabunIT๙"/>
          <w:b/>
          <w:bCs/>
          <w:i/>
          <w:iCs/>
          <w:sz w:val="28"/>
        </w:rPr>
        <w:t>SQ</w:t>
      </w:r>
      <w:r w:rsidR="00BC6A9C" w:rsidRPr="00371BE2">
        <w:rPr>
          <w:rFonts w:ascii="TH SarabunIT๙" w:hAnsi="TH SarabunIT๙" w:cs="TH SarabunIT๙"/>
          <w:b/>
          <w:bCs/>
          <w:i/>
          <w:iCs/>
          <w:sz w:val="28"/>
        </w:rPr>
        <w:t>6</w:t>
      </w:r>
    </w:p>
    <w:p w:rsidR="00B556FC" w:rsidRPr="00371BE2" w:rsidRDefault="00700222" w:rsidP="00B610BD">
      <w:pPr>
        <w:pStyle w:val="a7"/>
        <w:tabs>
          <w:tab w:val="left" w:pos="540"/>
        </w:tabs>
        <w:ind w:left="540"/>
        <w:jc w:val="thaiDistribute"/>
        <w:rPr>
          <w:rFonts w:ascii="TH SarabunIT๙" w:hAnsi="TH SarabunIT๙" w:cs="TH SarabunIT๙"/>
          <w:b/>
          <w:bCs/>
          <w:i/>
          <w:iCs/>
          <w:sz w:val="28"/>
        </w:rPr>
      </w:pPr>
      <w:r w:rsidRPr="00371BE2">
        <w:rPr>
          <w:rFonts w:ascii="TH SarabunIT๙" w:hAnsi="TH SarabunIT๙" w:cs="TH SarabunIT๙"/>
          <w:sz w:val="28"/>
        </w:rPr>
        <w:sym w:font="Wingdings" w:char="F0A8"/>
      </w:r>
      <w:r w:rsidR="00EB3F69" w:rsidRPr="00371BE2">
        <w:rPr>
          <w:rFonts w:ascii="TH SarabunIT๙" w:hAnsi="TH SarabunIT๙" w:cs="TH SarabunIT๙"/>
          <w:sz w:val="28"/>
          <w:cs/>
        </w:rPr>
        <w:t xml:space="preserve"> </w:t>
      </w:r>
      <w:r w:rsidR="00AF50AF" w:rsidRPr="00371BE2">
        <w:rPr>
          <w:rFonts w:ascii="TH SarabunIT๙" w:hAnsi="TH SarabunIT๙" w:cs="TH SarabunIT๙"/>
          <w:sz w:val="28"/>
          <w:cs/>
        </w:rPr>
        <w:t xml:space="preserve">อื่นๆ (โปรดระบุ) </w:t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  <w:u w:val="dotted"/>
        </w:rPr>
        <w:tab/>
      </w:r>
      <w:r w:rsidR="005D39B3" w:rsidRPr="00371BE2">
        <w:rPr>
          <w:rFonts w:ascii="TH SarabunIT๙" w:hAnsi="TH SarabunIT๙" w:cs="TH SarabunIT๙"/>
          <w:sz w:val="28"/>
        </w:rPr>
        <w:t xml:space="preserve">  </w:t>
      </w:r>
      <w:r w:rsidRPr="00371BE2">
        <w:rPr>
          <w:rFonts w:ascii="TH SarabunIT๙" w:hAnsi="TH SarabunIT๙" w:cs="TH SarabunIT๙"/>
          <w:sz w:val="28"/>
        </w:rPr>
        <w:sym w:font="Symbol" w:char="F0AE"/>
      </w:r>
      <w:r w:rsidR="00B556FC"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b/>
          <w:bCs/>
          <w:i/>
          <w:iCs/>
          <w:sz w:val="28"/>
          <w:cs/>
        </w:rPr>
        <w:t xml:space="preserve">ไปตอบคำถาม </w:t>
      </w:r>
      <w:r w:rsidRPr="00371BE2">
        <w:rPr>
          <w:rFonts w:ascii="TH SarabunIT๙" w:hAnsi="TH SarabunIT๙" w:cs="TH SarabunIT๙"/>
          <w:b/>
          <w:bCs/>
          <w:i/>
          <w:iCs/>
          <w:sz w:val="28"/>
        </w:rPr>
        <w:t>SQ</w:t>
      </w:r>
      <w:r w:rsidR="00BC6A9C" w:rsidRPr="00371BE2">
        <w:rPr>
          <w:rFonts w:ascii="TH SarabunIT๙" w:hAnsi="TH SarabunIT๙" w:cs="TH SarabunIT๙"/>
          <w:b/>
          <w:bCs/>
          <w:i/>
          <w:iCs/>
          <w:sz w:val="28"/>
        </w:rPr>
        <w:t>6</w:t>
      </w:r>
    </w:p>
    <w:p w:rsidR="006D45FE" w:rsidRPr="00371BE2" w:rsidRDefault="00BC6A9C" w:rsidP="00B556FC">
      <w:pPr>
        <w:pStyle w:val="a7"/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SQ5</w:t>
      </w:r>
      <w:r w:rsidR="006D45FE" w:rsidRPr="00371BE2">
        <w:rPr>
          <w:rFonts w:ascii="TH SarabunIT๙" w:hAnsi="TH SarabunIT๙" w:cs="TH SarabunIT๙"/>
          <w:sz w:val="28"/>
        </w:rPr>
        <w:t xml:space="preserve">. </w:t>
      </w:r>
      <w:r w:rsidR="00B556FC" w:rsidRPr="00371BE2">
        <w:rPr>
          <w:rFonts w:ascii="TH SarabunIT๙" w:hAnsi="TH SarabunIT๙" w:cs="TH SarabunIT๙"/>
          <w:sz w:val="28"/>
          <w:cs/>
        </w:rPr>
        <w:tab/>
      </w:r>
      <w:r w:rsidR="006D45FE" w:rsidRPr="00371BE2">
        <w:rPr>
          <w:rFonts w:ascii="TH SarabunIT๙" w:hAnsi="TH SarabunIT๙" w:cs="TH SarabunIT๙"/>
          <w:sz w:val="28"/>
          <w:cs/>
        </w:rPr>
        <w:t>ประเภทงาน</w:t>
      </w:r>
      <w:r w:rsidR="006D45FE" w:rsidRPr="00371BE2">
        <w:rPr>
          <w:rFonts w:ascii="TH SarabunIT๙" w:hAnsi="TH SarabunIT๙" w:cs="TH SarabunIT๙"/>
          <w:sz w:val="28"/>
        </w:rPr>
        <w:t>/</w:t>
      </w:r>
      <w:r w:rsidR="006D45FE" w:rsidRPr="00371BE2">
        <w:rPr>
          <w:rFonts w:ascii="TH SarabunIT๙" w:hAnsi="TH SarabunIT๙" w:cs="TH SarabunIT๙"/>
          <w:sz w:val="28"/>
          <w:cs/>
        </w:rPr>
        <w:t>ธุรกิจ</w:t>
      </w:r>
    </w:p>
    <w:p w:rsidR="00E05677" w:rsidRPr="00371BE2" w:rsidRDefault="00450EA0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ab/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BD32EC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ภาคเกษตร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เช่น ประมง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เลี้ยงสัตว์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เพาะปลูก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อื่นๆ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B556FC" w:rsidRPr="00371BE2">
        <w:rPr>
          <w:rFonts w:ascii="TH SarabunIT๙" w:hAnsi="TH SarabunIT๙" w:cs="TH SarabunIT๙"/>
          <w:sz w:val="28"/>
          <w:cs/>
        </w:rPr>
        <w:t>(</w:t>
      </w:r>
      <w:r w:rsidR="006D45FE" w:rsidRPr="00371BE2">
        <w:rPr>
          <w:rFonts w:ascii="TH SarabunIT๙" w:hAnsi="TH SarabunIT๙" w:cs="TH SarabunIT๙"/>
          <w:sz w:val="28"/>
          <w:cs/>
        </w:rPr>
        <w:t>โปรดระบุ</w:t>
      </w:r>
      <w:r w:rsidR="00B556FC" w:rsidRPr="00371BE2">
        <w:rPr>
          <w:rFonts w:ascii="TH SarabunIT๙" w:hAnsi="TH SarabunIT๙" w:cs="TH SarabunIT๙"/>
          <w:sz w:val="28"/>
          <w:cs/>
        </w:rPr>
        <w:t xml:space="preserve">) </w:t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="00B556FC"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="006D45FE" w:rsidRPr="00371BE2">
        <w:rPr>
          <w:rFonts w:ascii="TH SarabunIT๙" w:hAnsi="TH SarabunIT๙" w:cs="TH SarabunIT๙"/>
          <w:sz w:val="28"/>
        </w:rPr>
        <w:br/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BD32EC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ภาคการค้า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เช่น ค้าส่ง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ค้าปลีก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อื่นๆ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B556FC" w:rsidRPr="00371BE2">
        <w:rPr>
          <w:rFonts w:ascii="TH SarabunIT๙" w:hAnsi="TH SarabunIT๙" w:cs="TH SarabunIT๙"/>
          <w:sz w:val="28"/>
          <w:cs/>
        </w:rPr>
        <w:t>(</w:t>
      </w:r>
      <w:r w:rsidR="006D45FE" w:rsidRPr="00371BE2">
        <w:rPr>
          <w:rFonts w:ascii="TH SarabunIT๙" w:hAnsi="TH SarabunIT๙" w:cs="TH SarabunIT๙"/>
          <w:sz w:val="28"/>
          <w:cs/>
        </w:rPr>
        <w:t>โปรดระบุ</w:t>
      </w:r>
      <w:r w:rsidR="00B556FC" w:rsidRPr="00371BE2">
        <w:rPr>
          <w:rFonts w:ascii="TH SarabunIT๙" w:hAnsi="TH SarabunIT๙" w:cs="TH SarabunIT๙"/>
          <w:sz w:val="28"/>
          <w:cs/>
        </w:rPr>
        <w:t xml:space="preserve">) </w:t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6D45FE" w:rsidRPr="00371BE2">
        <w:rPr>
          <w:rFonts w:ascii="TH SarabunIT๙" w:hAnsi="TH SarabunIT๙" w:cs="TH SarabunIT๙"/>
          <w:sz w:val="28"/>
          <w:cs/>
        </w:rPr>
        <w:br/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BD32EC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ภาคบริการ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เช่น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โรงแรม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ภัตตาคาร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ขนส่ง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สุขภาพ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ก่อสร้าง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อสังหาริมทรัพย์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สื่อสาร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</w:p>
    <w:p w:rsidR="00B556FC" w:rsidRPr="00371BE2" w:rsidRDefault="00E05677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tab/>
        <w:t xml:space="preserve">  </w:t>
      </w:r>
      <w:r w:rsidR="006D45FE" w:rsidRPr="00371BE2">
        <w:rPr>
          <w:rFonts w:ascii="TH SarabunIT๙" w:hAnsi="TH SarabunIT๙" w:cs="TH SarabunIT๙"/>
          <w:sz w:val="28"/>
          <w:cs/>
        </w:rPr>
        <w:t>อื่น</w:t>
      </w:r>
      <w:r w:rsidR="00B25845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 xml:space="preserve">ๆ </w:t>
      </w:r>
      <w:r w:rsidR="00B556FC" w:rsidRPr="00371BE2">
        <w:rPr>
          <w:rFonts w:ascii="TH SarabunIT๙" w:hAnsi="TH SarabunIT๙" w:cs="TH SarabunIT๙"/>
          <w:sz w:val="28"/>
          <w:cs/>
        </w:rPr>
        <w:t>(</w:t>
      </w:r>
      <w:r w:rsidR="006D45FE" w:rsidRPr="00371BE2">
        <w:rPr>
          <w:rFonts w:ascii="TH SarabunIT๙" w:hAnsi="TH SarabunIT๙" w:cs="TH SarabunIT๙"/>
          <w:sz w:val="28"/>
          <w:cs/>
        </w:rPr>
        <w:t>โปรดระบุ</w:t>
      </w:r>
      <w:r w:rsidR="00B556FC" w:rsidRPr="00371BE2">
        <w:rPr>
          <w:rFonts w:ascii="TH SarabunIT๙" w:hAnsi="TH SarabunIT๙" w:cs="TH SarabunIT๙"/>
          <w:sz w:val="28"/>
          <w:cs/>
        </w:rPr>
        <w:t xml:space="preserve">) </w:t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="006D45FE" w:rsidRPr="00371BE2">
        <w:rPr>
          <w:rFonts w:ascii="TH SarabunIT๙" w:hAnsi="TH SarabunIT๙" w:cs="TH SarabunIT๙"/>
          <w:sz w:val="28"/>
          <w:cs/>
        </w:rPr>
        <w:br/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BD32EC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ภาคอุตสาหกรรม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เช่น อาหาร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เครื่องดื่ม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สิ่งทอ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เครื่องหนัง</w:t>
      </w:r>
      <w:r w:rsidR="00B556FC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รองเท้า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เคมีภัณฑ์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ยานยนต์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B556FC" w:rsidRPr="00371BE2">
        <w:rPr>
          <w:rFonts w:ascii="TH SarabunIT๙" w:hAnsi="TH SarabunIT๙" w:cs="TH SarabunIT๙"/>
          <w:sz w:val="28"/>
          <w:cs/>
        </w:rPr>
        <w:t>เหล็ก</w:t>
      </w:r>
      <w:r w:rsidR="00B556FC" w:rsidRPr="00371BE2">
        <w:rPr>
          <w:rFonts w:ascii="TH SarabunIT๙" w:hAnsi="TH SarabunIT๙" w:cs="TH SarabunIT๙"/>
          <w:sz w:val="28"/>
        </w:rPr>
        <w:t xml:space="preserve"> </w:t>
      </w:r>
      <w:r w:rsidR="00B556FC" w:rsidRPr="00371BE2">
        <w:rPr>
          <w:rFonts w:ascii="TH SarabunIT๙" w:hAnsi="TH SarabunIT๙" w:cs="TH SarabunIT๙"/>
          <w:sz w:val="28"/>
          <w:cs/>
        </w:rPr>
        <w:t>เครื่องเรือน</w:t>
      </w:r>
      <w:r w:rsidR="00B556FC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อิเล็กทรอนิกส์</w:t>
      </w:r>
    </w:p>
    <w:p w:rsidR="00E05677" w:rsidRPr="00371BE2" w:rsidRDefault="00B556FC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tab/>
        <w:t xml:space="preserve">  </w:t>
      </w:r>
      <w:r w:rsidR="006D45FE" w:rsidRPr="00371BE2">
        <w:rPr>
          <w:rFonts w:ascii="TH SarabunIT๙" w:hAnsi="TH SarabunIT๙" w:cs="TH SarabunIT๙"/>
          <w:sz w:val="28"/>
          <w:cs/>
        </w:rPr>
        <w:t>ปิโตรเลียม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เครื่องใช้ไฟฟ้า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วัสดุก่อสร้าง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เครื่องประดับ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ยาง</w:t>
      </w:r>
      <w:r w:rsidR="006D45FE" w:rsidRPr="00371BE2">
        <w:rPr>
          <w:rFonts w:ascii="TH SarabunIT๙" w:hAnsi="TH SarabunIT๙" w:cs="TH SarabunIT๙"/>
          <w:sz w:val="28"/>
        </w:rPr>
        <w:t>/</w:t>
      </w:r>
      <w:r w:rsidR="006D45FE" w:rsidRPr="00371BE2">
        <w:rPr>
          <w:rFonts w:ascii="TH SarabunIT๙" w:hAnsi="TH SarabunIT๙" w:cs="TH SarabunIT๙"/>
          <w:sz w:val="28"/>
          <w:cs/>
        </w:rPr>
        <w:t>ผลิตภัณฑ์ยาง</w:t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</w:p>
    <w:p w:rsidR="00997F73" w:rsidRPr="00371BE2" w:rsidRDefault="00E05677" w:rsidP="00E05677">
      <w:pPr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  <w:cs/>
        </w:rPr>
        <w:t xml:space="preserve">        </w:t>
      </w:r>
      <w:r w:rsidRPr="00371BE2">
        <w:rPr>
          <w:rFonts w:ascii="TH SarabunIT๙" w:hAnsi="TH SarabunIT๙" w:cs="TH SarabunIT๙"/>
          <w:sz w:val="28"/>
          <w:cs/>
        </w:rPr>
        <w:tab/>
        <w:t xml:space="preserve">  อื่น ๆ (โปรดระบุ) </w:t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cs/>
        </w:rPr>
        <w:br/>
      </w:r>
      <w:r w:rsidR="0063081C" w:rsidRPr="00371BE2">
        <w:rPr>
          <w:rFonts w:ascii="TH SarabunIT๙" w:hAnsi="TH SarabunIT๙" w:cs="TH SarabunIT๙"/>
          <w:sz w:val="28"/>
        </w:rPr>
        <w:t>SQ</w:t>
      </w:r>
      <w:r w:rsidR="00E43783" w:rsidRPr="00371BE2">
        <w:rPr>
          <w:rFonts w:ascii="TH SarabunIT๙" w:hAnsi="TH SarabunIT๙" w:cs="TH SarabunIT๙"/>
          <w:sz w:val="28"/>
          <w:cs/>
        </w:rPr>
        <w:t>6</w:t>
      </w:r>
      <w:r w:rsidR="006B5B43" w:rsidRPr="00371BE2">
        <w:rPr>
          <w:rFonts w:ascii="TH SarabunIT๙" w:hAnsi="TH SarabunIT๙" w:cs="TH SarabunIT๙"/>
          <w:sz w:val="28"/>
          <w:cs/>
        </w:rPr>
        <w:t>.</w:t>
      </w:r>
      <w:r w:rsidRPr="00371BE2">
        <w:rPr>
          <w:rFonts w:ascii="TH SarabunIT๙" w:hAnsi="TH SarabunIT๙" w:cs="TH SarabunIT๙"/>
          <w:sz w:val="28"/>
          <w:cs/>
        </w:rPr>
        <w:t xml:space="preserve">  </w:t>
      </w:r>
      <w:r w:rsidR="00671761" w:rsidRPr="00371BE2">
        <w:rPr>
          <w:rFonts w:ascii="TH SarabunIT๙" w:hAnsi="TH SarabunIT๙" w:cs="TH SarabunIT๙"/>
          <w:sz w:val="28"/>
          <w:cs/>
        </w:rPr>
        <w:t>รายได้ต่อ</w:t>
      </w:r>
      <w:r w:rsidR="00997F73" w:rsidRPr="00371BE2">
        <w:rPr>
          <w:rFonts w:ascii="TH SarabunIT๙" w:hAnsi="TH SarabunIT๙" w:cs="TH SarabunIT๙"/>
          <w:sz w:val="28"/>
          <w:cs/>
        </w:rPr>
        <w:t>เดือน</w:t>
      </w:r>
      <w:r w:rsidR="00B672E0" w:rsidRPr="00371BE2">
        <w:rPr>
          <w:rFonts w:ascii="TH SarabunIT๙" w:hAnsi="TH SarabunIT๙" w:cs="TH SarabunIT๙"/>
          <w:sz w:val="28"/>
          <w:cs/>
        </w:rPr>
        <w:t xml:space="preserve">          </w:t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6D45FE" w:rsidRPr="00371BE2">
        <w:rPr>
          <w:rFonts w:ascii="TH SarabunIT๙" w:hAnsi="TH SarabunIT๙" w:cs="TH SarabunIT๙"/>
          <w:sz w:val="28"/>
          <w:cs/>
        </w:rPr>
        <w:t xml:space="preserve"> ต่ำกว่า</w:t>
      </w:r>
      <w:r w:rsidR="006D45FE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50</w:t>
      </w:r>
      <w:r w:rsidR="006D45FE" w:rsidRPr="00371BE2">
        <w:rPr>
          <w:rFonts w:ascii="TH SarabunIT๙" w:hAnsi="TH SarabunIT๙" w:cs="TH SarabunIT๙"/>
          <w:sz w:val="28"/>
        </w:rPr>
        <w:t xml:space="preserve">,000 </w:t>
      </w:r>
      <w:r w:rsidR="006D45FE" w:rsidRPr="00371BE2">
        <w:rPr>
          <w:rFonts w:ascii="TH SarabunIT๙" w:hAnsi="TH SarabunIT๙" w:cs="TH SarabunIT๙"/>
          <w:sz w:val="28"/>
          <w:cs/>
        </w:rPr>
        <w:t>บาท</w:t>
      </w:r>
      <w:r w:rsidR="00450EA0" w:rsidRPr="00371BE2">
        <w:rPr>
          <w:rFonts w:ascii="TH SarabunIT๙" w:hAnsi="TH SarabunIT๙" w:cs="TH SarabunIT๙"/>
          <w:sz w:val="28"/>
        </w:rPr>
        <w:tab/>
      </w:r>
      <w:r w:rsidR="00FF161C" w:rsidRPr="00371BE2">
        <w:rPr>
          <w:rFonts w:ascii="TH SarabunIT๙" w:hAnsi="TH SarabunIT๙" w:cs="TH SarabunIT๙"/>
          <w:sz w:val="28"/>
        </w:rPr>
        <w:t xml:space="preserve"> </w:t>
      </w:r>
      <w:r w:rsidR="006D45FE" w:rsidRPr="00371BE2">
        <w:rPr>
          <w:rFonts w:ascii="TH SarabunIT๙" w:hAnsi="TH SarabunIT๙" w:cs="TH SarabunIT๙"/>
          <w:sz w:val="28"/>
        </w:rPr>
        <w:sym w:font="Wingdings" w:char="F06F"/>
      </w:r>
      <w:r w:rsidR="00BB47CF" w:rsidRPr="00371BE2">
        <w:rPr>
          <w:rFonts w:ascii="TH SarabunIT๙" w:hAnsi="TH SarabunIT๙" w:cs="TH SarabunIT๙"/>
          <w:sz w:val="28"/>
          <w:cs/>
        </w:rPr>
        <w:t xml:space="preserve"> </w:t>
      </w:r>
      <w:r w:rsidR="006D45FE" w:rsidRPr="00371BE2">
        <w:rPr>
          <w:rFonts w:ascii="TH SarabunIT๙" w:hAnsi="TH SarabunIT๙" w:cs="TH SarabunIT๙"/>
          <w:sz w:val="28"/>
          <w:cs/>
        </w:rPr>
        <w:t>50</w:t>
      </w:r>
      <w:r w:rsidR="006D45FE" w:rsidRPr="00371BE2">
        <w:rPr>
          <w:rFonts w:ascii="TH SarabunIT๙" w:hAnsi="TH SarabunIT๙" w:cs="TH SarabunIT๙"/>
          <w:sz w:val="28"/>
        </w:rPr>
        <w:t xml:space="preserve">,000 </w:t>
      </w:r>
      <w:r w:rsidR="006D45FE" w:rsidRPr="00371BE2">
        <w:rPr>
          <w:rFonts w:ascii="TH SarabunIT๙" w:hAnsi="TH SarabunIT๙" w:cs="TH SarabunIT๙"/>
          <w:sz w:val="28"/>
          <w:cs/>
        </w:rPr>
        <w:t>บาทขึ้นไป</w:t>
      </w:r>
    </w:p>
    <w:p w:rsidR="00B25845" w:rsidRPr="00371BE2" w:rsidRDefault="0063081C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t>SQ</w:t>
      </w:r>
      <w:r w:rsidR="00E43783" w:rsidRPr="00371BE2">
        <w:rPr>
          <w:rFonts w:ascii="TH SarabunIT๙" w:hAnsi="TH SarabunIT๙" w:cs="TH SarabunIT๙"/>
          <w:sz w:val="28"/>
          <w:cs/>
        </w:rPr>
        <w:t>7</w:t>
      </w:r>
      <w:r w:rsidR="006B5B43" w:rsidRPr="00371BE2">
        <w:rPr>
          <w:rFonts w:ascii="TH SarabunIT๙" w:hAnsi="TH SarabunIT๙" w:cs="TH SarabunIT๙"/>
          <w:sz w:val="28"/>
          <w:cs/>
        </w:rPr>
        <w:t>.</w:t>
      </w:r>
      <w:r w:rsidR="00B556FC" w:rsidRPr="00371BE2">
        <w:rPr>
          <w:rFonts w:ascii="TH SarabunIT๙" w:hAnsi="TH SarabunIT๙" w:cs="TH SarabunIT๙"/>
          <w:sz w:val="28"/>
          <w:cs/>
        </w:rPr>
        <w:tab/>
      </w:r>
      <w:r w:rsidR="00C30306" w:rsidRPr="00371BE2">
        <w:rPr>
          <w:rFonts w:ascii="TH SarabunIT๙" w:hAnsi="TH SarabunIT๙" w:cs="TH SarabunIT๙"/>
          <w:sz w:val="28"/>
          <w:cs/>
        </w:rPr>
        <w:t>ข้อคิดเห็นและข้อเสนอแนะอื่น</w:t>
      </w:r>
      <w:r w:rsidR="00B25845" w:rsidRPr="00371BE2">
        <w:rPr>
          <w:rFonts w:ascii="TH SarabunIT๙" w:hAnsi="TH SarabunIT๙" w:cs="TH SarabunIT๙"/>
          <w:sz w:val="28"/>
          <w:cs/>
        </w:rPr>
        <w:t xml:space="preserve"> </w:t>
      </w:r>
      <w:r w:rsidR="00C30306" w:rsidRPr="00371BE2">
        <w:rPr>
          <w:rFonts w:ascii="TH SarabunIT๙" w:hAnsi="TH SarabunIT๙" w:cs="TH SarabunIT๙"/>
          <w:sz w:val="28"/>
          <w:cs/>
        </w:rPr>
        <w:t>ๆ</w:t>
      </w:r>
    </w:p>
    <w:p w:rsidR="00B25845" w:rsidRPr="00371BE2" w:rsidRDefault="00B25845" w:rsidP="00B25845">
      <w:pPr>
        <w:pStyle w:val="a7"/>
        <w:ind w:left="45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t>1.</w:t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  <w:t xml:space="preserve">        </w:t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 xml:space="preserve"> </w:t>
      </w:r>
      <w:r w:rsidRPr="00371BE2">
        <w:rPr>
          <w:rFonts w:ascii="TH SarabunIT๙" w:hAnsi="TH SarabunIT๙" w:cs="TH SarabunIT๙"/>
          <w:sz w:val="28"/>
          <w:u w:val="dotted"/>
        </w:rPr>
        <w:tab/>
      </w:r>
    </w:p>
    <w:p w:rsidR="00B25845" w:rsidRPr="00371BE2" w:rsidRDefault="00B25845" w:rsidP="00B25845">
      <w:pPr>
        <w:pStyle w:val="a7"/>
        <w:ind w:left="450"/>
        <w:jc w:val="thaiDistribute"/>
        <w:rPr>
          <w:rFonts w:ascii="TH SarabunIT๙" w:hAnsi="TH SarabunIT๙" w:cs="TH SarabunIT๙"/>
          <w:sz w:val="28"/>
          <w:u w:val="dotted"/>
        </w:rPr>
      </w:pPr>
      <w:r w:rsidRPr="00371BE2">
        <w:rPr>
          <w:rFonts w:ascii="TH SarabunIT๙" w:hAnsi="TH SarabunIT๙" w:cs="TH SarabunIT๙"/>
          <w:sz w:val="28"/>
        </w:rPr>
        <w:t>2.</w:t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  <w:t xml:space="preserve">        </w:t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</w:p>
    <w:p w:rsidR="00B25845" w:rsidRPr="00371BE2" w:rsidRDefault="00B25845" w:rsidP="00B25845">
      <w:pPr>
        <w:pStyle w:val="a7"/>
        <w:ind w:left="450"/>
        <w:jc w:val="thaiDistribute"/>
        <w:rPr>
          <w:rFonts w:ascii="TH SarabunIT๙" w:hAnsi="TH SarabunIT๙" w:cs="TH SarabunIT๙"/>
          <w:sz w:val="28"/>
        </w:rPr>
      </w:pPr>
      <w:r w:rsidRPr="00371BE2">
        <w:rPr>
          <w:rFonts w:ascii="TH SarabunIT๙" w:hAnsi="TH SarabunIT๙" w:cs="TH SarabunIT๙"/>
          <w:sz w:val="28"/>
        </w:rPr>
        <w:t>3.</w:t>
      </w:r>
      <w:r w:rsidRPr="00371BE2">
        <w:rPr>
          <w:rFonts w:ascii="TH SarabunIT๙" w:hAnsi="TH SarabunIT๙" w:cs="TH SarabunIT๙"/>
          <w:sz w:val="28"/>
          <w:cs/>
        </w:rPr>
        <w:t xml:space="preserve"> </w:t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  <w:cs/>
        </w:rPr>
        <w:tab/>
      </w:r>
      <w:r w:rsidRPr="00371BE2">
        <w:rPr>
          <w:rFonts w:ascii="TH SarabunIT๙" w:hAnsi="TH SarabunIT๙" w:cs="TH SarabunIT๙"/>
          <w:sz w:val="28"/>
          <w:u w:val="dotted"/>
        </w:rPr>
        <w:tab/>
      </w:r>
    </w:p>
    <w:p w:rsidR="00B556FC" w:rsidRPr="00371BE2" w:rsidRDefault="00B556FC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</w:p>
    <w:p w:rsidR="00B556FC" w:rsidRPr="00371BE2" w:rsidRDefault="00B556FC" w:rsidP="00B556FC">
      <w:pPr>
        <w:tabs>
          <w:tab w:val="left" w:pos="540"/>
        </w:tabs>
        <w:ind w:left="540" w:hanging="540"/>
        <w:jc w:val="thaiDistribute"/>
        <w:rPr>
          <w:rFonts w:ascii="TH SarabunIT๙" w:hAnsi="TH SarabunIT๙" w:cs="TH SarabunIT๙"/>
          <w:sz w:val="28"/>
        </w:rPr>
      </w:pPr>
    </w:p>
    <w:p w:rsidR="00081BDF" w:rsidRPr="00371BE2" w:rsidRDefault="00A43DFE" w:rsidP="008358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ขอ</w:t>
      </w:r>
      <w:r w:rsidR="00AC7E7C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ขอบคุณ</w:t>
      </w: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ใน</w:t>
      </w:r>
      <w:r w:rsidR="00AC7E7C"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ความร่วมมือ</w:t>
      </w:r>
    </w:p>
    <w:p w:rsidR="00A43DFE" w:rsidRPr="00371BE2" w:rsidRDefault="00A43DFE" w:rsidP="008358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71BE2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="00B917FA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คณะกรรมการการศึกษาขั้นพื้นฐาน</w:t>
      </w:r>
    </w:p>
    <w:sectPr w:rsidR="00A43DFE" w:rsidRPr="00371BE2" w:rsidSect="00B53C72">
      <w:headerReference w:type="default" r:id="rId10"/>
      <w:footerReference w:type="even" r:id="rId11"/>
      <w:footerReference w:type="default" r:id="rId12"/>
      <w:pgSz w:w="11906" w:h="16838"/>
      <w:pgMar w:top="1134" w:right="964" w:bottom="1134" w:left="1276" w:header="567" w:footer="567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FD8" w:rsidRDefault="00122FD8">
      <w:r>
        <w:separator/>
      </w:r>
    </w:p>
  </w:endnote>
  <w:endnote w:type="continuationSeparator" w:id="0">
    <w:p w:rsidR="00122FD8" w:rsidRDefault="0012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E" w:rsidRDefault="002E309A" w:rsidP="00193FB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1683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683E" w:rsidRDefault="00A1683E" w:rsidP="005100A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E" w:rsidRPr="00D84F44" w:rsidRDefault="00A1683E">
    <w:pPr>
      <w:pStyle w:val="a4"/>
      <w:jc w:val="center"/>
      <w:rPr>
        <w:rFonts w:ascii="TH SarabunPSK" w:hAnsi="TH SarabunPSK" w:cs="TH SarabunPSK"/>
        <w:sz w:val="28"/>
      </w:rPr>
    </w:pPr>
    <w:r w:rsidRPr="00D84F44">
      <w:rPr>
        <w:rFonts w:ascii="TH SarabunPSK" w:hAnsi="TH SarabunPSK" w:cs="TH SarabunPSK"/>
        <w:sz w:val="28"/>
      </w:rPr>
      <w:t>[</w:t>
    </w:r>
    <w:r w:rsidR="002E309A">
      <w:rPr>
        <w:rFonts w:ascii="TH SarabunPSK" w:hAnsi="TH SarabunPSK" w:cs="TH SarabunPSK"/>
        <w:sz w:val="28"/>
      </w:rPr>
      <w:fldChar w:fldCharType="begin"/>
    </w:r>
    <w:r>
      <w:rPr>
        <w:rFonts w:ascii="TH SarabunPSK" w:hAnsi="TH SarabunPSK" w:cs="TH SarabunPSK"/>
        <w:sz w:val="28"/>
      </w:rPr>
      <w:instrText xml:space="preserve"> PAGE  \* Arabic  \* MERGEFORMAT </w:instrText>
    </w:r>
    <w:r w:rsidR="002E309A">
      <w:rPr>
        <w:rFonts w:ascii="TH SarabunPSK" w:hAnsi="TH SarabunPSK" w:cs="TH SarabunPSK"/>
        <w:sz w:val="28"/>
      </w:rPr>
      <w:fldChar w:fldCharType="separate"/>
    </w:r>
    <w:r w:rsidR="007245E1">
      <w:rPr>
        <w:rFonts w:ascii="TH SarabunPSK" w:hAnsi="TH SarabunPSK" w:cs="TH SarabunPSK"/>
        <w:noProof/>
        <w:sz w:val="28"/>
      </w:rPr>
      <w:t>2</w:t>
    </w:r>
    <w:r w:rsidR="002E309A">
      <w:rPr>
        <w:rFonts w:ascii="TH SarabunPSK" w:hAnsi="TH SarabunPSK" w:cs="TH SarabunPSK"/>
        <w:sz w:val="28"/>
      </w:rPr>
      <w:fldChar w:fldCharType="end"/>
    </w:r>
    <w:r w:rsidRPr="00D84F44">
      <w:rPr>
        <w:rFonts w:ascii="TH SarabunPSK" w:hAnsi="TH SarabunPSK" w:cs="TH SarabunPSK"/>
        <w:sz w:val="28"/>
      </w:rPr>
      <w:t>]</w:t>
    </w:r>
  </w:p>
  <w:p w:rsidR="00A1683E" w:rsidRDefault="00A1683E" w:rsidP="0014715D">
    <w:pPr>
      <w:pStyle w:val="a4"/>
      <w:tabs>
        <w:tab w:val="clear" w:pos="4153"/>
        <w:tab w:val="clear" w:pos="8306"/>
        <w:tab w:val="left" w:pos="3744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FD8" w:rsidRDefault="00122FD8">
      <w:r>
        <w:separator/>
      </w:r>
    </w:p>
  </w:footnote>
  <w:footnote w:type="continuationSeparator" w:id="0">
    <w:p w:rsidR="00122FD8" w:rsidRDefault="00122F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E" w:rsidRPr="00D97B68" w:rsidRDefault="00A1683E" w:rsidP="0094406D">
    <w:pPr>
      <w:pStyle w:val="a8"/>
      <w:jc w:val="right"/>
      <w:rPr>
        <w:rFonts w:ascii="TH SarabunPSK" w:hAnsi="TH SarabunPSK" w:cs="TH SarabunPSK"/>
        <w:b/>
        <w:bCs/>
        <w:color w:val="7F7F7F"/>
        <w:sz w:val="28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602FE"/>
    <w:multiLevelType w:val="hybridMultilevel"/>
    <w:tmpl w:val="7BE68E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81071"/>
    <w:multiLevelType w:val="hybridMultilevel"/>
    <w:tmpl w:val="E4761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261C03"/>
    <w:multiLevelType w:val="hybridMultilevel"/>
    <w:tmpl w:val="38F43E6A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14"/>
    <w:rsid w:val="0000022D"/>
    <w:rsid w:val="00002854"/>
    <w:rsid w:val="00003A9F"/>
    <w:rsid w:val="000053E7"/>
    <w:rsid w:val="00005CC6"/>
    <w:rsid w:val="0001642C"/>
    <w:rsid w:val="00021DD7"/>
    <w:rsid w:val="00022D8D"/>
    <w:rsid w:val="000313A3"/>
    <w:rsid w:val="0003154A"/>
    <w:rsid w:val="00034D60"/>
    <w:rsid w:val="00035006"/>
    <w:rsid w:val="00050E12"/>
    <w:rsid w:val="00052DF1"/>
    <w:rsid w:val="00054AC5"/>
    <w:rsid w:val="00055428"/>
    <w:rsid w:val="000578AF"/>
    <w:rsid w:val="000601E0"/>
    <w:rsid w:val="00060333"/>
    <w:rsid w:val="000725AE"/>
    <w:rsid w:val="00076D65"/>
    <w:rsid w:val="00081BDF"/>
    <w:rsid w:val="0008523E"/>
    <w:rsid w:val="00092238"/>
    <w:rsid w:val="000977DD"/>
    <w:rsid w:val="000A1CD7"/>
    <w:rsid w:val="000A3320"/>
    <w:rsid w:val="000B329D"/>
    <w:rsid w:val="000B51BA"/>
    <w:rsid w:val="000B6BFC"/>
    <w:rsid w:val="000C1785"/>
    <w:rsid w:val="000C3441"/>
    <w:rsid w:val="000C6E0C"/>
    <w:rsid w:val="000D11DC"/>
    <w:rsid w:val="000D49CA"/>
    <w:rsid w:val="000D52AC"/>
    <w:rsid w:val="000D562E"/>
    <w:rsid w:val="000D7AD2"/>
    <w:rsid w:val="000E6D3C"/>
    <w:rsid w:val="000F1883"/>
    <w:rsid w:val="000F3B09"/>
    <w:rsid w:val="000F4233"/>
    <w:rsid w:val="000F5623"/>
    <w:rsid w:val="000F6834"/>
    <w:rsid w:val="00104568"/>
    <w:rsid w:val="00107AFB"/>
    <w:rsid w:val="00120D67"/>
    <w:rsid w:val="00122FD8"/>
    <w:rsid w:val="001249A0"/>
    <w:rsid w:val="00130EE8"/>
    <w:rsid w:val="001331EE"/>
    <w:rsid w:val="00133DDD"/>
    <w:rsid w:val="00133E34"/>
    <w:rsid w:val="0013426B"/>
    <w:rsid w:val="0013460B"/>
    <w:rsid w:val="0013465D"/>
    <w:rsid w:val="00140448"/>
    <w:rsid w:val="00141D8C"/>
    <w:rsid w:val="00142475"/>
    <w:rsid w:val="00142D79"/>
    <w:rsid w:val="00143B98"/>
    <w:rsid w:val="001449E9"/>
    <w:rsid w:val="00145D23"/>
    <w:rsid w:val="00146D8E"/>
    <w:rsid w:val="0014715D"/>
    <w:rsid w:val="001524ED"/>
    <w:rsid w:val="001556FC"/>
    <w:rsid w:val="0015650F"/>
    <w:rsid w:val="00157B7A"/>
    <w:rsid w:val="0016049E"/>
    <w:rsid w:val="0016687B"/>
    <w:rsid w:val="00166F37"/>
    <w:rsid w:val="00166F78"/>
    <w:rsid w:val="001672AA"/>
    <w:rsid w:val="0017552A"/>
    <w:rsid w:val="00177E37"/>
    <w:rsid w:val="00191ABE"/>
    <w:rsid w:val="00191D5B"/>
    <w:rsid w:val="00191F4C"/>
    <w:rsid w:val="001924C8"/>
    <w:rsid w:val="00193FB8"/>
    <w:rsid w:val="001946E0"/>
    <w:rsid w:val="001965C3"/>
    <w:rsid w:val="00196904"/>
    <w:rsid w:val="00197E94"/>
    <w:rsid w:val="001A0D98"/>
    <w:rsid w:val="001A45B6"/>
    <w:rsid w:val="001A7029"/>
    <w:rsid w:val="001B01EB"/>
    <w:rsid w:val="001B262D"/>
    <w:rsid w:val="001B4895"/>
    <w:rsid w:val="001B5BE2"/>
    <w:rsid w:val="001C2251"/>
    <w:rsid w:val="001C2F12"/>
    <w:rsid w:val="001C67CF"/>
    <w:rsid w:val="001D17C3"/>
    <w:rsid w:val="001D6F97"/>
    <w:rsid w:val="001D73E6"/>
    <w:rsid w:val="001D7794"/>
    <w:rsid w:val="001E34F6"/>
    <w:rsid w:val="001E4C43"/>
    <w:rsid w:val="001E4EF6"/>
    <w:rsid w:val="001E69FC"/>
    <w:rsid w:val="001F4306"/>
    <w:rsid w:val="001F5194"/>
    <w:rsid w:val="0020667D"/>
    <w:rsid w:val="00207AE1"/>
    <w:rsid w:val="002110F0"/>
    <w:rsid w:val="002122ED"/>
    <w:rsid w:val="00213A42"/>
    <w:rsid w:val="00215E17"/>
    <w:rsid w:val="00216B66"/>
    <w:rsid w:val="00221850"/>
    <w:rsid w:val="002225C4"/>
    <w:rsid w:val="002226A4"/>
    <w:rsid w:val="002279F4"/>
    <w:rsid w:val="0023699A"/>
    <w:rsid w:val="00243721"/>
    <w:rsid w:val="00246C2D"/>
    <w:rsid w:val="00247969"/>
    <w:rsid w:val="0025129C"/>
    <w:rsid w:val="002546D8"/>
    <w:rsid w:val="00257CCB"/>
    <w:rsid w:val="00261848"/>
    <w:rsid w:val="002622F4"/>
    <w:rsid w:val="00266DA7"/>
    <w:rsid w:val="00273DE8"/>
    <w:rsid w:val="00280B0D"/>
    <w:rsid w:val="002825D1"/>
    <w:rsid w:val="002844B6"/>
    <w:rsid w:val="0028554E"/>
    <w:rsid w:val="002944DA"/>
    <w:rsid w:val="00294C70"/>
    <w:rsid w:val="00296545"/>
    <w:rsid w:val="00296E1B"/>
    <w:rsid w:val="002A1D90"/>
    <w:rsid w:val="002A2F06"/>
    <w:rsid w:val="002A52B3"/>
    <w:rsid w:val="002A6CC8"/>
    <w:rsid w:val="002A74E9"/>
    <w:rsid w:val="002B0B7C"/>
    <w:rsid w:val="002B2197"/>
    <w:rsid w:val="002B3107"/>
    <w:rsid w:val="002B4631"/>
    <w:rsid w:val="002B4925"/>
    <w:rsid w:val="002B573B"/>
    <w:rsid w:val="002B6430"/>
    <w:rsid w:val="002B738F"/>
    <w:rsid w:val="002B746C"/>
    <w:rsid w:val="002B7581"/>
    <w:rsid w:val="002C29C0"/>
    <w:rsid w:val="002C3B2A"/>
    <w:rsid w:val="002D032D"/>
    <w:rsid w:val="002D5184"/>
    <w:rsid w:val="002D5978"/>
    <w:rsid w:val="002E309A"/>
    <w:rsid w:val="002E5ED6"/>
    <w:rsid w:val="002F2907"/>
    <w:rsid w:val="0030020E"/>
    <w:rsid w:val="003008DF"/>
    <w:rsid w:val="003018F3"/>
    <w:rsid w:val="003022A1"/>
    <w:rsid w:val="003034EE"/>
    <w:rsid w:val="00304215"/>
    <w:rsid w:val="00310C48"/>
    <w:rsid w:val="00320427"/>
    <w:rsid w:val="003245E2"/>
    <w:rsid w:val="003261BB"/>
    <w:rsid w:val="0033120B"/>
    <w:rsid w:val="00331635"/>
    <w:rsid w:val="00332949"/>
    <w:rsid w:val="003331CD"/>
    <w:rsid w:val="003368BF"/>
    <w:rsid w:val="0034295E"/>
    <w:rsid w:val="003546AD"/>
    <w:rsid w:val="00357797"/>
    <w:rsid w:val="0036265C"/>
    <w:rsid w:val="00363B74"/>
    <w:rsid w:val="00365B97"/>
    <w:rsid w:val="00371BE2"/>
    <w:rsid w:val="00372A6C"/>
    <w:rsid w:val="00373232"/>
    <w:rsid w:val="00375F25"/>
    <w:rsid w:val="0038150E"/>
    <w:rsid w:val="00383353"/>
    <w:rsid w:val="00395C96"/>
    <w:rsid w:val="0039660F"/>
    <w:rsid w:val="003A3F23"/>
    <w:rsid w:val="003B0DD7"/>
    <w:rsid w:val="003B137B"/>
    <w:rsid w:val="003B6724"/>
    <w:rsid w:val="003C315C"/>
    <w:rsid w:val="003C76B2"/>
    <w:rsid w:val="003C7886"/>
    <w:rsid w:val="003D2807"/>
    <w:rsid w:val="003D721C"/>
    <w:rsid w:val="003D7A90"/>
    <w:rsid w:val="003E078D"/>
    <w:rsid w:val="003E3282"/>
    <w:rsid w:val="003E568D"/>
    <w:rsid w:val="003E605B"/>
    <w:rsid w:val="003E645F"/>
    <w:rsid w:val="003F0B6E"/>
    <w:rsid w:val="003F1283"/>
    <w:rsid w:val="003F1F2D"/>
    <w:rsid w:val="003F2AC0"/>
    <w:rsid w:val="003F5237"/>
    <w:rsid w:val="003F6786"/>
    <w:rsid w:val="00400DB0"/>
    <w:rsid w:val="00401CD7"/>
    <w:rsid w:val="004143D3"/>
    <w:rsid w:val="0041497C"/>
    <w:rsid w:val="00417EC8"/>
    <w:rsid w:val="00420608"/>
    <w:rsid w:val="00422882"/>
    <w:rsid w:val="004240AA"/>
    <w:rsid w:val="00425955"/>
    <w:rsid w:val="00431250"/>
    <w:rsid w:val="004333AE"/>
    <w:rsid w:val="004335F9"/>
    <w:rsid w:val="004337E3"/>
    <w:rsid w:val="00434B58"/>
    <w:rsid w:val="00437386"/>
    <w:rsid w:val="0044099B"/>
    <w:rsid w:val="00443126"/>
    <w:rsid w:val="00444FD3"/>
    <w:rsid w:val="004458D1"/>
    <w:rsid w:val="00450EA0"/>
    <w:rsid w:val="004528EE"/>
    <w:rsid w:val="00455C14"/>
    <w:rsid w:val="00456703"/>
    <w:rsid w:val="00461FEB"/>
    <w:rsid w:val="004657AA"/>
    <w:rsid w:val="004666C0"/>
    <w:rsid w:val="00466CF2"/>
    <w:rsid w:val="004679D8"/>
    <w:rsid w:val="00471677"/>
    <w:rsid w:val="0047178E"/>
    <w:rsid w:val="00473769"/>
    <w:rsid w:val="00474A7E"/>
    <w:rsid w:val="00474C5D"/>
    <w:rsid w:val="00477FA4"/>
    <w:rsid w:val="00484201"/>
    <w:rsid w:val="004845C3"/>
    <w:rsid w:val="004854E4"/>
    <w:rsid w:val="00485C3D"/>
    <w:rsid w:val="00486B33"/>
    <w:rsid w:val="00486C72"/>
    <w:rsid w:val="004909F3"/>
    <w:rsid w:val="004954F5"/>
    <w:rsid w:val="00496C2F"/>
    <w:rsid w:val="004A2DCB"/>
    <w:rsid w:val="004A37FC"/>
    <w:rsid w:val="004A78A4"/>
    <w:rsid w:val="004A7C79"/>
    <w:rsid w:val="004B225F"/>
    <w:rsid w:val="004B6046"/>
    <w:rsid w:val="004B6F94"/>
    <w:rsid w:val="004C062B"/>
    <w:rsid w:val="004C0E10"/>
    <w:rsid w:val="004C1256"/>
    <w:rsid w:val="004D0784"/>
    <w:rsid w:val="004D0892"/>
    <w:rsid w:val="004D3FAE"/>
    <w:rsid w:val="004E1F49"/>
    <w:rsid w:val="004E415B"/>
    <w:rsid w:val="004F40FD"/>
    <w:rsid w:val="0050040F"/>
    <w:rsid w:val="005100AA"/>
    <w:rsid w:val="0051524E"/>
    <w:rsid w:val="005172ED"/>
    <w:rsid w:val="00517E9C"/>
    <w:rsid w:val="00520E82"/>
    <w:rsid w:val="00520F75"/>
    <w:rsid w:val="00521008"/>
    <w:rsid w:val="00523C90"/>
    <w:rsid w:val="00526E70"/>
    <w:rsid w:val="0053587C"/>
    <w:rsid w:val="0054082E"/>
    <w:rsid w:val="00541550"/>
    <w:rsid w:val="00541CBF"/>
    <w:rsid w:val="00542C03"/>
    <w:rsid w:val="00543694"/>
    <w:rsid w:val="005439EA"/>
    <w:rsid w:val="00544FCD"/>
    <w:rsid w:val="0055100D"/>
    <w:rsid w:val="0055584B"/>
    <w:rsid w:val="005601C0"/>
    <w:rsid w:val="005608BD"/>
    <w:rsid w:val="00570BE6"/>
    <w:rsid w:val="005732B4"/>
    <w:rsid w:val="005749A2"/>
    <w:rsid w:val="005828B4"/>
    <w:rsid w:val="0059331E"/>
    <w:rsid w:val="005951E4"/>
    <w:rsid w:val="00595C86"/>
    <w:rsid w:val="005A176B"/>
    <w:rsid w:val="005A1D93"/>
    <w:rsid w:val="005A6946"/>
    <w:rsid w:val="005A7216"/>
    <w:rsid w:val="005B006D"/>
    <w:rsid w:val="005B1902"/>
    <w:rsid w:val="005B34AB"/>
    <w:rsid w:val="005B5C9B"/>
    <w:rsid w:val="005C2EEA"/>
    <w:rsid w:val="005C6724"/>
    <w:rsid w:val="005C7ADD"/>
    <w:rsid w:val="005D1884"/>
    <w:rsid w:val="005D39B3"/>
    <w:rsid w:val="005D4130"/>
    <w:rsid w:val="005D4B89"/>
    <w:rsid w:val="005D502D"/>
    <w:rsid w:val="005D7B0E"/>
    <w:rsid w:val="005E0724"/>
    <w:rsid w:val="005E5199"/>
    <w:rsid w:val="005E7560"/>
    <w:rsid w:val="005F4468"/>
    <w:rsid w:val="005F6AFA"/>
    <w:rsid w:val="005F7854"/>
    <w:rsid w:val="005F7EDA"/>
    <w:rsid w:val="00606AEA"/>
    <w:rsid w:val="0061263D"/>
    <w:rsid w:val="00614924"/>
    <w:rsid w:val="00614FC3"/>
    <w:rsid w:val="00615B1F"/>
    <w:rsid w:val="006171EF"/>
    <w:rsid w:val="00620C3B"/>
    <w:rsid w:val="00621D5F"/>
    <w:rsid w:val="00624BF3"/>
    <w:rsid w:val="00624C49"/>
    <w:rsid w:val="00625528"/>
    <w:rsid w:val="006279E7"/>
    <w:rsid w:val="006302D3"/>
    <w:rsid w:val="006303B9"/>
    <w:rsid w:val="0063081C"/>
    <w:rsid w:val="00635CC0"/>
    <w:rsid w:val="00636D3D"/>
    <w:rsid w:val="00645914"/>
    <w:rsid w:val="006519A5"/>
    <w:rsid w:val="0065264F"/>
    <w:rsid w:val="0065314D"/>
    <w:rsid w:val="0065332A"/>
    <w:rsid w:val="00656B40"/>
    <w:rsid w:val="00657A4B"/>
    <w:rsid w:val="00657AD8"/>
    <w:rsid w:val="006624AF"/>
    <w:rsid w:val="0066331C"/>
    <w:rsid w:val="00665F29"/>
    <w:rsid w:val="0066754E"/>
    <w:rsid w:val="00667F83"/>
    <w:rsid w:val="00670048"/>
    <w:rsid w:val="0067139C"/>
    <w:rsid w:val="00671761"/>
    <w:rsid w:val="0067335F"/>
    <w:rsid w:val="00675045"/>
    <w:rsid w:val="006863DD"/>
    <w:rsid w:val="006875CA"/>
    <w:rsid w:val="006916B2"/>
    <w:rsid w:val="0069335C"/>
    <w:rsid w:val="006936BB"/>
    <w:rsid w:val="006952B4"/>
    <w:rsid w:val="006A1622"/>
    <w:rsid w:val="006A4ED3"/>
    <w:rsid w:val="006A6465"/>
    <w:rsid w:val="006A7B32"/>
    <w:rsid w:val="006B0232"/>
    <w:rsid w:val="006B1B93"/>
    <w:rsid w:val="006B2554"/>
    <w:rsid w:val="006B310A"/>
    <w:rsid w:val="006B43B2"/>
    <w:rsid w:val="006B4C47"/>
    <w:rsid w:val="006B5B43"/>
    <w:rsid w:val="006B7139"/>
    <w:rsid w:val="006C09C2"/>
    <w:rsid w:val="006C2F0F"/>
    <w:rsid w:val="006C6854"/>
    <w:rsid w:val="006D45FE"/>
    <w:rsid w:val="006D4F70"/>
    <w:rsid w:val="006D6823"/>
    <w:rsid w:val="006E0478"/>
    <w:rsid w:val="006E26DA"/>
    <w:rsid w:val="006E3326"/>
    <w:rsid w:val="006E334D"/>
    <w:rsid w:val="006E62DF"/>
    <w:rsid w:val="006F0704"/>
    <w:rsid w:val="006F0856"/>
    <w:rsid w:val="006F1E7E"/>
    <w:rsid w:val="006F3D50"/>
    <w:rsid w:val="006F5677"/>
    <w:rsid w:val="006F574E"/>
    <w:rsid w:val="006F5DA5"/>
    <w:rsid w:val="006F663A"/>
    <w:rsid w:val="006F6BAA"/>
    <w:rsid w:val="006F7579"/>
    <w:rsid w:val="00700222"/>
    <w:rsid w:val="00700CC5"/>
    <w:rsid w:val="007010B4"/>
    <w:rsid w:val="00703946"/>
    <w:rsid w:val="007057D3"/>
    <w:rsid w:val="00711942"/>
    <w:rsid w:val="0071227A"/>
    <w:rsid w:val="0071505D"/>
    <w:rsid w:val="00716F5B"/>
    <w:rsid w:val="0071721F"/>
    <w:rsid w:val="00721084"/>
    <w:rsid w:val="007245E1"/>
    <w:rsid w:val="00725902"/>
    <w:rsid w:val="00725DEA"/>
    <w:rsid w:val="00726C7C"/>
    <w:rsid w:val="0073090B"/>
    <w:rsid w:val="0074122A"/>
    <w:rsid w:val="00750366"/>
    <w:rsid w:val="007507A9"/>
    <w:rsid w:val="007541F1"/>
    <w:rsid w:val="00754F72"/>
    <w:rsid w:val="007614BA"/>
    <w:rsid w:val="00764220"/>
    <w:rsid w:val="00765985"/>
    <w:rsid w:val="00766074"/>
    <w:rsid w:val="00773375"/>
    <w:rsid w:val="00773E68"/>
    <w:rsid w:val="00774791"/>
    <w:rsid w:val="007762F4"/>
    <w:rsid w:val="00780AD4"/>
    <w:rsid w:val="00783924"/>
    <w:rsid w:val="00787C1D"/>
    <w:rsid w:val="00794230"/>
    <w:rsid w:val="007A20D1"/>
    <w:rsid w:val="007A4A67"/>
    <w:rsid w:val="007A57AD"/>
    <w:rsid w:val="007B21D6"/>
    <w:rsid w:val="007B2C34"/>
    <w:rsid w:val="007B2C57"/>
    <w:rsid w:val="007B3CBD"/>
    <w:rsid w:val="007B66D1"/>
    <w:rsid w:val="007B7CFE"/>
    <w:rsid w:val="007D09CD"/>
    <w:rsid w:val="007D1430"/>
    <w:rsid w:val="007D30DF"/>
    <w:rsid w:val="007D7E56"/>
    <w:rsid w:val="007E2D99"/>
    <w:rsid w:val="007E47D4"/>
    <w:rsid w:val="007E7034"/>
    <w:rsid w:val="007E7137"/>
    <w:rsid w:val="007F5571"/>
    <w:rsid w:val="007F601F"/>
    <w:rsid w:val="007F6F4D"/>
    <w:rsid w:val="0080165E"/>
    <w:rsid w:val="00803501"/>
    <w:rsid w:val="008107D7"/>
    <w:rsid w:val="00811556"/>
    <w:rsid w:val="00820D90"/>
    <w:rsid w:val="00821CA2"/>
    <w:rsid w:val="00826092"/>
    <w:rsid w:val="008312D6"/>
    <w:rsid w:val="00832D63"/>
    <w:rsid w:val="00833C52"/>
    <w:rsid w:val="0083447D"/>
    <w:rsid w:val="00835823"/>
    <w:rsid w:val="0084212B"/>
    <w:rsid w:val="008443D9"/>
    <w:rsid w:val="00845913"/>
    <w:rsid w:val="00846F02"/>
    <w:rsid w:val="00850A3A"/>
    <w:rsid w:val="00851324"/>
    <w:rsid w:val="00852CA1"/>
    <w:rsid w:val="008565F8"/>
    <w:rsid w:val="00857A1B"/>
    <w:rsid w:val="00860686"/>
    <w:rsid w:val="00864676"/>
    <w:rsid w:val="008648A5"/>
    <w:rsid w:val="00865BDA"/>
    <w:rsid w:val="0086632E"/>
    <w:rsid w:val="00866BB0"/>
    <w:rsid w:val="00870D59"/>
    <w:rsid w:val="00872875"/>
    <w:rsid w:val="0087548B"/>
    <w:rsid w:val="0087591B"/>
    <w:rsid w:val="0088599B"/>
    <w:rsid w:val="00886EB4"/>
    <w:rsid w:val="00887868"/>
    <w:rsid w:val="00891921"/>
    <w:rsid w:val="0089285B"/>
    <w:rsid w:val="00893030"/>
    <w:rsid w:val="0089751E"/>
    <w:rsid w:val="008A1853"/>
    <w:rsid w:val="008B0538"/>
    <w:rsid w:val="008B460C"/>
    <w:rsid w:val="008B598D"/>
    <w:rsid w:val="008B5D52"/>
    <w:rsid w:val="008B7F7C"/>
    <w:rsid w:val="008D55E6"/>
    <w:rsid w:val="008D6398"/>
    <w:rsid w:val="008E4054"/>
    <w:rsid w:val="008F289A"/>
    <w:rsid w:val="008F314C"/>
    <w:rsid w:val="008F37FE"/>
    <w:rsid w:val="00900A88"/>
    <w:rsid w:val="00911201"/>
    <w:rsid w:val="00911724"/>
    <w:rsid w:val="00913D1C"/>
    <w:rsid w:val="009159C0"/>
    <w:rsid w:val="0091620E"/>
    <w:rsid w:val="00917634"/>
    <w:rsid w:val="00920D3E"/>
    <w:rsid w:val="00922069"/>
    <w:rsid w:val="00925460"/>
    <w:rsid w:val="0093051B"/>
    <w:rsid w:val="00931A1E"/>
    <w:rsid w:val="009321AE"/>
    <w:rsid w:val="0093792F"/>
    <w:rsid w:val="0094406D"/>
    <w:rsid w:val="009453A2"/>
    <w:rsid w:val="009469AB"/>
    <w:rsid w:val="0095325B"/>
    <w:rsid w:val="00953396"/>
    <w:rsid w:val="0095537A"/>
    <w:rsid w:val="00957965"/>
    <w:rsid w:val="009601BD"/>
    <w:rsid w:val="00960322"/>
    <w:rsid w:val="0096344C"/>
    <w:rsid w:val="009649EF"/>
    <w:rsid w:val="00966AB6"/>
    <w:rsid w:val="009679DE"/>
    <w:rsid w:val="009717F3"/>
    <w:rsid w:val="0097672A"/>
    <w:rsid w:val="009809BB"/>
    <w:rsid w:val="00982733"/>
    <w:rsid w:val="009828CC"/>
    <w:rsid w:val="0098661C"/>
    <w:rsid w:val="00992BB3"/>
    <w:rsid w:val="00994FD7"/>
    <w:rsid w:val="00995099"/>
    <w:rsid w:val="00995E2B"/>
    <w:rsid w:val="009977E7"/>
    <w:rsid w:val="00997F73"/>
    <w:rsid w:val="009A03EB"/>
    <w:rsid w:val="009A580D"/>
    <w:rsid w:val="009B1318"/>
    <w:rsid w:val="009B33F4"/>
    <w:rsid w:val="009B43F1"/>
    <w:rsid w:val="009B53E0"/>
    <w:rsid w:val="009B7445"/>
    <w:rsid w:val="009B78CA"/>
    <w:rsid w:val="009C5ED4"/>
    <w:rsid w:val="009D00A5"/>
    <w:rsid w:val="009D0CEA"/>
    <w:rsid w:val="009D1E2D"/>
    <w:rsid w:val="009D1EF4"/>
    <w:rsid w:val="009D2524"/>
    <w:rsid w:val="009D64F7"/>
    <w:rsid w:val="009E0DE5"/>
    <w:rsid w:val="009E31CB"/>
    <w:rsid w:val="009E57A2"/>
    <w:rsid w:val="009F002E"/>
    <w:rsid w:val="009F143D"/>
    <w:rsid w:val="009F144B"/>
    <w:rsid w:val="00A00190"/>
    <w:rsid w:val="00A03C4B"/>
    <w:rsid w:val="00A11D81"/>
    <w:rsid w:val="00A12903"/>
    <w:rsid w:val="00A12BEF"/>
    <w:rsid w:val="00A12F39"/>
    <w:rsid w:val="00A13922"/>
    <w:rsid w:val="00A14F40"/>
    <w:rsid w:val="00A1683E"/>
    <w:rsid w:val="00A16BC2"/>
    <w:rsid w:val="00A1710D"/>
    <w:rsid w:val="00A20B74"/>
    <w:rsid w:val="00A232A8"/>
    <w:rsid w:val="00A23C3F"/>
    <w:rsid w:val="00A25289"/>
    <w:rsid w:val="00A26342"/>
    <w:rsid w:val="00A27B68"/>
    <w:rsid w:val="00A3544C"/>
    <w:rsid w:val="00A3764C"/>
    <w:rsid w:val="00A41763"/>
    <w:rsid w:val="00A42B9A"/>
    <w:rsid w:val="00A43DFE"/>
    <w:rsid w:val="00A43FEA"/>
    <w:rsid w:val="00A445A9"/>
    <w:rsid w:val="00A45C67"/>
    <w:rsid w:val="00A46596"/>
    <w:rsid w:val="00A5152D"/>
    <w:rsid w:val="00A5227C"/>
    <w:rsid w:val="00A564EA"/>
    <w:rsid w:val="00A614F7"/>
    <w:rsid w:val="00A62B8E"/>
    <w:rsid w:val="00A6353D"/>
    <w:rsid w:val="00A64E86"/>
    <w:rsid w:val="00A66EFB"/>
    <w:rsid w:val="00A67630"/>
    <w:rsid w:val="00A71065"/>
    <w:rsid w:val="00A71A1B"/>
    <w:rsid w:val="00A74ECC"/>
    <w:rsid w:val="00A75A4A"/>
    <w:rsid w:val="00A76E9E"/>
    <w:rsid w:val="00A8033F"/>
    <w:rsid w:val="00A82894"/>
    <w:rsid w:val="00A82D74"/>
    <w:rsid w:val="00A82EE2"/>
    <w:rsid w:val="00A845F5"/>
    <w:rsid w:val="00A858B5"/>
    <w:rsid w:val="00A86297"/>
    <w:rsid w:val="00A87651"/>
    <w:rsid w:val="00A87F05"/>
    <w:rsid w:val="00A913E0"/>
    <w:rsid w:val="00A916EE"/>
    <w:rsid w:val="00A927A0"/>
    <w:rsid w:val="00A95FF7"/>
    <w:rsid w:val="00A97325"/>
    <w:rsid w:val="00AA0ACA"/>
    <w:rsid w:val="00AA107E"/>
    <w:rsid w:val="00AA1579"/>
    <w:rsid w:val="00AA3712"/>
    <w:rsid w:val="00AA4598"/>
    <w:rsid w:val="00AA4613"/>
    <w:rsid w:val="00AB122D"/>
    <w:rsid w:val="00AB4C44"/>
    <w:rsid w:val="00AB56E3"/>
    <w:rsid w:val="00AB6752"/>
    <w:rsid w:val="00AC0D30"/>
    <w:rsid w:val="00AC3926"/>
    <w:rsid w:val="00AC466A"/>
    <w:rsid w:val="00AC5C7D"/>
    <w:rsid w:val="00AC64C9"/>
    <w:rsid w:val="00AC6A04"/>
    <w:rsid w:val="00AC6C0F"/>
    <w:rsid w:val="00AC7E7C"/>
    <w:rsid w:val="00AD2251"/>
    <w:rsid w:val="00AD5101"/>
    <w:rsid w:val="00AD620C"/>
    <w:rsid w:val="00AD6461"/>
    <w:rsid w:val="00AE149F"/>
    <w:rsid w:val="00AE2E07"/>
    <w:rsid w:val="00AE7B10"/>
    <w:rsid w:val="00AE7B31"/>
    <w:rsid w:val="00AF108B"/>
    <w:rsid w:val="00AF50AF"/>
    <w:rsid w:val="00AF73C4"/>
    <w:rsid w:val="00AF7AB9"/>
    <w:rsid w:val="00B06C1E"/>
    <w:rsid w:val="00B11F5A"/>
    <w:rsid w:val="00B13A90"/>
    <w:rsid w:val="00B14EC7"/>
    <w:rsid w:val="00B15DD4"/>
    <w:rsid w:val="00B25845"/>
    <w:rsid w:val="00B27EA0"/>
    <w:rsid w:val="00B30CC8"/>
    <w:rsid w:val="00B33044"/>
    <w:rsid w:val="00B341FE"/>
    <w:rsid w:val="00B3572C"/>
    <w:rsid w:val="00B37720"/>
    <w:rsid w:val="00B42589"/>
    <w:rsid w:val="00B4625E"/>
    <w:rsid w:val="00B53C72"/>
    <w:rsid w:val="00B540A0"/>
    <w:rsid w:val="00B54A2B"/>
    <w:rsid w:val="00B55617"/>
    <w:rsid w:val="00B556FC"/>
    <w:rsid w:val="00B610BD"/>
    <w:rsid w:val="00B634E2"/>
    <w:rsid w:val="00B64972"/>
    <w:rsid w:val="00B655F3"/>
    <w:rsid w:val="00B66FDE"/>
    <w:rsid w:val="00B672E0"/>
    <w:rsid w:val="00B67D37"/>
    <w:rsid w:val="00B74C82"/>
    <w:rsid w:val="00B74CE9"/>
    <w:rsid w:val="00B82561"/>
    <w:rsid w:val="00B8285C"/>
    <w:rsid w:val="00B917FA"/>
    <w:rsid w:val="00B91C9C"/>
    <w:rsid w:val="00B95E54"/>
    <w:rsid w:val="00B97F44"/>
    <w:rsid w:val="00BA0307"/>
    <w:rsid w:val="00BA0737"/>
    <w:rsid w:val="00BA1C70"/>
    <w:rsid w:val="00BA49C0"/>
    <w:rsid w:val="00BA4B42"/>
    <w:rsid w:val="00BA4CCF"/>
    <w:rsid w:val="00BA75E1"/>
    <w:rsid w:val="00BB04D6"/>
    <w:rsid w:val="00BB0894"/>
    <w:rsid w:val="00BB3BA0"/>
    <w:rsid w:val="00BB47CF"/>
    <w:rsid w:val="00BB5E50"/>
    <w:rsid w:val="00BB71D6"/>
    <w:rsid w:val="00BC2D90"/>
    <w:rsid w:val="00BC6A9C"/>
    <w:rsid w:val="00BC785A"/>
    <w:rsid w:val="00BC786C"/>
    <w:rsid w:val="00BD32EC"/>
    <w:rsid w:val="00BD65F2"/>
    <w:rsid w:val="00BE05C9"/>
    <w:rsid w:val="00BE093B"/>
    <w:rsid w:val="00BE1B57"/>
    <w:rsid w:val="00BE1CC1"/>
    <w:rsid w:val="00BE3633"/>
    <w:rsid w:val="00BE7C7C"/>
    <w:rsid w:val="00C01748"/>
    <w:rsid w:val="00C07861"/>
    <w:rsid w:val="00C07C07"/>
    <w:rsid w:val="00C14572"/>
    <w:rsid w:val="00C172DF"/>
    <w:rsid w:val="00C214E8"/>
    <w:rsid w:val="00C22870"/>
    <w:rsid w:val="00C238B6"/>
    <w:rsid w:val="00C25413"/>
    <w:rsid w:val="00C2631F"/>
    <w:rsid w:val="00C30306"/>
    <w:rsid w:val="00C32855"/>
    <w:rsid w:val="00C40EE2"/>
    <w:rsid w:val="00C442DE"/>
    <w:rsid w:val="00C44FC9"/>
    <w:rsid w:val="00C50668"/>
    <w:rsid w:val="00C538F5"/>
    <w:rsid w:val="00C569B3"/>
    <w:rsid w:val="00C56BAA"/>
    <w:rsid w:val="00C628BF"/>
    <w:rsid w:val="00C63475"/>
    <w:rsid w:val="00C65BC5"/>
    <w:rsid w:val="00C72C97"/>
    <w:rsid w:val="00C75301"/>
    <w:rsid w:val="00C810C3"/>
    <w:rsid w:val="00C81669"/>
    <w:rsid w:val="00C82A7B"/>
    <w:rsid w:val="00C83C2C"/>
    <w:rsid w:val="00C9301F"/>
    <w:rsid w:val="00C96B6B"/>
    <w:rsid w:val="00C977BF"/>
    <w:rsid w:val="00C97D5F"/>
    <w:rsid w:val="00CA0C97"/>
    <w:rsid w:val="00CA369F"/>
    <w:rsid w:val="00CA4F5A"/>
    <w:rsid w:val="00CB33F0"/>
    <w:rsid w:val="00CB568B"/>
    <w:rsid w:val="00CC1F85"/>
    <w:rsid w:val="00CC32CC"/>
    <w:rsid w:val="00CC3863"/>
    <w:rsid w:val="00CC388E"/>
    <w:rsid w:val="00CC4C13"/>
    <w:rsid w:val="00CD0EDF"/>
    <w:rsid w:val="00CD0EEA"/>
    <w:rsid w:val="00CD15E2"/>
    <w:rsid w:val="00CD17C1"/>
    <w:rsid w:val="00CD1930"/>
    <w:rsid w:val="00CD29A9"/>
    <w:rsid w:val="00CD643F"/>
    <w:rsid w:val="00CE2FDC"/>
    <w:rsid w:val="00CE6492"/>
    <w:rsid w:val="00CE65ED"/>
    <w:rsid w:val="00CF0130"/>
    <w:rsid w:val="00CF0EF9"/>
    <w:rsid w:val="00CF2061"/>
    <w:rsid w:val="00D02954"/>
    <w:rsid w:val="00D04627"/>
    <w:rsid w:val="00D051B1"/>
    <w:rsid w:val="00D056C2"/>
    <w:rsid w:val="00D059C7"/>
    <w:rsid w:val="00D063F9"/>
    <w:rsid w:val="00D11F5C"/>
    <w:rsid w:val="00D14EF3"/>
    <w:rsid w:val="00D20D74"/>
    <w:rsid w:val="00D212AA"/>
    <w:rsid w:val="00D23ABC"/>
    <w:rsid w:val="00D2619A"/>
    <w:rsid w:val="00D264E3"/>
    <w:rsid w:val="00D31ABE"/>
    <w:rsid w:val="00D33BB7"/>
    <w:rsid w:val="00D34EB7"/>
    <w:rsid w:val="00D35B4E"/>
    <w:rsid w:val="00D42A69"/>
    <w:rsid w:val="00D42CB3"/>
    <w:rsid w:val="00D461D5"/>
    <w:rsid w:val="00D5030C"/>
    <w:rsid w:val="00D52B68"/>
    <w:rsid w:val="00D54717"/>
    <w:rsid w:val="00D62372"/>
    <w:rsid w:val="00D67103"/>
    <w:rsid w:val="00D7036D"/>
    <w:rsid w:val="00D70419"/>
    <w:rsid w:val="00D70F21"/>
    <w:rsid w:val="00D725CD"/>
    <w:rsid w:val="00D74B13"/>
    <w:rsid w:val="00D81883"/>
    <w:rsid w:val="00D82AA1"/>
    <w:rsid w:val="00D846EF"/>
    <w:rsid w:val="00D84F44"/>
    <w:rsid w:val="00D850B3"/>
    <w:rsid w:val="00D86362"/>
    <w:rsid w:val="00D918DF"/>
    <w:rsid w:val="00D9242C"/>
    <w:rsid w:val="00D94108"/>
    <w:rsid w:val="00D97B68"/>
    <w:rsid w:val="00DA407D"/>
    <w:rsid w:val="00DA4DE9"/>
    <w:rsid w:val="00DA6C68"/>
    <w:rsid w:val="00DB14FB"/>
    <w:rsid w:val="00DB2BBB"/>
    <w:rsid w:val="00DB41BA"/>
    <w:rsid w:val="00DB4F02"/>
    <w:rsid w:val="00DC0003"/>
    <w:rsid w:val="00DC0029"/>
    <w:rsid w:val="00DC010B"/>
    <w:rsid w:val="00DC6566"/>
    <w:rsid w:val="00DD073D"/>
    <w:rsid w:val="00DD2690"/>
    <w:rsid w:val="00DD2FC8"/>
    <w:rsid w:val="00DD3732"/>
    <w:rsid w:val="00DD3C91"/>
    <w:rsid w:val="00DD7D69"/>
    <w:rsid w:val="00DE177C"/>
    <w:rsid w:val="00DE543A"/>
    <w:rsid w:val="00DE5FDA"/>
    <w:rsid w:val="00DE7245"/>
    <w:rsid w:val="00DF1C9C"/>
    <w:rsid w:val="00DF32D7"/>
    <w:rsid w:val="00DF3823"/>
    <w:rsid w:val="00DF55DC"/>
    <w:rsid w:val="00DF64BE"/>
    <w:rsid w:val="00DF6DC3"/>
    <w:rsid w:val="00E002D9"/>
    <w:rsid w:val="00E00BB2"/>
    <w:rsid w:val="00E020FB"/>
    <w:rsid w:val="00E03F2C"/>
    <w:rsid w:val="00E05677"/>
    <w:rsid w:val="00E06AB1"/>
    <w:rsid w:val="00E11CD0"/>
    <w:rsid w:val="00E12738"/>
    <w:rsid w:val="00E15C0E"/>
    <w:rsid w:val="00E234B7"/>
    <w:rsid w:val="00E272E4"/>
    <w:rsid w:val="00E32218"/>
    <w:rsid w:val="00E43783"/>
    <w:rsid w:val="00E454D1"/>
    <w:rsid w:val="00E5055F"/>
    <w:rsid w:val="00E52714"/>
    <w:rsid w:val="00E5304B"/>
    <w:rsid w:val="00E545E4"/>
    <w:rsid w:val="00E57C46"/>
    <w:rsid w:val="00E612A3"/>
    <w:rsid w:val="00E61EA3"/>
    <w:rsid w:val="00E62222"/>
    <w:rsid w:val="00E6317E"/>
    <w:rsid w:val="00E63750"/>
    <w:rsid w:val="00E6467C"/>
    <w:rsid w:val="00E64EEC"/>
    <w:rsid w:val="00E66381"/>
    <w:rsid w:val="00E7274F"/>
    <w:rsid w:val="00E823B7"/>
    <w:rsid w:val="00E83028"/>
    <w:rsid w:val="00E853CF"/>
    <w:rsid w:val="00E85D75"/>
    <w:rsid w:val="00E8673C"/>
    <w:rsid w:val="00E9098C"/>
    <w:rsid w:val="00E90C83"/>
    <w:rsid w:val="00E92766"/>
    <w:rsid w:val="00E944BF"/>
    <w:rsid w:val="00EA6024"/>
    <w:rsid w:val="00EA77CA"/>
    <w:rsid w:val="00EB3F69"/>
    <w:rsid w:val="00EB6A7E"/>
    <w:rsid w:val="00EC2957"/>
    <w:rsid w:val="00ED21E2"/>
    <w:rsid w:val="00ED43A5"/>
    <w:rsid w:val="00ED65E0"/>
    <w:rsid w:val="00ED7C1C"/>
    <w:rsid w:val="00EE07F5"/>
    <w:rsid w:val="00EE4254"/>
    <w:rsid w:val="00EE7ED7"/>
    <w:rsid w:val="00EF0AA3"/>
    <w:rsid w:val="00EF11EC"/>
    <w:rsid w:val="00EF792A"/>
    <w:rsid w:val="00F03EC0"/>
    <w:rsid w:val="00F0768C"/>
    <w:rsid w:val="00F11B78"/>
    <w:rsid w:val="00F14D0B"/>
    <w:rsid w:val="00F2081F"/>
    <w:rsid w:val="00F274F9"/>
    <w:rsid w:val="00F315DC"/>
    <w:rsid w:val="00F3635D"/>
    <w:rsid w:val="00F37920"/>
    <w:rsid w:val="00F4141D"/>
    <w:rsid w:val="00F458EE"/>
    <w:rsid w:val="00F46ACE"/>
    <w:rsid w:val="00F529EA"/>
    <w:rsid w:val="00F53405"/>
    <w:rsid w:val="00F534E7"/>
    <w:rsid w:val="00F539E6"/>
    <w:rsid w:val="00F53F14"/>
    <w:rsid w:val="00F55E21"/>
    <w:rsid w:val="00F56DDF"/>
    <w:rsid w:val="00F636FC"/>
    <w:rsid w:val="00F63F07"/>
    <w:rsid w:val="00F6440B"/>
    <w:rsid w:val="00F65D0C"/>
    <w:rsid w:val="00F67DDD"/>
    <w:rsid w:val="00F71432"/>
    <w:rsid w:val="00F7383D"/>
    <w:rsid w:val="00F74303"/>
    <w:rsid w:val="00F74316"/>
    <w:rsid w:val="00F746AD"/>
    <w:rsid w:val="00F75824"/>
    <w:rsid w:val="00F76681"/>
    <w:rsid w:val="00F7706A"/>
    <w:rsid w:val="00F8475E"/>
    <w:rsid w:val="00F85921"/>
    <w:rsid w:val="00F93432"/>
    <w:rsid w:val="00F9479A"/>
    <w:rsid w:val="00F96EDB"/>
    <w:rsid w:val="00FA37E1"/>
    <w:rsid w:val="00FA6552"/>
    <w:rsid w:val="00FA7D63"/>
    <w:rsid w:val="00FA7F34"/>
    <w:rsid w:val="00FB0A93"/>
    <w:rsid w:val="00FB1ABC"/>
    <w:rsid w:val="00FB3CCB"/>
    <w:rsid w:val="00FB6C0B"/>
    <w:rsid w:val="00FC2C2E"/>
    <w:rsid w:val="00FC5EDD"/>
    <w:rsid w:val="00FC64DF"/>
    <w:rsid w:val="00FD0C0A"/>
    <w:rsid w:val="00FD1B78"/>
    <w:rsid w:val="00FD1C51"/>
    <w:rsid w:val="00FD2D75"/>
    <w:rsid w:val="00FD3A46"/>
    <w:rsid w:val="00FE0061"/>
    <w:rsid w:val="00FE139E"/>
    <w:rsid w:val="00FE159B"/>
    <w:rsid w:val="00FE344A"/>
    <w:rsid w:val="00FE522A"/>
    <w:rsid w:val="00FF0DB3"/>
    <w:rsid w:val="00FF161C"/>
    <w:rsid w:val="00FF24B6"/>
    <w:rsid w:val="00FF457E"/>
    <w:rsid w:val="00FF6331"/>
    <w:rsid w:val="00FF7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B6D4F10-71B5-48F7-BC6E-E6ECDABF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8DF"/>
    <w:rPr>
      <w:sz w:val="24"/>
      <w:szCs w:val="28"/>
    </w:rPr>
  </w:style>
  <w:style w:type="paragraph" w:styleId="9">
    <w:name w:val="heading 9"/>
    <w:basedOn w:val="a"/>
    <w:next w:val="a"/>
    <w:link w:val="90"/>
    <w:uiPriority w:val="9"/>
    <w:qFormat/>
    <w:rsid w:val="00477FA4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0BB2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5100A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100AA"/>
  </w:style>
  <w:style w:type="paragraph" w:styleId="a7">
    <w:name w:val="List Paragraph"/>
    <w:basedOn w:val="a"/>
    <w:uiPriority w:val="34"/>
    <w:qFormat/>
    <w:rsid w:val="00DD3732"/>
    <w:pPr>
      <w:ind w:left="720"/>
      <w:contextualSpacing/>
    </w:pPr>
  </w:style>
  <w:style w:type="paragraph" w:styleId="a8">
    <w:name w:val="header"/>
    <w:basedOn w:val="a"/>
    <w:link w:val="a9"/>
    <w:rsid w:val="002C3B2A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link w:val="a8"/>
    <w:rsid w:val="002C3B2A"/>
    <w:rPr>
      <w:sz w:val="24"/>
      <w:szCs w:val="28"/>
    </w:rPr>
  </w:style>
  <w:style w:type="character" w:customStyle="1" w:styleId="90">
    <w:name w:val="หัวเรื่อง 9 อักขระ"/>
    <w:link w:val="9"/>
    <w:uiPriority w:val="9"/>
    <w:semiHidden/>
    <w:rsid w:val="00477FA4"/>
    <w:rPr>
      <w:rFonts w:ascii="Cambria" w:eastAsia="Times New Roman" w:hAnsi="Cambria" w:cs="Angsana New"/>
      <w:i/>
      <w:iCs/>
      <w:color w:val="404040"/>
      <w:szCs w:val="25"/>
    </w:rPr>
  </w:style>
  <w:style w:type="character" w:customStyle="1" w:styleId="a5">
    <w:name w:val="ท้ายกระดาษ อักขระ"/>
    <w:link w:val="a4"/>
    <w:uiPriority w:val="99"/>
    <w:rsid w:val="00D84F44"/>
    <w:rPr>
      <w:sz w:val="24"/>
      <w:szCs w:val="28"/>
    </w:rPr>
  </w:style>
  <w:style w:type="table" w:styleId="-1">
    <w:name w:val="Colorful Shading Accent 1"/>
    <w:basedOn w:val="a1"/>
    <w:uiPriority w:val="71"/>
    <w:rsid w:val="00D54717"/>
    <w:rPr>
      <w:rFonts w:ascii="Calibri" w:eastAsia="Calibri" w:hAnsi="Calibri" w:cs="Cordia New"/>
      <w:color w:val="000000"/>
      <w:sz w:val="22"/>
      <w:szCs w:val="28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aa">
    <w:name w:val="Balloon Text"/>
    <w:basedOn w:val="a"/>
    <w:link w:val="ab"/>
    <w:rsid w:val="00B6497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link w:val="aa"/>
    <w:rsid w:val="00B64972"/>
    <w:rPr>
      <w:rFonts w:ascii="Tahoma" w:hAnsi="Tahoma"/>
      <w:sz w:val="16"/>
    </w:rPr>
  </w:style>
  <w:style w:type="paragraph" w:styleId="ac">
    <w:name w:val="Body Text Indent"/>
    <w:basedOn w:val="a"/>
    <w:link w:val="ad"/>
    <w:rsid w:val="00B54A2B"/>
    <w:pPr>
      <w:ind w:firstLine="1134"/>
      <w:jc w:val="thaiDistribute"/>
    </w:pPr>
    <w:rPr>
      <w:rFonts w:ascii="Angsana New" w:eastAsia="Cordia New" w:hAnsi="Angsana New"/>
      <w:sz w:val="32"/>
      <w:szCs w:val="32"/>
      <w:lang w:eastAsia="ko-KR"/>
    </w:rPr>
  </w:style>
  <w:style w:type="character" w:customStyle="1" w:styleId="ad">
    <w:name w:val="การเยื้องเนื้อความ อักขระ"/>
    <w:link w:val="ac"/>
    <w:rsid w:val="00B54A2B"/>
    <w:rPr>
      <w:rFonts w:ascii="Angsana New" w:eastAsia="Cordia New" w:hAnsi="Angsana New"/>
      <w:sz w:val="32"/>
      <w:szCs w:val="32"/>
      <w:lang w:eastAsia="ko-KR"/>
    </w:rPr>
  </w:style>
  <w:style w:type="paragraph" w:styleId="ae">
    <w:name w:val="Title"/>
    <w:basedOn w:val="a"/>
    <w:link w:val="af"/>
    <w:qFormat/>
    <w:rsid w:val="0028554E"/>
    <w:pPr>
      <w:jc w:val="center"/>
    </w:pPr>
    <w:rPr>
      <w:rFonts w:ascii="AngsanaUPC" w:eastAsia="Cordia New" w:hAnsi="AngsanaUPC"/>
      <w:b/>
      <w:bCs/>
      <w:sz w:val="40"/>
      <w:szCs w:val="40"/>
    </w:rPr>
  </w:style>
  <w:style w:type="character" w:customStyle="1" w:styleId="af">
    <w:name w:val="ชื่อเรื่อง อักขระ"/>
    <w:link w:val="ae"/>
    <w:rsid w:val="0028554E"/>
    <w:rPr>
      <w:rFonts w:ascii="AngsanaUPC" w:eastAsia="Cordia New" w:hAnsi="AngsanaUPC" w:cs="AngsanaUPC"/>
      <w:b/>
      <w:bCs/>
      <w:sz w:val="40"/>
      <w:szCs w:val="40"/>
    </w:rPr>
  </w:style>
  <w:style w:type="paragraph" w:styleId="af0">
    <w:name w:val="Body Text"/>
    <w:basedOn w:val="a"/>
    <w:link w:val="af1"/>
    <w:rsid w:val="00AE7B10"/>
    <w:pPr>
      <w:spacing w:after="120"/>
    </w:pPr>
  </w:style>
  <w:style w:type="character" w:customStyle="1" w:styleId="af1">
    <w:name w:val="เนื้อความ อักขระ"/>
    <w:link w:val="af0"/>
    <w:rsid w:val="00AE7B10"/>
    <w:rPr>
      <w:sz w:val="24"/>
      <w:szCs w:val="28"/>
    </w:rPr>
  </w:style>
  <w:style w:type="character" w:styleId="af2">
    <w:name w:val="annotation reference"/>
    <w:rsid w:val="0066331C"/>
    <w:rPr>
      <w:sz w:val="16"/>
      <w:szCs w:val="18"/>
    </w:rPr>
  </w:style>
  <w:style w:type="paragraph" w:styleId="af3">
    <w:name w:val="annotation text"/>
    <w:basedOn w:val="a"/>
    <w:link w:val="af4"/>
    <w:rsid w:val="0066331C"/>
    <w:rPr>
      <w:sz w:val="20"/>
      <w:szCs w:val="25"/>
    </w:rPr>
  </w:style>
  <w:style w:type="character" w:customStyle="1" w:styleId="af4">
    <w:name w:val="ข้อความข้อคิดเห็น อักขระ"/>
    <w:link w:val="af3"/>
    <w:rsid w:val="0066331C"/>
    <w:rPr>
      <w:szCs w:val="25"/>
    </w:rPr>
  </w:style>
  <w:style w:type="paragraph" w:styleId="af5">
    <w:name w:val="annotation subject"/>
    <w:basedOn w:val="af3"/>
    <w:next w:val="af3"/>
    <w:link w:val="af6"/>
    <w:rsid w:val="0066331C"/>
    <w:rPr>
      <w:b/>
      <w:bCs/>
    </w:rPr>
  </w:style>
  <w:style w:type="character" w:customStyle="1" w:styleId="af6">
    <w:name w:val="ชื่อเรื่องของข้อคิดเห็น อักขระ"/>
    <w:link w:val="af5"/>
    <w:rsid w:val="0066331C"/>
    <w:rPr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5F720-3679-41D6-BC77-2E8A67B96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ข้อกำหนดและขอบเขตการว่าจ้างที่ปรึกษา</vt:lpstr>
      <vt:lpstr>ข้อกำหนดและขอบเขตการว่าจ้างที่ปรึกษา</vt:lpstr>
    </vt:vector>
  </TitlesOfParts>
  <Company>Microsoft</Company>
  <LinksUpToDate>false</LinksUpToDate>
  <CharactersWithSpaces>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ข้อกำหนดและขอบเขตการว่าจ้างที่ปรึกษา</dc:title>
  <dc:subject/>
  <dc:creator>admin</dc:creator>
  <cp:keywords/>
  <cp:lastModifiedBy>BBT</cp:lastModifiedBy>
  <cp:revision>2</cp:revision>
  <cp:lastPrinted>2015-12-11T04:42:00Z</cp:lastPrinted>
  <dcterms:created xsi:type="dcterms:W3CDTF">2015-12-29T08:36:00Z</dcterms:created>
  <dcterms:modified xsi:type="dcterms:W3CDTF">2015-12-29T08:36:00Z</dcterms:modified>
</cp:coreProperties>
</file>