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48A" w:rsidRPr="005D748A" w:rsidRDefault="005D748A" w:rsidP="00552F5C">
      <w:pPr>
        <w:spacing w:after="0" w:line="240" w:lineRule="auto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</w:p>
    <w:p w:rsidR="00552F5C" w:rsidRPr="00C72C0B" w:rsidRDefault="00D85A85" w:rsidP="00552F5C">
      <w:pPr>
        <w:spacing w:after="0" w:line="240" w:lineRule="auto"/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C72C0B">
        <w:rPr>
          <w:rFonts w:ascii="TH SarabunPSK" w:hAnsi="TH SarabunPSK" w:cs="TH SarabunPSK"/>
          <w:b/>
          <w:bCs/>
          <w:sz w:val="72"/>
          <w:szCs w:val="72"/>
          <w:cs/>
        </w:rPr>
        <w:t xml:space="preserve">มาตรฐานที่ </w:t>
      </w:r>
      <w:r w:rsidRPr="00C72C0B">
        <w:rPr>
          <w:rFonts w:ascii="TH SarabunPSK" w:hAnsi="TH SarabunPSK" w:cs="TH SarabunPSK" w:hint="cs"/>
          <w:b/>
          <w:bCs/>
          <w:sz w:val="72"/>
          <w:szCs w:val="72"/>
          <w:cs/>
        </w:rPr>
        <w:t>2</w:t>
      </w:r>
    </w:p>
    <w:p w:rsidR="00552F5C" w:rsidRPr="00C72C0B" w:rsidRDefault="00D85A85" w:rsidP="00552F5C">
      <w:pPr>
        <w:spacing w:line="240" w:lineRule="auto"/>
        <w:jc w:val="center"/>
        <w:rPr>
          <w:rFonts w:ascii="TH SarabunPSK" w:hAnsi="TH SarabunPSK" w:cs="TH SarabunPSK"/>
          <w:b/>
          <w:bCs/>
          <w:sz w:val="72"/>
          <w:szCs w:val="72"/>
          <w:cs/>
        </w:rPr>
      </w:pPr>
      <w:r w:rsidRPr="00C72C0B">
        <w:rPr>
          <w:rFonts w:ascii="TH SarabunPSK" w:hAnsi="TH SarabunPSK" w:cs="TH SarabunPSK"/>
          <w:b/>
          <w:bCs/>
          <w:sz w:val="72"/>
          <w:szCs w:val="72"/>
          <w:cs/>
        </w:rPr>
        <w:t>การบริหารและการจัดการศึกษาที่มีประสิทธิภาพ</w:t>
      </w:r>
    </w:p>
    <w:p w:rsidR="00552F5C" w:rsidRPr="00C72C0B" w:rsidRDefault="00D85A85" w:rsidP="00F165EB">
      <w:pPr>
        <w:tabs>
          <w:tab w:val="left" w:pos="3969"/>
        </w:tabs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ประกอบด้วย </w:t>
      </w:r>
      <w:r w:rsidRPr="00C72C0B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ตัวบ่งชี้ 25 ประเด็นการพิจารณา ดังนี้</w:t>
      </w: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การบริหารงานด้านวิชาการ</w:t>
      </w:r>
      <w:r w:rsidR="00F165E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9 ประเด็น</w:t>
      </w:r>
      <w:r w:rsidR="00F165E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พัฒนากรอบหลักสูตรระดับท้องถิ่นที่สอดคล้องกับเป้าหมาย จุดเน้น สาระท้องถิ่นและสอดคล้องแผนการศึกษาแห่งชาติ </w:t>
      </w:r>
      <w:r w:rsidRPr="00C72C0B">
        <w:rPr>
          <w:rFonts w:ascii="TH SarabunPSK" w:hAnsi="TH SarabunPSK" w:cs="TH SarabunPSK"/>
          <w:sz w:val="32"/>
          <w:szCs w:val="32"/>
          <w:cs/>
        </w:rPr>
        <w:br/>
        <w:t>พ.ศ.2560 – 2579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กรอบหลักสูตรระดับท้องถิ่นและความต้องการของสถานศึกษา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 ให้สถานศึกษามีการผลิต จัดหา และพัฒนาสื่อ เครื่องมือ อุปกรณ์ในการเรียนรู้ที่หลากหลายของผู้เรียนให้ทันต่อการเปลี่ยนแปลง</w:t>
      </w:r>
    </w:p>
    <w:p w:rsidR="00F165EB" w:rsidRPr="00C72C0B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ส่งเสริม สนับสนุนการวัดผล ประเมินผลและนำผลไปใช้ในการปรับปรุงพัฒนาคุณภาพการจัดการศึกษาของเขตพื้นที่การศึกษา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</w:t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6 </w:t>
      </w:r>
      <w:r w:rsidRPr="001E6A3F">
        <w:rPr>
          <w:rFonts w:ascii="TH SarabunPSK" w:hAnsi="TH SarabunPSK" w:cs="TH SarabunPSK"/>
          <w:sz w:val="32"/>
          <w:szCs w:val="32"/>
          <w:cs/>
        </w:rPr>
        <w:t>พัฒนา ส่งเสริม สนับสนุน กำกับ ดูแล ติดตามและตรวจสอบคุณภาพการศึกษา ตามระบบการประกันคุณภาพการศึกษา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7 </w:t>
      </w:r>
      <w:r w:rsidRPr="001E6A3F">
        <w:rPr>
          <w:rFonts w:ascii="TH SarabunPSK" w:hAnsi="TH SarabunPSK" w:cs="TH SarabunPSK"/>
          <w:sz w:val="32"/>
          <w:szCs w:val="32"/>
          <w:cs/>
        </w:rPr>
        <w:t>จัดทำวิจัย ส่งเสริมการวิจัยและนำผลการวิจัยไปใช้พัฒนางานวิชาการ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8 </w:t>
      </w:r>
      <w:r w:rsidRPr="001E6A3F">
        <w:rPr>
          <w:rFonts w:ascii="TH SarabunPSK" w:hAnsi="TH SarabunPSK" w:cs="TH SarabunPSK"/>
          <w:sz w:val="32"/>
          <w:szCs w:val="32"/>
          <w:cs/>
        </w:rPr>
        <w:t>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p w:rsidR="00F165EB" w:rsidRPr="001E6A3F" w:rsidRDefault="00F165EB" w:rsidP="00F165EB">
      <w:pPr>
        <w:spacing w:after="0" w:line="240" w:lineRule="auto"/>
        <w:ind w:left="1418" w:hanging="698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9 </w:t>
      </w:r>
      <w:r w:rsidRPr="001E6A3F">
        <w:rPr>
          <w:rFonts w:ascii="TH SarabunPSK" w:hAnsi="TH SarabunPSK" w:cs="TH SarabunPSK"/>
          <w:sz w:val="32"/>
          <w:szCs w:val="32"/>
          <w:cs/>
        </w:rPr>
        <w:t>ประสาน ส่งเสริมให้บุคคล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ครอบครัว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เอกชน  องค์กรชุมชน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องค์กรเอกชน</w:t>
      </w:r>
      <w:r w:rsidRPr="001E6A3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องค์กรปกครองส่วนท้องถิ่น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องค์กรวิชาชีพ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สถาบันศาสนา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br/>
        <w:t>สถานประกอบการ</w:t>
      </w:r>
      <w:r w:rsidRPr="001E6A3F">
        <w:rPr>
          <w:rFonts w:ascii="TH SarabunPSK" w:hAnsi="TH SarabunPSK" w:cs="TH SarabunPSK"/>
          <w:sz w:val="32"/>
          <w:szCs w:val="32"/>
        </w:rPr>
        <w:t xml:space="preserve"> </w:t>
      </w:r>
      <w:r w:rsidRPr="001E6A3F">
        <w:rPr>
          <w:rFonts w:ascii="TH SarabunPSK" w:hAnsi="TH SarabunPSK" w:cs="TH SarabunPSK"/>
          <w:sz w:val="32"/>
          <w:szCs w:val="32"/>
          <w:cs/>
        </w:rPr>
        <w:t>และสถาบันสังคมอื่น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p w:rsidR="00D85A85" w:rsidRPr="001E6A3F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2 </w:t>
      </w:r>
      <w:r w:rsidRPr="001E6A3F">
        <w:rPr>
          <w:rFonts w:ascii="TH SarabunPSK" w:hAnsi="TH SarabunPSK" w:cs="TH SarabunPSK"/>
          <w:sz w:val="32"/>
          <w:szCs w:val="32"/>
          <w:cs/>
        </w:rPr>
        <w:t>การบริหารงานด้านงบประมาณ</w:t>
      </w:r>
      <w:r w:rsidR="00F165EB" w:rsidRPr="001E6A3F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1E6A3F">
        <w:rPr>
          <w:rFonts w:ascii="TH SarabunPSK" w:hAnsi="TH SarabunPSK" w:cs="TH SarabunPSK"/>
          <w:sz w:val="32"/>
          <w:szCs w:val="32"/>
          <w:cs/>
        </w:rPr>
        <w:t>4 ประเด็น</w:t>
      </w:r>
      <w:r w:rsidR="00F165EB" w:rsidRPr="001E6A3F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F165EB" w:rsidRPr="001E6A3F" w:rsidRDefault="00F165EB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sz w:val="32"/>
          <w:szCs w:val="32"/>
          <w:cs/>
        </w:rPr>
        <w:tab/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="0088187B" w:rsidRPr="001E6A3F">
        <w:rPr>
          <w:rFonts w:ascii="TH SarabunPSK" w:hAnsi="TH SarabunPSK" w:cs="TH SarabunPSK"/>
          <w:sz w:val="32"/>
          <w:szCs w:val="32"/>
          <w:cs/>
        </w:rPr>
        <w:t>การวางแผนการใช้งบประมาณอย่างเป็นระบบ สอดคล้องกับนโยบาย ปัญหาและความต้องการ</w:t>
      </w:r>
    </w:p>
    <w:p w:rsidR="0088187B" w:rsidRPr="001E6A3F" w:rsidRDefault="0088187B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sz w:val="32"/>
          <w:szCs w:val="32"/>
          <w:cs/>
        </w:rPr>
        <w:tab/>
      </w: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1E6A3F">
        <w:rPr>
          <w:rFonts w:ascii="TH SarabunPSK" w:hAnsi="TH SarabunPSK" w:cs="TH SarabunPSK"/>
          <w:sz w:val="32"/>
          <w:szCs w:val="32"/>
          <w:cs/>
        </w:rPr>
        <w:t>การ</w:t>
      </w:r>
      <w:r w:rsidR="001D6258" w:rsidRPr="001E6A3F">
        <w:rPr>
          <w:rFonts w:ascii="TH SarabunPSK" w:hAnsi="TH SarabunPSK" w:cs="TH SarabunPSK" w:hint="cs"/>
          <w:sz w:val="32"/>
          <w:szCs w:val="32"/>
          <w:cs/>
        </w:rPr>
        <w:t>จั</w:t>
      </w:r>
      <w:r w:rsidR="00021675" w:rsidRPr="001E6A3F">
        <w:rPr>
          <w:rFonts w:ascii="TH SarabunPSK" w:hAnsi="TH SarabunPSK" w:cs="TH SarabunPSK" w:hint="cs"/>
          <w:sz w:val="32"/>
          <w:szCs w:val="32"/>
          <w:cs/>
        </w:rPr>
        <w:t>ดระบบการบริหารการเงิน บัญชี และพัสดุ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1E6A3F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1E6A3F">
        <w:rPr>
          <w:rFonts w:ascii="TH SarabunPSK" w:hAnsi="TH SarabunPSK" w:cs="TH SarabunPSK"/>
          <w:sz w:val="32"/>
          <w:szCs w:val="32"/>
          <w:cs/>
        </w:rPr>
        <w:t>การควบคุมการใช้งบประมาณอย่างเป็น</w:t>
      </w:r>
      <w:r w:rsidRPr="00C72C0B">
        <w:rPr>
          <w:rFonts w:ascii="TH SarabunPSK" w:hAnsi="TH SarabunPSK" w:cs="TH SarabunPSK"/>
          <w:sz w:val="32"/>
          <w:szCs w:val="32"/>
          <w:cs/>
        </w:rPr>
        <w:t>ระบบ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การตรวจสอบภายในอย่างเป็นระบบ</w:t>
      </w:r>
    </w:p>
    <w:p w:rsidR="00600E98" w:rsidRDefault="00600E98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การบริหารงานด้านการบริหารงานบุคคล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C72C0B">
        <w:rPr>
          <w:rFonts w:ascii="TH SarabunPSK" w:hAnsi="TH SarabunPSK" w:cs="TH SarabunPSK"/>
          <w:sz w:val="32"/>
          <w:szCs w:val="32"/>
        </w:rPr>
        <w:t>4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การวางแผนอัตรากำลังครูและบุคลากรทางการศึกษาสอดคล้องกับนโยบาย ปัญหาและความต้องการ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การสรรหาและการบรรจุแต่งตั้งครูและบุคลากรทางการศึกษา อย่างถูกต้อง เป็นธรรม โปร่งใส และตรวจสอบได้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การพัฒนาส่งเสริม ยกย่องเชิดชูเกียรติครูและบุคลากรทางการศึกษา สู่ความเป็นมืออาชีพสอดคล้องกับปัญหาความต้องการจำเป็นและส่งเสริมความก้าวหน้าในวิชาชีพของครูและบุคลากรทางการศึกษา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การเสริมสร้างวินัย คุณธรรม จริยธรรมและจรรยาบรรณวิชาชีพ</w:t>
      </w:r>
    </w:p>
    <w:p w:rsidR="00D85A85" w:rsidRPr="00C72C0B" w:rsidRDefault="00D85A85" w:rsidP="00F165E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การบริหารงานด้านการบริหารทั่วไป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7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A536C6" w:rsidRPr="00C72C0B" w:rsidRDefault="0088187B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sz w:val="32"/>
          <w:szCs w:val="32"/>
          <w:cs/>
        </w:rPr>
        <w:tab/>
      </w: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1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การพัฒนาระบบและเครือข่ายข้อมูลสารสนเทศ</w:t>
      </w:r>
    </w:p>
    <w:p w:rsidR="0088187B" w:rsidRPr="00C72C0B" w:rsidRDefault="0088187B" w:rsidP="00F165E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ประเด็นการพิจารณาที่ 2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การจัดทำสำมะโนนักเรียนและการรับนักเรียน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3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การดูแลอาคารสถานที่ ระบบสาธารณูปโภค และสภาพแวดล้อม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4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การพัฒนามาตรฐานการปฏิบัติงาน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การจัดวางระบบการควบคุมภายในหน่วยงาน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6 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การจัดสวัสดิการ </w:t>
      </w:r>
      <w:proofErr w:type="spellStart"/>
      <w:r w:rsidRPr="00C72C0B">
        <w:rPr>
          <w:rFonts w:ascii="TH SarabunPSK" w:hAnsi="TH SarabunPSK" w:cs="TH SarabunPSK"/>
          <w:sz w:val="32"/>
          <w:szCs w:val="32"/>
          <w:cs/>
        </w:rPr>
        <w:t>สวัสดิ</w:t>
      </w:r>
      <w:proofErr w:type="spellEnd"/>
      <w:r w:rsidRPr="00C72C0B">
        <w:rPr>
          <w:rFonts w:ascii="TH SarabunPSK" w:hAnsi="TH SarabunPSK" w:cs="TH SarabunPSK"/>
          <w:sz w:val="32"/>
          <w:szCs w:val="32"/>
          <w:cs/>
        </w:rPr>
        <w:t>ภาพครูและบุคลากรทางการศึกษา</w:t>
      </w:r>
    </w:p>
    <w:p w:rsidR="0088187B" w:rsidRPr="00C72C0B" w:rsidRDefault="0088187B" w:rsidP="0088187B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  <w:cs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ประเด็นการพิจารณาที่ 7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การระดมทรัพยากรเพื่อการศึกษา</w:t>
      </w:r>
    </w:p>
    <w:p w:rsidR="00D85A85" w:rsidRPr="00C72C0B" w:rsidRDefault="00D85A85" w:rsidP="0088187B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C72C0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ตัวบ่งชี้ที่ 5 </w:t>
      </w:r>
      <w:r w:rsidRPr="00C72C0B">
        <w:rPr>
          <w:rFonts w:ascii="TH SarabunPSK" w:hAnsi="TH SarabunPSK" w:cs="TH SarabunPSK"/>
          <w:sz w:val="32"/>
          <w:szCs w:val="32"/>
          <w:cs/>
        </w:rPr>
        <w:t>การติดตาม ตรวจสอบ ประเมินผล และนิเทศการจัดการศึกษาที่มีประสิทธิภาพ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1 ประเด็น</w:t>
      </w:r>
      <w:r w:rsidR="0088187B" w:rsidRPr="00C72C0B">
        <w:rPr>
          <w:rFonts w:ascii="TH SarabunPSK" w:hAnsi="TH SarabunPSK" w:cs="TH SarabunPSK"/>
          <w:sz w:val="32"/>
          <w:szCs w:val="32"/>
          <w:cs/>
        </w:rPr>
        <w:t xml:space="preserve"> ดังนี้</w:t>
      </w:r>
    </w:p>
    <w:p w:rsidR="00552F5C" w:rsidRPr="00C72C0B" w:rsidRDefault="0088187B" w:rsidP="00F165EB">
      <w:pPr>
        <w:spacing w:after="0"/>
        <w:rPr>
          <w:rFonts w:ascii="TH SarabunPSK" w:hAnsi="TH SarabunPSK" w:cs="TH SarabunPSK"/>
          <w:sz w:val="32"/>
          <w:szCs w:val="32"/>
          <w:cs/>
        </w:rPr>
      </w:pPr>
      <w:r w:rsidRPr="00C72C0B">
        <w:rPr>
          <w:rFonts w:ascii="TH SarabunPSK" w:hAnsi="TH SarabunPSK" w:cs="TH SarabunPSK" w:hint="cs"/>
          <w:sz w:val="32"/>
          <w:szCs w:val="32"/>
          <w:cs/>
        </w:rPr>
        <w:tab/>
      </w:r>
      <w:r w:rsidRPr="00C72C0B">
        <w:rPr>
          <w:rFonts w:ascii="TH SarabunPSK" w:hAnsi="TH SarabunPSK" w:cs="TH SarabunPSK"/>
          <w:sz w:val="32"/>
          <w:szCs w:val="32"/>
        </w:rPr>
        <w:t>:</w:t>
      </w:r>
      <w:r w:rsidRPr="00C72C0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การจัดระบบติดตาม ตรวจสอบ ประเมินผล และนิเทศการจัดการศึกษา ภารกิจหลัก </w:t>
      </w:r>
      <w:r w:rsidRPr="00C72C0B">
        <w:rPr>
          <w:rFonts w:ascii="TH SarabunPSK" w:hAnsi="TH SarabunPSK" w:cs="TH SarabunPSK"/>
          <w:sz w:val="32"/>
          <w:szCs w:val="32"/>
        </w:rPr>
        <w:t>4</w:t>
      </w:r>
      <w:r w:rsidRPr="00C72C0B">
        <w:rPr>
          <w:rFonts w:ascii="TH SarabunPSK" w:hAnsi="TH SarabunPSK" w:cs="TH SarabunPSK"/>
          <w:sz w:val="32"/>
          <w:szCs w:val="32"/>
          <w:cs/>
        </w:rPr>
        <w:t xml:space="preserve"> ด้าน และการนำนโยบายสู่การปฏิบัติ</w:t>
      </w:r>
    </w:p>
    <w:p w:rsidR="00AA29A9" w:rsidRPr="00C72C0B" w:rsidRDefault="00AA29A9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88187B" w:rsidRPr="00C72C0B" w:rsidRDefault="0088187B" w:rsidP="00F165EB">
      <w:pPr>
        <w:spacing w:after="0"/>
        <w:rPr>
          <w:rFonts w:ascii="TH SarabunPSK" w:hAnsi="TH SarabunPSK" w:cs="TH SarabunPSK"/>
          <w:sz w:val="28"/>
        </w:rPr>
      </w:pPr>
    </w:p>
    <w:p w:rsidR="00AA29A9" w:rsidRPr="00C72C0B" w:rsidRDefault="00AA29A9" w:rsidP="00F165EB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1 พัฒนากรอบหลักสูตรระดับท้องถิ่นที่สอดคล้องกับเป้าหมาย จุดเน้น สาระท้องถิ่นและสอดคล้องแผนการศึกษาแห่งชาติ พ.ศ.2560 – 2579 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790"/>
      </w:tblGrid>
      <w:tr w:rsidR="00191D42" w:rsidRPr="00C72C0B" w:rsidTr="00A33EA7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9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4E43" w:rsidRPr="00C72C0B" w:rsidTr="00A33EA7">
        <w:trPr>
          <w:trHeight w:val="1320"/>
        </w:trPr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พัฒนากรอบหลักสูตรระดับท้องถิ่นครบถ้วนอย่างต่อเนื่องมี</w:t>
            </w:r>
            <w:r w:rsidR="004F421B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ความสอดคล้องกับเป้าหมาย จุดเน้น สาระท้องถิ่นและสอดคล้องแผนการศึกษาแห่งชาติพ.ศ.2560 – 2579 นำไปใช้ในการพัฒนาหลักสูตรสถานศึกษา</w:t>
            </w:r>
          </w:p>
        </w:tc>
        <w:tc>
          <w:tcPr>
            <w:tcW w:w="5811" w:type="dxa"/>
            <w:vMerge w:val="restart"/>
          </w:tcPr>
          <w:p w:rsidR="00844E43" w:rsidRPr="00C72C0B" w:rsidRDefault="00844E43" w:rsidP="00191D42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1. </w:t>
            </w:r>
            <w:r w:rsidR="0030334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การจัดทำก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รอบหลักสูตรระดับท้องถิ่นที่ระบุแนวทาง เป้าหมาย จุดเน้น 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สาระการ</w:t>
            </w:r>
            <w:r w:rsidRPr="001625CD">
              <w:rPr>
                <w:rFonts w:ascii="TH SarabunPSK" w:hAnsi="TH SarabunPSK" w:cs="TH SarabunPSK"/>
                <w:b/>
                <w:bCs/>
                <w:sz w:val="28"/>
                <w:cs/>
              </w:rPr>
              <w:t>เรียนรู้</w:t>
            </w:r>
            <w:r w:rsidR="00021AA9" w:rsidRPr="001625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ท้องถิ่น</w:t>
            </w:r>
            <w:r w:rsidR="001F0CD1" w:rsidRPr="001625C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และแนวทาง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การประเมินคุณภาพผู้เรียนระดับท้องถิ่น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D262E" w:rsidRPr="00C72C0B" w:rsidRDefault="00ED262E" w:rsidP="00ED262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24C2F" w:rsidRPr="00C72C0B" w:rsidRDefault="00303342" w:rsidP="00232AE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2.</w:t>
            </w:r>
            <w:r w:rsidR="00A24C2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A24C2F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t>สถานศึกษานำกรอบหลักสูตรระดับท้องถิ่นไปใช้</w:t>
            </w:r>
            <w:r w:rsidR="001F0CD1" w:rsidRPr="00DD0CB5">
              <w:rPr>
                <w:rFonts w:ascii="TH SarabunPSK" w:hAnsi="TH SarabunPSK" w:cs="TH SarabunPSK" w:hint="cs"/>
                <w:b/>
                <w:bCs/>
                <w:spacing w:val="6"/>
                <w:sz w:val="28"/>
                <w:cs/>
              </w:rPr>
              <w:t>เป็นแนวทาง</w:t>
            </w:r>
            <w:r w:rsidR="00DD0CB5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br/>
            </w:r>
            <w:r w:rsidR="00A24C2F" w:rsidRPr="00DD0CB5">
              <w:rPr>
                <w:rFonts w:ascii="TH SarabunPSK" w:hAnsi="TH SarabunPSK" w:cs="TH SarabunPSK"/>
                <w:b/>
                <w:bCs/>
                <w:spacing w:val="6"/>
                <w:sz w:val="28"/>
                <w:cs/>
              </w:rPr>
              <w:t>ในการพัฒนาหลักสูตรสถานศึกษา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32AE2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844E43" w:rsidRPr="00C72C0B" w:rsidRDefault="00303342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A24C2F"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. </w:t>
            </w:r>
            <w:r w:rsidR="00844E43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 xml:space="preserve"> การติดตามการนำกรอบหลักสูตรระดับท้องถิ่น</w:t>
            </w:r>
            <w:r w:rsidR="00A24C2F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ที่สถานศึกษานำไปใช้ และนำข้อมูลที่ได้</w:t>
            </w:r>
            <w:r w:rsidR="00844E43" w:rsidRPr="00C72C0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มาวิเคราะห์</w:t>
            </w:r>
            <w:r w:rsidR="00844E43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พัฒนากรอบหลักสูตรระดับท้องถิ่นให้ครอบคลุม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32AE2" w:rsidRPr="00C72C0B" w:rsidRDefault="00232AE2" w:rsidP="00232AE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844E43" w:rsidRPr="00C72C0B" w:rsidRDefault="00232AE2" w:rsidP="001F0CD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790" w:type="dxa"/>
            <w:vMerge w:val="restart"/>
          </w:tcPr>
          <w:p w:rsidR="00FF1C41" w:rsidRPr="00F465E4" w:rsidRDefault="00FF1C41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 </w:t>
            </w: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รายงานผลการดำเนินงานประจำปี</w:t>
            </w:r>
            <w:r w:rsidRPr="00F465E4">
              <w:rPr>
                <w:rFonts w:ascii="TH SarabunPSK" w:hAnsi="TH SarabunPSK" w:cs="TH SarabunPSK"/>
                <w:sz w:val="28"/>
              </w:rPr>
              <w:t xml:space="preserve"> 2560</w:t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465E4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B92668" w:rsidRPr="00F465E4" w:rsidRDefault="00B92668" w:rsidP="00B9266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</w:rPr>
              <w:t xml:space="preserve"> </w:t>
            </w:r>
            <w:r w:rsidRPr="00F465E4">
              <w:rPr>
                <w:rFonts w:ascii="TH SarabunPSK" w:hAnsi="TH SarabunPSK" w:cs="TH SarabunPSK"/>
                <w:sz w:val="28"/>
                <w:cs/>
              </w:rPr>
              <w:t>บันทึก/โครงการ–กิจกรรมการพัฒนากรอบหลักสูตรระดับท้องถิ่น</w:t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F465E4">
              <w:rPr>
                <w:rFonts w:ascii="TH SarabunPSK" w:hAnsi="TH SarabunPSK" w:cs="TH SarabunPSK"/>
                <w:sz w:val="28"/>
              </w:rPr>
              <w:t>2560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F465E4">
              <w:rPr>
                <w:rFonts w:ascii="TH SarabunPSK" w:hAnsi="TH SarabunPSK" w:cs="TH SarabunPSK"/>
                <w:sz w:val="28"/>
              </w:rPr>
              <w:t>2561</w:t>
            </w:r>
          </w:p>
          <w:p w:rsidR="00B92668" w:rsidRPr="00F465E4" w:rsidRDefault="00B92668" w:rsidP="00B92668">
            <w:pPr>
              <w:spacing w:after="0"/>
              <w:ind w:firstLine="342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1C41" w:rsidRPr="00F465E4" w:rsidRDefault="00FF1C41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คำสั่งแต่งตั้งคณะกรรมการและคณะทำงาน/ประกาศ</w:t>
            </w:r>
          </w:p>
          <w:p w:rsidR="00844E43" w:rsidRPr="001625CD" w:rsidRDefault="00844E43" w:rsidP="00191D4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sz w:val="28"/>
                <w:cs/>
              </w:rPr>
              <w:t>แผนพัฒนาการศึกษา</w:t>
            </w:r>
            <w:r w:rsidR="00A33EA7" w:rsidRPr="001625CD">
              <w:rPr>
                <w:rFonts w:ascii="TH SarabunPSK" w:hAnsi="TH SarabunPSK" w:cs="TH SarabunPSK"/>
                <w:sz w:val="28"/>
              </w:rPr>
              <w:t xml:space="preserve"> </w:t>
            </w:r>
            <w:r w:rsidR="00DD0CB5" w:rsidRPr="001625CD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A33EA7" w:rsidRPr="001625CD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844E43" w:rsidRPr="001625CD" w:rsidRDefault="00844E43" w:rsidP="00191D4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1625CD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1625CD">
              <w:rPr>
                <w:rFonts w:ascii="TH SarabunPSK" w:hAnsi="TH SarabunPSK" w:cs="TH SarabunPSK"/>
                <w:sz w:val="28"/>
                <w:cs/>
              </w:rPr>
              <w:t xml:space="preserve"> แผนปฏิบัติการประจำปี</w:t>
            </w:r>
            <w:r w:rsidR="00A33EA7" w:rsidRPr="001625CD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1625CD">
              <w:rPr>
                <w:rFonts w:ascii="TH SarabunPSK" w:hAnsi="TH SarabunPSK" w:cs="TH SarabunPSK"/>
                <w:sz w:val="28"/>
              </w:rPr>
              <w:t>2561</w:t>
            </w:r>
            <w:r w:rsidR="00A33EA7" w:rsidRPr="001625CD">
              <w:rPr>
                <w:rFonts w:ascii="TH SarabunPSK" w:hAnsi="TH SarabunPSK" w:cs="TH SarabunPSK"/>
                <w:sz w:val="28"/>
              </w:rPr>
              <w:t xml:space="preserve"> </w:t>
            </w:r>
            <w:r w:rsidR="00A87A9A" w:rsidRPr="001625CD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303342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</w:rPr>
              <w:t xml:space="preserve"> </w:t>
            </w:r>
            <w:r w:rsidR="00F63871"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844E43" w:rsidRPr="00FF1C41" w:rsidRDefault="00F63871" w:rsidP="00FF1C41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844E43" w:rsidRPr="00C72C0B" w:rsidTr="00A33EA7">
        <w:trPr>
          <w:trHeight w:val="1211"/>
        </w:trPr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สาระท้องถิ่นและสอดคล้องแผนการศึกษาแห่งชาติ พ.ศ.2560 – 2579</w:t>
            </w:r>
            <w:r w:rsidR="00191D4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นำไปใช้ในการพัฒนาหลักสูตรสถานศึกษา</w:t>
            </w: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E43" w:rsidRPr="00C72C0B" w:rsidTr="00A33EA7"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สาระท้องถิ่นแต่ไม่สอดคล้องแผนการศึกษาแห่งชาติ พ.ศ.2560 – 2579 นำไปใช้ในการพัฒนาหลักสูตรสถานศึกษา</w:t>
            </w: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844E43" w:rsidRPr="00C72C0B" w:rsidTr="00A33EA7">
        <w:tc>
          <w:tcPr>
            <w:tcW w:w="993" w:type="dxa"/>
          </w:tcPr>
          <w:p w:rsidR="00C31093" w:rsidRPr="00C72C0B" w:rsidRDefault="00C3109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4E43" w:rsidRPr="00C72C0B" w:rsidRDefault="00844E43" w:rsidP="004E2D4C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933" w:type="dxa"/>
          </w:tcPr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พัฒนากรอบหลักสูตรระดับท้องถิ่นครบถ้วนมีความสอดคล้องกับเป้าหมาย จุดเน้น สาระท้องถิ่น แต่ไม่สอดคล้องแผนการศึกษาแห่งชาติพ.ศ.2560 – 2579 และไม่มีการนำไปใช้ในการพัฒนาหลักสูตรสถานศึกษา</w:t>
            </w:r>
          </w:p>
          <w:p w:rsidR="00844E43" w:rsidRPr="00C72C0B" w:rsidRDefault="00844E43" w:rsidP="00191D4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790" w:type="dxa"/>
            <w:vMerge/>
          </w:tcPr>
          <w:p w:rsidR="00844E43" w:rsidRPr="00C72C0B" w:rsidRDefault="00844E43" w:rsidP="00191D42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F1C41" w:rsidRPr="00B92668" w:rsidRDefault="00695FEA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B92668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B92668">
        <w:rPr>
          <w:rFonts w:ascii="TH SarabunPSK" w:hAnsi="TH SarabunPSK" w:cs="TH SarabunPSK"/>
          <w:b/>
          <w:bCs/>
          <w:sz w:val="28"/>
        </w:rPr>
        <w:t xml:space="preserve"> : </w:t>
      </w:r>
    </w:p>
    <w:p w:rsidR="00DB6B65" w:rsidRDefault="00DB6B65" w:rsidP="00A550B7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 w:rsidRPr="00B92668"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B92668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191D42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="00191D42" w:rsidRPr="00C72C0B">
        <w:rPr>
          <w:rFonts w:ascii="TH SarabunPSK" w:hAnsi="TH SarabunPSK" w:cs="TH SarabunPSK"/>
          <w:b/>
          <w:bCs/>
          <w:sz w:val="28"/>
          <w:cs/>
        </w:rPr>
        <w:t>2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ความต้องการของสถานศึกษา</w:t>
      </w:r>
    </w:p>
    <w:tbl>
      <w:tblPr>
        <w:tblStyle w:val="a3"/>
        <w:tblW w:w="14460" w:type="dxa"/>
        <w:tblInd w:w="-318" w:type="dxa"/>
        <w:tblLook w:val="04A0" w:firstRow="1" w:lastRow="0" w:firstColumn="1" w:lastColumn="0" w:noHBand="0" w:noVBand="1"/>
      </w:tblPr>
      <w:tblGrid>
        <w:gridCol w:w="993"/>
        <w:gridCol w:w="4962"/>
        <w:gridCol w:w="5721"/>
        <w:gridCol w:w="2784"/>
      </w:tblGrid>
      <w:tr w:rsidR="00191D42" w:rsidRPr="00C72C0B" w:rsidTr="00B50B28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6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72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8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815B5" w:rsidRPr="00C72C0B" w:rsidTr="00B50B28">
        <w:trPr>
          <w:trHeight w:val="339"/>
        </w:trPr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815B5" w:rsidRPr="00C72C0B" w:rsidRDefault="008815B5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62" w:type="dxa"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</w:t>
            </w:r>
            <w:r w:rsidR="00EF7A39" w:rsidRPr="00C72C0B">
              <w:rPr>
                <w:rFonts w:ascii="TH SarabunPSK" w:hAnsi="TH SarabunPSK" w:cs="TH SarabunPSK" w:hint="cs"/>
                <w:spacing w:val="-4"/>
                <w:sz w:val="28"/>
                <w:cs/>
              </w:rPr>
              <w:t>ห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ลักสูตรการศึกษาปฐมวัย หลักสูตรแกนกลางการศึกษาขั้นพื้นฐาน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กรอบหลักสูตรระดับท้องถิ่นความต้องการของสถานศึกษาและทันกับการเปลี่ยนแปลง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มีการนำผลการนิเทศ กำกับ ติดตาม</w:t>
            </w:r>
            <w:r w:rsidR="009A1C1B">
              <w:rPr>
                <w:rFonts w:ascii="TH SarabunPSK" w:hAnsi="TH SarabunPSK" w:cs="TH SarabunPSK"/>
                <w:sz w:val="28"/>
                <w:cs/>
              </w:rPr>
              <w:t xml:space="preserve"> การแลกเปลี่ยนเรียนรู้ การศึกษา</w:t>
            </w:r>
            <w:r w:rsidRPr="00977F88">
              <w:rPr>
                <w:rFonts w:ascii="TH SarabunPSK" w:hAnsi="TH SarabunPSK" w:cs="TH SarabunPSK"/>
                <w:sz w:val="28"/>
                <w:cs/>
              </w:rPr>
              <w:t>วิจัย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ไปส่งเสริมพัฒนาหลักสูตร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ศึกษา วิจัยเกี่ยวกับการจัดทำหลักสูตรสถานศึกษาและผล</w:t>
            </w:r>
            <w:r w:rsidR="00EF7A39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การใช้หลักสูตรสถานศึกษา</w:t>
            </w:r>
          </w:p>
        </w:tc>
        <w:tc>
          <w:tcPr>
            <w:tcW w:w="5721" w:type="dxa"/>
            <w:vMerge w:val="restart"/>
          </w:tcPr>
          <w:p w:rsidR="008815B5" w:rsidRPr="00C72C0B" w:rsidRDefault="008815B5" w:rsidP="00E33EB5">
            <w:pPr>
              <w:tabs>
                <w:tab w:val="left" w:pos="993"/>
                <w:tab w:val="left" w:pos="1134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pacing w:val="-12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ส่งเสริมการพัฒนาหลักสูตรสถานศึกษาให้สอดคล้องกับ</w:t>
            </w:r>
            <w:r w:rsidRPr="00C72C0B">
              <w:rPr>
                <w:rFonts w:ascii="TH SarabunPSK" w:hAnsi="TH SarabunPSK" w:cs="TH SarabunPSK"/>
                <w:b/>
                <w:bCs/>
                <w:spacing w:val="-6"/>
                <w:sz w:val="28"/>
                <w:cs/>
              </w:rPr>
              <w:t xml:space="preserve">หลักสูตรการศึกษาปฐมวัย หลักสูตรแกนกลางการศึกษาขั้นพื้นฐาน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กรอบหลักสูตรระดับท้องถิ่นความต้องการของสถานศึกษาและทันกับการเปลี่ยนแปลง</w:t>
            </w:r>
            <w:r w:rsidR="00472ADD" w:rsidRPr="00C72C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72ADD" w:rsidRPr="00977F88">
              <w:rPr>
                <w:rFonts w:ascii="TH SarabunPSK" w:hAnsi="TH SarabunPSK" w:cs="TH SarabunPSK"/>
                <w:b/>
                <w:bCs/>
                <w:sz w:val="28"/>
                <w:cs/>
              </w:rPr>
              <w:t>(อธิบายจำแนก</w:t>
            </w:r>
            <w:r w:rsidR="00472ADD" w:rsidRPr="00977F8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ตามประเภทหลักสูตร</w:t>
            </w:r>
            <w:r w:rsidR="00472ADD" w:rsidRPr="00977F88">
              <w:rPr>
                <w:rFonts w:ascii="TH SarabunPSK" w:hAnsi="TH SarabunPSK" w:cs="TH SarabunPSK"/>
                <w:b/>
                <w:bCs/>
                <w:sz w:val="28"/>
                <w:cs/>
              </w:rPr>
              <w:t>)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33EB5" w:rsidRPr="00C72C0B" w:rsidRDefault="00E33EB5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</w:t>
            </w:r>
          </w:p>
          <w:p w:rsidR="00E33EB5" w:rsidRPr="00C72C0B" w:rsidRDefault="00E33E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pacing w:val="-14"/>
                <w:sz w:val="28"/>
              </w:rPr>
            </w:pP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pacing w:val="-14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pacing w:val="-14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EB6283" w:rsidRPr="00C72C0B" w:rsidRDefault="00EB6283" w:rsidP="00EB628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</w:t>
            </w:r>
            <w:r w:rsidR="00B50B28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8815B5" w:rsidRPr="00C72C0B" w:rsidRDefault="008815B5" w:rsidP="005C0E34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4" w:type="dxa"/>
            <w:vMerge w:val="restart"/>
          </w:tcPr>
          <w:p w:rsidR="00FF1C41" w:rsidRPr="00F465E4" w:rsidRDefault="00FF1C41" w:rsidP="00FF1C41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F1722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รายงานผลการนิเทศ ติดตาม</w:t>
            </w:r>
            <w:r w:rsidRPr="00DD0CB5">
              <w:rPr>
                <w:rFonts w:ascii="TH SarabunPSK" w:hAnsi="TH SarabunPSK" w:cs="TH SarabunPSK"/>
                <w:sz w:val="28"/>
                <w:cs/>
              </w:rPr>
              <w:t>และประเมินผลการพัฒนาและ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การใช้หลักสูตรสถานศึกษา</w:t>
            </w:r>
          </w:p>
          <w:p w:rsidR="00DA2DD7" w:rsidRPr="00DA2DD7" w:rsidRDefault="00DA2DD7" w:rsidP="00DA2DD7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3853D6">
              <w:rPr>
                <w:rFonts w:ascii="TH SarabunPSK" w:hAnsi="TH SarabunPSK" w:cs="TH SarabunPSK"/>
                <w:spacing w:val="-8"/>
                <w:sz w:val="28"/>
                <w:cs/>
              </w:rPr>
              <w:t>บันทึก/โครงการ-กิจกรรม การนำผลการนิเทศ กำกับ ติดตามการแลกเปลี่ยนเรียนรู้ การศึกษาวิจัยไป</w:t>
            </w:r>
            <w:r w:rsidRPr="00DA2DD7">
              <w:rPr>
                <w:rFonts w:ascii="TH SarabunPSK" w:hAnsi="TH SarabunPSK" w:cs="TH SarabunPSK"/>
                <w:spacing w:val="-4"/>
                <w:sz w:val="28"/>
                <w:cs/>
              </w:rPr>
              <w:t>ส่งเสริมพัฒนาหลักสูตร</w:t>
            </w:r>
          </w:p>
          <w:p w:rsidR="000F1722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รายงานการศึกษา งานวิจัยเกี่ยวกับการจัดทำหลักสูตรสถานศึกษา</w:t>
            </w:r>
          </w:p>
          <w:p w:rsidR="000F1722" w:rsidRPr="00C72C0B" w:rsidRDefault="000F1722" w:rsidP="000F172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รายงานผลการใช้หลักสูตร</w:t>
            </w:r>
          </w:p>
          <w:p w:rsidR="009A0D5F" w:rsidRPr="00F465E4" w:rsidRDefault="009A0D5F" w:rsidP="00FF1C41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F1C41" w:rsidRPr="00F465E4" w:rsidRDefault="00FF1C41" w:rsidP="00FF1C4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C36174" w:rsidRPr="00DD0CB5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</w:rPr>
              <w:t xml:space="preserve"> </w:t>
            </w:r>
            <w:r w:rsidRPr="00F465E4">
              <w:rPr>
                <w:rFonts w:ascii="TH SarabunPSK" w:hAnsi="TH SarabunPSK" w:cs="TH SarabunPSK"/>
                <w:spacing w:val="-16"/>
                <w:sz w:val="28"/>
                <w:cs/>
              </w:rPr>
              <w:t>บันทึก/โครงการ-กิจกรรม</w:t>
            </w:r>
            <w:r w:rsidRPr="003853D6">
              <w:rPr>
                <w:rFonts w:ascii="TH SarabunPSK" w:hAnsi="TH SarabunPSK" w:cs="TH SarabunPSK"/>
                <w:spacing w:val="-16"/>
                <w:sz w:val="28"/>
                <w:cs/>
              </w:rPr>
              <w:t>การส่งเสริมการพัฒนาหลักสูตรสถานศึกษา</w:t>
            </w:r>
          </w:p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DD0CB5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รายงานผลการดำเนินงานประจำปี</w:t>
            </w:r>
            <w:r w:rsidR="009A1C1B" w:rsidRPr="00DD0CB5">
              <w:rPr>
                <w:rFonts w:ascii="TH SarabunPSK" w:hAnsi="TH SarabunPSK" w:cs="TH SarabunPSK"/>
                <w:sz w:val="28"/>
              </w:rPr>
              <w:t xml:space="preserve"> 2560</w:t>
            </w:r>
            <w:r w:rsidRPr="00DD0CB5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87A9A" w:rsidRPr="00DD0CB5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8815B5" w:rsidRPr="00C72C0B" w:rsidRDefault="008815B5" w:rsidP="000F1722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การส่งเสริมการแลกเปลี่ยนเรียนรู้เกี่ยวกับการจัดทำและการใช้หลักสูตรสถานศึกษา</w:t>
            </w:r>
          </w:p>
        </w:tc>
      </w:tr>
      <w:tr w:rsidR="008815B5" w:rsidRPr="00C72C0B" w:rsidTr="00B50B28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815B5" w:rsidRPr="00C72C0B" w:rsidRDefault="008815B5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62" w:type="dxa"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ส่งเสริมการพัฒนาหลักสูตรสถานศึกษาให้สอดคล้องกับหลักสูตรก</w:t>
            </w:r>
            <w:r w:rsidR="00EF7A39"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 xml:space="preserve">ารศึกษาปฐมวัย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หลักสูตรแกนกลางการศึกษาขั้นพื้นฐาน กรอบหลักสูตร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ระดับท้องถิ่นความต้องการของสถานศึกษาและทันกับการเปลี่ยนแปลง 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8815B5" w:rsidRPr="00C72C0B" w:rsidRDefault="008815B5" w:rsidP="008815B5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  <w:p w:rsidR="00EB6283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มีการนำผลการนิเทศ กำกับ ติดตาม</w:t>
            </w:r>
            <w:r w:rsidR="009A1C1B">
              <w:rPr>
                <w:rFonts w:ascii="TH SarabunPSK" w:hAnsi="TH SarabunPSK" w:cs="TH SarabunPSK"/>
                <w:sz w:val="28"/>
                <w:cs/>
              </w:rPr>
              <w:t xml:space="preserve"> การแลกเปลี่ยนเรียนรู้ การศึกษา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วิจัยไปส่งเสริมพัฒนาหลักสูตร</w:t>
            </w:r>
          </w:p>
        </w:tc>
        <w:tc>
          <w:tcPr>
            <w:tcW w:w="5721" w:type="dxa"/>
            <w:vMerge/>
          </w:tcPr>
          <w:p w:rsidR="008815B5" w:rsidRPr="00C72C0B" w:rsidRDefault="008815B5" w:rsidP="008815B5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84" w:type="dxa"/>
            <w:vMerge/>
          </w:tcPr>
          <w:p w:rsidR="008815B5" w:rsidRPr="00C72C0B" w:rsidRDefault="008815B5" w:rsidP="008815B5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33EB5" w:rsidRPr="00C72C0B" w:rsidRDefault="00E33EB5" w:rsidP="00E33E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E33EB5" w:rsidRPr="00C72C0B" w:rsidRDefault="00E33EB5" w:rsidP="00E33E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2 ส่งเสริมการพัฒนาหลักสูตรสถานศึกษาให้สอดคล้องกับหลักสูตรการศึกษาปฐมวัย หลักสูตรแกนกลางการศึกษาขั้นพื้นฐาน กรอบหลักสูตรระดับท้องถิ่น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DD0CB5">
        <w:rPr>
          <w:rFonts w:ascii="TH SarabunPSK" w:hAnsi="TH SarabunPSK" w:cs="TH SarabunPSK" w:hint="cs"/>
          <w:b/>
          <w:bCs/>
          <w:sz w:val="28"/>
          <w:cs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ความต้องการของสถานศึกษา</w:t>
      </w:r>
    </w:p>
    <w:tbl>
      <w:tblPr>
        <w:tblStyle w:val="a3"/>
        <w:tblW w:w="14460" w:type="dxa"/>
        <w:tblInd w:w="-318" w:type="dxa"/>
        <w:tblLook w:val="04A0" w:firstRow="1" w:lastRow="0" w:firstColumn="1" w:lastColumn="0" w:noHBand="0" w:noVBand="1"/>
      </w:tblPr>
      <w:tblGrid>
        <w:gridCol w:w="993"/>
        <w:gridCol w:w="4962"/>
        <w:gridCol w:w="5811"/>
        <w:gridCol w:w="2694"/>
      </w:tblGrid>
      <w:tr w:rsidR="00E33EB5" w:rsidRPr="00C72C0B" w:rsidTr="004C79DB">
        <w:trPr>
          <w:tblHeader/>
        </w:trPr>
        <w:tc>
          <w:tcPr>
            <w:tcW w:w="993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62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33EB5" w:rsidRPr="00C72C0B" w:rsidRDefault="00E33EB5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C0E34" w:rsidRPr="00C72C0B" w:rsidTr="004C79DB">
        <w:trPr>
          <w:trHeight w:val="339"/>
        </w:trPr>
        <w:tc>
          <w:tcPr>
            <w:tcW w:w="993" w:type="dxa"/>
          </w:tcPr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962" w:type="dxa"/>
          </w:tcPr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pacing w:val="2"/>
                <w:sz w:val="28"/>
                <w:cs/>
              </w:rPr>
              <w:t>. ส่งเสริมการพัฒนาหลักสูตรสถานศึกษาให้สอดคล้องกับ</w:t>
            </w:r>
            <w:r w:rsidR="00EF7A39"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หลักสูตรการศึกษาปฐมวัย หลักสูตรแกนกลางการศึกษาขั้นพื้นฐาน กรอบหลักสูตรระดับท้องถิ่นความต้องการของสถานศึกษาและทันกับการเปลี่ยนแปลง </w:t>
            </w:r>
          </w:p>
          <w:p w:rsidR="005C0E34" w:rsidRPr="00C72C0B" w:rsidRDefault="005C0E34" w:rsidP="004C79D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ส่งเสริมให้มีการแลกเปลี่ยนเรียนรู้เกี่ยวกับการจัดทำและการใช้หลักสูตรสถานศึกษา</w:t>
            </w:r>
          </w:p>
        </w:tc>
        <w:tc>
          <w:tcPr>
            <w:tcW w:w="5811" w:type="dxa"/>
            <w:vMerge w:val="restart"/>
          </w:tcPr>
          <w:p w:rsidR="005C0E34" w:rsidRPr="00C72C0B" w:rsidRDefault="005C0E34" w:rsidP="004C79DB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มีการนำผลการนิเทศ กำกับ ติดตาม การแลกเปลี่ยนเรียนรู้ การศึกษา วิจัยไปส่งเสริมพัฒนาหลักสูตร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EF7A3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ศึกษา วิจัยเกี่ยวกับการจัดทำหลักสูตรสถานศึกษาและผลการใช้หลักสูตรสถานศึกษา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C0E34" w:rsidRPr="00C72C0B" w:rsidRDefault="005C0E34" w:rsidP="001F0CD1">
            <w:pPr>
              <w:spacing w:after="0"/>
              <w:ind w:left="17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C0E34" w:rsidRPr="00C72C0B" w:rsidRDefault="005C0E34" w:rsidP="004C79D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5C0E34" w:rsidRPr="00C72C0B" w:rsidRDefault="005C0E34" w:rsidP="004C79DB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C0E34" w:rsidRPr="00C72C0B" w:rsidTr="004C79DB">
        <w:tc>
          <w:tcPr>
            <w:tcW w:w="993" w:type="dxa"/>
          </w:tcPr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5C0E34" w:rsidRPr="00C72C0B" w:rsidRDefault="005C0E34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C0E34" w:rsidRPr="00C72C0B" w:rsidRDefault="005C0E34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962" w:type="dxa"/>
          </w:tcPr>
          <w:p w:rsidR="005C0E34" w:rsidRPr="00C72C0B" w:rsidRDefault="005C0E34" w:rsidP="00EF7A3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ส่งเสริมการพัฒนาหลักสูตรสถานศึกษาให้สอดคล้องกับ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หลักสูตรการศึกษาปฐมวัย หลักสูตรแกนกลางการศึกษาขั้นพื้นฐาน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กรอบหลักสูตรระดับท้องถิ่นความต้องการของสถานศึกษาและทันกับการเปลี่ยนแปลง </w:t>
            </w:r>
          </w:p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นิเทศ กำกับ ติดตาม ประเมินเอกสารหลักสูตรสถานศึกษาและการใช้หลักสูตรสถานศึกษา</w:t>
            </w:r>
          </w:p>
          <w:p w:rsidR="005C0E34" w:rsidRPr="00C72C0B" w:rsidRDefault="005C0E34" w:rsidP="004C79DB">
            <w:pPr>
              <w:spacing w:after="0"/>
              <w:ind w:right="-108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/>
          </w:tcPr>
          <w:p w:rsidR="005C0E34" w:rsidRPr="00C72C0B" w:rsidRDefault="005C0E34" w:rsidP="004C79D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/>
          </w:tcPr>
          <w:p w:rsidR="005C0E34" w:rsidRPr="00C72C0B" w:rsidRDefault="005C0E34" w:rsidP="004C79D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B6283" w:rsidRPr="00C72C0B" w:rsidRDefault="00EB6283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B6283" w:rsidRDefault="00EB6283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A0C4E" w:rsidRDefault="003A0C4E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1F0CD1" w:rsidRDefault="001F0CD1" w:rsidP="008815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84069D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="0084069D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791"/>
        <w:gridCol w:w="5937"/>
        <w:gridCol w:w="2693"/>
        <w:gridCol w:w="17"/>
      </w:tblGrid>
      <w:tr w:rsidR="00191D42" w:rsidRPr="00C72C0B" w:rsidTr="00A514C2">
        <w:trPr>
          <w:gridAfter w:val="1"/>
          <w:wAfter w:w="17" w:type="dxa"/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79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37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069D" w:rsidRPr="00C72C0B" w:rsidTr="00A514C2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4069D" w:rsidRPr="00C72C0B" w:rsidRDefault="0084069D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791" w:type="dxa"/>
          </w:tcPr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</w:t>
            </w:r>
            <w:r w:rsidR="00F91FD0"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และสร้างเครือข่ายเกี่ยวกับการจัดกระบวนการเรียนรู้ที่เน้นผู้เรียนเป็นสำคัญ</w:t>
            </w:r>
          </w:p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สนับสนุนสถานศึกษาให้มีการนิเทศภายในที่เป็นระบบ และต่อเนื่อง</w:t>
            </w:r>
          </w:p>
          <w:p w:rsidR="00DD0CB5" w:rsidRPr="00A514C2" w:rsidRDefault="0084069D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6"/>
                <w:sz w:val="28"/>
              </w:rPr>
            </w:pPr>
            <w:r w:rsidRPr="00A514C2">
              <w:rPr>
                <w:rFonts w:ascii="TH SarabunPSK" w:hAnsi="TH SarabunPSK" w:cs="TH SarabunPSK"/>
                <w:spacing w:val="6"/>
                <w:sz w:val="28"/>
                <w:cs/>
              </w:rPr>
              <w:t xml:space="preserve">3. </w:t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ส่งเสริม สนับสนุนครูให้จัดกระบวนการเรียนรู้ที่เน้น</w:t>
            </w:r>
            <w:r w:rsidR="00DD0CB5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การปฏิบัติจริง เชื่อมโยง</w:t>
            </w:r>
            <w:proofErr w:type="spellStart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บูรณา</w:t>
            </w:r>
            <w:proofErr w:type="spellEnd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การกับสาระการเรียนรู้ สภาพแวดล้อมใกล้ตัวปัญหาของชุมชน สังคมหรือประเทศชาติ นักเรียนสามารถสร้างองค์ความรู้ได้ด้วย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ตัวเอง มีทักษะการคิด</w:t>
            </w:r>
          </w:p>
          <w:p w:rsidR="00A514C2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A514C2" w:rsidRPr="00DD0CB5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5937" w:type="dxa"/>
            <w:vMerge w:val="restart"/>
          </w:tcPr>
          <w:p w:rsidR="0084069D" w:rsidRPr="00C131B4" w:rsidRDefault="0084069D" w:rsidP="0084069D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สนับสนุนบุคลากร</w:t>
            </w:r>
            <w:r w:rsidR="00CF6E9C" w:rsidRPr="00DD0C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ในระดับสถานศึกษา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ให้มีการ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แลกเปลี่ยน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เรียนรู้และสร้างเครือข่ายเกี่ยวกับการจัดกระบวนการเรียนรู้ที่เน้นผู้เรียน</w:t>
            </w:r>
            <w:r w:rsidR="00D678C5" w:rsidRPr="00C13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="00DD0CB5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เป็นสำคัญ</w:t>
            </w:r>
            <w:r w:rsidR="00F62D79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ทุกกลุ่มเป้าหมาย</w:t>
            </w:r>
            <w:r w:rsidR="00855A38" w:rsidRPr="00C131B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84069D" w:rsidRPr="00C131B4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สนับสนุนสถา</w:t>
            </w:r>
            <w:r w:rsidR="0055456E"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นศึกษาให้มีการนิเทศภายใน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F7A39" w:rsidRPr="00C131B4" w:rsidRDefault="00EF7A39" w:rsidP="00EF7A3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131B4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F62D79" w:rsidRPr="00DD0CB5" w:rsidRDefault="00F62D79" w:rsidP="00F62D7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</w:t>
            </w:r>
            <w:r w:rsid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สนับสนุนครูให้จัดกระบวนการเรียนรู้ที่เน้นการปฏิบัติจริง เชื่อมโยง</w:t>
            </w:r>
            <w:proofErr w:type="spellStart"/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บูรณา</w:t>
            </w:r>
            <w:proofErr w:type="spellEnd"/>
            <w:r w:rsidRPr="00C131B4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DD0CB5">
              <w:rPr>
                <w:rFonts w:ascii="TH SarabunPSK" w:hAnsi="TH SarabunPSK" w:cs="TH SarabunPSK"/>
                <w:b/>
                <w:bCs/>
                <w:sz w:val="28"/>
                <w:cs/>
              </w:rPr>
              <w:t>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นักเรียนสามารถสร้างองค์ความรู้ได้ด้วยตัวเอง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62D79" w:rsidRPr="00DD0CB5" w:rsidRDefault="00F62D79" w:rsidP="00F62D7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D0CB5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4129A" w:rsidRPr="00DD0CB5" w:rsidRDefault="00626C98" w:rsidP="0064129A">
            <w:pPr>
              <w:tabs>
                <w:tab w:val="left" w:pos="993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 w:rsidRPr="00DD0CB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หมายเหตุ</w:t>
            </w:r>
            <w:r w:rsidRPr="00DD0C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D0CB5">
              <w:rPr>
                <w:rFonts w:ascii="TH SarabunPSK" w:hAnsi="TH SarabunPSK" w:cs="TH SarabunPSK"/>
                <w:sz w:val="28"/>
              </w:rPr>
              <w:t>:</w:t>
            </w:r>
            <w:r w:rsidRPr="00DD0CB5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64129A" w:rsidRPr="00DD0CB5">
              <w:rPr>
                <w:rFonts w:ascii="TH SarabunPSK" w:hAnsi="TH SarabunPSK" w:cs="TH SarabunPSK" w:hint="cs"/>
                <w:sz w:val="28"/>
                <w:highlight w:val="yellow"/>
                <w:cs/>
              </w:rPr>
              <w:t xml:space="preserve"> </w:t>
            </w:r>
          </w:p>
          <w:p w:rsidR="0084069D" w:rsidRPr="00443882" w:rsidRDefault="00626C98" w:rsidP="00626C98">
            <w:pPr>
              <w:tabs>
                <w:tab w:val="left" w:pos="993"/>
              </w:tabs>
              <w:spacing w:after="0" w:line="240" w:lineRule="auto"/>
              <w:ind w:firstLine="190"/>
              <w:jc w:val="thaiDistribute"/>
              <w:rPr>
                <w:rFonts w:ascii="TH SarabunPSK" w:hAnsi="TH SarabunPSK" w:cs="TH SarabunPSK"/>
                <w:spacing w:val="-4"/>
                <w:sz w:val="28"/>
              </w:rPr>
            </w:pPr>
            <w:r w:rsidRPr="00443882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>ผู้เรียนทุกกลุ่มเป้าหมาย</w:t>
            </w:r>
            <w:r w:rsidRPr="0044388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หมายถึง ผู้เรียนปกติ และผู้เรียนที่มีความต้องการพิเศษ ได้แก่ กลุ่มพิการเรียนรวม กลุ่มด้อยโอกาส และกลุ่มที่มีความสามารถพิเศษ</w:t>
            </w:r>
          </w:p>
        </w:tc>
        <w:tc>
          <w:tcPr>
            <w:tcW w:w="2710" w:type="dxa"/>
            <w:gridSpan w:val="2"/>
            <w:vMerge w:val="restart"/>
          </w:tcPr>
          <w:p w:rsidR="003422BC" w:rsidRPr="00F465E4" w:rsidRDefault="003422BC" w:rsidP="003422B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A0C4E" w:rsidRPr="00F465E4" w:rsidRDefault="003A0C4E" w:rsidP="003A0C4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การส่งเสริมการแลกเปลี่ยนเรียนรู้ที่เน้นผู้เรียนเป็นสำคัญ</w:t>
            </w:r>
          </w:p>
          <w:p w:rsidR="003A0C4E" w:rsidRPr="00F465E4" w:rsidRDefault="003A0C4E" w:rsidP="003A0C4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465E4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การส่งเสริมครูให้จัดกระบวนการเรียนรู้ที่เน้นผู้เรียนเป็นสำคัญ</w:t>
            </w:r>
          </w:p>
          <w:p w:rsidR="00A6348B" w:rsidRPr="00F465E4" w:rsidRDefault="00A6348B" w:rsidP="0084069D">
            <w:pPr>
              <w:spacing w:after="0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3422BC" w:rsidRPr="00F465E4" w:rsidRDefault="003422BC" w:rsidP="0084069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465E4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465E4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C73F97"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ประกาศ/คำสั่ง/ทะเบียนเครือข่าย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การจัดกระบวนการเรียนรู้ที่เน้นผู้เรียนเป็นสำคัญ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84069D" w:rsidRPr="00C72C0B" w:rsidRDefault="0084069D" w:rsidP="0084069D">
            <w:pPr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4069D" w:rsidRPr="00C72C0B" w:rsidTr="00A514C2">
        <w:tc>
          <w:tcPr>
            <w:tcW w:w="993" w:type="dxa"/>
          </w:tcPr>
          <w:p w:rsidR="00C31093" w:rsidRPr="00C72C0B" w:rsidRDefault="00C31093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791" w:type="dxa"/>
          </w:tcPr>
          <w:p w:rsidR="0084069D" w:rsidRPr="00DD0CB5" w:rsidRDefault="0084069D" w:rsidP="00DD0CB5">
            <w:pPr>
              <w:spacing w:after="0"/>
              <w:ind w:right="63"/>
              <w:rPr>
                <w:rFonts w:ascii="TH SarabunPSK" w:hAnsi="TH SarabunPSK" w:cs="TH SarabunPSK"/>
                <w:strike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84069D" w:rsidRPr="00DD0CB5" w:rsidRDefault="0084069D" w:rsidP="00DD0CB5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สนับสนุนสถานศึกษาให้มีการนิเทศภายในที่เป็นระบบ</w:t>
            </w:r>
          </w:p>
          <w:p w:rsidR="0084069D" w:rsidRPr="00DD0CB5" w:rsidRDefault="0084069D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 xml:space="preserve">3. </w:t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ส่งเสริม สนับสนุนครูให้จัดกระบวนการเรียนรู้ที่เน้น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การปฏิบัติจริง เชื่อมโยง</w:t>
            </w:r>
            <w:proofErr w:type="spellStart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บูรณา</w:t>
            </w:r>
            <w:proofErr w:type="spellEnd"/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การกับสาระการเรียนรู้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</w:t>
            </w:r>
            <w:r w:rsidR="00A514C2" w:rsidRPr="00A514C2">
              <w:rPr>
                <w:rFonts w:ascii="TH SarabunPSK" w:hAnsi="TH SarabunPSK" w:cs="TH SarabunPSK" w:hint="cs"/>
                <w:spacing w:val="8"/>
                <w:sz w:val="28"/>
                <w:cs/>
              </w:rPr>
              <w:br/>
            </w:r>
            <w:r w:rsidRPr="00A514C2">
              <w:rPr>
                <w:rFonts w:ascii="TH SarabunPSK" w:hAnsi="TH SarabunPSK" w:cs="TH SarabunPSK"/>
                <w:spacing w:val="8"/>
                <w:sz w:val="28"/>
                <w:cs/>
              </w:rPr>
              <w:t>ตัวเอง มีทักษะการคิด</w:t>
            </w:r>
          </w:p>
          <w:p w:rsidR="00A514C2" w:rsidRPr="00DD0CB5" w:rsidRDefault="00A514C2" w:rsidP="00DD0C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5937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0" w:type="dxa"/>
            <w:gridSpan w:val="2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82065" w:rsidRDefault="00D82065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82065" w:rsidRDefault="00D82065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B2993" w:rsidRPr="00C72C0B" w:rsidRDefault="00BB2993" w:rsidP="00BB299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BB2993" w:rsidP="00BB2993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สนับสนุนสถานศึกษาให้จัดกระบวนการเรียนรู้ที่เน้นผู้เรียนเป็นสำคัญ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2"/>
        <w:gridCol w:w="4650"/>
        <w:gridCol w:w="6079"/>
        <w:gridCol w:w="2693"/>
        <w:gridCol w:w="17"/>
      </w:tblGrid>
      <w:tr w:rsidR="00BB2993" w:rsidRPr="00C72C0B" w:rsidTr="00A514C2">
        <w:trPr>
          <w:gridAfter w:val="1"/>
          <w:wAfter w:w="17" w:type="dxa"/>
          <w:tblHeader/>
        </w:trPr>
        <w:tc>
          <w:tcPr>
            <w:tcW w:w="992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650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79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3" w:type="dxa"/>
            <w:vAlign w:val="center"/>
          </w:tcPr>
          <w:p w:rsidR="00BB2993" w:rsidRPr="00C72C0B" w:rsidRDefault="00BB2993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514C2" w:rsidRPr="00C72C0B" w:rsidTr="00A514C2">
        <w:tc>
          <w:tcPr>
            <w:tcW w:w="992" w:type="dxa"/>
          </w:tcPr>
          <w:p w:rsidR="00A514C2" w:rsidRPr="00C72C0B" w:rsidRDefault="00A514C2" w:rsidP="00A443A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514C2" w:rsidRPr="00C72C0B" w:rsidRDefault="00A514C2" w:rsidP="00A443A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514C2" w:rsidRPr="00C72C0B" w:rsidRDefault="00A514C2" w:rsidP="00A443A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650" w:type="dxa"/>
          </w:tcPr>
          <w:p w:rsidR="00A514C2" w:rsidRPr="00DD0CB5" w:rsidRDefault="00A514C2" w:rsidP="00A443A1">
            <w:pPr>
              <w:spacing w:after="0"/>
              <w:ind w:right="63"/>
              <w:rPr>
                <w:rFonts w:ascii="TH SarabunPSK" w:hAnsi="TH SarabunPSK" w:cs="TH SarabunPSK"/>
                <w:strike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A514C2" w:rsidRPr="00DD0CB5" w:rsidRDefault="00A514C2" w:rsidP="00A443A1">
            <w:pPr>
              <w:spacing w:after="0"/>
              <w:rPr>
                <w:rFonts w:ascii="TH SarabunPSK" w:hAnsi="TH SarabunPSK" w:cs="TH SarabunPSK"/>
                <w:spacing w:val="4"/>
                <w:sz w:val="28"/>
                <w:cs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2. ส่งเสริม สนับสนุนสถานศึกษาให้มีการนิเทศภายใน</w:t>
            </w:r>
          </w:p>
          <w:p w:rsidR="00A514C2" w:rsidRDefault="00A514C2" w:rsidP="00A443A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3. ส่งเสริม สนับสนุนครูให้จัดกระบวนการเรียนรู้ที่เน้น</w:t>
            </w:r>
            <w:r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การปฏิบัติจริง เชื่อมโยง</w:t>
            </w:r>
            <w:proofErr w:type="spellStart"/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บูรณา</w:t>
            </w:r>
            <w:proofErr w:type="spellEnd"/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การกับสาระการเรียนรู้ สภาพแวดล้อมใกล้ตัว ปัญหาของชุมชน สังคมหรือประเทศชาติ นักเรียนสามารถสร้างองค์ความรู้ได้ด้วย</w:t>
            </w:r>
            <w:r>
              <w:rPr>
                <w:rFonts w:ascii="TH SarabunPSK" w:hAnsi="TH SarabunPSK" w:cs="TH SarabunPSK" w:hint="cs"/>
                <w:spacing w:val="4"/>
                <w:sz w:val="28"/>
                <w:cs/>
              </w:rPr>
              <w:br/>
            </w:r>
            <w:r w:rsidRPr="00DD0CB5">
              <w:rPr>
                <w:rFonts w:ascii="TH SarabunPSK" w:hAnsi="TH SarabunPSK" w:cs="TH SarabunPSK"/>
                <w:spacing w:val="4"/>
                <w:sz w:val="28"/>
                <w:cs/>
              </w:rPr>
              <w:t>ตัวเอง มีทักษะการคิด</w:t>
            </w:r>
          </w:p>
          <w:p w:rsidR="00A514C2" w:rsidRPr="00DD0CB5" w:rsidRDefault="00A514C2" w:rsidP="00A443A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pacing w:val="4"/>
                <w:sz w:val="28"/>
              </w:rPr>
            </w:pPr>
          </w:p>
        </w:tc>
        <w:tc>
          <w:tcPr>
            <w:tcW w:w="6079" w:type="dxa"/>
            <w:vMerge w:val="restart"/>
          </w:tcPr>
          <w:p w:rsidR="00A514C2" w:rsidRPr="001736E1" w:rsidRDefault="00A514C2" w:rsidP="00CF6E9C">
            <w:pPr>
              <w:tabs>
                <w:tab w:val="left" w:pos="993"/>
              </w:tabs>
              <w:spacing w:after="0" w:line="240" w:lineRule="auto"/>
              <w:ind w:firstLine="190"/>
              <w:jc w:val="thaiDistribute"/>
              <w:rPr>
                <w:rFonts w:ascii="TH SarabunPSK" w:hAnsi="TH SarabunPSK" w:cs="TH SarabunPSK"/>
                <w:color w:val="00B050"/>
                <w:sz w:val="28"/>
              </w:rPr>
            </w:pPr>
          </w:p>
          <w:p w:rsidR="00A514C2" w:rsidRPr="001736E1" w:rsidRDefault="00A514C2" w:rsidP="00855A38">
            <w:pPr>
              <w:rPr>
                <w:rFonts w:ascii="TH SarabunPSK" w:hAnsi="TH SarabunPSK" w:cs="TH SarabunPSK"/>
                <w:color w:val="00B050"/>
                <w:sz w:val="28"/>
              </w:rPr>
            </w:pPr>
          </w:p>
        </w:tc>
        <w:tc>
          <w:tcPr>
            <w:tcW w:w="2710" w:type="dxa"/>
            <w:gridSpan w:val="2"/>
            <w:vMerge w:val="restart"/>
          </w:tcPr>
          <w:p w:rsidR="00A514C2" w:rsidRPr="00C72C0B" w:rsidRDefault="00A514C2" w:rsidP="00BB2993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A514C2" w:rsidRPr="00C72C0B" w:rsidTr="00A514C2">
        <w:tc>
          <w:tcPr>
            <w:tcW w:w="992" w:type="dxa"/>
          </w:tcPr>
          <w:p w:rsidR="00A514C2" w:rsidRPr="00C72C0B" w:rsidRDefault="00A514C2" w:rsidP="004C79DB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514C2" w:rsidRPr="00C72C0B" w:rsidRDefault="00A514C2" w:rsidP="004C79DB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514C2" w:rsidRPr="00C72C0B" w:rsidRDefault="00A514C2" w:rsidP="004C79D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650" w:type="dxa"/>
          </w:tcPr>
          <w:p w:rsidR="00A514C2" w:rsidRPr="00EA08D0" w:rsidRDefault="00A514C2" w:rsidP="004C79DB">
            <w:pPr>
              <w:spacing w:after="0"/>
              <w:ind w:right="63"/>
              <w:rPr>
                <w:rFonts w:ascii="TH SarabunPSK" w:hAnsi="TH SarabunPSK" w:cs="TH SarabunPSK"/>
                <w:strike/>
                <w:sz w:val="28"/>
              </w:rPr>
            </w:pPr>
            <w:r w:rsidRPr="00EA08D0">
              <w:rPr>
                <w:rFonts w:ascii="TH SarabunPSK" w:hAnsi="TH SarabunPSK" w:cs="TH SarabunPSK"/>
                <w:sz w:val="28"/>
                <w:cs/>
              </w:rPr>
              <w:t>1. ส่งเสริม สนับสนุนบุคลากรให้มีการแลกเปลี่ยนเรียนรู้เกี่ยวกับการจัดกระบวนการเรียนรู้ที่เน้นผู้เรียนเป็นสำคัญ</w:t>
            </w:r>
          </w:p>
          <w:p w:rsidR="00A514C2" w:rsidRPr="00EA08D0" w:rsidRDefault="00A514C2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EA08D0">
              <w:rPr>
                <w:rFonts w:ascii="TH SarabunPSK" w:hAnsi="TH SarabunPSK" w:cs="TH SarabunPSK"/>
                <w:sz w:val="28"/>
                <w:cs/>
              </w:rPr>
              <w:t>2. ส่งเสริม สนับสนุนสถานศึกษาให้มีการนิเทศภายใน</w:t>
            </w:r>
          </w:p>
          <w:p w:rsidR="00A514C2" w:rsidRPr="00C72C0B" w:rsidRDefault="00A514C2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79" w:type="dxa"/>
            <w:vMerge/>
          </w:tcPr>
          <w:p w:rsidR="00A514C2" w:rsidRPr="00C72C0B" w:rsidRDefault="00A514C2" w:rsidP="00855A3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10" w:type="dxa"/>
            <w:gridSpan w:val="2"/>
            <w:vMerge/>
          </w:tcPr>
          <w:p w:rsidR="00A514C2" w:rsidRPr="00C72C0B" w:rsidRDefault="00A514C2" w:rsidP="00BB2993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B43697" w:rsidRDefault="00B43697" w:rsidP="005D55B2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DB6B65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BB2993" w:rsidRPr="00C72C0B" w:rsidRDefault="00DB6B65" w:rsidP="00DB6B65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626C98" w:rsidRDefault="00626C98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626C98" w:rsidRPr="00C72C0B" w:rsidRDefault="00626C98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Pr="00C72C0B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97708E" w:rsidRPr="00C72C0B" w:rsidRDefault="0097708E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BB2993" w:rsidRDefault="00BB2993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42096C" w:rsidRDefault="0042096C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A514C2" w:rsidRPr="00C72C0B" w:rsidRDefault="00A514C2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B6B65" w:rsidRDefault="00DB6B65" w:rsidP="00844E43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84069D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4</w:t>
      </w:r>
      <w:r w:rsidR="0084069D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 ให้สถานศึกษามีการผลิต จัดหา และพัฒนาสื่อ เครื่องมือ อุปกรณ์ ในการเรียนรู้ที่หลากหลายของผู้เรียนให้ทันต่อการเปลี่ยนแปลง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631"/>
        <w:gridCol w:w="2970"/>
      </w:tblGrid>
      <w:tr w:rsidR="00191D42" w:rsidRPr="00C72C0B" w:rsidTr="00D82065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63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4069D" w:rsidRPr="00C72C0B" w:rsidTr="00D82065">
        <w:tc>
          <w:tcPr>
            <w:tcW w:w="993" w:type="dxa"/>
          </w:tcPr>
          <w:p w:rsidR="00C31093" w:rsidRPr="00C72C0B" w:rsidRDefault="00C31093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พัฒนา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สนับสนุนให้มีการพัฒนาครู เพื่อให้ครูสามารถผลิต และใช้สื่ออุปกรณ์</w:t>
            </w:r>
            <w:r w:rsidR="00AD6620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และเทคโนโลยีที่ทันสมัยเพื่อการศึกษา</w:t>
            </w:r>
          </w:p>
          <w:p w:rsidR="00C443A5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สนับสนุนครูให้มีการวิจัย พัฒนาสื่อ นวัตกรรมและเทคโนโลยีทางการศึกษา และนำผลการวิจัยไปใช้ในการพัฒนา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การจัดการเรียนรู้</w:t>
            </w:r>
          </w:p>
          <w:p w:rsidR="006B43CD" w:rsidRPr="00C72C0B" w:rsidRDefault="006B43C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631" w:type="dxa"/>
            <w:vMerge w:val="restart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สอดคล้องกับการจัดกระบวนการเรียนรู้และความแตกต่างของผู้เรียน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ind w:right="-10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สนับสนุนให้มีการพัฒนาครู เพื่อให้ครูสามารถผลิต และใช้สื่อ อุปกรณ์และเทคโนโลยีที่ทันสมัยเพื่อการศึกษา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สนับสนุนครูให้มีการวิจัย พัฒนาสื่อ นวัตกรรมและเทคโนโลยีทางการศึกษา และนำผลการวิจัยไปใช้ในการพัฒนาการจัดการเรียนรู้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</w:t>
            </w:r>
          </w:p>
          <w:p w:rsidR="00AD6620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</w:t>
            </w:r>
          </w:p>
          <w:p w:rsidR="0084069D" w:rsidRPr="00C72C0B" w:rsidRDefault="00AD6620" w:rsidP="00AD662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2009C2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</w:tc>
        <w:tc>
          <w:tcPr>
            <w:tcW w:w="2970" w:type="dxa"/>
            <w:vMerge w:val="restart"/>
          </w:tcPr>
          <w:p w:rsidR="003422BC" w:rsidRPr="00515EA0" w:rsidRDefault="003422BC" w:rsidP="003422B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</w:t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 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การส่งเสริมสถานศึกษามีการผลิต จัดหา และพัฒนาสื่อ เครื่องมือ อุปกรณ์ ที่หลากหลาย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การส่งเสริมการพัฒนาครู เพื่อผลิต และใช้สื่ออุปกรณ์และเทคโนโลยีที่ทันสมัยเพื่อการศึกษา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การสนับสนุนครูให้มีการวิจัย พัฒนาสื่อ นวัตกรรมและเทคโนโลยีทาง</w:t>
            </w:r>
            <w:r w:rsidR="00D82065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การศึกษา </w:t>
            </w:r>
          </w:p>
          <w:p w:rsidR="00A6348B" w:rsidRPr="00A6348B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6348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6348B">
              <w:rPr>
                <w:rFonts w:ascii="TH SarabunPSK" w:hAnsi="TH SarabunPSK" w:cs="TH SarabunPSK"/>
                <w:sz w:val="28"/>
                <w:cs/>
              </w:rPr>
              <w:t>การนำผลการวิจัยไปใช้ในการพัฒนาการจัดการเรียนรู้</w:t>
            </w:r>
          </w:p>
          <w:p w:rsidR="00A6348B" w:rsidRPr="00515EA0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ตัวอย่างงานวิจัย พัฒนาสื่อนวัตกรรม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และเทคโนโลยีทาง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การศึกษา (ปก/สารบัญ/บทคัดย่อ/เนื้อหาสาระ)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อย่างน้อย </w:t>
            </w:r>
            <w:r w:rsidRPr="00515EA0">
              <w:rPr>
                <w:rFonts w:ascii="TH SarabunPSK" w:hAnsi="TH SarabunPSK" w:cs="TH SarabunPSK"/>
                <w:sz w:val="28"/>
              </w:rPr>
              <w:t>1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ชิ้น</w:t>
            </w:r>
            <w:r w:rsidRPr="00515EA0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3422BC" w:rsidRPr="00515EA0" w:rsidRDefault="003422BC" w:rsidP="003422B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84069D" w:rsidRPr="00C72C0B" w:rsidRDefault="0084069D" w:rsidP="00A6348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ประกาศ/คำสั่ง/ทะเบียนเครือข่ายที่ให้บริการเกี่ยวกับสื่อและเทคโนโลยี</w:t>
            </w:r>
          </w:p>
        </w:tc>
      </w:tr>
      <w:tr w:rsidR="0084069D" w:rsidRPr="00C72C0B" w:rsidTr="00D82065">
        <w:tc>
          <w:tcPr>
            <w:tcW w:w="993" w:type="dxa"/>
          </w:tcPr>
          <w:p w:rsidR="00C31093" w:rsidRPr="00C72C0B" w:rsidRDefault="00C31093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84069D" w:rsidRPr="00C72C0B" w:rsidRDefault="0084069D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84069D" w:rsidRPr="00C72C0B" w:rsidRDefault="0084069D" w:rsidP="0084069D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จัดให้มีเครือข่ายบริการเกี่ยวกับสื่อและเทคโนโลยีเพื่อการศึกษาให้กับครูและสถานศึกษา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สนับสนุนให้มีการพัฒนาครู เพื่อให้ครูสามารถผลิต และใช้สื่อ</w:t>
            </w:r>
          </w:p>
          <w:p w:rsidR="0084069D" w:rsidRPr="00C72C0B" w:rsidRDefault="0084069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อุปกรณ์</w:t>
            </w:r>
            <w:r w:rsidR="00AD6620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และเทคโนโลยีที่ทันสมัยเพื่อการศึกษา</w:t>
            </w:r>
          </w:p>
          <w:p w:rsidR="006B43CD" w:rsidRPr="00C72C0B" w:rsidRDefault="006B43CD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631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970" w:type="dxa"/>
            <w:vMerge/>
          </w:tcPr>
          <w:p w:rsidR="0084069D" w:rsidRPr="00C72C0B" w:rsidRDefault="0084069D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AD6620" w:rsidRPr="00C72C0B" w:rsidRDefault="00AD6620" w:rsidP="00AD66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AD6620" w:rsidRPr="00C72C0B" w:rsidRDefault="00AD6620" w:rsidP="00AD66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4 ส่งเสริม สนับสนุน ให้สถานศึกษามีการผลิต จัดหา และพัฒนาสื่อ เครื่องมือ อุปกรณ์ ในการเรียนรู้ที่หลากหลายของผู้เรียนให้ทันต่อการเปลี่ยนแปลง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694"/>
      </w:tblGrid>
      <w:tr w:rsidR="00AD6620" w:rsidRPr="00C72C0B" w:rsidTr="004C79DB">
        <w:tc>
          <w:tcPr>
            <w:tcW w:w="993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AD6620" w:rsidRPr="00C72C0B" w:rsidRDefault="00AD6620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D6620" w:rsidRPr="00C72C0B" w:rsidTr="00F22A36">
        <w:tc>
          <w:tcPr>
            <w:tcW w:w="993" w:type="dxa"/>
          </w:tcPr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AD6620" w:rsidRPr="00C72C0B" w:rsidRDefault="00AD6620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ให้สถานศึกษามีการผลิต จัดหา และพัฒนาสื่อ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  <w:p w:rsidR="00AD6620" w:rsidRDefault="00AD6620" w:rsidP="00AD662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2.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จัดให้มีเครือข่ายบริการเกี่ยวกับสื่อและเทคโนโลยีเพื่อการศึกษา ให้กับครูและสถานศึกษา</w:t>
            </w:r>
          </w:p>
          <w:p w:rsidR="00EA08D0" w:rsidRPr="00C72C0B" w:rsidRDefault="00EA08D0" w:rsidP="00AD662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u w:val="single"/>
                <w:cs/>
              </w:rPr>
            </w:pPr>
          </w:p>
        </w:tc>
        <w:tc>
          <w:tcPr>
            <w:tcW w:w="5811" w:type="dxa"/>
            <w:vMerge w:val="restart"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 w:val="restart"/>
          </w:tcPr>
          <w:p w:rsidR="00AD6620" w:rsidRPr="00C72C0B" w:rsidRDefault="00AD6620" w:rsidP="00AD662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AD6620" w:rsidRPr="00C72C0B" w:rsidRDefault="00AD6620" w:rsidP="001E183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</w:t>
            </w:r>
          </w:p>
          <w:p w:rsidR="00AD6620" w:rsidRPr="00C72C0B" w:rsidRDefault="00AD6620" w:rsidP="001E183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AD6620" w:rsidRPr="00C72C0B" w:rsidTr="00F22A36">
        <w:tc>
          <w:tcPr>
            <w:tcW w:w="993" w:type="dxa"/>
          </w:tcPr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AD6620" w:rsidRPr="00C72C0B" w:rsidRDefault="00AD6620" w:rsidP="00F22A36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D6620" w:rsidRPr="00C72C0B" w:rsidRDefault="00AD6620" w:rsidP="00F22A36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AD6620" w:rsidRPr="00C72C0B" w:rsidRDefault="00AD6620" w:rsidP="0084069D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ส่งเสริม สนับสนุน ให้สถานศึกษามีการผลิต จัดหา และพัฒนา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สื่อ เครื่องมือ อุปกรณ์ ที่หลากหลาย ทันต่อการเปลี่ยนแปลง สอดคล้องกับการจัดกระบวนการเรียนรู้และความแตกต่าง</w:t>
            </w:r>
            <w:r w:rsidR="00900D11">
              <w:rPr>
                <w:rFonts w:ascii="TH SarabunPSK" w:hAnsi="TH SarabunPSK" w:cs="TH SarabunPSK" w:hint="cs"/>
                <w:sz w:val="28"/>
                <w:cs/>
              </w:rPr>
              <w:t xml:space="preserve">                   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ของผู้เรียน</w:t>
            </w:r>
          </w:p>
        </w:tc>
        <w:tc>
          <w:tcPr>
            <w:tcW w:w="5811" w:type="dxa"/>
            <w:vMerge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</w:tcPr>
          <w:p w:rsidR="00AD6620" w:rsidRPr="00C72C0B" w:rsidRDefault="00AD6620" w:rsidP="0084069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844E43" w:rsidRPr="00C72C0B" w:rsidRDefault="00844E43" w:rsidP="0084069D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6B43CD" w:rsidRPr="00C72C0B" w:rsidRDefault="006B43CD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AD6620" w:rsidRPr="00C72C0B" w:rsidRDefault="00AD6620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tabs>
          <w:tab w:val="left" w:pos="993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28"/>
        </w:rPr>
      </w:pPr>
    </w:p>
    <w:p w:rsidR="00844E43" w:rsidRDefault="00844E43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D82065" w:rsidRDefault="00D82065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2009C2" w:rsidRPr="00C72C0B" w:rsidRDefault="002009C2" w:rsidP="00191D42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A6348B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6B43CD" w:rsidRPr="00C72C0B">
        <w:rPr>
          <w:rFonts w:ascii="TH SarabunPSK" w:hAnsi="TH SarabunPSK" w:cs="TH SarabunPSK"/>
          <w:b/>
          <w:bCs/>
          <w:sz w:val="28"/>
          <w:cs/>
        </w:rPr>
        <w:t xml:space="preserve"> 5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574F6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ส่งเสริม สนับสนุนการวัดผล ประเมินผล และนำผลไปใช้ในการปรับปรุงพัฒนาคุณภาพการจัดการศึกษาของเขตพื้นที่การศึกษา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721"/>
        <w:gridCol w:w="2784"/>
      </w:tblGrid>
      <w:tr w:rsidR="00191D42" w:rsidRPr="00C72C0B" w:rsidTr="000B4643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72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8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B43CD" w:rsidRPr="00C72C0B" w:rsidTr="000B4643">
        <w:tc>
          <w:tcPr>
            <w:tcW w:w="993" w:type="dxa"/>
          </w:tcPr>
          <w:p w:rsidR="00C31093" w:rsidRPr="00C72C0B" w:rsidRDefault="00C31093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B43CD" w:rsidRPr="00C72C0B" w:rsidRDefault="006B43CD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 xml:space="preserve"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 </w:t>
            </w: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สนับสนุนให้มีการจัดทำหรือจัดหาและพัฒนาเครื่องมือวัดและประเมินผลอย่างต่อเนื่อง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="004C79DB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การเรียนการสอนโดยเน้นการประเมินตามสภาพจริงอย่างต่อเนื่อง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21" w:type="dxa"/>
            <w:vMerge w:val="restart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b/>
                <w:bCs/>
                <w:color w:val="auto"/>
                <w:szCs w:val="28"/>
              </w:rPr>
            </w:pPr>
            <w:r w:rsidRPr="00C72C0B">
              <w:rPr>
                <w:rFonts w:cs="TH SarabunPSK"/>
                <w:b/>
                <w:bCs/>
                <w:color w:val="auto"/>
                <w:spacing w:val="-14"/>
                <w:szCs w:val="28"/>
                <w:cs/>
              </w:rPr>
              <w:t xml:space="preserve">1. </w:t>
            </w:r>
            <w:r w:rsidRPr="00C72C0B">
              <w:rPr>
                <w:rFonts w:cs="TH SarabunPSK"/>
                <w:b/>
                <w:bCs/>
                <w:color w:val="auto"/>
                <w:szCs w:val="28"/>
                <w:cs/>
              </w:rPr>
              <w:t>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DB3CA0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B43CD" w:rsidRPr="00C72C0B" w:rsidRDefault="006B43CD" w:rsidP="00DB3CA0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ส่งเสริม สนับสนุนให้มีการจัดทำหรือจัดหาและพัฒนาเครื่องมือวัดและประเมินผล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534689" w:rsidRPr="00C72C0B" w:rsidRDefault="00534689" w:rsidP="00534689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B43CD" w:rsidRPr="00C72C0B" w:rsidRDefault="006B43CD" w:rsidP="000F5818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4" w:type="dxa"/>
            <w:vMerge w:val="restart"/>
          </w:tcPr>
          <w:p w:rsidR="00A6348B" w:rsidRPr="00515EA0" w:rsidRDefault="00A6348B" w:rsidP="00A6348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1F5C39" w:rsidRPr="00515EA0" w:rsidRDefault="001F5C39" w:rsidP="001F5C3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รายงานผล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การดำเนินงานเรื่องการวัดผล 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ประเมินผล 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>และการนำผลมาใช้</w:t>
            </w:r>
          </w:p>
          <w:p w:rsidR="000B6952" w:rsidRPr="00515EA0" w:rsidRDefault="000B6952" w:rsidP="000B695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6952" w:rsidRPr="00515EA0" w:rsidRDefault="000B6952" w:rsidP="000B695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A6348B" w:rsidRPr="00515EA0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="00AD7C82">
              <w:rPr>
                <w:rFonts w:ascii="TH SarabunPSK" w:hAnsi="TH SarabunPSK" w:cs="TH SarabunPSK"/>
                <w:b/>
                <w:bCs/>
                <w:sz w:val="16"/>
                <w:szCs w:val="16"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323FB1" w:rsidRPr="00515EA0" w:rsidRDefault="006B43CD" w:rsidP="00323FB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 การส่งเสริมและจัดทำข้อมูล</w:t>
            </w:r>
            <w:r w:rsidR="00323FB1" w:rsidRPr="00515EA0">
              <w:rPr>
                <w:rFonts w:ascii="TH SarabunPSK" w:hAnsi="TH SarabunPSK" w:cs="TH SarabunPSK"/>
                <w:sz w:val="28"/>
                <w:cs/>
              </w:rPr>
              <w:t>การวัดและประเมินผลการเรียนรู้</w:t>
            </w:r>
            <w:r w:rsidR="00323FB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6B43CD" w:rsidRPr="00515EA0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/โครงการ-กิจกรรม การนำผลการวัดและประเมินผลมาใช้ในการวางแผน พัฒนา และแก้ไขปัญหาการเรียน</w:t>
            </w:r>
            <w:r w:rsidR="00DC585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  <w:p w:rsidR="006B43CD" w:rsidRPr="00515EA0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</w:t>
            </w:r>
            <w:r w:rsidRPr="00515EA0">
              <w:rPr>
                <w:rFonts w:ascii="TH SarabunPSK" w:hAnsi="TH SarabunPSK" w:cs="TH SarabunPSK"/>
                <w:spacing w:val="-6"/>
                <w:sz w:val="28"/>
                <w:cs/>
              </w:rPr>
              <w:t>การส่งเสริม แลกเปลี่ยนเรียนรู้เกี่ยวกับ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 xml:space="preserve"> เทคนิค วิธีการวัดและประเมินผล</w:t>
            </w:r>
            <w:r w:rsidR="00DC5851"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0B4643" w:rsidRPr="00515EA0" w:rsidRDefault="000B4643" w:rsidP="000B4643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2560</w:t>
            </w:r>
          </w:p>
          <w:p w:rsidR="004F0788" w:rsidRPr="00DC5851" w:rsidRDefault="000B4643" w:rsidP="00323FB1">
            <w:pPr>
              <w:spacing w:after="0"/>
              <w:ind w:firstLine="342"/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พ.ศ. </w:t>
            </w:r>
            <w:r w:rsidRPr="00515EA0">
              <w:rPr>
                <w:rFonts w:ascii="TH SarabunPSK" w:hAnsi="TH SarabunPSK" w:cs="TH SarabunPSK"/>
                <w:sz w:val="28"/>
              </w:rPr>
              <w:t>2561</w:t>
            </w:r>
          </w:p>
        </w:tc>
      </w:tr>
      <w:tr w:rsidR="006B43CD" w:rsidRPr="00C72C0B" w:rsidTr="000B4643">
        <w:tc>
          <w:tcPr>
            <w:tcW w:w="993" w:type="dxa"/>
          </w:tcPr>
          <w:p w:rsidR="00C31093" w:rsidRPr="00C72C0B" w:rsidRDefault="00C31093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B43CD" w:rsidRPr="00C72C0B" w:rsidRDefault="006B43CD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B43CD" w:rsidRPr="00C72C0B" w:rsidRDefault="006B43CD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</w:t>
            </w:r>
          </w:p>
          <w:p w:rsidR="006B43CD" w:rsidRPr="00C72C0B" w:rsidRDefault="006B43CD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 เทคนิค วิธีการวัดและประเมินผลโดยเน้นตามสภาพจริงอย่างต่อเนื่อง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สนับสนุนให้มีการจัดทำหรือจัดหาและพัฒนาเครื่องมือวัดและประเมินผล </w:t>
            </w:r>
          </w:p>
          <w:p w:rsidR="006B43CD" w:rsidRPr="00C72C0B" w:rsidRDefault="006B43CD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="004C79DB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721" w:type="dxa"/>
            <w:vMerge/>
          </w:tcPr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84" w:type="dxa"/>
            <w:vMerge/>
          </w:tcPr>
          <w:p w:rsidR="006B43CD" w:rsidRPr="00C72C0B" w:rsidRDefault="006B43CD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4C79DB" w:rsidRPr="00C72C0B" w:rsidRDefault="004C79DB" w:rsidP="004C79D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4C79DB" w:rsidRPr="00C72C0B" w:rsidRDefault="004C79DB" w:rsidP="004C79DB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5 ส่งเสริม สนับสนุน</w:t>
      </w:r>
      <w:r w:rsidR="005D55B2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การวัดผล ประเมินผล และนำผลไปใช้ในการปรับปรุงพัฒนาคุณภาพการจัดการศึกษาของเขตพื้นที่การศึกษา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11"/>
        <w:gridCol w:w="2694"/>
      </w:tblGrid>
      <w:tr w:rsidR="004C79DB" w:rsidRPr="00C72C0B" w:rsidTr="004C79DB">
        <w:tc>
          <w:tcPr>
            <w:tcW w:w="993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4C79DB" w:rsidRPr="00C72C0B" w:rsidRDefault="004C79DB" w:rsidP="004C79D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C79DB" w:rsidRPr="00C72C0B" w:rsidTr="00191D42">
        <w:tc>
          <w:tcPr>
            <w:tcW w:w="993" w:type="dxa"/>
          </w:tcPr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4C79DB" w:rsidRPr="00C72C0B" w:rsidRDefault="004C79DB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4C79DB" w:rsidRPr="00C72C0B" w:rsidRDefault="004C79DB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  <w:cs/>
              </w:rPr>
            </w:pPr>
            <w:r w:rsidRPr="00C72C0B">
              <w:rPr>
                <w:rFonts w:cs="TH SarabunPSK"/>
                <w:color w:val="auto"/>
                <w:szCs w:val="28"/>
              </w:rPr>
              <w:t xml:space="preserve">1. </w:t>
            </w:r>
            <w:r w:rsidRPr="00C72C0B">
              <w:rPr>
                <w:rFonts w:cs="TH SarabunPSK"/>
                <w:color w:val="auto"/>
                <w:szCs w:val="28"/>
                <w:cs/>
              </w:rPr>
              <w:t>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และแก้ไขปัญหาการเรียนเพื่อส่งผลต่อคุณภาพผู้เรียนในทุกด้านอย่างต่อเนื่อง</w:t>
            </w:r>
          </w:p>
          <w:p w:rsidR="004C79DB" w:rsidRPr="00C72C0B" w:rsidRDefault="004C79DB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ส่งเสริมให้มีการแลกเปลี่ยนเรียนรู้เกี่ยวกับเทคนิค วิธีการวัดและประเมินผลโดยเน้นตามสภาพจริง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สนับสนุนให้มีการจัดทำหรือจัดหาและพัฒนาเครื่องมือวัดและประเมินผล 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</w:tc>
        <w:tc>
          <w:tcPr>
            <w:tcW w:w="5811" w:type="dxa"/>
            <w:vMerge w:val="restart"/>
          </w:tcPr>
          <w:p w:rsidR="000F5818" w:rsidRDefault="000F5818" w:rsidP="000F5818">
            <w:pPr>
              <w:spacing w:after="0" w:line="240" w:lineRule="auto"/>
              <w:ind w:left="33" w:firstLine="177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นิเทศ กำกับ ติดตาม ให้ครูดำเนินการวัดผลประเมินผลการเรียนการสอนโดยเน้นการประเมินตามสภาพจริง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C79DB" w:rsidRPr="00C72C0B" w:rsidRDefault="004C79DB" w:rsidP="000F5818">
            <w:pPr>
              <w:spacing w:after="0" w:line="240" w:lineRule="auto"/>
              <w:ind w:left="21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 w:val="restart"/>
          </w:tcPr>
          <w:p w:rsidR="002009C2" w:rsidRPr="00515EA0" w:rsidRDefault="002009C2" w:rsidP="002009C2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1F5C39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1F5C39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การส่งเสริมการจัดทำหรือจัดหาและพัฒนา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เครื่องมือวัดและประเมินผล</w:t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2009C2" w:rsidRPr="00515EA0" w:rsidRDefault="002009C2" w:rsidP="002009C2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515EA0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009C2" w:rsidRPr="00515EA0" w:rsidRDefault="002009C2" w:rsidP="00323FB1">
            <w:pPr>
              <w:spacing w:after="0"/>
              <w:ind w:firstLine="342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515EA0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515EA0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C79DB" w:rsidRPr="00C72C0B" w:rsidRDefault="004C79DB" w:rsidP="004C79D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515EA0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515EA0">
              <w:rPr>
                <w:rFonts w:ascii="TH SarabunPSK" w:hAnsi="TH SarabunPSK" w:cs="TH SarabunPSK"/>
                <w:sz w:val="28"/>
              </w:rPr>
              <w:t xml:space="preserve"> </w:t>
            </w:r>
            <w:r w:rsidRPr="00515EA0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4C79DB" w:rsidRPr="00C72C0B" w:rsidRDefault="004C79DB" w:rsidP="004C79D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4C79DB" w:rsidRPr="00C72C0B" w:rsidTr="00191D42">
        <w:tc>
          <w:tcPr>
            <w:tcW w:w="993" w:type="dxa"/>
          </w:tcPr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4C79DB" w:rsidRPr="00C72C0B" w:rsidRDefault="004C79DB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C79DB" w:rsidRPr="00C72C0B" w:rsidRDefault="004C79DB" w:rsidP="006B43CD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4C79DB" w:rsidRPr="00C72C0B" w:rsidRDefault="004C79DB" w:rsidP="006B43CD">
            <w:pPr>
              <w:pStyle w:val="a8"/>
              <w:spacing w:after="0" w:line="240" w:lineRule="auto"/>
              <w:ind w:left="0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  <w:cs/>
              </w:rPr>
              <w:t>1. ส่งเสริมและจัดทำข้อมูลการวัดและประเมินผลการเรียนรู้ และนำผลมาใช้ในการวางแผน พัฒนา และแก้ไขปัญหาการเรียนเพื่อส่งผลต่อคุณภาพผู้เรียนในทุกด้าน</w:t>
            </w:r>
          </w:p>
          <w:p w:rsidR="004C79DB" w:rsidRPr="00C72C0B" w:rsidRDefault="004C79DB" w:rsidP="006B43C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ส่งเสริมให้มีการแลกเปลี่ยนเรียนรู้เกี่ยวกับเทคนิค วิธีการวัดและประเมินผลโดยเน้นตามสภาพจริง</w:t>
            </w:r>
          </w:p>
          <w:p w:rsidR="004C79DB" w:rsidRPr="00C72C0B" w:rsidRDefault="004C79DB" w:rsidP="006B43CD">
            <w:pPr>
              <w:spacing w:after="0"/>
              <w:ind w:left="-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ส่งเสริม สนับสนุนให้มีการจัดทำหรือจัดหาและพัฒนาเครื่องมือวัด และประเมินผล </w:t>
            </w:r>
          </w:p>
          <w:p w:rsidR="004C79DB" w:rsidRPr="00C72C0B" w:rsidRDefault="004C79DB" w:rsidP="006B43C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นิเทศ กำกับ ติดตาม ให้ครูดำเนินการวัดผลประเมินผล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การเรียนการสอนโดยเน้นการประเมินตามสภาพจริง</w:t>
            </w:r>
          </w:p>
        </w:tc>
        <w:tc>
          <w:tcPr>
            <w:tcW w:w="5811" w:type="dxa"/>
            <w:vMerge/>
          </w:tcPr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</w:tcPr>
          <w:p w:rsidR="004C79DB" w:rsidRPr="00C72C0B" w:rsidRDefault="004C79DB" w:rsidP="006B43CD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1E1838" w:rsidRDefault="001E1838" w:rsidP="00C649A4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DB6B65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0F5818" w:rsidRDefault="000F5818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97102" w:rsidRDefault="00597102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9327A" w:rsidRDefault="0009327A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41008F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พัฒนา ส่งเสริม สนับสนุน กำกับ ดูแล ติดตาม และตรวจสอบคุณภาพการศึกษาตามระบบการประกันคุณภาพการศึกษา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791"/>
        <w:gridCol w:w="5982"/>
        <w:gridCol w:w="2665"/>
      </w:tblGrid>
      <w:tr w:rsidR="00191D42" w:rsidRPr="00C72C0B" w:rsidTr="00732D4B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79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8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1008F" w:rsidRPr="00C72C0B" w:rsidTr="00732D4B">
        <w:trPr>
          <w:trHeight w:val="4192"/>
        </w:trPr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1008F" w:rsidRPr="00C72C0B" w:rsidRDefault="0041008F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41008F" w:rsidRPr="00C72C0B" w:rsidRDefault="0041008F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91" w:type="dxa"/>
          </w:tcPr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1. </w:t>
            </w:r>
            <w:r w:rsidRPr="00732D4B">
              <w:rPr>
                <w:rFonts w:ascii="TH SarabunPSK" w:hAnsi="TH SarabunPSK" w:cs="TH SarabunPSK"/>
                <w:spacing w:val="-12"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ดำเนินงานประกันคุณภาพภายในสถานศึกษาอย่างเป็นระบบและต่อเนื่อง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="004C79DB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A443A1" w:rsidRPr="00A443A1" w:rsidRDefault="0041008F" w:rsidP="00732D4B">
            <w:pPr>
              <w:tabs>
                <w:tab w:val="left" w:pos="993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6. นำผลการสรุปรายงานไปวางแผนพัฒนายกระดับคุณภาพการศึกษาและจัดทำเอกสารเผยแพร่</w:t>
            </w:r>
          </w:p>
        </w:tc>
        <w:tc>
          <w:tcPr>
            <w:tcW w:w="5982" w:type="dxa"/>
            <w:vMerge w:val="restart"/>
          </w:tcPr>
          <w:p w:rsidR="0041008F" w:rsidRPr="00C72C0B" w:rsidRDefault="00D32A0A" w:rsidP="003B547F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</w:t>
            </w:r>
            <w:r w:rsidR="0041008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028F2" w:rsidRPr="00C72C0B" w:rsidRDefault="0041008F" w:rsidP="00570EA0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831F6D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  <w:r w:rsidR="00E7006F" w:rsidRPr="00C72C0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570EA0" w:rsidRPr="00C72C0B">
              <w:rPr>
                <w:rFonts w:ascii="TH SarabunPSK" w:hAnsi="TH SarabunPSK" w:cs="TH SarabunPSK"/>
                <w:sz w:val="28"/>
                <w:cs/>
              </w:rPr>
              <w:t>(อธิบายจำแนก</w:t>
            </w:r>
            <w:r w:rsidR="00570EA0" w:rsidRPr="00C72C0B">
              <w:rPr>
                <w:rFonts w:ascii="TH SarabunPSK" w:hAnsi="TH SarabunPSK" w:cs="TH SarabunPSK" w:hint="cs"/>
                <w:sz w:val="28"/>
                <w:cs/>
              </w:rPr>
              <w:t>ในแต่ละระดับ</w:t>
            </w:r>
            <w:r w:rsidR="00570EA0" w:rsidRPr="00C72C0B">
              <w:rPr>
                <w:rFonts w:ascii="TH SarabunPSK" w:hAnsi="TH SarabunPSK" w:cs="TH SarabunPSK"/>
                <w:sz w:val="28"/>
                <w:cs/>
              </w:rPr>
              <w:t>)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1008F" w:rsidRPr="00C72C0B" w:rsidRDefault="0041008F" w:rsidP="0041008F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C79DB" w:rsidRPr="00C72C0B" w:rsidRDefault="004C79DB" w:rsidP="004C79DB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B009FA" w:rsidRPr="00393497" w:rsidRDefault="0041008F" w:rsidP="00B009FA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FF000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4. </w:t>
            </w:r>
            <w:r w:rsidRPr="00732D4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ติดตาม ทบทวน ตรวจสอบคุณภาพการศึกษาของสถานศึกษา</w:t>
            </w:r>
            <w:r w:rsidR="000B6952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Pr="00732D4B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  <w:r w:rsidR="00B009FA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</w:p>
          <w:p w:rsidR="0041008F" w:rsidRDefault="004C79DB" w:rsidP="00323DDA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84671" w:rsidRPr="002343E1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84671" w:rsidRPr="002343E1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84671" w:rsidRPr="00C72C0B" w:rsidRDefault="00284671" w:rsidP="0028467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</w:t>
            </w:r>
          </w:p>
        </w:tc>
        <w:tc>
          <w:tcPr>
            <w:tcW w:w="2665" w:type="dxa"/>
            <w:vMerge w:val="restart"/>
          </w:tcPr>
          <w:p w:rsidR="00A6348B" w:rsidRPr="000B6952" w:rsidRDefault="00A6348B" w:rsidP="00A6348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0B695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B4643" w:rsidRPr="000B6952" w:rsidRDefault="000B4643" w:rsidP="000B464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E32854" w:rsidRPr="000B6952">
              <w:rPr>
                <w:rFonts w:ascii="TH SarabunPSK" w:hAnsi="TH SarabunPSK" w:cs="TH SarabunPSK" w:hint="cs"/>
                <w:sz w:val="28"/>
                <w:cs/>
              </w:rPr>
              <w:t>รายงานผลการสังเคราะห์</w:t>
            </w:r>
            <w:r w:rsidR="00E32854" w:rsidRPr="000B6952">
              <w:rPr>
                <w:rFonts w:ascii="TH SarabunPSK" w:hAnsi="TH SarabunPSK" w:cs="TH SarabunPSK"/>
                <w:sz w:val="28"/>
                <w:cs/>
              </w:rPr>
              <w:br/>
            </w:r>
            <w:r w:rsidR="00E32854" w:rsidRPr="000B6952">
              <w:rPr>
                <w:rFonts w:ascii="TH SarabunPSK" w:hAnsi="TH SarabunPSK" w:cs="TH SarabunPSK" w:hint="cs"/>
                <w:sz w:val="28"/>
                <w:cs/>
              </w:rPr>
              <w:t>ผลการประเมินคุณภาพภายใน</w:t>
            </w:r>
            <w:r w:rsidR="00E32854" w:rsidRPr="000B6952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ของสถานศึกษา ปีการศึกษา </w:t>
            </w:r>
            <w:r w:rsidR="00E32854" w:rsidRPr="000B6952">
              <w:rPr>
                <w:rFonts w:ascii="TH SarabunPSK" w:hAnsi="TH SarabunPSK" w:cs="TH SarabunPSK"/>
                <w:spacing w:val="-6"/>
                <w:sz w:val="28"/>
              </w:rPr>
              <w:t>2560</w:t>
            </w:r>
          </w:p>
          <w:p w:rsidR="0009327A" w:rsidRPr="000B6952" w:rsidRDefault="0009327A" w:rsidP="0009327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การส่งเสริมการประกันคุณภาพภายในสถานศึกษา</w:t>
            </w:r>
          </w:p>
          <w:p w:rsidR="0009327A" w:rsidRPr="000B6952" w:rsidRDefault="0009327A" w:rsidP="0009327A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0B6952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09327A" w:rsidRPr="000B6952" w:rsidRDefault="0009327A" w:rsidP="0009327A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0B6952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0B6952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A6348B" w:rsidRPr="000B6952" w:rsidRDefault="00A6348B" w:rsidP="00A6348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0B6952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0B695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ข้อมูลสารสนเทศเกี่ยวกับ       การประกันคุณภาพภายในของสถานศึกษา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แผนการดำเนินการเกี่ยวกั</w:t>
            </w:r>
            <w:r w:rsidR="00D32A0A" w:rsidRPr="00C72C0B">
              <w:rPr>
                <w:rFonts w:ascii="TH SarabunPSK" w:hAnsi="TH SarabunPSK" w:cs="TH SarabunPSK"/>
                <w:sz w:val="28"/>
                <w:cs/>
              </w:rPr>
              <w:t>บระบบการประกันคุณภาพการศึกษา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ระดับปฐมวัย</w:t>
            </w:r>
          </w:p>
          <w:p w:rsidR="0041008F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แผนการดำเนินงานเกี่ยวกับระบบประกันคุณภาพการศึกษาระดับการศึกษาขั้นพื้นฐาน</w:t>
            </w:r>
          </w:p>
          <w:p w:rsidR="0041008F" w:rsidRPr="00C72C0B" w:rsidRDefault="0041008F" w:rsidP="0041008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รายงานผลการนิเทศ ติดตาม และประเมินผลการจัดการศึกษา</w:t>
            </w:r>
          </w:p>
          <w:p w:rsidR="0041008F" w:rsidRPr="001763B7" w:rsidRDefault="00FB0C5C" w:rsidP="00A2039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>โปรดระบุ......................................</w:t>
            </w:r>
          </w:p>
        </w:tc>
      </w:tr>
      <w:tr w:rsidR="0041008F" w:rsidRPr="00C72C0B" w:rsidTr="00732D4B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C72C0B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1008F" w:rsidRPr="00C72C0B" w:rsidRDefault="0041008F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41008F" w:rsidRPr="00C72C0B" w:rsidRDefault="0041008F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791" w:type="dxa"/>
          </w:tcPr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1. </w:t>
            </w:r>
            <w:r w:rsidRPr="00732D4B">
              <w:rPr>
                <w:rFonts w:ascii="TH SarabunPSK" w:hAnsi="TH SarabunPSK" w:cs="TH SarabunPSK"/>
                <w:spacing w:val="-12"/>
                <w:sz w:val="28"/>
                <w:cs/>
              </w:rPr>
              <w:t>จัดทำฐานข้อมูลเกี่ยวกับการประกันคุณภาพภายในของสถานศึกษา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41008F" w:rsidRPr="00C72C0B" w:rsidRDefault="0041008F" w:rsidP="00732D4B">
            <w:pPr>
              <w:tabs>
                <w:tab w:val="left" w:pos="0"/>
              </w:tabs>
              <w:spacing w:after="0" w:line="252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0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="004C79DB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</w:tc>
        <w:tc>
          <w:tcPr>
            <w:tcW w:w="5982" w:type="dxa"/>
            <w:vMerge/>
          </w:tcPr>
          <w:p w:rsidR="0041008F" w:rsidRPr="00C72C0B" w:rsidRDefault="0041008F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41008F" w:rsidRPr="00C72C0B" w:rsidRDefault="0041008F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600FB5" w:rsidRPr="00C72C0B" w:rsidRDefault="00600FB5" w:rsidP="00600FB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600FB5" w:rsidRPr="00C72C0B" w:rsidRDefault="00600FB5" w:rsidP="00600FB5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พัฒนา ส่งเสริม สนับสนุน กำกับ ดูแล ติดตาม และตรวจสอบคุณภาพการศึกษาตามระบบการประกันคุณภาพการศึกษา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600FB5" w:rsidRPr="00C72C0B" w:rsidTr="00E80FDE">
        <w:tc>
          <w:tcPr>
            <w:tcW w:w="993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600FB5" w:rsidRPr="00C72C0B" w:rsidRDefault="00600FB5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933" w:type="dxa"/>
          </w:tcPr>
          <w:p w:rsidR="00732D4B" w:rsidRDefault="00732D4B" w:rsidP="00732D4B">
            <w:pPr>
              <w:tabs>
                <w:tab w:val="left" w:pos="0"/>
              </w:tabs>
              <w:spacing w:after="0" w:line="276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600FB5" w:rsidRPr="00C72C0B" w:rsidRDefault="00732D4B" w:rsidP="00732D4B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6.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นำผลการสรุปรายงานไปวางแผนพัฒนายกระดับคุณภาพการศึกษาและจัดทำเอกสารเผยแพร่</w:t>
            </w:r>
          </w:p>
        </w:tc>
        <w:tc>
          <w:tcPr>
            <w:tcW w:w="5840" w:type="dxa"/>
            <w:vMerge w:val="restart"/>
          </w:tcPr>
          <w:p w:rsidR="00600FB5" w:rsidRPr="002343E1" w:rsidRDefault="00600FB5" w:rsidP="00600FB5">
            <w:pPr>
              <w:tabs>
                <w:tab w:val="left" w:pos="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343E1">
              <w:rPr>
                <w:rFonts w:ascii="TH SarabunPSK" w:hAnsi="TH SarabunPSK" w:cs="TH SarabunPSK"/>
                <w:b/>
                <w:bCs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323DDA" w:rsidRPr="002343E1" w:rsidRDefault="00323DDA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600FB5" w:rsidRPr="002343E1" w:rsidRDefault="00600FB5" w:rsidP="00600FB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343E1">
              <w:rPr>
                <w:rFonts w:ascii="TH SarabunPSK" w:hAnsi="TH SarabunPSK" w:cs="TH SarabunPSK"/>
                <w:b/>
                <w:bCs/>
                <w:sz w:val="28"/>
                <w:cs/>
              </w:rPr>
              <w:t>6. นำผลการสรุปรายงานไปวางแผนพัฒนายกระดับคุณภาพการศึกษาและจัดทำเอกสารเผยแพร่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600FB5" w:rsidRPr="002343E1" w:rsidRDefault="00600FB5" w:rsidP="00600FB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2343E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B254CC" w:rsidRPr="002343E1" w:rsidRDefault="00B254CC" w:rsidP="00B254C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color w:val="FF0000"/>
                <w:sz w:val="28"/>
                <w:highlight w:val="yellow"/>
              </w:rPr>
            </w:pPr>
          </w:p>
          <w:p w:rsidR="00600FB5" w:rsidRPr="00284671" w:rsidRDefault="00B254CC" w:rsidP="002343E1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2846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หมายเหตุ </w:t>
            </w:r>
            <w:r w:rsidRPr="00284671">
              <w:rPr>
                <w:rFonts w:ascii="TH SarabunPSK" w:hAnsi="TH SarabunPSK" w:cs="TH SarabunPSK"/>
                <w:b/>
                <w:bCs/>
                <w:sz w:val="28"/>
              </w:rPr>
              <w:t>:</w:t>
            </w:r>
            <w:r w:rsidRPr="002846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2343E1" w:rsidRPr="00284671">
              <w:rPr>
                <w:rFonts w:ascii="TH SarabunPSK" w:hAnsi="TH SarabunPSK" w:cs="TH SarabunPSK" w:hint="cs"/>
                <w:sz w:val="28"/>
                <w:cs/>
              </w:rPr>
              <w:t>กรอบการวางแผนและพัฒนาระบบการประกันคุณภาพการศึกษา จะใช้แนวทางจาก</w:t>
            </w:r>
            <w:r w:rsidR="002343E1" w:rsidRPr="00284671">
              <w:rPr>
                <w:rFonts w:ascii="TH SarabunPSK" w:hAnsi="TH SarabunPSK" w:cs="TH SarabunPSK"/>
                <w:sz w:val="28"/>
                <w:cs/>
              </w:rPr>
              <w:t xml:space="preserve">มาตรฐานการศึกษาขั้นพื้นฐาน เพื่อการประกันคุณภาพภายในของสถานศึกษา ฉบับลงวันที่ </w:t>
            </w:r>
            <w:r w:rsidR="002343E1" w:rsidRPr="00284671">
              <w:rPr>
                <w:rFonts w:ascii="TH SarabunPSK" w:hAnsi="TH SarabunPSK" w:cs="TH SarabunPSK"/>
                <w:sz w:val="28"/>
              </w:rPr>
              <w:t xml:space="preserve">11 </w:t>
            </w:r>
            <w:r w:rsidR="002343E1" w:rsidRPr="00284671">
              <w:rPr>
                <w:rFonts w:ascii="TH SarabunPSK" w:hAnsi="TH SarabunPSK" w:cs="TH SarabunPSK"/>
                <w:sz w:val="28"/>
                <w:cs/>
              </w:rPr>
              <w:t xml:space="preserve">ตุลาคม พ.ศ. </w:t>
            </w:r>
            <w:r w:rsidR="002343E1" w:rsidRPr="00284671">
              <w:rPr>
                <w:rFonts w:ascii="TH SarabunPSK" w:hAnsi="TH SarabunPSK" w:cs="TH SarabunPSK"/>
                <w:sz w:val="28"/>
              </w:rPr>
              <w:t>2559</w:t>
            </w:r>
            <w:r w:rsidR="00600FB5" w:rsidRPr="0028467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65" w:type="dxa"/>
            <w:vMerge w:val="restart"/>
          </w:tcPr>
          <w:p w:rsidR="00A2039C" w:rsidRDefault="00A2039C" w:rsidP="00600F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สรุปรายงานการวางแผนพัฒนายกระดับคุณภาพการศึกษา</w:t>
            </w:r>
          </w:p>
          <w:p w:rsidR="00600FB5" w:rsidRPr="00C72C0B" w:rsidRDefault="00600FB5" w:rsidP="00600FB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600FB5" w:rsidRPr="00C72C0B" w:rsidRDefault="00600FB5" w:rsidP="00600FB5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</w:t>
            </w:r>
          </w:p>
          <w:p w:rsidR="00600FB5" w:rsidRPr="00C72C0B" w:rsidRDefault="00600FB5" w:rsidP="00600FB5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600FB5" w:rsidRPr="00C72C0B" w:rsidRDefault="00600FB5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</w:p>
          <w:p w:rsidR="00600FB5" w:rsidRPr="00C72C0B" w:rsidRDefault="00600FB5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>1. จัดทำฐานข้อมูลเกี่ยวกับการประกันคุณภาพภายในของสถานศึกษา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ตรวจสอบคุณภาพการศึกษาของสถานศึกษาอย่างต่อเนื่อง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และนำผลมาใช้ในการพัฒนาระบบการประกันคุณภาพภายในสถานศึกษา</w:t>
            </w:r>
          </w:p>
          <w:p w:rsidR="00600FB5" w:rsidRPr="00C72C0B" w:rsidRDefault="00600FB5" w:rsidP="00A443A1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จัดทำสรุปรายงานผลการดำเนินการพัฒนาคุณภาพการศึกษาตามระบบการประกันคุณภาพการศึกษา</w:t>
            </w:r>
          </w:p>
        </w:tc>
        <w:tc>
          <w:tcPr>
            <w:tcW w:w="5840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00FB5" w:rsidRPr="00C72C0B" w:rsidTr="008B584A">
        <w:tc>
          <w:tcPr>
            <w:tcW w:w="993" w:type="dxa"/>
          </w:tcPr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600FB5" w:rsidRPr="00C72C0B" w:rsidRDefault="00600FB5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00FB5" w:rsidRPr="00C72C0B" w:rsidRDefault="00600FB5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</w:p>
          <w:p w:rsidR="00600FB5" w:rsidRPr="00C72C0B" w:rsidRDefault="00600FB5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>1. จัดทำฐานข้อมูลเกี่ยวกับการประกันคุณภาพภายในของสถานศึกษา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จัดทำแผนการดำเนินงานเกี่ยวกับระบบการประกันคุณภาพการศึกษาทั้งระดับปฐมวัย และการศึกษาขั้นพื้นฐานของสำนักงานเขตพื้นที่การศึกษา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ส่งเสริม สนับสนุนให้สถานศึกษา ดำเนินงานประกันคุณภาพภายในสถานศึกษาอย่างเป็นระบบ</w:t>
            </w:r>
          </w:p>
          <w:p w:rsidR="00600FB5" w:rsidRPr="00C72C0B" w:rsidRDefault="00600FB5" w:rsidP="00A443A1">
            <w:pPr>
              <w:tabs>
                <w:tab w:val="left" w:pos="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4.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ติดตาม ทบทวน ตรวจสอบคุณภาพการศึกษาของสถานศึกษา และนำผลมาใช้ในการพัฒนาระบบการประกันคุณภาพภายในสถานศึกษา</w:t>
            </w:r>
          </w:p>
        </w:tc>
        <w:tc>
          <w:tcPr>
            <w:tcW w:w="5840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600FB5" w:rsidRPr="00C72C0B" w:rsidRDefault="00600FB5" w:rsidP="0041008F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584E3D" w:rsidRDefault="00DB6B65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DB6B65" w:rsidP="00584E3D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DB6B65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5B232B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7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จัดทำวิจัย ส่งเสริมการวิจัย และนำผลการวิจัยไปใช้พัฒนางานวิชาการ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631"/>
        <w:gridCol w:w="2874"/>
      </w:tblGrid>
      <w:tr w:rsidR="00191D42" w:rsidRPr="00C72C0B" w:rsidTr="007F4471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631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7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95FEA" w:rsidRPr="00695FEA" w:rsidTr="007F4471"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 xml:space="preserve">1. </w:t>
            </w:r>
            <w:r w:rsidRPr="00695FEA">
              <w:rPr>
                <w:rFonts w:ascii="TH SarabunPSK" w:hAnsi="TH SarabunPSK" w:cs="TH SarabunPSK"/>
                <w:spacing w:val="-4"/>
                <w:sz w:val="28"/>
                <w:cs/>
              </w:rPr>
              <w:t>ส่งเสริมให้บุคลากรในสำนักงานเขตพื้นที่การศึกษา มีการวิจัย</w:t>
            </w:r>
            <w:r w:rsidR="0097708E" w:rsidRPr="00695FEA">
              <w:rPr>
                <w:rFonts w:ascii="TH SarabunPSK" w:hAnsi="TH SarabunPSK" w:cs="TH SarabunPSK" w:hint="cs"/>
                <w:spacing w:val="-4"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spacing w:val="-8"/>
                <w:sz w:val="28"/>
                <w:cs/>
              </w:rPr>
              <w:t>ในการปฏิบัติงาน และการนำผลการวิจัยมาใช้พัฒนางานอย่างต่อเนื่อง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และนำผลการวิจัยมาใช้พัฒนางานอย่างต่อเนื่อง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5B232B" w:rsidRPr="00695FEA" w:rsidRDefault="005B232B" w:rsidP="00072B1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4. รวบรวม วิเคราะห์ สังเคราะห์</w:t>
            </w:r>
            <w:r w:rsidR="00072B1D" w:rsidRPr="00695FEA">
              <w:rPr>
                <w:rFonts w:ascii="TH SarabunPSK" w:hAnsi="TH SarabunPSK" w:cs="TH SarabunPSK"/>
                <w:sz w:val="28"/>
                <w:cs/>
              </w:rPr>
              <w:t>ผลงานวิจัยที่เกี่ยวข้อง และนำ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072B1D" w:rsidRPr="00695FEA">
              <w:rPr>
                <w:rFonts w:ascii="TH SarabunPSK" w:hAnsi="TH SarabunPSK" w:cs="TH SarabunPSK"/>
                <w:sz w:val="28"/>
                <w:cs/>
              </w:rPr>
              <w:t>ผล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</w:tc>
        <w:tc>
          <w:tcPr>
            <w:tcW w:w="5631" w:type="dxa"/>
            <w:vMerge w:val="restart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ส่งเสริมให้บุคลากรในสำนักงานเขตพื้นที่การศึกษา มีการวิจัยใน</w:t>
            </w:r>
            <w:r w:rsidR="000C73E3"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การปฏิบัติงาน และการนำผลการวิจัยมาใช้พัฒนางาน</w:t>
            </w:r>
            <w:r w:rsidR="00F3736B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วิชาการ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ส่งเสริมให้สถานศึกษา มีการวิจัยในการปฏิบัติงาน และนำ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ผ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ล</w:t>
            </w:r>
            <w:r w:rsidR="006914EE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การวิจัยมาใช้พัฒนางาน</w:t>
            </w:r>
            <w:r w:rsidR="00F3736B"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วิชาการ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396EAA" w:rsidRPr="00695FEA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</w:rPr>
              <w:t xml:space="preserve">3. </w:t>
            </w:r>
            <w:r w:rsidR="00651545"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</w:t>
            </w:r>
            <w:r w:rsidR="007F4471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.................................</w:t>
            </w:r>
          </w:p>
          <w:p w:rsidR="000C73E3" w:rsidRPr="00695FEA" w:rsidRDefault="000C73E3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</w:t>
            </w:r>
            <w:r w:rsidR="00584E3D">
              <w:rPr>
                <w:rFonts w:ascii="TH SarabunPSK" w:hAnsi="TH SarabunPSK" w:cs="TH SarabunPSK"/>
                <w:sz w:val="28"/>
                <w:cs/>
              </w:rPr>
              <w:t>..............................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651545" w:rsidRPr="00695FEA" w:rsidRDefault="00651545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</w:p>
          <w:p w:rsidR="005B232B" w:rsidRPr="00695FEA" w:rsidRDefault="005B232B" w:rsidP="000C73E3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874" w:type="dxa"/>
            <w:vMerge w:val="restart"/>
          </w:tcPr>
          <w:p w:rsidR="001763B7" w:rsidRPr="00FE737B" w:rsidRDefault="001763B7" w:rsidP="001763B7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584E3D" w:rsidRPr="00FE737B" w:rsidRDefault="00A2039C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ผลการวิเคราะห์ สังเคราะห์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>งานวิจัยที่เกี่ยวข้อง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และ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นำผลการวิจัยมาใช้</w:t>
            </w:r>
            <w:r w:rsidR="00584E3D" w:rsidRPr="00FE737B">
              <w:rPr>
                <w:rFonts w:ascii="TH SarabunPSK" w:hAnsi="TH SarabunPSK" w:cs="TH SarabunPSK"/>
                <w:sz w:val="28"/>
                <w:cs/>
              </w:rPr>
              <w:t>ในการพัฒนาการบริหารและการจัดการศึกษาและการพัฒนาคุณภาพการศึกษา</w:t>
            </w:r>
          </w:p>
          <w:p w:rsidR="001763B7" w:rsidRPr="00FE737B" w:rsidRDefault="003C48D5" w:rsidP="003C48D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>ตัวอย่างงานวิจัยระดับสำนักงาน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เขตพื้นที่การศึกษา</w:t>
            </w:r>
            <w:r w:rsidR="007F4471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อย่างน้อย </w:t>
            </w:r>
            <w:r w:rsidR="007F4471" w:rsidRPr="00FE737B">
              <w:rPr>
                <w:rFonts w:ascii="TH SarabunPSK" w:hAnsi="TH SarabunPSK" w:cs="TH SarabunPSK"/>
                <w:sz w:val="28"/>
              </w:rPr>
              <w:t>1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เรื่อง</w:t>
            </w:r>
          </w:p>
          <w:p w:rsidR="00886B2D" w:rsidRPr="00FE737B" w:rsidRDefault="00886B2D" w:rsidP="00886B2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ตัวอย่างงานวิจัยระดับสถานศึกษา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อย่างน้อย </w:t>
            </w:r>
            <w:r w:rsidR="007F4471" w:rsidRPr="00FE737B">
              <w:rPr>
                <w:rFonts w:ascii="TH SarabunPSK" w:hAnsi="TH SarabunPSK" w:cs="TH SarabunPSK"/>
                <w:sz w:val="28"/>
              </w:rPr>
              <w:t>1</w:t>
            </w:r>
            <w:r w:rsidR="007F4471" w:rsidRPr="00FE737B">
              <w:rPr>
                <w:rFonts w:ascii="TH SarabunPSK" w:hAnsi="TH SarabunPSK" w:cs="TH SarabunPSK" w:hint="cs"/>
                <w:sz w:val="28"/>
                <w:cs/>
              </w:rPr>
              <w:t xml:space="preserve"> เรื่อง</w:t>
            </w:r>
          </w:p>
          <w:p w:rsidR="003C48D5" w:rsidRPr="00FE737B" w:rsidRDefault="003C48D5" w:rsidP="003C48D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1763B7" w:rsidRPr="00FE737B" w:rsidRDefault="001763B7" w:rsidP="001763B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5B232B" w:rsidRPr="00FE737B" w:rsidRDefault="005B232B" w:rsidP="005B232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396EAA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บันทึก/โครงการ-กิจกรรม       การส่งเสริมบุคลากรใน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สพท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.</w:t>
            </w:r>
            <w:r w:rsidR="000C73E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AB70D6"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มีการวิจัยในการปฏิบัติงาน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B232B" w:rsidRPr="00FE737B" w:rsidRDefault="005B232B" w:rsidP="005B232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การส่งเสริมสถานศึกษามีการวิจัยมาใช้ในการปฏิบัติงาน</w:t>
            </w:r>
          </w:p>
          <w:p w:rsidR="00A2039C" w:rsidRPr="00FE737B" w:rsidRDefault="00A2039C" w:rsidP="00A2039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B232B" w:rsidRPr="00584E3D" w:rsidRDefault="00A2039C" w:rsidP="00584E3D">
            <w:pPr>
              <w:spacing w:after="0"/>
              <w:ind w:firstLine="313"/>
              <w:rPr>
                <w:rFonts w:ascii="TH SarabunPSK" w:hAnsi="TH SarabunPSK" w:cs="TH SarabunPSK"/>
                <w:color w:val="FF0000"/>
                <w:spacing w:val="-4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695FEA" w:rsidRPr="00695FEA" w:rsidTr="007F4471"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ส่งเสริมให้มีการแลกเปลี่ยนเรียนรู้จากผลการวิจัย</w:t>
            </w:r>
          </w:p>
          <w:p w:rsidR="005B232B" w:rsidRPr="00695FEA" w:rsidRDefault="005B232B" w:rsidP="005B232B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4. รวบรวม วิเคราะห์ สังเคราะห์ผลงานวิจัยที่เกี่ยวข้อง และนำผล</w:t>
            </w:r>
            <w:r w:rsidR="00072B1D" w:rsidRPr="00695FEA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</w:tc>
        <w:tc>
          <w:tcPr>
            <w:tcW w:w="5631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74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  <w:tr w:rsidR="00695FEA" w:rsidRPr="00695FEA" w:rsidTr="007F4471">
        <w:trPr>
          <w:trHeight w:val="1701"/>
        </w:trPr>
        <w:tc>
          <w:tcPr>
            <w:tcW w:w="993" w:type="dxa"/>
          </w:tcPr>
          <w:p w:rsidR="00C31093" w:rsidRPr="00695FEA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1601DE" w:rsidRPr="00695FEA" w:rsidRDefault="001601DE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B232B" w:rsidRPr="00695FEA" w:rsidRDefault="005B232B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5B232B" w:rsidRPr="00695FEA" w:rsidRDefault="005B232B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  <w:p w:rsidR="005B232B" w:rsidRPr="00695FEA" w:rsidRDefault="005B232B" w:rsidP="005B232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t xml:space="preserve">3.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ส่งเสริมให้มีการแลกเปลี่ยนเรียนรู้ผลงานวิจัย</w:t>
            </w:r>
          </w:p>
        </w:tc>
        <w:tc>
          <w:tcPr>
            <w:tcW w:w="5631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74" w:type="dxa"/>
            <w:vMerge/>
          </w:tcPr>
          <w:p w:rsidR="005B232B" w:rsidRPr="00695FEA" w:rsidRDefault="005B232B" w:rsidP="005B232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C73E3" w:rsidRPr="00695FEA" w:rsidRDefault="000C73E3" w:rsidP="000C73E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95FEA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695FEA">
        <w:rPr>
          <w:rFonts w:ascii="TH SarabunPSK" w:hAnsi="TH SarabunPSK" w:cs="TH SarabunPSK"/>
          <w:b/>
          <w:bCs/>
          <w:sz w:val="28"/>
        </w:rPr>
        <w:t>:</w:t>
      </w:r>
      <w:r w:rsidRPr="00695FEA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0C73E3" w:rsidRPr="00695FEA" w:rsidRDefault="000C73E3" w:rsidP="000C73E3">
      <w:pPr>
        <w:spacing w:after="0" w:line="240" w:lineRule="auto"/>
        <w:rPr>
          <w:rFonts w:ascii="TH SarabunPSK" w:hAnsi="TH SarabunPSK" w:cs="TH SarabunPSK"/>
          <w:sz w:val="28"/>
        </w:rPr>
      </w:pPr>
      <w:r w:rsidRPr="00695FEA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695FEA">
        <w:rPr>
          <w:rFonts w:ascii="TH SarabunPSK" w:hAnsi="TH SarabunPSK" w:cs="TH SarabunPSK"/>
          <w:b/>
          <w:bCs/>
          <w:sz w:val="28"/>
        </w:rPr>
        <w:t>7</w:t>
      </w:r>
      <w:r w:rsidRPr="00695FEA">
        <w:rPr>
          <w:rFonts w:ascii="TH SarabunPSK" w:hAnsi="TH SarabunPSK" w:cs="TH SarabunPSK"/>
          <w:b/>
          <w:bCs/>
          <w:sz w:val="28"/>
          <w:cs/>
        </w:rPr>
        <w:t xml:space="preserve"> จัดทำวิจัย ส่งเสริมการวิจัย และนำผลการวิจัยไปใช้พัฒนางานวิชาการ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695FEA" w:rsidRPr="00695FEA" w:rsidTr="00E80FDE">
        <w:tc>
          <w:tcPr>
            <w:tcW w:w="993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0C73E3" w:rsidRPr="00695FEA" w:rsidRDefault="000C73E3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695FEA" w:rsidRPr="00695FEA" w:rsidTr="008B584A">
        <w:tc>
          <w:tcPr>
            <w:tcW w:w="993" w:type="dxa"/>
          </w:tcPr>
          <w:p w:rsidR="000C73E3" w:rsidRPr="00695FEA" w:rsidRDefault="000C73E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C73E3" w:rsidRPr="00695FEA" w:rsidRDefault="000C73E3" w:rsidP="001601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95FEA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C73E3" w:rsidRPr="00695FEA" w:rsidRDefault="000C73E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0C73E3" w:rsidRPr="00695FEA" w:rsidRDefault="000C73E3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C73E3" w:rsidRPr="00695FEA" w:rsidRDefault="000C73E3" w:rsidP="005B232B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1. ส่งเสริมให้บุคลากรในสำนักงานเขตพื้นที่การศึกษา มีการวิจัยในการปฏิบัติงาน และการนำผลการวิจัยมาใช้พัฒนางาน</w:t>
            </w:r>
          </w:p>
          <w:p w:rsidR="000C73E3" w:rsidRPr="00695FEA" w:rsidRDefault="000C73E3" w:rsidP="005B232B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 มีการวิจัยในการปฏิบัติงาน และนำผลการวิจัยมาใช้พัฒนางาน</w:t>
            </w:r>
          </w:p>
        </w:tc>
        <w:tc>
          <w:tcPr>
            <w:tcW w:w="5840" w:type="dxa"/>
          </w:tcPr>
          <w:p w:rsidR="00651545" w:rsidRPr="00695FEA" w:rsidRDefault="00651545" w:rsidP="00651545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4. </w:t>
            </w:r>
            <w:r w:rsidRPr="00695FEA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</w:t>
            </w:r>
            <w:r w:rsidRPr="00695FEA">
              <w:rPr>
                <w:rFonts w:ascii="TH SarabunPSK" w:hAnsi="TH SarabunPSK" w:cs="TH SarabunPSK"/>
                <w:b/>
                <w:bCs/>
                <w:sz w:val="28"/>
                <w:cs/>
              </w:rPr>
              <w:t>รวบรวม วิเคราะห์ สังเคราะห์ผลงานวิจัยที่เกี่ยวข้อง และนำผลงานวิจัยมาใช้ในการพัฒนาการบริหารและการจัดการศึกษาและการพัฒนาคุณภาพการศึกษาของสำนักงานเขตพื้นที่การศึกษา และเผยแพร่ผลการวิจัย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651545" w:rsidRPr="00695FEA" w:rsidRDefault="00651545" w:rsidP="00651545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0C73E3" w:rsidRPr="00695FEA" w:rsidRDefault="00651545" w:rsidP="004D5973">
            <w:pPr>
              <w:tabs>
                <w:tab w:val="left" w:pos="993"/>
              </w:tabs>
              <w:spacing w:after="0"/>
              <w:ind w:firstLine="213"/>
              <w:jc w:val="thaiDistribute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95FEA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665" w:type="dxa"/>
          </w:tcPr>
          <w:p w:rsidR="00584E3D" w:rsidRPr="00FE737B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95FEA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 -กิจกรรม การนำ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ผลการวิจัยของบุคลากร        ใน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สพท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. และสถานศึกษามาใช้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ในการพัฒนางาน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84E3D" w:rsidRPr="00FE737B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การส่งเสริมการแลกเปลี่ยนเรียนรู้    จากผลการวิจัย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84E3D" w:rsidRPr="00FE737B" w:rsidRDefault="00584E3D" w:rsidP="00584E3D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84E3D" w:rsidRPr="00695FEA" w:rsidRDefault="00584E3D" w:rsidP="00584E3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โปรดระบุ...................................</w:t>
            </w:r>
          </w:p>
          <w:p w:rsidR="00584E3D" w:rsidRPr="00695FEA" w:rsidRDefault="00584E3D" w:rsidP="00584E3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95FEA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95FEA">
              <w:rPr>
                <w:rFonts w:ascii="TH SarabunPSK" w:hAnsi="TH SarabunPSK" w:cs="TH SarabunPSK"/>
                <w:sz w:val="28"/>
              </w:rPr>
              <w:t xml:space="preserve"> 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695FEA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84E3D" w:rsidRPr="00695FEA" w:rsidRDefault="00584E3D" w:rsidP="00FE737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="00FE737B">
              <w:rPr>
                <w:rFonts w:ascii="TH SarabunPSK" w:hAnsi="TH SarabunPSK" w:cs="TH SarabunPSK"/>
                <w:sz w:val="28"/>
                <w:cs/>
              </w:rPr>
              <w:t>1. .................</w:t>
            </w:r>
            <w:r w:rsidRPr="00695FEA">
              <w:rPr>
                <w:rFonts w:ascii="TH SarabunPSK" w:hAnsi="TH SarabunPSK" w:cs="TH SarabunPSK"/>
                <w:sz w:val="28"/>
                <w:cs/>
              </w:rPr>
              <w:t>....................</w:t>
            </w:r>
          </w:p>
          <w:p w:rsidR="000C73E3" w:rsidRPr="00695FEA" w:rsidRDefault="00FE737B" w:rsidP="00FE737B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2. .........</w:t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........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</w:t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.............</w:t>
            </w:r>
            <w:r w:rsidR="00584E3D" w:rsidRPr="00695FEA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584E3D" w:rsidRPr="00695FEA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</w:tbl>
    <w:p w:rsidR="00D13B79" w:rsidRPr="00D13B79" w:rsidRDefault="00D13B79" w:rsidP="00844E43">
      <w:pPr>
        <w:spacing w:after="0"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695FEA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A0D8D" w:rsidRDefault="004A0D8D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E737B" w:rsidRDefault="00FE737B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396EAA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8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191D42" w:rsidRPr="00C72C0B" w:rsidTr="00D93F28">
        <w:trPr>
          <w:tblHeader/>
        </w:trPr>
        <w:tc>
          <w:tcPr>
            <w:tcW w:w="99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96EAA" w:rsidRPr="00C72C0B" w:rsidTr="00D93F28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396EAA" w:rsidRPr="00C72C0B" w:rsidRDefault="00396EAA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ให้สถานศึกษาพัฒนาการจัดกิจกรรมพัฒนาผู้เรียนและระบบการดูแลช่วยเหลือนักเรียน เน้นให้นักเรียนทุกคน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</w:t>
            </w:r>
            <w:r w:rsidR="00FA38F0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และระบบการดูแลช่วยเหลือนักเรียนอย่างต่อเนื่อง</w:t>
            </w:r>
          </w:p>
          <w:p w:rsidR="00C31093" w:rsidRPr="00C72C0B" w:rsidRDefault="00C31093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840" w:type="dxa"/>
            <w:vMerge w:val="restart"/>
          </w:tcPr>
          <w:p w:rsidR="00396EAA" w:rsidRPr="00D20071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FB0C5C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 ให้สถานศึกษาพัฒนาการจัดกิจกรรมพัฒนาผู้เรียนและระบบการดูแลช่วยเหลือนักเรียน เน้นให้นักเรียนทุกคนมี</w:t>
            </w:r>
            <w:r w:rsidR="00E80FDE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ส่วน</w:t>
            </w: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ร่วมในกิจกรรมพัฒนาผู้เรียนและได้รับการดูแลช่วยเหลือ</w:t>
            </w:r>
          </w:p>
          <w:p w:rsidR="00396EAA" w:rsidRPr="00D20071" w:rsidRDefault="00396EAA" w:rsidP="00396EAA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 xml:space="preserve">   1.1 </w:t>
            </w:r>
            <w:r w:rsidR="00651545" w:rsidRPr="00D20071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ส่งเสริมสนับสนุนให้สถานศึกษาพัฒนาการจัดกิจกรรมพัฒนาผู้เรียน</w:t>
            </w:r>
            <w:r w:rsidR="00E80FDE" w:rsidRPr="00D20071">
              <w:rPr>
                <w:rFonts w:ascii="TH SarabunPSK" w:hAnsi="TH SarabunPSK" w:cs="TH SarabunPSK"/>
                <w:sz w:val="28"/>
              </w:rPr>
              <w:br/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เน้นให้นักเรียนทุกคนมีส่วนร่วมในกิจกรรมพัฒนาผู้เรียน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388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="00396EAA" w:rsidRPr="00D20071"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</w:p>
          <w:p w:rsidR="00396EAA" w:rsidRPr="00D20071" w:rsidRDefault="00396EAA" w:rsidP="00FA38F0">
            <w:pPr>
              <w:tabs>
                <w:tab w:val="left" w:pos="388"/>
              </w:tabs>
              <w:spacing w:after="0"/>
              <w:ind w:firstLine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 xml:space="preserve">1.2 </w:t>
            </w:r>
            <w:r w:rsidR="00651545" w:rsidRPr="00D20071">
              <w:rPr>
                <w:rFonts w:ascii="TH SarabunPSK" w:hAnsi="TH SarabunPSK" w:cs="TH SarabunPSK" w:hint="cs"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ส่งเสริม</w:t>
            </w:r>
            <w:r w:rsidR="00FB0C5C" w:rsidRPr="00D20071">
              <w:rPr>
                <w:rFonts w:ascii="TH SarabunPSK" w:hAnsi="TH SarabunPSK" w:cs="TH SarabunPSK"/>
                <w:sz w:val="28"/>
                <w:cs/>
              </w:rPr>
              <w:t>สนับสนุน</w:t>
            </w:r>
            <w:r w:rsidRPr="00D20071">
              <w:rPr>
                <w:rFonts w:ascii="TH SarabunPSK" w:hAnsi="TH SarabunPSK" w:cs="TH SarabunPSK"/>
                <w:sz w:val="28"/>
                <w:cs/>
              </w:rPr>
              <w:t>ให้สถานศึกษาพัฒนาระบบการดูแลช่วยเหลือนักเรียนเน้นให้นักเรียนทุกคนได้รับการดูแลช่วยเหลือ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810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FA38F0" w:rsidRPr="00D20071" w:rsidRDefault="00FA38F0" w:rsidP="00FA38F0">
            <w:pPr>
              <w:tabs>
                <w:tab w:val="left" w:pos="810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</w:p>
          <w:p w:rsidR="00396EAA" w:rsidRPr="00D20071" w:rsidRDefault="00396EAA" w:rsidP="00FA38F0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FB0C5C"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D20071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FA38F0" w:rsidRPr="00D20071" w:rsidRDefault="00FA38F0" w:rsidP="00FA38F0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96EAA" w:rsidRPr="00C72C0B" w:rsidRDefault="00FA38F0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  <w:cs/>
              </w:rPr>
            </w:pPr>
            <w:r w:rsidRPr="00D2007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</w:t>
            </w:r>
            <w:r w:rsidR="00432EC8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2665" w:type="dxa"/>
            <w:vMerge w:val="restart"/>
          </w:tcPr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D7809" w:rsidRPr="00FE737B" w:rsidRDefault="003D7809" w:rsidP="003D780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         ด้านการจัดกิจรรมพัฒนาผู้เรียน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tabs>
                <w:tab w:val="left" w:pos="993"/>
              </w:tabs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D7809" w:rsidRPr="00FE737B" w:rsidRDefault="003D7809" w:rsidP="003D780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รายงานผลการดำเนินงานเกี่ยวกับระบบการดูแลช่วยเหลือนักเรียน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tabs>
                <w:tab w:val="left" w:pos="993"/>
              </w:tabs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2039C" w:rsidRPr="00FE737B" w:rsidRDefault="00A2039C" w:rsidP="00A2039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</w:t>
            </w:r>
            <w:r w:rsidRPr="00FE737B">
              <w:rPr>
                <w:rFonts w:ascii="TH SarabunPSK" w:hAnsi="TH SarabunPSK" w:cs="TH SarabunPSK"/>
                <w:spacing w:val="-12"/>
                <w:sz w:val="28"/>
                <w:cs/>
              </w:rPr>
              <w:t>การส่งเสริม สนับสนุน ให้สถานศึกษา</w:t>
            </w:r>
            <w:r w:rsidRPr="00FE737B">
              <w:rPr>
                <w:rFonts w:ascii="TH SarabunPSK" w:hAnsi="TH SarabunPSK" w:cs="TH SarabunPSK"/>
                <w:spacing w:val="-8"/>
                <w:sz w:val="28"/>
                <w:cs/>
              </w:rPr>
              <w:t>พัฒนาการจัดกิจกรรมพัฒนาผู้เรียน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 </w:t>
            </w:r>
            <w:r w:rsidRPr="00FE737B">
              <w:rPr>
                <w:rFonts w:ascii="TH SarabunPSK" w:hAnsi="TH SarabunPSK" w:cs="TH SarabunPSK"/>
                <w:spacing w:val="-12"/>
                <w:sz w:val="28"/>
                <w:cs/>
              </w:rPr>
              <w:t>การส่งเสริม สนับสนุน ให้สถานศึกษา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พัฒนาระบบการดูแลช่วยเหลือนักเรียน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96EAA" w:rsidRPr="00C72C0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396EAA" w:rsidRPr="00C72C0B" w:rsidTr="00D93F28">
        <w:tc>
          <w:tcPr>
            <w:tcW w:w="993" w:type="dxa"/>
          </w:tcPr>
          <w:p w:rsidR="00C31093" w:rsidRPr="00C72C0B" w:rsidRDefault="00C31093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8B584A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396EAA" w:rsidRPr="00C72C0B" w:rsidRDefault="00396EAA" w:rsidP="008B584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 ในการพัฒนาและแก้ไขปัญหาให้กับนักเรียนอย่างต่อเนื่อง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FA38F0" w:rsidRPr="00C72C0B" w:rsidRDefault="00396EAA" w:rsidP="00E80FDE">
            <w:pPr>
              <w:spacing w:after="0"/>
              <w:ind w:left="-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 และระบบการดูแลช่วยเหลือนักเรียน</w:t>
            </w:r>
          </w:p>
        </w:tc>
        <w:tc>
          <w:tcPr>
            <w:tcW w:w="5840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E80FDE" w:rsidRPr="00C72C0B" w:rsidRDefault="00E80FDE" w:rsidP="00E80FD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E80FDE" w:rsidRPr="00C72C0B" w:rsidRDefault="00E80FDE" w:rsidP="00E80FDE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8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ส่งเสริม สนับสนุนให้สถานศึกษาพัฒนาการจัดกิจกรรมพัฒนาผู้เรียนและระบบการดูแลช่วยเหลือนักเรียน</w:t>
      </w:r>
    </w:p>
    <w:tbl>
      <w:tblPr>
        <w:tblStyle w:val="a3"/>
        <w:tblW w:w="14527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6095"/>
        <w:gridCol w:w="2506"/>
      </w:tblGrid>
      <w:tr w:rsidR="00E80FDE" w:rsidRPr="00C72C0B" w:rsidTr="00C4416F">
        <w:tc>
          <w:tcPr>
            <w:tcW w:w="993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95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06" w:type="dxa"/>
            <w:vAlign w:val="center"/>
          </w:tcPr>
          <w:p w:rsidR="00E80FDE" w:rsidRPr="00C72C0B" w:rsidRDefault="00E80FDE" w:rsidP="00E80FDE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FDE" w:rsidRPr="00C72C0B" w:rsidTr="00C4416F">
        <w:tc>
          <w:tcPr>
            <w:tcW w:w="99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E80FDE" w:rsidRPr="00C72C0B" w:rsidRDefault="00E80FDE" w:rsidP="00E80FDE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มีส่วนร่วมในกิจกรรมพัฒนาผู้เรียนและได้รับการดูแลช่วยเหลืออย่างทั่วถึงและต่อเนื่อง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E80FDE" w:rsidRDefault="00E80FDE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สรุปรายงานผลการดำเนินงานด้านการจัดกิจกรรมพัฒนาผู้เรียน และระบบการดูแลช่วยเหลือนักเรียน</w:t>
            </w:r>
          </w:p>
          <w:p w:rsidR="00AB70D6" w:rsidRPr="00C72C0B" w:rsidRDefault="00AB70D6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095" w:type="dxa"/>
            <w:vMerge w:val="restart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ind w:firstLine="21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3.1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กิจกรรมพัฒนาผู้เรียน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ind w:firstLine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3.2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ระบบการดูแลช่วยเหลือนักเรียน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ข้อเสนอแนะเพื่อการพัฒนา........................................................................ 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 สรุปรายงานผลการดำเนินงานด้านการจัดกิจกรรมพัฒนาผู้เรียน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และระบบการดูแลช่วยเหลือนักเรียน</w:t>
            </w:r>
          </w:p>
          <w:p w:rsidR="00E80FDE" w:rsidRPr="00C72C0B" w:rsidRDefault="00E80FDE" w:rsidP="00E80FDE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4.1 </w:t>
            </w:r>
            <w:r w:rsidRPr="00AB70D6">
              <w:rPr>
                <w:rFonts w:ascii="TH SarabunPSK" w:hAnsi="TH SarabunPSK" w:cs="TH SarabunPSK"/>
                <w:spacing w:val="-6"/>
                <w:sz w:val="28"/>
                <w:cs/>
              </w:rPr>
              <w:t>สรุปรายงานผลการดำเนินงานด้านการจัดกิจกรรมพัฒนาผู้เรียน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ข้อเสนอแนะเพื่อการพัฒนา........................................................................ </w:t>
            </w:r>
          </w:p>
          <w:p w:rsidR="00E80FDE" w:rsidRPr="00C72C0B" w:rsidRDefault="00E80FDE" w:rsidP="00E80FDE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4.2 สรุปรายงานผลการดำเนินงานเกี่ยวกับระบบการดูแลช่วยเหลือนักเรียน 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</w:tc>
        <w:tc>
          <w:tcPr>
            <w:tcW w:w="2506" w:type="dxa"/>
            <w:vMerge w:val="restart"/>
          </w:tcPr>
          <w:p w:rsidR="00C4416F" w:rsidRPr="00FE737B" w:rsidRDefault="00C4416F" w:rsidP="00C4416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บันทึก/ข้อตกลง การประสานความร่วมมือผู้ปกครอง ภาครัฐ และเอกชน ในการส่งเสริมระบบการดูแลช่วยเหลือนักเรียน</w:t>
            </w:r>
          </w:p>
          <w:p w:rsidR="00C4416F" w:rsidRPr="00FE737B" w:rsidRDefault="00C4416F" w:rsidP="00C4416F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10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10"/>
                <w:sz w:val="28"/>
              </w:rPr>
              <w:t>2560</w:t>
            </w:r>
          </w:p>
          <w:p w:rsidR="00C4416F" w:rsidRPr="00FE737B" w:rsidRDefault="00C4416F" w:rsidP="00C4416F">
            <w:pPr>
              <w:spacing w:after="0"/>
              <w:ind w:firstLine="328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12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12"/>
                <w:sz w:val="28"/>
              </w:rPr>
              <w:t>2561</w:t>
            </w:r>
          </w:p>
          <w:p w:rsidR="00C4416F" w:rsidRPr="00C72C0B" w:rsidRDefault="00C4416F" w:rsidP="00C4416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C4416F" w:rsidRPr="00C72C0B" w:rsidRDefault="00C4416F" w:rsidP="00C4416F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>1. ...........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</w:t>
            </w:r>
          </w:p>
          <w:p w:rsidR="00E80FDE" w:rsidRPr="00C72C0B" w:rsidRDefault="00C4416F" w:rsidP="00C4416F">
            <w:pPr>
              <w:tabs>
                <w:tab w:val="left" w:pos="993"/>
              </w:tabs>
              <w:spacing w:after="0"/>
              <w:ind w:firstLine="32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</w:t>
            </w:r>
            <w:r>
              <w:rPr>
                <w:rFonts w:ascii="TH SarabunPSK" w:hAnsi="TH SarabunPSK" w:cs="TH SarabunPSK"/>
                <w:sz w:val="28"/>
                <w:cs/>
              </w:rPr>
              <w:t>....</w:t>
            </w:r>
            <w:r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FDE" w:rsidRPr="00C72C0B" w:rsidTr="00C4416F">
        <w:tc>
          <w:tcPr>
            <w:tcW w:w="99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ให้สถานศึกษาพัฒนาการจัดกิจกรรมพัฒนา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ผู้เรียน และระบบการดูแลช่วยเหลือนักเรียน เน้นให้นักเรียนทุกคน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มีส่วนร่วมในกิจกรรมพัฒนาผู้เรียนและได้รับการดูแลช่วยเหลือ</w:t>
            </w:r>
          </w:p>
          <w:p w:rsidR="00E80FDE" w:rsidRPr="00C72C0B" w:rsidRDefault="00E80FDE" w:rsidP="00E80FDE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ส่งเสริมให้สถานศึกษามีการประสานความร่วมมือกับผู้ปกครองในการพัฒนาและแก้ไขปัญหาให้กับนักเรียน</w:t>
            </w:r>
          </w:p>
          <w:p w:rsidR="00E80FDE" w:rsidRPr="00C72C0B" w:rsidRDefault="00E80FDE" w:rsidP="00E80FDE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ประสานความร่วมมือทั้งภาครัฐและเอกชนในการส่งเสริมกิจกรรมพัฒนาผู้เรียนและระบบการดูแลช่วยเหลือนักเรียน</w:t>
            </w:r>
          </w:p>
        </w:tc>
        <w:tc>
          <w:tcPr>
            <w:tcW w:w="6095" w:type="dxa"/>
            <w:vMerge/>
          </w:tcPr>
          <w:p w:rsidR="00E80FDE" w:rsidRPr="00C72C0B" w:rsidRDefault="00E80FDE" w:rsidP="00E80FDE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06" w:type="dxa"/>
            <w:vMerge/>
          </w:tcPr>
          <w:p w:rsidR="00E80FDE" w:rsidRPr="00C72C0B" w:rsidRDefault="00E80FDE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342FBA" w:rsidRDefault="00695FEA" w:rsidP="00E5618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E56182">
        <w:rPr>
          <w:rFonts w:ascii="TH SarabunPSK" w:hAnsi="TH SarabunPSK" w:cs="TH SarabunPSK"/>
          <w:b/>
          <w:bCs/>
          <w:sz w:val="28"/>
        </w:rPr>
        <w:t xml:space="preserve"> </w:t>
      </w:r>
      <w:r w:rsidR="00E56182"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342FBA">
      <w:pPr>
        <w:spacing w:after="0" w:line="240" w:lineRule="auto"/>
        <w:ind w:left="720" w:firstLine="720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844E43" w:rsidRPr="00C72C0B" w:rsidRDefault="00844E43" w:rsidP="00844E43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</w:t>
      </w:r>
      <w:r w:rsidR="00396EAA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</w:rPr>
        <w:t>9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ประสาน ส่งเสริมให้บุคคล ครอบครัว เอกชน องค์กรชุมชน องค์กรเอกชน องค์กรปกครองส่วนท้องถิ่น องค์กรวิชาชีพ สถาบันศาสนา สถานประกอบการ</w:t>
      </w:r>
      <w:r w:rsidR="00E80FDE"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="00E80FDE"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tbl>
      <w:tblPr>
        <w:tblStyle w:val="a3"/>
        <w:tblW w:w="1443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46"/>
        <w:gridCol w:w="4838"/>
        <w:gridCol w:w="5812"/>
        <w:gridCol w:w="2835"/>
      </w:tblGrid>
      <w:tr w:rsidR="00191D42" w:rsidRPr="00C72C0B" w:rsidTr="001E5DAC">
        <w:trPr>
          <w:tblHeader/>
        </w:trPr>
        <w:tc>
          <w:tcPr>
            <w:tcW w:w="946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38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2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96EAA" w:rsidRPr="00C72C0B" w:rsidTr="001E5DAC">
        <w:tc>
          <w:tcPr>
            <w:tcW w:w="946" w:type="dxa"/>
          </w:tcPr>
          <w:p w:rsidR="00C31093" w:rsidRPr="00C72C0B" w:rsidRDefault="00C31093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  <w:p w:rsidR="00396EAA" w:rsidRPr="00C72C0B" w:rsidRDefault="00396EAA" w:rsidP="00320D3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838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="00717EE2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แหล่งเรียนรู้</w:t>
            </w:r>
            <w:r w:rsidR="00C25702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jc w:val="thaiDistribute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ประสานงาน และจัดให้มีการแลกเปลี่ยนเรียนรู้ด้านวิชาการระหว่างเครือข่ายอย่างต่อเนื่อง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นิเทศ ติดตาม ประเมินผลการใช้แหล่งเรียนรู้ภูมิปัญญาท้องถิ่นและเครือข่ายวิชาการอย่างต่อเนื่อง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และนำผลไปใช้ในการวางแผนพัฒนาเครือข่ายและแหล่งเรียนรู้อย่างต่อเนื่อง</w:t>
            </w:r>
          </w:p>
          <w:p w:rsidR="00C31093" w:rsidRPr="00C72C0B" w:rsidRDefault="00C31093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5812" w:type="dxa"/>
            <w:vMerge w:val="restart"/>
          </w:tcPr>
          <w:p w:rsidR="00396EAA" w:rsidRPr="00C72C0B" w:rsidRDefault="00396EAA" w:rsidP="00396EAA">
            <w:pPr>
              <w:tabs>
                <w:tab w:val="left" w:pos="388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ส่งเสริม สนับสนุน ให้สถานศึกษาจัดการเรียนรู้โดยใช้แหล่งเรียนรู้ภูมิปัญญาท้องถิ่น และเครือข่ายวิชาการ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tabs>
                <w:tab w:val="left" w:pos="993"/>
              </w:tabs>
              <w:spacing w:after="0" w:line="240" w:lineRule="auto"/>
              <w:ind w:left="21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E80FDE" w:rsidRPr="00C72C0B" w:rsidRDefault="00E80FDE" w:rsidP="00E80FDE">
            <w:pPr>
              <w:tabs>
                <w:tab w:val="left" w:pos="993"/>
              </w:tabs>
              <w:spacing w:after="0" w:line="240" w:lineRule="auto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ประสานงาน และจัดให้มีการแลกเปลี่ยนเรียนรู้ด้านวิชาการระหว่างเครือข่าย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E80FDE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</w:t>
            </w:r>
            <w:r w:rsidR="00717EE2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นิเทศ ติดตาม ประเมินผลการใช้แหล่งเรียนรู้ภูมิปัญญาท้องถิ่น</w:t>
            </w:r>
            <w:r w:rsidR="00E80FDE"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และเครือข่ายวิชาการ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E80FDE" w:rsidRPr="00C72C0B" w:rsidRDefault="00E80FDE" w:rsidP="00E80FDE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32EC8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E80FDE" w:rsidRPr="00C72C0B" w:rsidRDefault="00E80FDE" w:rsidP="00E80FDE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396EAA" w:rsidP="000828AD">
            <w:pPr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35" w:type="dxa"/>
            <w:vMerge w:val="restart"/>
          </w:tcPr>
          <w:p w:rsidR="00A2039C" w:rsidRPr="00FE737B" w:rsidRDefault="00A2039C" w:rsidP="00A2039C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2039C" w:rsidRPr="00FE737B" w:rsidRDefault="008D23EB" w:rsidP="008D23E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รายงานการใช้แหล่งเรียนรู้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8D23EB" w:rsidRPr="00FE737B" w:rsidRDefault="008D23EB" w:rsidP="00A2039C">
            <w:pPr>
              <w:spacing w:after="0"/>
              <w:rPr>
                <w:rFonts w:ascii="TH SarabunPSK" w:hAnsi="TH SarabunPSK" w:cs="TH SarabunPSK"/>
                <w:b/>
                <w:bCs/>
                <w:sz w:val="16"/>
                <w:szCs w:val="16"/>
              </w:rPr>
            </w:pPr>
          </w:p>
          <w:p w:rsidR="00A2039C" w:rsidRPr="00FE737B" w:rsidRDefault="00A2039C" w:rsidP="00A2039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80FDE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       การส่งเสริม สนับสนุนให้สถานศึกษาจัดการเรียนรู้</w:t>
            </w:r>
            <w:r w:rsidR="00E80FDE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โดยใช้แหล</w:t>
            </w:r>
            <w:r w:rsidR="00717EE2" w:rsidRPr="00FE737B">
              <w:rPr>
                <w:rFonts w:ascii="TH SarabunPSK" w:hAnsi="TH SarabunPSK" w:cs="TH SarabunPSK"/>
                <w:sz w:val="28"/>
                <w:cs/>
              </w:rPr>
              <w:t>่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งเรีย</w:t>
            </w:r>
            <w:r w:rsidR="00717EE2" w:rsidRPr="00FE737B">
              <w:rPr>
                <w:rFonts w:ascii="TH SarabunPSK" w:hAnsi="TH SarabunPSK" w:cs="TH SarabunPSK"/>
                <w:sz w:val="28"/>
                <w:cs/>
              </w:rPr>
              <w:t>นรู้</w:t>
            </w:r>
            <w:r w:rsidR="00C25702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ภูมิปัญญาท้องถิ่น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96EAA" w:rsidRPr="00FE737B" w:rsidRDefault="00396EAA" w:rsidP="00396EA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ประกาศ/คำสั่ง/ทะเบียนเครือข่ายวิชาการ</w:t>
            </w:r>
          </w:p>
          <w:p w:rsidR="00396EAA" w:rsidRPr="00FE737B" w:rsidRDefault="00396EAA" w:rsidP="00396EAA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717EE2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บันทึก/โครงการ-กิจกรรม          การประสานงาน และจัดให้มี</w:t>
            </w:r>
            <w:r w:rsidR="00E80FDE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การแลกเปลี่ยนเรียนรู้ด้านวิชาการระหว่างเครือข่าย</w:t>
            </w:r>
          </w:p>
          <w:p w:rsidR="008D23EB" w:rsidRPr="00FE737B" w:rsidRDefault="008D23EB" w:rsidP="008D23E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51B4F" w:rsidRPr="00C72C0B" w:rsidRDefault="008D23EB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</w:tc>
      </w:tr>
      <w:tr w:rsidR="00396EAA" w:rsidRPr="00C72C0B" w:rsidTr="001E5DAC">
        <w:tc>
          <w:tcPr>
            <w:tcW w:w="946" w:type="dxa"/>
          </w:tcPr>
          <w:p w:rsidR="00C31093" w:rsidRPr="00C72C0B" w:rsidRDefault="00C31093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396EAA" w:rsidRPr="00C72C0B" w:rsidRDefault="001601DE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396EAA" w:rsidRPr="00C72C0B" w:rsidRDefault="00396EAA" w:rsidP="00320D31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  <w:p w:rsidR="00396EAA" w:rsidRPr="00C72C0B" w:rsidRDefault="00396EAA" w:rsidP="00320D31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838" w:type="dxa"/>
          </w:tcPr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="00717EE2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แหล่งเรียนรู้</w:t>
            </w:r>
            <w:r w:rsidR="00C25702" w:rsidRPr="00C72C0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ภูมิปัญญาท้องถิ่น และเครือข่ายวิชาการอย่างต่อเนื่อง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ประสานงาน และจัดให้มีการแลกเปลี่ยนเรียนรู้ด้านวิชาการระหว่างเครือข่ายอย่างต่อเนื่อง</w:t>
            </w:r>
          </w:p>
          <w:p w:rsidR="00396EAA" w:rsidRPr="00C72C0B" w:rsidRDefault="00396EAA" w:rsidP="00396EAA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และเครือข่ายวิชาการ</w:t>
            </w:r>
          </w:p>
          <w:p w:rsidR="00E80FDE" w:rsidRPr="00C72C0B" w:rsidRDefault="00396EAA" w:rsidP="000828AD">
            <w:pPr>
              <w:spacing w:after="0"/>
              <w:ind w:left="-18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</w:tc>
        <w:tc>
          <w:tcPr>
            <w:tcW w:w="5812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35" w:type="dxa"/>
            <w:vMerge/>
          </w:tcPr>
          <w:p w:rsidR="00396EAA" w:rsidRPr="00C72C0B" w:rsidRDefault="00396EAA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0828AD" w:rsidRPr="00C72C0B" w:rsidRDefault="000828AD" w:rsidP="000828A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 xml:space="preserve">ตัวบ่งชี้ที่ 1 </w:t>
      </w:r>
      <w:r w:rsidRPr="00C72C0B">
        <w:rPr>
          <w:rFonts w:ascii="TH SarabunPSK" w:hAnsi="TH SarabunPSK" w:cs="TH SarabunPSK"/>
          <w:b/>
          <w:bCs/>
          <w:sz w:val="28"/>
        </w:rPr>
        <w:t>: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การบริหารงานด้านวิชาการ</w:t>
      </w:r>
    </w:p>
    <w:p w:rsidR="000828AD" w:rsidRPr="00C72C0B" w:rsidRDefault="000828AD" w:rsidP="000828AD">
      <w:pPr>
        <w:spacing w:after="0" w:line="240" w:lineRule="auto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</w:t>
      </w:r>
      <w:r w:rsidRPr="00C72C0B">
        <w:rPr>
          <w:rFonts w:ascii="TH SarabunPSK" w:hAnsi="TH SarabunPSK" w:cs="TH SarabunPSK"/>
          <w:b/>
          <w:bCs/>
          <w:sz w:val="28"/>
        </w:rPr>
        <w:t>9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ประสาน ส่งเสริมให้บุคคล ครอบครัว เอกชน องค์กรชุมชน องค์กรเอกชน องค์กรปกครองส่วนท้องถิ่น องค์กรวิชาชีพ สถาบันศาสนา สถานประกอบการ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และ</w:t>
      </w:r>
      <w:r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สถาบันสังคมอื่น มีส่วนร่วมในการจัดการศึกษา รวมทั้งเป็นเครือข่ายและแหล่งเรียนรู้เพื่อพัฒนาคุณภาพการศึกษา</w:t>
      </w:r>
    </w:p>
    <w:tbl>
      <w:tblPr>
        <w:tblStyle w:val="a3"/>
        <w:tblW w:w="14431" w:type="dxa"/>
        <w:tblInd w:w="-289" w:type="dxa"/>
        <w:tblLook w:val="04A0" w:firstRow="1" w:lastRow="0" w:firstColumn="1" w:lastColumn="0" w:noHBand="0" w:noVBand="1"/>
      </w:tblPr>
      <w:tblGrid>
        <w:gridCol w:w="993"/>
        <w:gridCol w:w="4933"/>
        <w:gridCol w:w="5840"/>
        <w:gridCol w:w="2665"/>
      </w:tblGrid>
      <w:tr w:rsidR="000828AD" w:rsidRPr="00C72C0B" w:rsidTr="00222672">
        <w:tc>
          <w:tcPr>
            <w:tcW w:w="993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933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0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65" w:type="dxa"/>
            <w:vAlign w:val="center"/>
          </w:tcPr>
          <w:p w:rsidR="000828AD" w:rsidRPr="00C72C0B" w:rsidRDefault="000828A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828AD" w:rsidRPr="00C72C0B" w:rsidTr="00320D31">
        <w:tc>
          <w:tcPr>
            <w:tcW w:w="99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 xml:space="preserve">แหล่งเรียนรู้ ภูมิปัญญาท้องถิ่น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ประสานงาน และจัดให้มีการแลกเปลี่ยนเรียนรู้ด้านวิชาการระหว่างเครือข่าย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</w:tc>
        <w:tc>
          <w:tcPr>
            <w:tcW w:w="5840" w:type="dxa"/>
            <w:vMerge w:val="restart"/>
          </w:tcPr>
          <w:p w:rsidR="000828AD" w:rsidRPr="00C72C0B" w:rsidRDefault="000828AD" w:rsidP="000828AD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การสรุปรายงานการใช้แหล่งเรียนรู้ ภูมิปัญญาท้องถิ่น และเครือข่ายวิชาการ และนำผลไปใช้ในการวางแผนพัฒนาเครือข่ายและแหล่งเรียนรู้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0828AD" w:rsidRPr="00C72C0B" w:rsidRDefault="000828AD" w:rsidP="000828AD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0828AD" w:rsidRPr="00C72C0B" w:rsidRDefault="000828AD" w:rsidP="000828AD">
            <w:pPr>
              <w:tabs>
                <w:tab w:val="left" w:pos="993"/>
              </w:tabs>
              <w:spacing w:after="0"/>
              <w:ind w:left="21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0828AD" w:rsidRPr="00C72C0B" w:rsidRDefault="000828AD" w:rsidP="00F60896">
            <w:pPr>
              <w:spacing w:after="0"/>
              <w:ind w:left="-1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 w:val="restart"/>
          </w:tcPr>
          <w:p w:rsidR="00572D08" w:rsidRPr="00FE737B" w:rsidRDefault="00572D08" w:rsidP="00572D08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บันทึก/โครงการ-กิจกรรม          การนำผลไปใช้ในการวางแผน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พัฒนาเครือข่ายและแห่งเรียนรู้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72D08" w:rsidRPr="00FE737B" w:rsidRDefault="00572D08" w:rsidP="00572D0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572D08" w:rsidRPr="00C72C0B" w:rsidRDefault="00572D08" w:rsidP="00572D08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572D08" w:rsidRPr="00C72C0B" w:rsidRDefault="00572D08" w:rsidP="00572D08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</w:t>
            </w:r>
          </w:p>
          <w:p w:rsidR="000828AD" w:rsidRPr="00C72C0B" w:rsidRDefault="00572D08" w:rsidP="00572D08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0828AD" w:rsidRPr="00C72C0B" w:rsidTr="00320D31">
        <w:tc>
          <w:tcPr>
            <w:tcW w:w="99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  <w:p w:rsidR="000828AD" w:rsidRPr="00C72C0B" w:rsidRDefault="000828AD" w:rsidP="00222672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4933" w:type="dxa"/>
          </w:tcPr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ส่งเสริม สนับสนุน ให้สถานศึกษาจัดการเรียนรู้โดยใช้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 xml:space="preserve">แหล่งเรียนรู้ ภูมิปัญญาท้องถิ่น และเครือข่ายวิชาการ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ประสานงาน และจัดให้มีการแลกเปลี่ยนเรียนรู้ด้านวิชาการระหว่างเครือข่าย </w:t>
            </w:r>
          </w:p>
          <w:p w:rsidR="000828AD" w:rsidRPr="00C72C0B" w:rsidRDefault="000828AD" w:rsidP="00222672">
            <w:pPr>
              <w:tabs>
                <w:tab w:val="left" w:pos="810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3.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นิเทศ ติดตาม ประเมินผลการใช้แหล่งเรียนรู้ ภูมิปัญญาท้องถิ่น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และเครือข่ายวิชาการ</w:t>
            </w:r>
          </w:p>
        </w:tc>
        <w:tc>
          <w:tcPr>
            <w:tcW w:w="5840" w:type="dxa"/>
            <w:vMerge/>
          </w:tcPr>
          <w:p w:rsidR="000828AD" w:rsidRPr="00C72C0B" w:rsidRDefault="000828AD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65" w:type="dxa"/>
            <w:vMerge/>
          </w:tcPr>
          <w:p w:rsidR="000828AD" w:rsidRPr="00C72C0B" w:rsidRDefault="000828AD" w:rsidP="00396EAA">
            <w:pPr>
              <w:tabs>
                <w:tab w:val="left" w:pos="993"/>
              </w:tabs>
              <w:spacing w:after="0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</w:tr>
    </w:tbl>
    <w:p w:rsidR="00D20071" w:rsidRPr="00D20071" w:rsidRDefault="00D20071" w:rsidP="00396EAA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</w:p>
    <w:p w:rsidR="00695FEA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695FEA" w:rsidRPr="00A02754" w:rsidRDefault="00695FEA" w:rsidP="00695F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0F429B" w:rsidRPr="00C72C0B" w:rsidRDefault="000F429B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396EAA" w:rsidRPr="00C72C0B" w:rsidRDefault="00396EAA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297259" w:rsidRPr="00C72C0B" w:rsidRDefault="00297259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AA29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AA29A9" w:rsidRPr="00C72C0B" w:rsidRDefault="00AA29A9" w:rsidP="00AA29A9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การบริหารงานด้านงบประมาณ</w:t>
      </w:r>
    </w:p>
    <w:p w:rsidR="00297259" w:rsidRPr="00C72C0B" w:rsidRDefault="00297259" w:rsidP="00BA5D9E">
      <w:pPr>
        <w:spacing w:after="0" w:line="240" w:lineRule="auto"/>
        <w:rPr>
          <w:rFonts w:ascii="TH SarabunPSK" w:hAnsi="TH SarabunPSK" w:cs="TH SarabunPSK"/>
          <w:b/>
          <w:bCs/>
          <w:spacing w:val="-6"/>
          <w:sz w:val="28"/>
        </w:rPr>
      </w:pPr>
      <w:r w:rsidRPr="00C72C0B">
        <w:rPr>
          <w:rFonts w:ascii="TH SarabunPSK" w:hAnsi="TH SarabunPSK" w:cs="TH SarabunPSK"/>
          <w:b/>
          <w:bCs/>
          <w:spacing w:val="-6"/>
          <w:sz w:val="28"/>
          <w:cs/>
        </w:rPr>
        <w:t>ประเด็นการพิจารณาที่ 1 การวางแผนการใช้งบประมาณอย่างเป็นระบบ สอดคล้องกับนโยบาย ปัญหา และความต้องการ</w:t>
      </w:r>
    </w:p>
    <w:tbl>
      <w:tblPr>
        <w:tblW w:w="1431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835"/>
      </w:tblGrid>
      <w:tr w:rsidR="00191D42" w:rsidRPr="00C72C0B" w:rsidTr="00551237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1601DE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มีการวางแผนการใช้งบประมาณอย่างเป็นระบบ จัดทำแผนปฏิบัติการที่สอดคล้องกับภารกิจ นโยบาย ปัญหา </w:t>
            </w:r>
            <w:r w:rsidR="00C638B2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ความต้องการในการบริหารและการจัดการศึกษา พัฒนาคุณภาพการศึกษา และมีการนำแผนปฏิบัติการไปใช้ตามวัตถุประสงค์ ตามระยะเวลาที่กำหนด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การวางแผนการใช้งบประมาณอย่างเป็นระบบ จัดทำแผนปฏิบัติการที่สอดคล้องกับภารกิจ นโยบาย ป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ญหา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ความต้องการในการบริหาร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การจัดการศึกษา พัฒนาคุณภาพการศึกษา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297259">
            <w:pPr>
              <w:spacing w:after="0" w:line="240" w:lineRule="auto"/>
              <w:ind w:firstLine="175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97259" w:rsidRPr="00C72C0B" w:rsidRDefault="00297259" w:rsidP="0021247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การใช้แผนปฏิบัติการตามวัตถุประสงค์ และตามระยะเวลาที่กำหนด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C72C0B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F6089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35" w:type="dxa"/>
            <w:vMerge w:val="restart"/>
            <w:shd w:val="clear" w:color="auto" w:fill="auto"/>
          </w:tcPr>
          <w:p w:rsidR="000F429B" w:rsidRPr="00FE737B" w:rsidRDefault="000F429B" w:rsidP="000F429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ผลการวิเคราะห์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สังเคราะห์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การจัดทำแผนปฏิบัติการประจำปีงบประมาณ พ.ศ. 2560 </w:t>
            </w: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รายงานผลการใช้งบประมาณประจำปี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พ.ศ. </w:t>
            </w:r>
            <w:r w:rsidRPr="00100247">
              <w:rPr>
                <w:rFonts w:ascii="TH SarabunPSK" w:hAnsi="TH SarabunPSK" w:cs="TH SarabunPSK" w:hint="cs"/>
                <w:sz w:val="28"/>
                <w:cs/>
              </w:rPr>
              <w:t>2561</w:t>
            </w:r>
            <w:r w:rsidR="00C7198F" w:rsidRPr="00100247">
              <w:rPr>
                <w:rFonts w:ascii="TH SarabunPSK" w:hAnsi="TH SarabunPSK" w:cs="TH SarabunPSK" w:hint="cs"/>
                <w:sz w:val="28"/>
                <w:cs/>
              </w:rPr>
              <w:t xml:space="preserve"> (ใช้ผล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>จาก</w:t>
            </w:r>
            <w:r w:rsidR="00C7198F" w:rsidRPr="00100247">
              <w:rPr>
                <w:rFonts w:ascii="TH SarabunPSK" w:hAnsi="TH SarabunPSK" w:cs="TH SarabunPSK" w:hint="cs"/>
                <w:sz w:val="28"/>
                <w:cs/>
              </w:rPr>
              <w:t xml:space="preserve">ระบบ </w:t>
            </w:r>
            <w:r w:rsidR="00C7198F" w:rsidRPr="00100247">
              <w:rPr>
                <w:rFonts w:ascii="TH SarabunPSK" w:hAnsi="TH SarabunPSK" w:cs="TH SarabunPSK"/>
                <w:sz w:val="28"/>
              </w:rPr>
              <w:t>GFMIS</w:t>
            </w:r>
            <w:r w:rsidR="000301C4">
              <w:rPr>
                <w:rFonts w:ascii="TH SarabunPSK" w:hAnsi="TH SarabunPSK" w:cs="TH SarabunPSK" w:hint="cs"/>
                <w:sz w:val="28"/>
                <w:cs/>
              </w:rPr>
              <w:t xml:space="preserve"> ของ </w:t>
            </w:r>
            <w:proofErr w:type="spellStart"/>
            <w:r w:rsidR="000301C4">
              <w:rPr>
                <w:rFonts w:ascii="TH SarabunPSK" w:hAnsi="TH SarabunPSK" w:cs="TH SarabunPSK" w:hint="cs"/>
                <w:sz w:val="28"/>
                <w:cs/>
              </w:rPr>
              <w:t>สคส</w:t>
            </w:r>
            <w:proofErr w:type="spellEnd"/>
            <w:r w:rsidR="000301C4">
              <w:rPr>
                <w:rFonts w:ascii="TH SarabunPSK" w:hAnsi="TH SarabunPSK" w:cs="TH SarabunPSK" w:hint="cs"/>
                <w:sz w:val="28"/>
                <w:cs/>
              </w:rPr>
              <w:t>. ส่วนกลาง</w:t>
            </w:r>
            <w:r w:rsidR="00733823" w:rsidRPr="00100247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0F429B" w:rsidRPr="00FE737B" w:rsidRDefault="000F429B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0F429B" w:rsidRPr="00FE737B" w:rsidRDefault="000F429B" w:rsidP="000F429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FB754D" w:rsidRPr="00FE737B" w:rsidRDefault="00FB754D" w:rsidP="00FB754D">
            <w:pPr>
              <w:spacing w:after="0"/>
              <w:rPr>
                <w:rFonts w:ascii="TH SarabunPSK" w:hAnsi="TH SarabunPSK" w:cs="TH SarabunPSK"/>
                <w:strike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พัฒนา</w:t>
            </w:r>
            <w:r w:rsidR="000F429B" w:rsidRPr="00FE737B">
              <w:rPr>
                <w:rFonts w:ascii="TH SarabunPSK" w:hAnsi="TH SarabunPSK" w:cs="TH SarabunPSK" w:hint="cs"/>
                <w:sz w:val="28"/>
                <w:cs/>
              </w:rPr>
              <w:t xml:space="preserve">การศึกษา (ฉบับปัจจุบัน) </w:t>
            </w:r>
          </w:p>
          <w:p w:rsidR="00FB754D" w:rsidRPr="00C72C0B" w:rsidRDefault="00FB754D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F60896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แผนปฏิบัติการประจำปี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งบประมาณ พ.ศ. </w:t>
            </w:r>
            <w:r w:rsidRPr="00C72C0B">
              <w:rPr>
                <w:rFonts w:ascii="TH SarabunPSK" w:hAnsi="TH SarabunPSK" w:cs="TH SarabunPSK"/>
                <w:sz w:val="28"/>
              </w:rPr>
              <w:t>2561</w:t>
            </w:r>
          </w:p>
          <w:p w:rsidR="00FB754D" w:rsidRPr="00C72C0B" w:rsidRDefault="00FB754D" w:rsidP="00FB754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คำสั่งคณะกรรมการที่เกี่ยวข้องในการจัดทำแผน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ปฏิบัติการประจำปีงบประมาณ พ.ศ. 2561</w:t>
            </w:r>
          </w:p>
          <w:p w:rsidR="00F63871" w:rsidRPr="00C72C0B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297259" w:rsidRPr="00C72C0B" w:rsidRDefault="00F63871" w:rsidP="00FB754D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0828AD" w:rsidRPr="00C72C0B" w:rsidRDefault="000828AD" w:rsidP="000828AD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มีการวางแผนการใช้งบประมาณอย่างเป็นระบบ จัดทำแผนปฏิบัติการที่สอดคล้องกับภารกิจ นโยบาย ปัญหา </w:t>
            </w:r>
            <w:r w:rsidR="00C638B2"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ความต้องการในการบริหาร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และการจัดการศึกษาพัฒนาคุณภาพการศึกษาและมีการนำแผนปฏิบัติการไปใช้ตามวัตถุประสงค์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0828AD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มีการวางแผนการใช้งบประมาณ จัดทำแผนปฏิบัติการที่สอดคล้องกับภารกิจ นโยบาย ปัญหา ความต้องการในการบริหารและการจัดการศึกษา พัฒนาคุณภาพก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ารศึกษาและ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br/>
              <w:t>มีการนำแผนปฏิบัติการไปใช้ตามวัตถุประสงค์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551237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0828AD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320D31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มีการวางแผนการใช้งบประมาณและจัดทำแผนปฏิบัติการ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835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42"/>
              <w:contextualSpacing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5B10BA" w:rsidRDefault="005B10BA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>
        <w:rPr>
          <w:rFonts w:ascii="TH SarabunPSK" w:hAnsi="TH SarabunPSK" w:cs="TH SarabunPSK"/>
          <w:b/>
          <w:bCs/>
          <w:sz w:val="28"/>
          <w:cs/>
        </w:rPr>
        <w:br w:type="page"/>
      </w:r>
    </w:p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b/>
          <w:bCs/>
          <w:spacing w:val="-6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BA5D9E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pacing w:val="-6"/>
          <w:sz w:val="28"/>
          <w:cs/>
        </w:rPr>
        <w:t xml:space="preserve">ประเด็นการพิจารณาที่ </w:t>
      </w:r>
      <w:r w:rsidRPr="001F19CA">
        <w:rPr>
          <w:rFonts w:ascii="TH SarabunPSK" w:hAnsi="TH SarabunPSK" w:cs="TH SarabunPSK"/>
          <w:b/>
          <w:bCs/>
          <w:sz w:val="28"/>
          <w:cs/>
        </w:rPr>
        <w:t>2</w:t>
      </w:r>
      <w:r w:rsidRPr="00C72C0B">
        <w:rPr>
          <w:rFonts w:ascii="TH SarabunPSK" w:hAnsi="TH SarabunPSK" w:cs="TH SarabunPSK"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การจัดระบบการบริหาร การเงิน บัญชี และพัสดุ</w:t>
      </w:r>
    </w:p>
    <w:tbl>
      <w:tblPr>
        <w:tblW w:w="143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880"/>
      </w:tblGrid>
      <w:tr w:rsidR="00191D42" w:rsidRPr="00C72C0B" w:rsidTr="001F19CA">
        <w:trPr>
          <w:trHeight w:val="431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80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และพัสดุอย่างชัดเจน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br/>
              <w:t>2. มีการสร้างหรือพัฒนานวัตกรรม เทคโนโลยีอย่างต่อเนื่อง นำมาใช้ในการบริหารงานทำให้งาน 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การจัดและใช้ระบบการบริหารด้านการเงิน บัญชี และพัสดุ</w:t>
            </w:r>
          </w:p>
          <w:p w:rsidR="00E7006F" w:rsidRPr="00AB70D6" w:rsidRDefault="00E7006F" w:rsidP="00297259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(อธิบายจำแนกรายด้าน)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การสร้างหรือ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พัฒนานวัตกรรม เทคโนโลยี มาใช้ในการบริหารงาน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งบประมาณ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ทำให้งานมีความถูกต้อง </w:t>
            </w:r>
            <w:proofErr w:type="spellStart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เป็นป</w:t>
            </w:r>
            <w:proofErr w:type="spellEnd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</w:t>
            </w:r>
            <w:proofErr w:type="spellStart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จจุ</w:t>
            </w:r>
            <w:proofErr w:type="spellEnd"/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บัน โปร่งใส ตรวจสอบได้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AB70D6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pacing w:val="-4"/>
                <w:sz w:val="28"/>
              </w:rPr>
            </w:pP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3.</w:t>
            </w:r>
            <w:r w:rsidR="003759FD" w:rsidRPr="00AB70D6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การนำนวัตกรรม เทคโนโลยี มาใช้ในการบริหารงาน</w:t>
            </w:r>
            <w:r w:rsidR="00581F87"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งบประมาณ</w:t>
            </w:r>
            <w:r w:rsidRPr="00AB70D6">
              <w:rPr>
                <w:rFonts w:ascii="TH SarabunPSK" w:hAnsi="TH SarabunPSK" w:cs="TH SarabunPSK"/>
                <w:b/>
                <w:bCs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638B2" w:rsidRPr="00AB70D6" w:rsidRDefault="00C638B2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AB70D6" w:rsidRDefault="00C638B2" w:rsidP="00C638B2">
            <w:pPr>
              <w:spacing w:after="0" w:line="240" w:lineRule="auto"/>
              <w:ind w:left="213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880" w:type="dxa"/>
            <w:vMerge w:val="restart"/>
            <w:shd w:val="clear" w:color="auto" w:fill="auto"/>
          </w:tcPr>
          <w:p w:rsidR="00733823" w:rsidRPr="00FE737B" w:rsidRDefault="00733823" w:rsidP="0073382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D16413" w:rsidRPr="00FE737B" w:rsidRDefault="00D16413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ทะเบียนควบคุมพัสดุ ณ ปัจจุบัน</w:t>
            </w:r>
          </w:p>
          <w:p w:rsidR="00733823" w:rsidRPr="00FE737B" w:rsidRDefault="00733823" w:rsidP="0073382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ชิ้นงาน หรือนวัตกรรม หรือรูปแบบ ที่แสดงว่าสำนักงาน</w:t>
            </w:r>
            <w:r w:rsidR="00DE7163"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</w:t>
            </w:r>
            <w:r w:rsidR="00DE7163" w:rsidRPr="00FE737B">
              <w:rPr>
                <w:rFonts w:ascii="TH SarabunPSK" w:hAnsi="TH SarabunPSK" w:cs="TH SarabunPSK" w:hint="cs"/>
                <w:sz w:val="28"/>
                <w:cs/>
              </w:rPr>
              <w:t>การศึกษา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ได้นำมาใช้ในการบริหารงาน (ย้อนหลังได้ </w:t>
            </w:r>
            <w:r w:rsidR="00536CF6" w:rsidRPr="00FE737B">
              <w:rPr>
                <w:rFonts w:ascii="TH SarabunPSK" w:hAnsi="TH SarabunPSK" w:cs="TH SarabunPSK"/>
                <w:sz w:val="28"/>
              </w:rPr>
              <w:t>1-2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ปี)</w:t>
            </w:r>
          </w:p>
          <w:p w:rsidR="00733823" w:rsidRPr="00FE737B" w:rsidRDefault="00733823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733823" w:rsidRPr="00FE737B" w:rsidRDefault="00733823" w:rsidP="0073382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97D52" w:rsidRPr="00AB70D6" w:rsidRDefault="00797D52" w:rsidP="00797D5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คำสั่งมอบหมายงาน</w:t>
            </w:r>
            <w:r w:rsidRPr="00AB70D6">
              <w:rPr>
                <w:rFonts w:ascii="TH SarabunPSK" w:hAnsi="TH SarabunPSK" w:cs="TH SarabunPSK" w:hint="cs"/>
                <w:sz w:val="28"/>
                <w:cs/>
              </w:rPr>
              <w:t>เจ้าหน้าที่ให้ชัดเจนตามบทบาทหน้าที่ อำนาจ และความรับผิดชอบด้านการเงิน การบัญชี และการพัสดุ จากผู้มีอำนาจ เช่น คำสั่งแต่งตั้งเจ้าหน้าที่ควบคุมกุญแจตู้นิรภัย เป็นต้น</w:t>
            </w:r>
          </w:p>
          <w:p w:rsidR="00F63871" w:rsidRPr="00AB70D6" w:rsidRDefault="00F63871" w:rsidP="00F63871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B70D6">
              <w:rPr>
                <w:rFonts w:ascii="TH SarabunPSK" w:hAnsi="TH SarabunPSK" w:cs="TH SarabunPSK"/>
                <w:sz w:val="28"/>
              </w:rPr>
              <w:t xml:space="preserve"> </w:t>
            </w:r>
            <w:r w:rsidRPr="00AB70D6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AB70D6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AB70D6" w:rsidRDefault="00F63871" w:rsidP="008B7834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8B7834" w:rsidRPr="00AB70D6" w:rsidRDefault="00F63871" w:rsidP="008B7834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</w:p>
          <w:p w:rsidR="00483D87" w:rsidRPr="00AB70D6" w:rsidRDefault="00F63871" w:rsidP="008B7834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AB70D6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</w:t>
            </w:r>
            <w:r w:rsidR="00BA5D9E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และพัสดุอย่างชัดเจน </w:t>
            </w:r>
          </w:p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มีการนำนวัตกรรม </w:t>
            </w:r>
            <w:r w:rsidRPr="00C72C0B">
              <w:rPr>
                <w:rFonts w:ascii="TH SarabunPSK" w:hAnsi="TH SarabunPSK" w:cs="TH SarabunPSK"/>
                <w:spacing w:val="-14"/>
                <w:sz w:val="28"/>
                <w:cs/>
              </w:rPr>
              <w:t>เทคโนโลยี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มาใช้ในการบริหารงาน</w:t>
            </w:r>
            <w:r w:rsidR="00C638B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pacing w:val="-4"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มีการจัดและใช้ระบบการบริหารด้านการเงินบัญชีและพัสดุ</w:t>
            </w:r>
          </w:p>
          <w:p w:rsidR="00297259" w:rsidRPr="00C72C0B" w:rsidRDefault="00297259" w:rsidP="00BA5D9E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มีการนำนวัตกรรมเทคโนโลยี มาใช้ในการบริหารงาน</w:t>
            </w:r>
            <w:r w:rsidR="00C638B2"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ทำให้งานมีความถูกต้อง เป็นปัจจุบัน โปร่งใส ตรวจสอบได้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297259" w:rsidRPr="00C72C0B" w:rsidTr="001F19CA">
        <w:trPr>
          <w:trHeight w:val="850"/>
        </w:trPr>
        <w:tc>
          <w:tcPr>
            <w:tcW w:w="851" w:type="dxa"/>
            <w:shd w:val="clear" w:color="auto" w:fill="auto"/>
          </w:tcPr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C638B2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297259" w:rsidRPr="00C72C0B" w:rsidRDefault="00297259" w:rsidP="00552379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มีการจัดและใช้ระบบการบริหารด้านการเงินบัญชีและพัสดุ</w:t>
            </w:r>
          </w:p>
        </w:tc>
        <w:tc>
          <w:tcPr>
            <w:tcW w:w="5811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880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D20071" w:rsidRPr="00D20071" w:rsidRDefault="00D20071" w:rsidP="00297259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16"/>
          <w:szCs w:val="16"/>
        </w:rPr>
      </w:pPr>
    </w:p>
    <w:p w:rsidR="003B0C08" w:rsidRDefault="003B0C08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B0C08" w:rsidRDefault="003B0C08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DE7163" w:rsidRDefault="00DE7163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5059" w:rsidRDefault="000450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45059" w:rsidRDefault="000450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3759FD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การควบคุมการใช้งบประมาณ อย่างเป็นระบบ</w:t>
      </w:r>
    </w:p>
    <w:tbl>
      <w:tblPr>
        <w:tblW w:w="141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700"/>
      </w:tblGrid>
      <w:tr w:rsidR="00191D42" w:rsidRPr="00C72C0B" w:rsidTr="001F19CA">
        <w:trPr>
          <w:trHeight w:val="575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1F19CA">
        <w:trPr>
          <w:trHeight w:val="339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820" w:type="dxa"/>
          </w:tcPr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มีการควบคุมการใช้งบประมาณอย่างเป็นระบบชัดเจน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มีรายงานการควบคุมการใช้จ่ายงบประมาณทุกหมวดรายจ่ายเป็นปัจจุบัน และมีการเผยแพร่ผลการใช้งบประมาณ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มีผลการเบิกจ่ายได้ตามเป้าหมายที่กำหนด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มีการนำนวัตกรรม เทคโนโลยีมาประยุกต์ใช้ในการพัฒนางาน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5811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การควบคุมการใช้งบประมาณอย่างเป็นระบบชัดเจน มีความถูกต้อง เป็นปัจจุบัน โปร่งใส ตรวจสอบได้ และเป็นไปตามวัตถุประสงค์ ในการบริหารงบประมาณ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2. การตรวจสอบการเบิกจ่ายงบประมาณ การดำเนินงาน ตามวัตถุประสงค์ เป้าหมาย ปฏิทินที่กำหนดไว้ในแผนงาน โครงการ กิจกรรม และมีรายงานผลการเบิกจ่ายจากระบบ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GFMIS 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3. การรายงานการควบคุมการใช้จ่ายงบประมาณทุกหมวดรายจ่ายเป็นปัจจุบัน และมีการเผยแพร่ผลการใช้งบประมาณ 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C638B2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700" w:type="dxa"/>
            <w:vMerge w:val="restart"/>
            <w:shd w:val="clear" w:color="auto" w:fill="auto"/>
          </w:tcPr>
          <w:p w:rsidR="00733823" w:rsidRPr="00FE737B" w:rsidRDefault="00733823" w:rsidP="0073382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536CF6" w:rsidRPr="00F14628" w:rsidRDefault="0070072F" w:rsidP="00536CF6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14628">
              <w:rPr>
                <w:rFonts w:ascii="TH SarabunPSK" w:hAnsi="TH SarabunPSK" w:cs="TH SarabunPSK"/>
                <w:sz w:val="28"/>
                <w:cs/>
              </w:rPr>
              <w:t>รายงานผลการใช้งบประมาณประจำปี</w:t>
            </w:r>
            <w:r w:rsidR="00C7198F" w:rsidRPr="00F14628">
              <w:rPr>
                <w:rFonts w:ascii="TH SarabunPSK" w:hAnsi="TH SarabunPSK" w:cs="TH SarabunPSK" w:hint="cs"/>
                <w:sz w:val="28"/>
                <w:cs/>
              </w:rPr>
              <w:t xml:space="preserve"> พ.ศ. 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>(ใช้ผล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>จาก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 xml:space="preserve">ระบบ </w:t>
            </w:r>
            <w:r w:rsidR="00551237" w:rsidRPr="00100247">
              <w:rPr>
                <w:rFonts w:ascii="TH SarabunPSK" w:hAnsi="TH SarabunPSK" w:cs="TH SarabunPSK"/>
                <w:sz w:val="28"/>
              </w:rPr>
              <w:t>GFMIS</w:t>
            </w:r>
            <w:r w:rsidR="00551237">
              <w:rPr>
                <w:rFonts w:ascii="TH SarabunPSK" w:hAnsi="TH SarabunPSK" w:cs="TH SarabunPSK" w:hint="cs"/>
                <w:sz w:val="28"/>
                <w:cs/>
              </w:rPr>
              <w:t xml:space="preserve"> ของ </w:t>
            </w:r>
            <w:proofErr w:type="spellStart"/>
            <w:r w:rsidR="00551237">
              <w:rPr>
                <w:rFonts w:ascii="TH SarabunPSK" w:hAnsi="TH SarabunPSK" w:cs="TH SarabunPSK" w:hint="cs"/>
                <w:sz w:val="28"/>
                <w:cs/>
              </w:rPr>
              <w:t>สคส</w:t>
            </w:r>
            <w:proofErr w:type="spellEnd"/>
            <w:r w:rsidR="00551237">
              <w:rPr>
                <w:rFonts w:ascii="TH SarabunPSK" w:hAnsi="TH SarabunPSK" w:cs="TH SarabunPSK" w:hint="cs"/>
                <w:sz w:val="28"/>
                <w:cs/>
              </w:rPr>
              <w:t>. ส่วนกลาง</w:t>
            </w:r>
            <w:r w:rsidR="00551237" w:rsidRPr="00100247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536CF6" w:rsidRPr="00FE737B" w:rsidRDefault="00536CF6" w:rsidP="00536CF6">
            <w:pPr>
              <w:spacing w:after="0"/>
              <w:rPr>
                <w:rFonts w:ascii="TH SarabunPSK" w:hAnsi="TH SarabunPSK" w:cs="TH SarabunPSK"/>
                <w:sz w:val="28"/>
                <w:cs/>
              </w:rPr>
            </w:pPr>
            <w:r w:rsidRPr="00F1462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4628">
              <w:rPr>
                <w:rFonts w:ascii="TH SarabunPSK" w:hAnsi="TH SarabunPSK" w:cs="TH SarabunPSK"/>
                <w:sz w:val="28"/>
              </w:rPr>
              <w:t xml:space="preserve"> </w:t>
            </w:r>
            <w:r w:rsidRPr="00F14628">
              <w:rPr>
                <w:rFonts w:ascii="TH SarabunPSK" w:hAnsi="TH SarabunPSK" w:cs="TH SarabunPSK" w:hint="cs"/>
                <w:sz w:val="28"/>
                <w:cs/>
              </w:rPr>
              <w:t>ปฏิทินการจัดซื้อจัดจ้าง</w:t>
            </w:r>
            <w:r w:rsidR="005E02C6" w:rsidRPr="00F14628">
              <w:rPr>
                <w:rFonts w:ascii="TH SarabunPSK" w:hAnsi="TH SarabunPSK" w:cs="TH SarabunPSK" w:hint="cs"/>
                <w:sz w:val="28"/>
                <w:cs/>
              </w:rPr>
              <w:t>เฉพาะส่วนของงบลงทุน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ปีงบประมาณ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733823" w:rsidRPr="00FE737B" w:rsidRDefault="00302F4B" w:rsidP="00302F4B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ชิ้นงาน หรือนวัตกรรม หรือรูปแบบ ที่แสดงว่าสำนักงาน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br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เขตพื้นที่การศึกษาได้นำมาใช้ใน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การบริหารงาน (ย้อนหลังได้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1-2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 ปี)</w:t>
            </w:r>
          </w:p>
          <w:p w:rsidR="00733823" w:rsidRPr="00FE737B" w:rsidRDefault="00733823" w:rsidP="0073382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D16413" w:rsidRPr="00437CEF" w:rsidRDefault="00F22988" w:rsidP="00F2298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คำสั่งคณะกรรมการติดตาม เร่งรัดการ</w:t>
            </w:r>
            <w:r w:rsidR="0070072F" w:rsidRPr="0070072F">
              <w:rPr>
                <w:rFonts w:ascii="TH SarabunPSK" w:hAnsi="TH SarabunPSK" w:cs="TH SarabunPSK" w:hint="cs"/>
                <w:sz w:val="28"/>
                <w:cs/>
              </w:rPr>
              <w:t>ใช้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จ่าย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>งบประมาณ</w:t>
            </w:r>
            <w:r w:rsidR="00B718A1" w:rsidRPr="00437CEF">
              <w:rPr>
                <w:rFonts w:ascii="TH SarabunPSK" w:hAnsi="TH SarabunPSK" w:cs="TH SarabunPSK" w:hint="cs"/>
                <w:sz w:val="28"/>
                <w:cs/>
              </w:rPr>
              <w:t>ประจำปี 2561</w:t>
            </w:r>
          </w:p>
          <w:p w:rsidR="00A05A67" w:rsidRDefault="00F22988" w:rsidP="00F2298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EC665C" w:rsidRPr="00C72C0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 </w:t>
            </w:r>
            <w:r w:rsidR="00B718A1">
              <w:rPr>
                <w:rFonts w:ascii="TH SarabunPSK" w:hAnsi="TH SarabunPSK" w:cs="TH SarabunPSK" w:hint="cs"/>
                <w:sz w:val="28"/>
                <w:cs/>
              </w:rPr>
              <w:t>(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เช่น ที่เกี่ยวกับ</w:t>
            </w:r>
            <w:r w:rsidR="00EC665C" w:rsidRPr="00C72C0B">
              <w:rPr>
                <w:rFonts w:ascii="TH SarabunPSK" w:hAnsi="TH SarabunPSK" w:cs="TH SarabunPSK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การเผยแพร่การใช้งบประมาณ</w:t>
            </w:r>
            <w:r w:rsidR="00B718A1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  <w:p w:rsidR="00DF4A7E" w:rsidRPr="00C72C0B" w:rsidRDefault="00DF4A7E" w:rsidP="00DF4A7E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1. ...........................................</w:t>
            </w:r>
          </w:p>
          <w:p w:rsidR="00DF4A7E" w:rsidRPr="00C72C0B" w:rsidRDefault="00DF4A7E" w:rsidP="00DF4A7E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2. ..........................................</w:t>
            </w:r>
          </w:p>
          <w:p w:rsidR="00DF4A7E" w:rsidRPr="00C72C0B" w:rsidRDefault="00DF4A7E" w:rsidP="00F2298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F22988" w:rsidRPr="00C72C0B" w:rsidRDefault="00F22988" w:rsidP="00F22988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A05A67" w:rsidRPr="00C72C0B" w:rsidTr="001F19CA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820" w:type="dxa"/>
          </w:tcPr>
          <w:p w:rsidR="00A05A67" w:rsidRPr="00C72C0B" w:rsidRDefault="00A05A67" w:rsidP="007C7D22">
            <w:pPr>
              <w:spacing w:after="0" w:line="240" w:lineRule="auto"/>
              <w:ind w:right="-103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 มีการควบคุมการใช้งบประมาณอย่างเป็นระบบชัดเจน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ind w:right="-10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มีรายงานการควบคุมการใช้จ่ายงบประมาณทุกหมวดรายจ่ายเป็นปัจจุบัน และมีการเผยแพร่ผลการใช้งบประมาณ</w:t>
            </w:r>
          </w:p>
          <w:p w:rsidR="00A05A67" w:rsidRPr="00C72C0B" w:rsidRDefault="00A05A67" w:rsidP="007C7D2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มีผลการเบิกจ่ายได้ตามเป้าหมายที่กำหนด</w:t>
            </w:r>
          </w:p>
        </w:tc>
        <w:tc>
          <w:tcPr>
            <w:tcW w:w="5811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700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05A67" w:rsidRPr="00C72C0B" w:rsidRDefault="00A05A67" w:rsidP="00A05A67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2 : การบริหารงานด้านงบประมาณ</w:t>
      </w:r>
    </w:p>
    <w:p w:rsidR="00A05A67" w:rsidRPr="00C72C0B" w:rsidRDefault="00A05A67" w:rsidP="00A05A67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การควบคุมการใช้งบประมาณ อย่างเป็นระบบ</w:t>
      </w: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5811"/>
        <w:gridCol w:w="2694"/>
      </w:tblGrid>
      <w:tr w:rsidR="00A05A67" w:rsidRPr="00C72C0B" w:rsidTr="00A05A67">
        <w:trPr>
          <w:trHeight w:val="494"/>
        </w:trPr>
        <w:tc>
          <w:tcPr>
            <w:tcW w:w="85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820" w:type="dxa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297259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820" w:type="dxa"/>
          </w:tcPr>
          <w:p w:rsidR="00A05A67" w:rsidRPr="00C72C0B" w:rsidRDefault="00A05A67" w:rsidP="00222672">
            <w:pPr>
              <w:spacing w:after="0" w:line="240" w:lineRule="auto"/>
              <w:ind w:right="-245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 มีการควบคุมการใช้งบประมาณอย่างเป็นระบบชัดเจน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เป็นปัจจุบัน โปร่งใส ตรวจสอบได้ และเป็นไปตามวัตถุประสงค์ในการบริหารงบประมาณ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>GFMIS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 เป็นปัจจุบัน และมีการเผยแพร่ผลการใช้งบประมาณ</w:t>
            </w:r>
          </w:p>
        </w:tc>
        <w:tc>
          <w:tcPr>
            <w:tcW w:w="5811" w:type="dxa"/>
            <w:vMerge w:val="restart"/>
            <w:shd w:val="clear" w:color="auto" w:fill="auto"/>
          </w:tcPr>
          <w:p w:rsidR="00A05A67" w:rsidRPr="00C72C0B" w:rsidRDefault="00A05A67" w:rsidP="00A05A67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การมีผลการเบิกจ่ายได้ตาม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าหมายที่กำหนด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A05A67" w:rsidRPr="00C72C0B" w:rsidRDefault="00A05A67" w:rsidP="00A05A6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การนำนวัตกรรม เทคโนโลยีมาประยุกต์ใช้ในการพัฒนางาน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297259">
        <w:trPr>
          <w:trHeight w:val="102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 2" w:char="F0A3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820" w:type="dxa"/>
          </w:tcPr>
          <w:p w:rsidR="00A05A67" w:rsidRPr="00C72C0B" w:rsidRDefault="00A05A67" w:rsidP="00222672">
            <w:pPr>
              <w:spacing w:after="0" w:line="240" w:lineRule="auto"/>
              <w:ind w:right="-245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มีการควบคุมการใช้งบประมาณอย่างเป็นระบบ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ชัดเจน 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มีความถูกต้อง โปร่งใส ตรวจสอบได้ เป็นไปตามวัตถุประสงค์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ในการบริหารงบประมาณ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มีการตรวจสอบการเบิกจ่ายงบประมาณ การดำเนินงานตามวัตถุประสงค์ เป้าหมาย ปฏิทินที่กำหนดไว้ในแผนงาน โครงการ กิจกรรม และมีรายงานผลการเบิกจ่ายที่ถูกต้องและเป็นปัจจุบัน จากระบบ 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GFMIS 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มีรายงานการควบคุมการใช้จ่ายงบประมาณทุกหมวดรายจ่าย</w:t>
            </w:r>
          </w:p>
          <w:p w:rsidR="00A05A67" w:rsidRPr="00C72C0B" w:rsidRDefault="00A05A67" w:rsidP="00222672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811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96EAA" w:rsidRPr="00C72C0B" w:rsidRDefault="00396EA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05A67" w:rsidRDefault="00A05A67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D4CF5" w:rsidRDefault="00BD4CF5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B10BA" w:rsidRPr="00C72C0B" w:rsidRDefault="005B10BA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97259" w:rsidRPr="00C72C0B" w:rsidRDefault="00297259" w:rsidP="0029725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297259" w:rsidRPr="00C72C0B" w:rsidRDefault="00297259" w:rsidP="00297259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2 : การบริหารงานด้านงบประมาณ</w:t>
      </w:r>
    </w:p>
    <w:p w:rsidR="00297259" w:rsidRPr="00C72C0B" w:rsidRDefault="00297259" w:rsidP="008412C1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การตรวจสอบภายใน อย่างเป็นระบบ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6237"/>
        <w:gridCol w:w="2552"/>
      </w:tblGrid>
      <w:tr w:rsidR="00191D42" w:rsidRPr="00C72C0B" w:rsidTr="00844E43">
        <w:trPr>
          <w:trHeight w:val="197"/>
          <w:tblHeader/>
        </w:trPr>
        <w:tc>
          <w:tcPr>
            <w:tcW w:w="851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94" w:type="dxa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91D42" w:rsidRPr="00C72C0B" w:rsidRDefault="00191D42" w:rsidP="00BE559B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97259" w:rsidRPr="00C72C0B" w:rsidTr="00C31093">
        <w:trPr>
          <w:trHeight w:val="456"/>
        </w:trPr>
        <w:tc>
          <w:tcPr>
            <w:tcW w:w="851" w:type="dxa"/>
            <w:shd w:val="clear" w:color="auto" w:fill="auto"/>
          </w:tcPr>
          <w:p w:rsidR="00C31093" w:rsidRPr="00C72C0B" w:rsidRDefault="00C31093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394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 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มีการสรุปผลการตรวจสอบและข้อเสนอแนะ แจ้งหน่วยรับตรวจทราบ เพื่อให้สามารถปฏิบัติงานได้ถูกต้องเป็นไปตามระบบที่กำหนด โปร่งใส  ตรวจสอบได้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ตามแผนการตรวจสอบภายในประจำปีรายงานต่อสำนักงานคณะกรรมการการศึกษาขั้นพื้นฐานภายในระยะเวลาที่กำหนด</w:t>
            </w:r>
          </w:p>
        </w:tc>
        <w:tc>
          <w:tcPr>
            <w:tcW w:w="6237" w:type="dxa"/>
            <w:vMerge w:val="restart"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การประเมินความเสี่ยงด้านการเงิน การบัญชี และพัสดุ ของหน่วยรับตรวจ ได้แก่ สถานศึกษาในสังกัด และสำนักงานเขตพื้นที่การศึกษาอย่างระบบ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การจัดทำแผนการตรวจสอบภายในประ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 ครอบคลุมภารกิจ ความเสี่ยงของหน่วยรับตรวจ และครอบคลมุประเด็นการตรวจสอบ ที่สำนักงานคณะกรรมการการศึกษาขั้นพื้นฐานกำหนด 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97259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การดำเนินการตรวจสอบตามแผนการตรวจสอบภายในประ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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ได้ครบถ้วน และเป็นไปตามระยะเวลาที่กำหนด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การสรุปผลการตรวจสอบและข้อเสนอแนะ แจ้งหน่วยรับตรวจทราบเพื่อให้สามารถปฏิบัติงานได้ถูกต้องเป็นไปตามระบบที่กำหนด โปร่งใส  ตรวจสอบได้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A05A67" w:rsidRPr="00C72C0B" w:rsidRDefault="00A05A67" w:rsidP="00A05A67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97259" w:rsidRPr="00C72C0B" w:rsidRDefault="00297259" w:rsidP="00A05A6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DE7163" w:rsidRPr="00FE737B" w:rsidRDefault="00DE7163" w:rsidP="00DE716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02F4B" w:rsidRPr="00FE737B" w:rsidRDefault="00302F4B" w:rsidP="00302F4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แบบ 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ปย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FE737B">
              <w:rPr>
                <w:rFonts w:ascii="TH SarabunPSK" w:hAnsi="TH SarabunPSK" w:cs="TH SarabunPSK"/>
                <w:sz w:val="28"/>
              </w:rPr>
              <w:t>1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Pr="00FE737B">
              <w:rPr>
                <w:rFonts w:ascii="TH SarabunPSK" w:hAnsi="TH SarabunPSK" w:cs="TH SarabunPSK"/>
                <w:sz w:val="28"/>
              </w:rPr>
              <w:t>2, 3</w:t>
            </w:r>
          </w:p>
          <w:p w:rsidR="00DB006F" w:rsidRPr="00FE737B" w:rsidRDefault="00DB006F" w:rsidP="00DB006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รายงานผลการตรวจสอบ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>ประจำปีงบประมาณ พ.ศ. 2561</w:t>
            </w:r>
          </w:p>
          <w:p w:rsidR="00DE7163" w:rsidRPr="00FE737B" w:rsidRDefault="00DE7163" w:rsidP="00DE7163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DE7163" w:rsidRPr="00FE737B" w:rsidRDefault="00DE7163" w:rsidP="00DE7163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C665C" w:rsidRPr="00C72C0B" w:rsidRDefault="00EC665C" w:rsidP="00EC665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แผนการตรวจสอบ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ภายใน</w:t>
            </w:r>
            <w:r w:rsidRPr="00C72C0B">
              <w:rPr>
                <w:rFonts w:ascii="TH SarabunPSK" w:hAnsi="TH SarabunPSK" w:cs="TH SarabunPSK" w:hint="cs"/>
                <w:spacing w:val="-4"/>
                <w:sz w:val="28"/>
                <w:cs/>
              </w:rPr>
              <w:t>ประจำปีงบประมาณ พ.ศ. 2561</w:t>
            </w:r>
          </w:p>
          <w:p w:rsidR="00F63871" w:rsidRPr="00C72C0B" w:rsidRDefault="00F63871" w:rsidP="00EC665C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</w:t>
            </w:r>
            <w:r w:rsidRPr="00C72C0B">
              <w:rPr>
                <w:rFonts w:ascii="TH SarabunPSK" w:hAnsi="TH SarabunPSK" w:cs="TH SarabunPSK"/>
                <w:spacing w:val="-6"/>
                <w:sz w:val="28"/>
                <w:cs/>
              </w:rPr>
              <w:t>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63871" w:rsidRPr="00C72C0B" w:rsidRDefault="00F63871" w:rsidP="00F63871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C665C" w:rsidRPr="00C72C0B" w:rsidRDefault="00F63871" w:rsidP="00EC665C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483D87" w:rsidRDefault="00F63871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  <w:p w:rsidR="00AB1FD2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B1FD2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B1FD2" w:rsidRPr="00C72C0B" w:rsidRDefault="00AB1FD2" w:rsidP="00EC665C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297259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C31093" w:rsidRPr="00C72C0B" w:rsidRDefault="00C31093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297259" w:rsidRPr="00C72C0B" w:rsidRDefault="00297259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394" w:type="dxa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 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297259" w:rsidRPr="00C72C0B" w:rsidRDefault="00297259" w:rsidP="00A05A6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297259" w:rsidRPr="00C72C0B" w:rsidRDefault="00297259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A05A67" w:rsidRPr="00C72C0B" w:rsidRDefault="00A05A67" w:rsidP="00A05A67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2 : การบริหารงานด้านงบประมาณ</w:t>
      </w:r>
    </w:p>
    <w:p w:rsidR="00A05A67" w:rsidRPr="00C72C0B" w:rsidRDefault="00A05A67" w:rsidP="00A05A67">
      <w:pPr>
        <w:spacing w:after="0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การตรวจสอบภายใน อย่างเป็นระบบ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394"/>
        <w:gridCol w:w="6237"/>
        <w:gridCol w:w="2552"/>
      </w:tblGrid>
      <w:tr w:rsidR="00A05A67" w:rsidRPr="00C72C0B" w:rsidTr="00A05A67">
        <w:trPr>
          <w:trHeight w:val="161"/>
        </w:trPr>
        <w:tc>
          <w:tcPr>
            <w:tcW w:w="851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94" w:type="dxa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C31093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4394" w:type="dxa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มีการสรุปผลการตรวจสอบและข้อเสนอแนะ แจ้งหน่วยรับตรวจทราบ เพื่อให้สามารถปฏิบัติงานได้ถูกต้องเป็นไปตามระบบที่กำหนด โปร่งใส ตรวจสอบได้</w:t>
            </w:r>
          </w:p>
        </w:tc>
        <w:tc>
          <w:tcPr>
            <w:tcW w:w="6237" w:type="dxa"/>
            <w:vMerge w:val="restart"/>
            <w:shd w:val="clear" w:color="auto" w:fill="auto"/>
          </w:tcPr>
          <w:p w:rsidR="00A05A67" w:rsidRPr="00C72C0B" w:rsidRDefault="00A05A67" w:rsidP="00A05A67">
            <w:pPr>
              <w:spacing w:after="0" w:line="240" w:lineRule="auto"/>
              <w:ind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การสรุปผลการตรวจสอบตามแผนการตรวจสอบภายในประ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จำป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 รายงานต่อสำนักงานคณะกรรมการการศึกษาขั้นพื้นฐานภายในระยะเวลาทีกำหนด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C72C0B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 w:val="restart"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394" w:type="dxa"/>
          </w:tcPr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มีการประเมินความเสี่ยงด้านการเงิน การบัญชีและพัสดุ ของหน่วยรับตรวจ ได้แก่ สถานศึกษาในสังกัด และสำนักงานเขตพื้นที่การศึกษาอย่างเป็นระบบ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มีการดำเนินการตรวจสอบตามแผนการตรวจสอบภายในประจำปีได้ครบถ้วน และเป็นไปตามระยะเวลาที่กำหนด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A05A67" w:rsidRPr="00C72C0B" w:rsidTr="00C31093">
        <w:trPr>
          <w:trHeight w:val="850"/>
        </w:trPr>
        <w:tc>
          <w:tcPr>
            <w:tcW w:w="851" w:type="dxa"/>
            <w:shd w:val="clear" w:color="auto" w:fill="auto"/>
          </w:tcPr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A8"/>
            </w:r>
          </w:p>
          <w:p w:rsidR="00A05A67" w:rsidRPr="00C72C0B" w:rsidRDefault="00A05A67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394" w:type="dxa"/>
          </w:tcPr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. มีการประเมินความเสี่ยงด้านการเงิน การบัญชีและพัสดุของหน่วยรับตรวจ ได้แก่ สถานศึกษาในสังกัด และสำนักงานเขตพื้นที่การศึกษาอย่างเป็นระบบ </w:t>
            </w:r>
          </w:p>
          <w:p w:rsidR="00A05A67" w:rsidRPr="00C72C0B" w:rsidRDefault="00A05A67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มีการจัดทำแผนการตรวจสอบภายในประจำปี ครอบคลุมภารกิจ ความเสี่ยงของหน่วยรับตรวจและครอบคลุมประเด็นการตรวจสอบที่สำนักงานคณะกรรมการการศึกษาขั้นพื้นฐานกำหนด</w:t>
            </w:r>
          </w:p>
        </w:tc>
        <w:tc>
          <w:tcPr>
            <w:tcW w:w="6237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A05A67" w:rsidRPr="00C72C0B" w:rsidRDefault="00A05A67" w:rsidP="007C7D22">
            <w:pPr>
              <w:spacing w:after="0" w:line="240" w:lineRule="auto"/>
              <w:ind w:left="360" w:hanging="360"/>
              <w:rPr>
                <w:rFonts w:ascii="TH SarabunPSK" w:hAnsi="TH SarabunPSK" w:cs="TH SarabunPSK"/>
                <w:sz w:val="28"/>
                <w:cs/>
              </w:rPr>
            </w:pPr>
          </w:p>
        </w:tc>
      </w:tr>
    </w:tbl>
    <w:p w:rsidR="00ED5AEA" w:rsidRPr="00C72C0B" w:rsidRDefault="00ED5AEA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412C1" w:rsidRPr="00C72C0B" w:rsidRDefault="008412C1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93077" w:rsidRPr="00C72C0B" w:rsidRDefault="0089307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93077" w:rsidRPr="00C72C0B" w:rsidRDefault="0089307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05A67" w:rsidRPr="00C72C0B" w:rsidRDefault="00A05A67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8412C1" w:rsidRPr="00C72C0B" w:rsidRDefault="008412C1" w:rsidP="00AA29A9">
      <w:pPr>
        <w:spacing w:after="0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AA29A9">
      <w:pPr>
        <w:spacing w:after="0"/>
        <w:rPr>
          <w:rFonts w:ascii="TH SarabunPSK" w:hAnsi="TH SarabunPSK" w:cs="TH SarabunPSK"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AA29A9" w:rsidRPr="00C72C0B" w:rsidRDefault="00AA29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การวางแผนอัตรากำลังครูและบุคลากรทางการศึกษาสอดคล้องกับ นโยบาย ปัญหา และความต้องการ</w:t>
      </w:r>
    </w:p>
    <w:tbl>
      <w:tblPr>
        <w:tblStyle w:val="a3"/>
        <w:tblW w:w="13999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1"/>
      </w:tblGrid>
      <w:tr w:rsidR="00685480" w:rsidRPr="00C72C0B" w:rsidTr="00844E43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85480" w:rsidRPr="00C72C0B" w:rsidTr="00844E43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ถูกต้อง ครบถ้วน เป็นปัจจุบัน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สรุปและรายงานผลตามแผนอัตรากำลังและนำผล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ไปวางแผนอัตรากำลังครูและบุคลากรทางการศึกษา</w:t>
            </w:r>
          </w:p>
          <w:p w:rsidR="00C31093" w:rsidRPr="00C72C0B" w:rsidRDefault="00C31093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3A4CB9" w:rsidRPr="00437CEF" w:rsidRDefault="00685480" w:rsidP="00685480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3A4CB9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ข้อมูลสารสนเทศ</w:t>
            </w:r>
            <w:r w:rsidR="00E17EA6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ด้านอัตรากำลังของเขตพื้นที่การศึกษา (การเพิ่มลดอัตรากำลังครู บุคลากรทางการศึกษา และอัตราการเกษียณ)</w:t>
            </w:r>
            <w:r w:rsidR="001C0A6C"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="00FB1A71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="00DF7F5D" w:rsidRPr="00437CEF">
              <w:rPr>
                <w:rFonts w:ascii="TH SarabunPSK" w:hAnsi="TH SarabunPSK" w:cs="TH SarabunPSK"/>
                <w:sz w:val="28"/>
                <w:cs/>
              </w:rPr>
              <w:t xml:space="preserve">ข้อมูลล่าสุด </w:t>
            </w:r>
            <w:r w:rsidR="001C0A6C" w:rsidRPr="00437CEF">
              <w:rPr>
                <w:rFonts w:ascii="TH SarabunPSK" w:hAnsi="TH SarabunPSK" w:cs="TH SarabunPSK"/>
                <w:sz w:val="28"/>
                <w:cs/>
              </w:rPr>
              <w:t xml:space="preserve">ณ วันที่ </w:t>
            </w:r>
            <w:r w:rsidR="00DF7F5D" w:rsidRPr="00437CEF">
              <w:rPr>
                <w:rFonts w:ascii="TH SarabunPSK" w:hAnsi="TH SarabunPSK" w:cs="TH SarabunPSK"/>
                <w:sz w:val="28"/>
                <w:cs/>
              </w:rPr>
              <w:t>.</w:t>
            </w:r>
            <w:r w:rsidR="001C0A6C" w:rsidRPr="00437CEF">
              <w:rPr>
                <w:rFonts w:ascii="TH SarabunPSK" w:hAnsi="TH SarabunPSK" w:cs="TH SarabunPSK"/>
                <w:sz w:val="28"/>
                <w:cs/>
              </w:rPr>
              <w:t>..................</w:t>
            </w:r>
          </w:p>
          <w:p w:rsidR="00685480" w:rsidRPr="00437CEF" w:rsidRDefault="003A4CB9" w:rsidP="003A4CB9">
            <w:pPr>
              <w:tabs>
                <w:tab w:val="left" w:pos="388"/>
              </w:tabs>
              <w:spacing w:after="0" w:line="240" w:lineRule="auto"/>
              <w:ind w:firstLine="18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t>1.1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685480" w:rsidRPr="00437CEF"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 ทั้งหมด จำนวน 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ข้าราชการ   จำนวน ............คน</w:t>
            </w:r>
          </w:p>
          <w:p w:rsidR="00F65906" w:rsidRPr="00437CEF" w:rsidRDefault="00F65906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 w:hint="cs"/>
                <w:sz w:val="28"/>
                <w:cs/>
              </w:rPr>
              <w:t>พนักงานราชการ    จำนวน............คน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ลูกจ้างประจำ  จำนวน ............คน</w:t>
            </w:r>
          </w:p>
          <w:p w:rsidR="00685480" w:rsidRPr="00437CEF" w:rsidRDefault="00685480" w:rsidP="00893077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ลูกจ้างชั่วคราว  จำนวน ............คน</w:t>
            </w:r>
          </w:p>
          <w:p w:rsidR="00F65906" w:rsidRPr="00437CEF" w:rsidRDefault="003A4CB9" w:rsidP="00F65906">
            <w:pPr>
              <w:tabs>
                <w:tab w:val="left" w:pos="388"/>
              </w:tabs>
              <w:spacing w:after="0" w:line="240" w:lineRule="auto"/>
              <w:ind w:firstLine="18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t>1.</w:t>
            </w:r>
            <w:r w:rsidR="00685480" w:rsidRPr="00437CEF">
              <w:rPr>
                <w:rFonts w:ascii="TH SarabunPSK" w:hAnsi="TH SarabunPSK" w:cs="TH SarabunPSK"/>
                <w:sz w:val="28"/>
                <w:cs/>
              </w:rPr>
              <w:t>2 สถานศึกษา ทั้งหมด จำนวน 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ข้าราชการ   จำนวน ............คน</w:t>
            </w:r>
          </w:p>
          <w:p w:rsidR="00F65906" w:rsidRPr="00437CEF" w:rsidRDefault="00F65906" w:rsidP="00F65906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 w:hint="cs"/>
                <w:sz w:val="28"/>
                <w:cs/>
              </w:rPr>
              <w:t>พนักงานราชการ    จำนวน............คน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ลูกจ้างประจำ  จำนวน ............คน</w:t>
            </w:r>
          </w:p>
          <w:p w:rsidR="00685480" w:rsidRPr="00437CEF" w:rsidRDefault="00685480" w:rsidP="00685480">
            <w:pPr>
              <w:tabs>
                <w:tab w:val="left" w:pos="388"/>
              </w:tabs>
              <w:spacing w:after="0" w:line="240" w:lineRule="auto"/>
              <w:ind w:firstLine="459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ลูกจ้างชั่วคราว  จำนวน ............คน</w:t>
            </w:r>
          </w:p>
          <w:p w:rsidR="00685480" w:rsidRPr="00F933BC" w:rsidRDefault="00F07E7F" w:rsidP="00685480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trike/>
                <w:sz w:val="28"/>
                <w:cs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การวางแผนอัตรากำลังครูและบุคลากรทางการศึกษา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สอดคล้องกับนโยบายเพื่อแก้ปัญหาและความต้องการ ตามความจำเป็นของสถานศึกษา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F933B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โดยมี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การวิเคราะห์และศึกษาแนวโน้มการเพิ่มหรือลดของจำนวนประชากรวัยเรียน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C72C0B" w:rsidRDefault="003131B1" w:rsidP="00F07E7F">
            <w:pPr>
              <w:tabs>
                <w:tab w:val="right" w:pos="6021"/>
              </w:tabs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  <w:r w:rsidR="00F07E7F">
              <w:rPr>
                <w:rFonts w:ascii="TH SarabunPSK" w:hAnsi="TH SarabunPSK" w:cs="TH SarabunPSK"/>
                <w:sz w:val="28"/>
                <w:cs/>
              </w:rPr>
              <w:tab/>
            </w:r>
          </w:p>
          <w:p w:rsidR="003131B1" w:rsidRPr="00C72C0B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C4406" w:rsidRPr="00F933BC" w:rsidRDefault="002C4406" w:rsidP="002C4406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933B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3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</w:rPr>
              <w:t>.</w:t>
            </w: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การสรุปและรายงานผลตามแผนอัตรากำลังและนำผลไปวางแผนอัตรากำลังครูและบุคลากรทางการศึกษา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C4406" w:rsidRPr="00C72C0B" w:rsidRDefault="002C4406" w:rsidP="002C440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1D7928" w:rsidRPr="00F933BC" w:rsidRDefault="002C4406" w:rsidP="00F933BC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551" w:type="dxa"/>
            <w:vMerge w:val="restart"/>
          </w:tcPr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F933BC" w:rsidRPr="00FE737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การบริหาร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อัตรากำลังครูและบุคลากรทางการศึกษา</w:t>
            </w:r>
          </w:p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02F4B" w:rsidRPr="00FE737B" w:rsidRDefault="00302F4B" w:rsidP="00302F4B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ข้อมูลสารสนเทศด้านอัตรากำลังของสถานศึกษา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แผนอัตรากำลัง</w:t>
            </w:r>
            <w:r>
              <w:rPr>
                <w:rFonts w:ascii="TH SarabunPSK" w:hAnsi="TH SarabunPSK" w:cs="TH SarabunPSK" w:hint="cs"/>
                <w:sz w:val="28"/>
                <w:cs/>
              </w:rPr>
              <w:t>.......ปี</w:t>
            </w:r>
          </w:p>
          <w:p w:rsidR="00F933BC" w:rsidRPr="00C72C0B" w:rsidRDefault="00F933BC" w:rsidP="00F933BC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คำสั่งแต่งตั้งคณะกรรมการและคณะทำงาน/ประกาศ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ข้อมูลสารสนเทศด้านอัตรากำลังของสำนักงาน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เขตพื้นที่การศึกษา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685480" w:rsidRPr="00C72C0B" w:rsidRDefault="00E10B67" w:rsidP="00E10B67">
            <w:pPr>
              <w:spacing w:after="0" w:line="240" w:lineRule="auto"/>
              <w:ind w:left="31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85480" w:rsidRPr="00C72C0B" w:rsidTr="00844E43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</w:t>
            </w:r>
            <w:r w:rsidR="00893077"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372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 ปริมาณและคุณภาพเป็นไปตามหลักเกณฑ์และความต้องการ ถูกต้อง ครบถ้วน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685480" w:rsidRPr="00C72C0B" w:rsidRDefault="00685480" w:rsidP="00685480">
            <w:pPr>
              <w:tabs>
                <w:tab w:val="left" w:pos="810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สรุปและรายงานผลตามแผนอัตรากำลังและนำผล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ไปวางแผนอัตรากำลังครูและบุคลากรทางการศึกษา</w:t>
            </w:r>
          </w:p>
          <w:p w:rsidR="00C31093" w:rsidRPr="00C72C0B" w:rsidRDefault="00C31093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การบริหารงานด้านการบริหารงานบุคคล</w:t>
      </w:r>
    </w:p>
    <w:p w:rsidR="003131B1" w:rsidRPr="00C72C0B" w:rsidRDefault="003131B1" w:rsidP="003131B1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</w:t>
      </w:r>
      <w:r w:rsidRPr="00C72C0B">
        <w:rPr>
          <w:rFonts w:ascii="TH SarabunPSK" w:hAnsi="TH SarabunPSK" w:cs="TH SarabunPSK"/>
          <w:b/>
          <w:bCs/>
          <w:sz w:val="28"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การวางแผนอัตรากำลังครูและบุคลากรทางการศึกษาสอดคล้องกับ นโยบาย ปัญหา และความต้องการ</w:t>
      </w:r>
    </w:p>
    <w:tbl>
      <w:tblPr>
        <w:tblStyle w:val="a3"/>
        <w:tblW w:w="13999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1"/>
      </w:tblGrid>
      <w:tr w:rsidR="003131B1" w:rsidRPr="00C72C0B" w:rsidTr="00222672">
        <w:tc>
          <w:tcPr>
            <w:tcW w:w="839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1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3131B1" w:rsidRPr="00C72C0B" w:rsidTr="00844E43">
        <w:tc>
          <w:tcPr>
            <w:tcW w:w="839" w:type="dxa"/>
          </w:tcPr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 ถูกต้อง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3131B1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สรุปและรายงานผลตามแผนอัตรากำลัง</w:t>
            </w:r>
          </w:p>
          <w:p w:rsidR="008F53F0" w:rsidRPr="00C72C0B" w:rsidRDefault="008F53F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3131B1" w:rsidRPr="00C72C0B" w:rsidRDefault="003131B1" w:rsidP="002C440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 w:val="restart"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131B1" w:rsidRPr="00C72C0B" w:rsidTr="00844E43">
        <w:tc>
          <w:tcPr>
            <w:tcW w:w="839" w:type="dxa"/>
          </w:tcPr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3131B1" w:rsidRPr="00C72C0B" w:rsidRDefault="003131B1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1. จัดทำข้อมูลสารสนเทศด้านอัตรากำลังของเขตพื้นที่การศึกษาทั้งด้านปริมาณและคุณภาพเป็นไปตามหลักเกณฑ์และความต้องการ ถูกต้อง </w:t>
            </w:r>
          </w:p>
          <w:p w:rsidR="003131B1" w:rsidRPr="00C72C0B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วิเคราะห์และศึกษาแนวโน้มการเพิ่มหรือลดของจำนวนประชากรวัยเรียนเพื่อวางแผนอัตรากำลังครูและบุคลากรทางการศึกษาตามเกณฑ์ที่ ก.ค.ศ.กำหนด และจัดตามความต้องการจำเป็นของสถานศึกษา</w:t>
            </w:r>
          </w:p>
          <w:p w:rsidR="003131B1" w:rsidRDefault="003131B1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จัดทำและดำเนินการตามแผนอัตรากำลังที่สอดคล้องกับนโยบาย ปัญหา และความต้องการ</w:t>
            </w:r>
          </w:p>
          <w:p w:rsidR="008F53F0" w:rsidRPr="00C72C0B" w:rsidRDefault="008F53F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37" w:type="dxa"/>
            <w:vMerge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1" w:type="dxa"/>
            <w:vMerge/>
          </w:tcPr>
          <w:p w:rsidR="003131B1" w:rsidRPr="00C72C0B" w:rsidRDefault="003131B1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การสรรหาและการบรรจุแต่งตั้งครูและบุคลากรทางการศึกษาอย่างถูกต้องเป็นธรรม โปร่งใส และ ตรวจสอบได้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552"/>
      </w:tblGrid>
      <w:tr w:rsidR="00685480" w:rsidRPr="00C72C0B" w:rsidTr="00437CEF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85480" w:rsidRPr="00C72C0B" w:rsidTr="00437CEF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231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4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4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pacing w:val="-12"/>
                <w:sz w:val="28"/>
                <w:cs/>
              </w:rPr>
              <w:t xml:space="preserve">.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980A68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</w:rPr>
            </w:pPr>
            <w:r w:rsidRPr="00C72C0B">
              <w:rPr>
                <w:rFonts w:ascii="TH SarabunPSK" w:hAnsi="TH SarabunPSK" w:cs="TH SarabunPSK"/>
                <w:spacing w:val="-10"/>
                <w:sz w:val="28"/>
                <w:cs/>
              </w:rPr>
              <w:t xml:space="preserve">3. สรุปและรายงานผลการสรรหาบรรจุ แต่งตั้ง ย้าย โอน </w:t>
            </w:r>
            <w:r w:rsidR="00437CEF">
              <w:rPr>
                <w:rFonts w:ascii="TH SarabunPSK" w:hAnsi="TH SarabunPSK" w:cs="TH SarabunPSK" w:hint="cs"/>
                <w:spacing w:val="-10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pacing w:val="-10"/>
                <w:sz w:val="28"/>
                <w:cs/>
              </w:rPr>
              <w:t>การออกจากราชการของครูและบุคลากรทางการศึกษาและนำผลไปใช้ในการพัฒนางาน</w:t>
            </w:r>
          </w:p>
          <w:p w:rsidR="00437CEF" w:rsidRDefault="00437CEF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</w:rPr>
            </w:pPr>
          </w:p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spacing w:val="-10"/>
                <w:sz w:val="28"/>
                <w:cs/>
              </w:rPr>
            </w:pPr>
          </w:p>
        </w:tc>
        <w:tc>
          <w:tcPr>
            <w:tcW w:w="6378" w:type="dxa"/>
            <w:vMerge w:val="restart"/>
          </w:tcPr>
          <w:p w:rsidR="00805CFB" w:rsidRPr="00437CEF" w:rsidRDefault="00805CFB" w:rsidP="00805CFB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37CEF" w:rsidRPr="00437CEF" w:rsidRDefault="00437CEF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5CFB" w:rsidRPr="00437CEF" w:rsidRDefault="00805CFB" w:rsidP="00805CF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37CEF" w:rsidRPr="00437CEF" w:rsidRDefault="00437CEF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805CFB" w:rsidRPr="00437CEF" w:rsidRDefault="00805CFB" w:rsidP="00805CFB">
            <w:pPr>
              <w:spacing w:after="0" w:line="240" w:lineRule="auto"/>
              <w:ind w:left="9"/>
              <w:rPr>
                <w:rFonts w:ascii="TH SarabunPSK" w:hAnsi="TH SarabunPSK" w:cs="TH SarabunPSK"/>
                <w:sz w:val="28"/>
              </w:rPr>
            </w:pPr>
            <w:r w:rsidRPr="00F933BC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การสรุปและรายงานผลการสรรหาบรรจุ แต่งตั้ง ย้าย โอน การออกจากราชการของครูและบุคลากรทางการศึกษาและนำผลไปใช้ในการพัฒนางาน</w:t>
            </w:r>
            <w:r w:rsidR="008045AF" w:rsidRPr="00437CEF">
              <w:rPr>
                <w:rFonts w:ascii="TH SarabunPSK" w:hAnsi="TH SarabunPSK" w:cs="TH SarabunPSK" w:hint="cs"/>
                <w:sz w:val="28"/>
                <w:cs/>
              </w:rPr>
              <w:t xml:space="preserve"> (ตามภารกิจและบทบาทหน้าที่ของสำนักงานเขตพื้นที่การศึกษา)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3131B1" w:rsidRPr="00437CEF" w:rsidRDefault="003131B1" w:rsidP="003131B1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685480" w:rsidRPr="00437CEF" w:rsidRDefault="00685480" w:rsidP="00805CFB">
            <w:pPr>
              <w:spacing w:after="0" w:line="240" w:lineRule="auto"/>
              <w:ind w:left="175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552" w:type="dxa"/>
            <w:vMerge w:val="restart"/>
          </w:tcPr>
          <w:p w:rsidR="00302F4B" w:rsidRPr="00FE737B" w:rsidRDefault="00302F4B" w:rsidP="00302F4B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649FD" w:rsidRPr="00FE737B" w:rsidRDefault="002649FD" w:rsidP="002649FD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บริหารงานบุคคลประจำปีงบประมาณ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302F4B" w:rsidRPr="00FE737B" w:rsidRDefault="005557FC" w:rsidP="005557F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รายงานผลการสรรหา บรรจุ แต่งตั้ง ย้าย โอน </w:t>
            </w:r>
            <w:r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การออกจากราชการของครู</w:t>
            </w:r>
          </w:p>
          <w:p w:rsidR="005557FC" w:rsidRPr="00FE737B" w:rsidRDefault="005557FC" w:rsidP="005557FC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302F4B" w:rsidRPr="00FE737B" w:rsidRDefault="00302F4B" w:rsidP="00302F4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685480" w:rsidRPr="00FE737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246C47"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คำสั่งแต่งตั้งคณะกรรมการและคณะทำงาน/ประกาศ</w:t>
            </w:r>
          </w:p>
          <w:p w:rsidR="00685480" w:rsidRPr="00437CEF" w:rsidRDefault="00994021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และบุคลากรทางการศึกษา</w:t>
            </w:r>
          </w:p>
          <w:p w:rsidR="00E10B67" w:rsidRPr="00437CEF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437CEF">
              <w:rPr>
                <w:rFonts w:ascii="TH SarabunPSK" w:hAnsi="TH SarabunPSK" w:cs="TH SarabunPSK"/>
                <w:sz w:val="28"/>
              </w:rPr>
              <w:t xml:space="preserve"> </w:t>
            </w:r>
            <w:r w:rsidRPr="00437CEF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437CEF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437CEF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437CEF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685480" w:rsidRPr="00437CEF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37CEF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85480" w:rsidRPr="00C72C0B" w:rsidTr="00437CEF">
        <w:tc>
          <w:tcPr>
            <w:tcW w:w="839" w:type="dxa"/>
          </w:tcPr>
          <w:p w:rsidR="00C31093" w:rsidRPr="00C72C0B" w:rsidRDefault="00C31093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685480" w:rsidRPr="00C72C0B" w:rsidRDefault="00685480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231" w:type="dxa"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pacing w:val="-12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pacing w:val="-12"/>
                <w:sz w:val="28"/>
                <w:cs/>
              </w:rPr>
              <w:t>1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 จัดทำแผนหรือแนวทางเพื่อใช้ในการสรรหา บรรจุ แต่งตั้ง ย้าย โอน การออกจากราชการของครูและบุคลากรทางการศึกษา</w:t>
            </w:r>
          </w:p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 โดยมีการดำเนินการอย่างถูกต้องตามระเบียบ กฎหมาย โปร่งใส ตรวจสอบได้</w:t>
            </w:r>
          </w:p>
          <w:p w:rsidR="00980A68" w:rsidRDefault="00685480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สรุปและรายงานผลการสรรหาบรรจุ แต่งตั้ง ย้าย โอน การออกจากราชการของครูและบุคลากรทาง</w:t>
            </w:r>
            <w:r w:rsidR="00437CEF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การศึกษา</w:t>
            </w:r>
          </w:p>
          <w:p w:rsidR="00437CEF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37CEF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  <w:p w:rsidR="00437CEF" w:rsidRPr="00C72C0B" w:rsidRDefault="00437CEF" w:rsidP="00437CEF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6378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685480" w:rsidRPr="00C72C0B" w:rsidRDefault="00685480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37CEF" w:rsidRDefault="00437CEF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3131B1" w:rsidRPr="00C72C0B" w:rsidRDefault="003131B1" w:rsidP="003131B1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การสรรหาและการบรรจุแต่งตั้งครูและบุคลากรทางการศึกษาอย่างถูกต้องเป็นธรรม โปร่งใส และ ตรวจสอบได้</w:t>
      </w:r>
    </w:p>
    <w:tbl>
      <w:tblPr>
        <w:tblStyle w:val="a3"/>
        <w:tblW w:w="14000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552"/>
      </w:tblGrid>
      <w:tr w:rsidR="003131B1" w:rsidRPr="00C72C0B" w:rsidTr="00222672">
        <w:tc>
          <w:tcPr>
            <w:tcW w:w="839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552" w:type="dxa"/>
            <w:vAlign w:val="center"/>
          </w:tcPr>
          <w:p w:rsidR="003131B1" w:rsidRPr="00C72C0B" w:rsidRDefault="003131B1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437CEF" w:rsidRPr="00C72C0B" w:rsidTr="00844E43">
        <w:tc>
          <w:tcPr>
            <w:tcW w:w="839" w:type="dxa"/>
          </w:tcPr>
          <w:p w:rsidR="00437CEF" w:rsidRPr="00C72C0B" w:rsidRDefault="00437CEF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37CEF" w:rsidRPr="00C72C0B" w:rsidRDefault="00437CEF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37CEF" w:rsidRPr="00C72C0B" w:rsidRDefault="00437CEF" w:rsidP="00323FB1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372" w:type="dxa"/>
          </w:tcPr>
          <w:p w:rsidR="00437CEF" w:rsidRPr="00C72C0B" w:rsidRDefault="00437CEF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จัดทำแผนหรือแนวทางเพื่อใช้ในการสรรหา บรรจุ แต่งตั้ง ย้าย  โอน การออกจากราชการของครูและบุคลากรทางการศึกษา</w:t>
            </w:r>
          </w:p>
          <w:p w:rsidR="00437CEF" w:rsidRDefault="00437CEF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437CEF" w:rsidRPr="00C72C0B" w:rsidRDefault="00437CEF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6237" w:type="dxa"/>
            <w:vMerge w:val="restart"/>
          </w:tcPr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 w:val="restart"/>
          </w:tcPr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437CEF" w:rsidRPr="00C72C0B" w:rsidTr="00844E43">
        <w:tc>
          <w:tcPr>
            <w:tcW w:w="839" w:type="dxa"/>
          </w:tcPr>
          <w:p w:rsidR="00437CEF" w:rsidRPr="00C72C0B" w:rsidRDefault="00437CEF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37CEF" w:rsidRPr="00C72C0B" w:rsidRDefault="00437CEF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37CEF" w:rsidRPr="00C72C0B" w:rsidRDefault="00437CE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372" w:type="dxa"/>
          </w:tcPr>
          <w:p w:rsidR="00437CEF" w:rsidRDefault="00437CEF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มีการสรรหา บรรจุ แต่งตั้ง ย้าย โอน การออกจากราชการของครูและบุคลากรทางการศึกษาตรงกับปัญหาและทันต่อความต้องการ โดยมีการดำเนินการอย่างถูกต้องตามระเบียบ กฎหมาย โปร่งใส ตรวจสอบได้</w:t>
            </w:r>
          </w:p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6237" w:type="dxa"/>
            <w:vMerge/>
          </w:tcPr>
          <w:p w:rsidR="00437CEF" w:rsidRPr="00C72C0B" w:rsidRDefault="00437CEF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552" w:type="dxa"/>
            <w:vMerge/>
          </w:tcPr>
          <w:p w:rsidR="00437CEF" w:rsidRPr="00C72C0B" w:rsidRDefault="00437CEF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685480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A23E6" w:rsidRPr="00C72C0B" w:rsidRDefault="002A23E6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การพัฒนาส่งเสริม ยกย่องเชิดชูเกียรติครูและบุคลากรทางการศึกษาสู่ความเป็นมืออาชีพสอดคล้องกับปัญหาความต้องการจำเป็นและส่งเสริมความก้าวหน้า</w:t>
      </w:r>
      <w:r w:rsidR="002A23E6"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ในวิชาชีพของครูและบุคลากรทางการศึกษา</w:t>
      </w:r>
    </w:p>
    <w:tbl>
      <w:tblPr>
        <w:tblStyle w:val="a3"/>
        <w:tblW w:w="14148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6095"/>
        <w:gridCol w:w="2813"/>
      </w:tblGrid>
      <w:tr w:rsidR="00685480" w:rsidRPr="00C72C0B" w:rsidTr="0091123C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095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813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212549" w:rsidRPr="00C72C0B" w:rsidTr="0091123C">
        <w:tc>
          <w:tcPr>
            <w:tcW w:w="839" w:type="dxa"/>
          </w:tcPr>
          <w:p w:rsidR="00893077" w:rsidRPr="00C72C0B" w:rsidRDefault="00893077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12549" w:rsidRPr="00C72C0B" w:rsidRDefault="00212549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401" w:type="dxa"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และนำผลไปใช้ในการพัฒนางานอย่างต่อเนื่อง</w:t>
            </w:r>
          </w:p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6095" w:type="dxa"/>
            <w:vMerge w:val="restart"/>
          </w:tcPr>
          <w:p w:rsidR="00D5372E" w:rsidRPr="00D5372E" w:rsidRDefault="00212549" w:rsidP="00D5372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B05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การวางแผนพัฒนาครูและ</w:t>
            </w:r>
            <w:r w:rsidRPr="00C72C0B">
              <w:rPr>
                <w:rFonts w:ascii="TH SarabunPSK" w:hAnsi="TH SarabunPSK" w:cs="TH SarabunPSK"/>
                <w:b/>
                <w:bCs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897FD1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97FD1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การพัฒนาครูและบุคลากรทางการศึกษา ให้มีความรู้ ความสามารถตรง</w:t>
            </w:r>
            <w:r w:rsidR="00531C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897FD1">
              <w:rPr>
                <w:rFonts w:ascii="TH SarabunPSK" w:hAnsi="TH SarabunPSK" w:cs="TH SarabunPSK"/>
                <w:b/>
                <w:bCs/>
                <w:sz w:val="28"/>
                <w:cs/>
              </w:rPr>
              <w:t>ตามวิชาชีพ ทุกกลุ่มเป้าหมาย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897FD1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D5372E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trike/>
                <w:sz w:val="28"/>
              </w:rPr>
            </w:pPr>
            <w:r w:rsidRPr="00897FD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การส่งเสริมความก้าวหน้าในวิชาชีพครูและบุคลากรทางการศึกษา</w:t>
            </w:r>
            <w:r w:rsidR="00531C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      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ทุกกลุ่มเป้าหมาย</w:t>
            </w:r>
            <w:r w:rsidR="00BD41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การยกย่อง เชิดชูเกียรติครูและบุคลากรทางการศึกษาทุกกลุ่มเป้าหมาย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12549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</w:tc>
        <w:tc>
          <w:tcPr>
            <w:tcW w:w="2813" w:type="dxa"/>
            <w:vMerge w:val="restart"/>
          </w:tcPr>
          <w:p w:rsidR="00953AA0" w:rsidRPr="00FE737B" w:rsidRDefault="00953AA0" w:rsidP="00953AA0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D01F50" w:rsidRPr="00C72C0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บันทึก/โครงการ/กิจกรรม</w:t>
            </w:r>
            <w:r w:rsidRPr="00C72C0B">
              <w:rPr>
                <w:rFonts w:ascii="TH SarabunPSK" w:hAnsi="TH SarabunPSK" w:cs="TH SarabunPSK"/>
                <w:sz w:val="28"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การพัฒนาครูและบุคลากรทาง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การศึกษา ของปีงบประมาณ 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พ.ศ. </w:t>
            </w:r>
            <w:r w:rsidRPr="00C72C0B">
              <w:rPr>
                <w:rFonts w:ascii="TH SarabunPSK" w:hAnsi="TH SarabunPSK" w:cs="TH SarabunPSK"/>
                <w:sz w:val="28"/>
              </w:rPr>
              <w:t>2561</w:t>
            </w:r>
          </w:p>
          <w:p w:rsidR="00D01F50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 รายงาน</w:t>
            </w:r>
            <w:r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การพัฒนาครู</w:t>
            </w:r>
            <w:r w:rsidRPr="00A02754">
              <w:rPr>
                <w:rFonts w:ascii="TH SarabunPSK" w:hAnsi="TH SarabunPSK" w:cs="TH SarabunPSK"/>
                <w:sz w:val="28"/>
              </w:rPr>
              <w:t xml:space="preserve"> 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และบุคลากรทางการศึกษา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ปีงบประมาณ พ.ศ. </w:t>
            </w:r>
            <w:r>
              <w:rPr>
                <w:rFonts w:ascii="TH SarabunPSK" w:hAnsi="TH SarabunPSK" w:cs="TH SarabunPSK"/>
                <w:sz w:val="28"/>
              </w:rPr>
              <w:t>2561</w:t>
            </w:r>
          </w:p>
          <w:p w:rsidR="00D01F50" w:rsidRPr="00FE737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เอกสารข้อมูล ทะเบียนรายชื่อครูและบุคลากร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ทางการศึกษาที่ได้รับรางวัลประเภทต่างๆ ระหว่างปีงบประมาณ พ.ศ. </w:t>
            </w:r>
            <w:r w:rsidRPr="00FE737B">
              <w:rPr>
                <w:rFonts w:ascii="TH SarabunPSK" w:hAnsi="TH SarabunPSK" w:cs="TH SarabunPSK"/>
                <w:sz w:val="28"/>
              </w:rPr>
              <w:t>2560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</w:rPr>
              <w:t>-2561</w:t>
            </w:r>
          </w:p>
          <w:p w:rsidR="00953AA0" w:rsidRPr="00FE737B" w:rsidRDefault="00953AA0" w:rsidP="00953AA0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953AA0" w:rsidRPr="00FE737B" w:rsidRDefault="00953AA0" w:rsidP="00953AA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12549" w:rsidRPr="00FE737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5E67E7" w:rsidRPr="00FE737B">
              <w:rPr>
                <w:rFonts w:ascii="TH SarabunPSK" w:hAnsi="TH SarabunPSK" w:cs="TH SarabunPSK"/>
                <w:sz w:val="28"/>
                <w:cs/>
              </w:rPr>
              <w:t>บันทึก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การประชุมการวางแผน</w:t>
            </w:r>
            <w:r w:rsidRPr="00FE737B">
              <w:rPr>
                <w:rFonts w:ascii="TH SarabunPSK" w:hAnsi="TH SarabunPSK" w:cs="TH SarabunPSK"/>
                <w:spacing w:val="-8"/>
                <w:sz w:val="28"/>
                <w:cs/>
              </w:rPr>
              <w:t>พัฒนาครูและบุคลากรทางการศึกษา</w:t>
            </w:r>
          </w:p>
          <w:p w:rsidR="00212549" w:rsidRPr="00FE737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6778D" w:rsidRPr="00FE737B">
              <w:rPr>
                <w:rFonts w:ascii="TH SarabunPSK" w:hAnsi="TH SarabunPSK" w:cs="TH SarabunPSK" w:hint="cs"/>
                <w:sz w:val="28"/>
                <w:cs/>
              </w:rPr>
              <w:t>ตัวอย่าง</w:t>
            </w:r>
            <w:r w:rsidRPr="00FE737B">
              <w:rPr>
                <w:rFonts w:ascii="TH SarabunPSK" w:hAnsi="TH SarabunPSK" w:cs="TH SarabunPSK"/>
                <w:spacing w:val="-6"/>
                <w:sz w:val="28"/>
                <w:cs/>
              </w:rPr>
              <w:t>แผนพัฒนารายบุคคล (</w:t>
            </w:r>
            <w:r w:rsidRPr="00FE737B">
              <w:rPr>
                <w:rFonts w:ascii="TH SarabunPSK" w:hAnsi="TH SarabunPSK" w:cs="TH SarabunPSK"/>
                <w:spacing w:val="-6"/>
                <w:sz w:val="28"/>
              </w:rPr>
              <w:t>ID Plan</w:t>
            </w:r>
            <w:r w:rsidRPr="00FE737B">
              <w:rPr>
                <w:rFonts w:ascii="TH SarabunPSK" w:hAnsi="TH SarabunPSK" w:cs="TH SarabunPSK"/>
                <w:spacing w:val="-6"/>
                <w:sz w:val="28"/>
                <w:cs/>
              </w:rPr>
              <w:t>)</w:t>
            </w:r>
            <w:r w:rsidR="00F17C8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(</w:t>
            </w:r>
            <w:r w:rsidR="00A6778D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อย่างน้อย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 1-3 </w:t>
            </w:r>
            <w:r w:rsidR="00D01F50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>คน</w:t>
            </w:r>
            <w:r w:rsidR="00D20071" w:rsidRPr="00FE737B">
              <w:rPr>
                <w:rFonts w:ascii="TH SarabunPSK" w:hAnsi="TH SarabunPSK" w:cs="TH SarabunPSK" w:hint="cs"/>
                <w:spacing w:val="-6"/>
                <w:sz w:val="28"/>
                <w:cs/>
              </w:rPr>
              <w:t xml:space="preserve">) </w:t>
            </w:r>
          </w:p>
          <w:p w:rsidR="00212549" w:rsidRPr="00C72C0B" w:rsidRDefault="00212549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แผนปฏิบัติการประจำ</w:t>
            </w:r>
            <w:r w:rsidRPr="00FD07FF">
              <w:rPr>
                <w:rFonts w:ascii="TH SarabunPSK" w:hAnsi="TH SarabunPSK" w:cs="TH SarabunPSK"/>
                <w:sz w:val="28"/>
                <w:cs/>
              </w:rPr>
              <w:t>ปี</w:t>
            </w:r>
            <w:r w:rsidR="00643DF4" w:rsidRPr="00FD07FF">
              <w:rPr>
                <w:rFonts w:ascii="TH SarabunPSK" w:hAnsi="TH SarabunPSK" w:cs="TH SarabunPSK"/>
                <w:sz w:val="28"/>
                <w:cs/>
              </w:rPr>
              <w:t xml:space="preserve">งบประมาณ พ.ศ. </w:t>
            </w:r>
            <w:r w:rsidR="00643DF4" w:rsidRPr="00FD07FF">
              <w:rPr>
                <w:rFonts w:ascii="TH SarabunPSK" w:hAnsi="TH SarabunPSK" w:cs="TH SarabunPSK"/>
                <w:sz w:val="28"/>
              </w:rPr>
              <w:t>2561</w:t>
            </w:r>
            <w:r w:rsidR="0091123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91123C">
              <w:rPr>
                <w:rFonts w:ascii="TH SarabunPSK" w:hAnsi="TH SarabunPSK" w:cs="TH SarabunPSK"/>
                <w:sz w:val="28"/>
                <w:cs/>
              </w:rPr>
              <w:br/>
            </w:r>
            <w:r w:rsidR="00B2781F" w:rsidRPr="00FD07FF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</w:tc>
      </w:tr>
      <w:tr w:rsidR="00212549" w:rsidRPr="00C72C0B" w:rsidTr="0091123C">
        <w:tc>
          <w:tcPr>
            <w:tcW w:w="839" w:type="dxa"/>
          </w:tcPr>
          <w:p w:rsidR="00893077" w:rsidRPr="00C72C0B" w:rsidRDefault="00893077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12549" w:rsidRPr="00C72C0B" w:rsidRDefault="00212549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401" w:type="dxa"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  <w:u w:val="single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และต่อเนื่อง</w:t>
            </w:r>
          </w:p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  <w:p w:rsidR="00893077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</w:tc>
        <w:tc>
          <w:tcPr>
            <w:tcW w:w="6095" w:type="dxa"/>
            <w:vMerge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813" w:type="dxa"/>
            <w:vMerge/>
          </w:tcPr>
          <w:p w:rsidR="00212549" w:rsidRPr="00C72C0B" w:rsidRDefault="00212549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4E5269" w:rsidRDefault="004E5269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2A23E6" w:rsidRPr="00C72C0B" w:rsidRDefault="002A23E6" w:rsidP="002A23E6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การพัฒนาส่งเสริม ยกย่องเชิดชูเกียรติครูและบุคลากรทางการศึกษาสู่ความเป็นมืออาชีพสอดคล้องกับปัญหาความต้องการจำเป็นและส่งเสริมความก้าวหน้า</w:t>
      </w:r>
      <w:r w:rsidRPr="00C72C0B">
        <w:rPr>
          <w:rFonts w:ascii="TH SarabunPSK" w:hAnsi="TH SarabunPSK" w:cs="TH SarabunPSK"/>
          <w:b/>
          <w:bCs/>
          <w:sz w:val="28"/>
        </w:rPr>
        <w:br/>
      </w:r>
      <w:r w:rsidRPr="00C72C0B">
        <w:rPr>
          <w:rFonts w:ascii="TH SarabunPSK" w:hAnsi="TH SarabunPSK" w:cs="TH SarabunPSK"/>
          <w:b/>
          <w:bCs/>
          <w:sz w:val="28"/>
          <w:cs/>
        </w:rPr>
        <w:t>ในวิชาชีพของครูและบุคลากรทางการศึกษา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5954"/>
        <w:gridCol w:w="2976"/>
      </w:tblGrid>
      <w:tr w:rsidR="002A23E6" w:rsidRPr="00C72C0B" w:rsidTr="00A02754">
        <w:tc>
          <w:tcPr>
            <w:tcW w:w="839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54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vAlign w:val="center"/>
          </w:tcPr>
          <w:p w:rsidR="002A23E6" w:rsidRPr="00C72C0B" w:rsidRDefault="002A23E6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2A23E6" w:rsidRPr="00C72C0B" w:rsidTr="00A02754">
        <w:tc>
          <w:tcPr>
            <w:tcW w:w="839" w:type="dxa"/>
          </w:tcPr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401" w:type="dxa"/>
          </w:tcPr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 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</w:tc>
        <w:tc>
          <w:tcPr>
            <w:tcW w:w="5954" w:type="dxa"/>
            <w:vMerge w:val="restart"/>
          </w:tcPr>
          <w:p w:rsidR="002A23E6" w:rsidRPr="00C72C0B" w:rsidRDefault="002A23E6" w:rsidP="002A23E6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5. สรุปและรายงานผลการดำเนินงานพัฒนาครูและบุคลากรทางการศึกษา และนำผลไปใช้ในการพัฒนางาน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2A23E6" w:rsidRPr="00C72C0B" w:rsidRDefault="002A23E6" w:rsidP="002A23E6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DE270C" w:rsidRPr="00C72C0B" w:rsidRDefault="00DE270C" w:rsidP="00DE270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A23E6" w:rsidRPr="00C72C0B" w:rsidRDefault="002A23E6" w:rsidP="002A23E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 w:val="restart"/>
          </w:tcPr>
          <w:p w:rsidR="00D01F50" w:rsidRPr="00C72C0B" w:rsidRDefault="00D01F50" w:rsidP="00D01F5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รายงานผลการปฏิบัติงานประจำปี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พ.ศ.</w:t>
            </w:r>
            <w:r w:rsidRPr="00C72C0B">
              <w:rPr>
                <w:rFonts w:ascii="TH SarabunPSK" w:hAnsi="TH SarabunPSK" w:cs="TH SarabunPSK"/>
                <w:sz w:val="28"/>
              </w:rPr>
              <w:t xml:space="preserve"> 2560</w:t>
            </w:r>
          </w:p>
          <w:p w:rsidR="00997E8A" w:rsidRPr="00C72C0B" w:rsidRDefault="00997E8A" w:rsidP="00997E8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</w:t>
            </w:r>
            <w:r w:rsidR="00A02754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997E8A" w:rsidRPr="00C72C0B" w:rsidRDefault="00997E8A" w:rsidP="00997E8A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997E8A" w:rsidRPr="00C72C0B" w:rsidRDefault="00997E8A" w:rsidP="00997E8A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2A23E6" w:rsidRPr="00C72C0B" w:rsidRDefault="00997E8A" w:rsidP="00997E8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2A23E6" w:rsidRPr="00C72C0B" w:rsidTr="00A02754">
        <w:tc>
          <w:tcPr>
            <w:tcW w:w="839" w:type="dxa"/>
          </w:tcPr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A23E6" w:rsidRPr="00C72C0B" w:rsidRDefault="002A23E6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401" w:type="dxa"/>
          </w:tcPr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pacing w:val="-8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มีการวางแผนพัฒนาครูและ</w:t>
            </w:r>
            <w:r w:rsidRPr="00C72C0B">
              <w:rPr>
                <w:rFonts w:ascii="TH SarabunPSK" w:hAnsi="TH SarabunPSK" w:cs="TH SarabunPSK"/>
                <w:spacing w:val="-8"/>
                <w:sz w:val="28"/>
                <w:cs/>
              </w:rPr>
              <w:t xml:space="preserve">บุคลากรทางการศึกษา ให้มีความรู้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ความสามารถ ความก้าวหน้า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มีการพัฒนาครูและบุคลากรทางการศึกษา ให้มีความรู้ ความสามารถตรงตามวิชาชีพทุกกลุ่มเป้าหมายอย่างทั่วถึง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3. มีการส่งเสริมความก้าวหน้าในวิชาชีพครูและบุคลากรทางการศึกษาทุกกลุ่มเป้าหมายอย่างทั่วถึง</w:t>
            </w:r>
          </w:p>
          <w:p w:rsidR="002A23E6" w:rsidRPr="00C72C0B" w:rsidRDefault="002A23E6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4. มีการยกย่อง เชิดชูเกียรติครูและบุคลากรทางการศึกษาทุกกลุ่มเป้าหมายอย่างทั่วถึง</w:t>
            </w:r>
          </w:p>
        </w:tc>
        <w:tc>
          <w:tcPr>
            <w:tcW w:w="5954" w:type="dxa"/>
            <w:vMerge/>
          </w:tcPr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</w:tcPr>
          <w:p w:rsidR="002A23E6" w:rsidRPr="00C72C0B" w:rsidRDefault="002A23E6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02754" w:rsidRPr="00A02754" w:rsidRDefault="00A02754" w:rsidP="00685480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16"/>
          <w:szCs w:val="16"/>
        </w:rPr>
      </w:pPr>
    </w:p>
    <w:p w:rsidR="00695FEA" w:rsidRDefault="000D3ACE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A0275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A02754">
        <w:rPr>
          <w:rFonts w:ascii="TH SarabunPSK" w:hAnsi="TH SarabunPSK" w:cs="TH SarabunPSK"/>
          <w:b/>
          <w:bCs/>
          <w:sz w:val="28"/>
        </w:rPr>
        <w:t xml:space="preserve"> </w:t>
      </w:r>
      <w:r w:rsidR="00695FEA">
        <w:rPr>
          <w:rFonts w:ascii="TH SarabunPSK" w:hAnsi="TH SarabunPSK" w:cs="TH SarabunPSK"/>
          <w:b/>
          <w:bCs/>
          <w:sz w:val="28"/>
        </w:rPr>
        <w:t xml:space="preserve">: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4E5269" w:rsidRDefault="004E5269" w:rsidP="00E56182">
      <w:pPr>
        <w:spacing w:after="0" w:line="240" w:lineRule="auto"/>
        <w:rPr>
          <w:rFonts w:ascii="TH SarabunPSK" w:hAnsi="TH SarabunPSK" w:cs="TH SarabunPSK"/>
          <w:sz w:val="28"/>
        </w:rPr>
      </w:pP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3 : การบริหารงานด้านการบริหารงานบุคคล</w:t>
      </w:r>
    </w:p>
    <w:p w:rsidR="00685480" w:rsidRPr="00C72C0B" w:rsidRDefault="00685480" w:rsidP="00685480">
      <w:pPr>
        <w:spacing w:after="0" w:line="240" w:lineRule="auto"/>
        <w:rPr>
          <w:rFonts w:ascii="TH SarabunPSK" w:hAnsi="TH SarabunPSK" w:cs="TH SarabunPSK"/>
          <w:b/>
          <w:bCs/>
          <w:sz w:val="28"/>
          <w:cs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การเสริมสร้างวินัย คุณธรรม จริยธรรมและจรรยาบรรณวิชาชีพ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514"/>
        <w:gridCol w:w="5841"/>
        <w:gridCol w:w="2976"/>
      </w:tblGrid>
      <w:tr w:rsidR="00685480" w:rsidRPr="00C72C0B" w:rsidTr="00CC1B68">
        <w:trPr>
          <w:trHeight w:val="316"/>
          <w:tblHeader/>
        </w:trPr>
        <w:tc>
          <w:tcPr>
            <w:tcW w:w="839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514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841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vAlign w:val="center"/>
          </w:tcPr>
          <w:p w:rsidR="00685480" w:rsidRPr="00C72C0B" w:rsidRDefault="00685480" w:rsidP="0068548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545BAD" w:rsidRPr="00C72C0B" w:rsidTr="00CC1B68">
        <w:tc>
          <w:tcPr>
            <w:tcW w:w="839" w:type="dxa"/>
          </w:tcPr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514" w:type="dxa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</w:t>
            </w:r>
            <w:r w:rsidRPr="00CC1B68">
              <w:rPr>
                <w:rFonts w:ascii="TH SarabunPSK" w:hAnsi="TH SarabunPSK" w:cs="TH SarabunPSK"/>
                <w:spacing w:val="-8"/>
                <w:sz w:val="28"/>
                <w:cs/>
              </w:rPr>
              <w:t>วินัย อุทธรณ์ ร้องทุกข์ และการดำเนินคดีของรัฐอย่างต่อเนื่อง</w:t>
            </w:r>
          </w:p>
          <w:p w:rsidR="00545BAD" w:rsidRPr="00A02754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2. มีการเสริมสร้างวินัย 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คุณธรรม จริยธรรม และ</w:t>
            </w:r>
            <w:r w:rsidR="004A6D63" w:rsidRPr="00A02754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จรรยาบรรณวิชาชีพให้แก่ครูและบุค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ลากรทางการศึกษาทุกกลุ่มเป้าหมายอย่างต่อเนื่อง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กฎหมาย</w:t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4. สรุปและรายงานผลการดำเนินงานการเสริมสร้างวินัย </w:t>
            </w:r>
            <w:r w:rsidRPr="00CC1B68">
              <w:rPr>
                <w:rFonts w:ascii="TH SarabunPSK" w:hAnsi="TH SarabunPSK" w:cs="TH SarabunPSK"/>
                <w:spacing w:val="-6"/>
                <w:sz w:val="28"/>
                <w:cs/>
              </w:rPr>
              <w:t>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และการดำเนินคดีของรัฐและนำผลไปใช้ในการพัฒนางานอย่างต่อเนื่อง</w:t>
            </w:r>
          </w:p>
        </w:tc>
        <w:tc>
          <w:tcPr>
            <w:tcW w:w="5841" w:type="dxa"/>
            <w:vMerge w:val="restart"/>
            <w:shd w:val="clear" w:color="auto" w:fill="FFFFFF" w:themeFill="background1"/>
          </w:tcPr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</w:t>
            </w:r>
            <w:r w:rsidR="004166FF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ดำเนินคดีของรัฐ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0C31EC" w:rsidRPr="00F17C81" w:rsidRDefault="000C31EC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2. การเสริมสร้างวินัย คุณธรรม จริยธรรม และจรรยาบรรณวิชาชีพให้แก่ครู</w:t>
            </w:r>
            <w:r w:rsidR="004166FF" w:rsidRPr="00F17C81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0800D7"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และบุค</w:t>
            </w: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ลากรทางการศึกษาทุกกลุ่มเป้าหมาย 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545BAD" w:rsidRPr="00F17C81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17C81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4166FF" w:rsidRPr="00F17C81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4166FF" w:rsidRPr="00C72C0B" w:rsidRDefault="004166FF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4166FF" w:rsidRPr="00C72C0B" w:rsidRDefault="004166FF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545BAD" w:rsidRPr="00C72C0B" w:rsidRDefault="00545BAD" w:rsidP="000671B4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976" w:type="dxa"/>
            <w:vMerge w:val="restart"/>
            <w:shd w:val="clear" w:color="auto" w:fill="FFFFFF" w:themeFill="background1"/>
          </w:tcPr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40DE0" w:rsidRPr="00FE737B" w:rsidRDefault="00340DE0" w:rsidP="00340DE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รายงานผลการดำเนินงานการ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เสริมสร้างวินัย คุณธรรม จริยธรรม และจรรยาบรรณวิชาชีพ</w:t>
            </w:r>
          </w:p>
          <w:p w:rsidR="00FE737B" w:rsidRP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E737B" w:rsidRPr="00FE737B" w:rsidRDefault="00FE737B" w:rsidP="00FE737B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</w:p>
          <w:p w:rsidR="002649FD" w:rsidRPr="00FE737B" w:rsidRDefault="002649FD" w:rsidP="002649FD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545BAD" w:rsidRPr="00FE737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shd w:val="clear" w:color="auto" w:fill="FFFFFF" w:themeFill="background1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shd w:val="clear" w:color="auto" w:fill="FFFFFF" w:themeFill="background1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คำสั่งแต่งตั้งคณะกรรมการและคณะทำงาน/ประกาศ</w:t>
            </w:r>
          </w:p>
          <w:p w:rsidR="004E5269" w:rsidRPr="00FE737B" w:rsidRDefault="00545BAD" w:rsidP="004E526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บันทึก/โครงการ/กิจกรรม</w:t>
            </w:r>
            <w:r w:rsidR="004166FF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การเสริมสร้างวินัย คุณธรรม จริยธรรม และ</w:t>
            </w:r>
            <w:r w:rsidR="000800D7" w:rsidRPr="00FE737B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จรรยาบรรณวิชาชีพให้แก่ครูและบุค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ลากรทางการศึกษา</w:t>
            </w:r>
          </w:p>
          <w:p w:rsidR="004E5269" w:rsidRPr="00FE737B" w:rsidRDefault="004E5269" w:rsidP="004E526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545BAD" w:rsidRPr="00FE737B" w:rsidRDefault="004E5269" w:rsidP="004E526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B2781F" w:rsidRPr="00F17C81" w:rsidRDefault="00545BAD" w:rsidP="0066523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4E5269">
              <w:rPr>
                <w:rFonts w:ascii="TH SarabunPSK" w:hAnsi="TH SarabunPSK" w:cs="TH SarabunPSK"/>
                <w:spacing w:val="-8"/>
                <w:sz w:val="28"/>
                <w:cs/>
              </w:rPr>
              <w:t>แผนปฏิบัติการประจำปีงบประมาณ</w:t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พ.ศ. </w:t>
            </w:r>
            <w:r w:rsidRPr="00F17C81">
              <w:rPr>
                <w:rFonts w:ascii="TH SarabunPSK" w:hAnsi="TH SarabunPSK" w:cs="TH SarabunPSK"/>
                <w:sz w:val="28"/>
              </w:rPr>
              <w:t>2561</w:t>
            </w:r>
            <w:r w:rsidR="0066523A" w:rsidRPr="00F17C8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2781F" w:rsidRPr="00F17C81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545BAD" w:rsidRPr="00F17C81" w:rsidRDefault="00545BAD" w:rsidP="0066523A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17C81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17C81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รายงานผลการปฏิบัติงานประจำปี พ.ศ.</w:t>
            </w:r>
            <w:r w:rsidRPr="00F17C81">
              <w:rPr>
                <w:rFonts w:ascii="TH SarabunPSK" w:hAnsi="TH SarabunPSK" w:cs="TH SarabunPSK"/>
                <w:sz w:val="28"/>
              </w:rPr>
              <w:t xml:space="preserve"> 2560</w:t>
            </w:r>
            <w:r w:rsidR="0066523A" w:rsidRPr="00F17C81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2781F" w:rsidRPr="00F17C81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545BAD" w:rsidRPr="00C72C0B" w:rsidRDefault="00545BAD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545BAD" w:rsidRPr="00C72C0B" w:rsidTr="00CC1B68">
        <w:tc>
          <w:tcPr>
            <w:tcW w:w="839" w:type="dxa"/>
          </w:tcPr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45BAD" w:rsidRPr="00C72C0B" w:rsidRDefault="00545BAD" w:rsidP="00685480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514" w:type="dxa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และการดำเนินคดีของรัฐอย่างต่อเนื่อง</w:t>
            </w:r>
          </w:p>
          <w:p w:rsidR="00CC1B68" w:rsidRPr="00A02754" w:rsidRDefault="00545BAD" w:rsidP="00CC1B6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มีการเสริมสร้างวินัย คุณธรรม จริยธรรม และ</w:t>
            </w:r>
            <w:r w:rsidR="004A6D63">
              <w:rPr>
                <w:rFonts w:ascii="TH SarabunPSK" w:hAnsi="TH SarabunPSK" w:cs="TH SarabunPSK"/>
                <w:sz w:val="28"/>
                <w:cs/>
              </w:rPr>
              <w:t>จรรยาบรรณวิชาชีพให้แก่ครู</w:t>
            </w:r>
            <w:r w:rsidR="004A6D63" w:rsidRPr="00A02754">
              <w:rPr>
                <w:rFonts w:ascii="TH SarabunPSK" w:hAnsi="TH SarabunPSK" w:cs="TH SarabunPSK"/>
                <w:sz w:val="28"/>
                <w:cs/>
              </w:rPr>
              <w:t>และบุค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ลากรทางการศึกษาทุกกลุ่มเป้าหมายส่งผลให้มีผู้กระทำผิดวินัยลดลงในรอบปีที่ผ่านมาหรือไม่มีผู้กระทำผิดวินัย</w:t>
            </w:r>
          </w:p>
          <w:p w:rsidR="00CC1B68" w:rsidRPr="00A02754" w:rsidRDefault="00CC1B68" w:rsidP="00CC1B6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4. สรุปและรายงานผลการดำเนินงานการเสริมสร้าง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</w:tc>
        <w:tc>
          <w:tcPr>
            <w:tcW w:w="5841" w:type="dxa"/>
            <w:vMerge/>
            <w:shd w:val="clear" w:color="auto" w:fill="FFFFFF" w:themeFill="background1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:rsidR="00545BAD" w:rsidRPr="00C72C0B" w:rsidRDefault="00545BAD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671B4" w:rsidRPr="00C72C0B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3 : การบริหารงานด้านการบริหารงานบุคคล</w:t>
      </w:r>
    </w:p>
    <w:p w:rsidR="000671B4" w:rsidRPr="00C72C0B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การเสริมสร้างวินัย คุณธรรม จริยธรรมและจรรยาบรรณวิชาชีพ</w:t>
      </w:r>
    </w:p>
    <w:tbl>
      <w:tblPr>
        <w:tblStyle w:val="a3"/>
        <w:tblW w:w="14170" w:type="dxa"/>
        <w:tblLayout w:type="fixed"/>
        <w:tblLook w:val="04A0" w:firstRow="1" w:lastRow="0" w:firstColumn="1" w:lastColumn="0" w:noHBand="0" w:noVBand="1"/>
      </w:tblPr>
      <w:tblGrid>
        <w:gridCol w:w="839"/>
        <w:gridCol w:w="4401"/>
        <w:gridCol w:w="5954"/>
        <w:gridCol w:w="2976"/>
      </w:tblGrid>
      <w:tr w:rsidR="004166FF" w:rsidRPr="00C72C0B" w:rsidTr="00222672">
        <w:tc>
          <w:tcPr>
            <w:tcW w:w="839" w:type="dxa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401" w:type="dxa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5954" w:type="dxa"/>
            <w:shd w:val="clear" w:color="auto" w:fill="FFFFFF" w:themeFill="background1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:rsidR="004166FF" w:rsidRPr="00C72C0B" w:rsidRDefault="004166FF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CC1B68" w:rsidRPr="00C72C0B" w:rsidTr="00685480">
        <w:tc>
          <w:tcPr>
            <w:tcW w:w="839" w:type="dxa"/>
          </w:tcPr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C72C0B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401" w:type="dxa"/>
          </w:tcPr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2. </w:t>
            </w:r>
            <w:r w:rsidRPr="00A02754">
              <w:rPr>
                <w:rFonts w:ascii="TH SarabunPSK" w:hAnsi="TH SarabunPSK" w:cs="TH SarabunPSK"/>
                <w:spacing w:val="-8"/>
                <w:sz w:val="28"/>
                <w:cs/>
              </w:rPr>
              <w:t>มีการเสริมสร้างวินัย คุณธรรม จริยธรรม และจรรยาบรรณวิชาชีพให้แก่ครูและบุคลากรทางการศึกษาทุกกลุ่มเป้าหมาย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4. สรุปและรายงานผลการดำเนินงานการเสริมสร้างวินัย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</w:tc>
        <w:tc>
          <w:tcPr>
            <w:tcW w:w="5954" w:type="dxa"/>
            <w:vMerge w:val="restart"/>
            <w:shd w:val="clear" w:color="auto" w:fill="FFFFFF" w:themeFill="background1"/>
          </w:tcPr>
          <w:p w:rsidR="00CC1B68" w:rsidRPr="00C72C0B" w:rsidRDefault="00CC1B68" w:rsidP="004166FF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4. สรุปและรายงานผลการดำเนินงานการเสริมสร้างวินัย คุณธรรม จริยธรรม และจรรยาบรรณวิชาชีพ รวมถึงสรุปและรายงานผล การดำเนินงานวินัย อุทธรณ์ ร้องทุกข์ และการดำเนินคดีของรัฐและนำผลไปใช้ในการพัฒนางาน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21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........................................................................................</w:t>
            </w:r>
          </w:p>
          <w:p w:rsidR="00CC1B68" w:rsidRPr="00C72C0B" w:rsidRDefault="00CC1B68" w:rsidP="004166FF">
            <w:pPr>
              <w:spacing w:after="0" w:line="240" w:lineRule="auto"/>
              <w:ind w:left="189" w:firstLine="33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ข้อเสนอแนะเพื่อการพัฒนา........................................................................</w:t>
            </w:r>
          </w:p>
          <w:p w:rsidR="00CC1B68" w:rsidRPr="00C72C0B" w:rsidRDefault="00CC1B68" w:rsidP="000C31EC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 w:val="restart"/>
            <w:shd w:val="clear" w:color="auto" w:fill="FFFFFF" w:themeFill="background1"/>
          </w:tcPr>
          <w:p w:rsidR="00FE737B" w:rsidRPr="00FE737B" w:rsidRDefault="00FE737B" w:rsidP="00FE737B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FE737B" w:rsidRPr="00FE737B" w:rsidRDefault="00FE737B" w:rsidP="00FE737B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FE737B" w:rsidRPr="00FE737B" w:rsidRDefault="00FE737B" w:rsidP="00FE737B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CC1B68" w:rsidRPr="00C72C0B" w:rsidRDefault="00FE737B" w:rsidP="00FE737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CC1B68" w:rsidRPr="00C72C0B" w:rsidTr="00685480">
        <w:tc>
          <w:tcPr>
            <w:tcW w:w="839" w:type="dxa"/>
          </w:tcPr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C72C0B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C72C0B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401" w:type="dxa"/>
          </w:tcPr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>1. มีการวางแผนการเสริมสร้างวินัย คุณธรรม จริยธรรม และจรรยาบรรณวิชาชีพ รวมถึงวางแผนการดำเนินงานวินัย อุทธรณ์ ร้องทุกข์ และการดำเนินคดีของรัฐ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2. </w:t>
            </w:r>
            <w:r w:rsidRPr="00A02754">
              <w:rPr>
                <w:rFonts w:ascii="TH SarabunPSK" w:hAnsi="TH SarabunPSK" w:cs="TH SarabunPSK"/>
                <w:spacing w:val="-8"/>
                <w:sz w:val="28"/>
                <w:cs/>
              </w:rPr>
              <w:t>มีการเสริมสร้างวินัย คุณธรรม จริยธรรม และจรรยาบรรณวิชาชีพให้แก่ครูและบุคลากรทางการศึกษา</w:t>
            </w:r>
            <w:r w:rsidRPr="00A02754">
              <w:rPr>
                <w:rFonts w:ascii="TH SarabunPSK" w:hAnsi="TH SarabunPSK" w:cs="TH SarabunPSK"/>
                <w:sz w:val="28"/>
                <w:cs/>
              </w:rPr>
              <w:t>ทุกกลุ่มเป้าหมาย</w:t>
            </w:r>
          </w:p>
          <w:p w:rsidR="00CC1B68" w:rsidRPr="00A02754" w:rsidRDefault="00CC1B68" w:rsidP="00323FB1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A02754">
              <w:rPr>
                <w:rFonts w:ascii="TH SarabunPSK" w:hAnsi="TH SarabunPSK" w:cs="TH SarabunPSK"/>
                <w:sz w:val="28"/>
                <w:cs/>
              </w:rPr>
              <w:t xml:space="preserve"> 3. มีการจัดระบบในการดำเนินงานวินัย อุทธรณ์ ร้องทุกข์ และการดำเนินคดีของรัฐให้เป็นไปตามระเบียบกฎหมาย</w:t>
            </w:r>
          </w:p>
        </w:tc>
        <w:tc>
          <w:tcPr>
            <w:tcW w:w="5954" w:type="dxa"/>
            <w:vMerge/>
            <w:shd w:val="clear" w:color="auto" w:fill="FFFFFF" w:themeFill="background1"/>
          </w:tcPr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976" w:type="dxa"/>
            <w:vMerge/>
            <w:shd w:val="clear" w:color="auto" w:fill="FFFFFF" w:themeFill="background1"/>
          </w:tcPr>
          <w:p w:rsidR="00CC1B68" w:rsidRPr="00C72C0B" w:rsidRDefault="00CC1B68" w:rsidP="006854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0D3ACE" w:rsidRPr="00695FEA" w:rsidRDefault="00CC1B68" w:rsidP="00CC1B68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หมายเหตุ </w:t>
      </w:r>
      <w:r w:rsidRPr="00695FEA">
        <w:rPr>
          <w:rFonts w:ascii="TH SarabunPSK" w:hAnsi="TH SarabunPSK" w:cs="TH SarabunPSK"/>
          <w:b/>
          <w:bCs/>
          <w:sz w:val="28"/>
        </w:rPr>
        <w:t>:</w:t>
      </w: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CC1B68" w:rsidRPr="00695FEA" w:rsidRDefault="000D3ACE" w:rsidP="00695FEA">
      <w:pPr>
        <w:spacing w:after="0" w:line="240" w:lineRule="auto"/>
        <w:ind w:firstLine="720"/>
        <w:rPr>
          <w:rFonts w:ascii="TH SarabunPSK" w:hAnsi="TH SarabunPSK" w:cs="TH SarabunPSK"/>
          <w:sz w:val="28"/>
        </w:rPr>
      </w:pPr>
      <w:r w:rsidRPr="00695FEA">
        <w:rPr>
          <w:rFonts w:ascii="TH SarabunPSK" w:hAnsi="TH SarabunPSK" w:cs="TH SarabunPSK" w:hint="cs"/>
          <w:b/>
          <w:bCs/>
          <w:sz w:val="28"/>
          <w:cs/>
        </w:rPr>
        <w:t xml:space="preserve">- </w:t>
      </w:r>
      <w:r w:rsidR="00CC1B68" w:rsidRPr="00695FEA">
        <w:rPr>
          <w:rFonts w:ascii="TH SarabunPSK" w:hAnsi="TH SarabunPSK" w:cs="TH SarabunPSK" w:hint="cs"/>
          <w:b/>
          <w:bCs/>
          <w:sz w:val="28"/>
          <w:cs/>
        </w:rPr>
        <w:t xml:space="preserve">การจัดระบบในการดำเนินงานวินัย อุทธรณ์ ร้องทุกข์ และการดำเนินคดีของรัฐ </w:t>
      </w:r>
      <w:r w:rsidR="00CC1B68" w:rsidRPr="00695FEA">
        <w:rPr>
          <w:rFonts w:ascii="TH SarabunPSK" w:hAnsi="TH SarabunPSK" w:cs="TH SarabunPSK" w:hint="cs"/>
          <w:sz w:val="28"/>
          <w:cs/>
        </w:rPr>
        <w:t xml:space="preserve">หมายถึง การดำเนินการปฏิบัติตามขั้นตอน ระเบียบกฎหมาย และการจัดทำระบบการให้บริการ คือ </w:t>
      </w:r>
      <w:r w:rsidR="003F47F6">
        <w:rPr>
          <w:rFonts w:ascii="TH SarabunPSK" w:hAnsi="TH SarabunPSK" w:cs="TH SarabunPSK" w:hint="cs"/>
          <w:sz w:val="28"/>
          <w:cs/>
        </w:rPr>
        <w:t xml:space="preserve">       </w:t>
      </w:r>
      <w:r w:rsidR="00CC1B68" w:rsidRPr="00695FEA">
        <w:rPr>
          <w:rFonts w:ascii="TH SarabunPSK" w:hAnsi="TH SarabunPSK" w:cs="TH SarabunPSK" w:hint="cs"/>
          <w:sz w:val="28"/>
          <w:cs/>
        </w:rPr>
        <w:t>การกำหนดช่องทางการร้องเรียนและขั้นตอน/กระบวนการจัดการเรื่องร้องเรียน  การกำหนดหน่วยงานหรือเจ้าหน้าที่ผู้รับผิดชอบเรื่องร้องเรียน  การจัดทำระบบการตอบสนองหรือรายงานผล</w:t>
      </w:r>
      <w:r w:rsidR="003F47F6">
        <w:rPr>
          <w:rFonts w:ascii="TH SarabunPSK" w:hAnsi="TH SarabunPSK" w:cs="TH SarabunPSK" w:hint="cs"/>
          <w:sz w:val="28"/>
          <w:cs/>
        </w:rPr>
        <w:t xml:space="preserve">                       </w:t>
      </w:r>
      <w:r w:rsidR="00CC1B68" w:rsidRPr="00695FEA">
        <w:rPr>
          <w:rFonts w:ascii="TH SarabunPSK" w:hAnsi="TH SarabunPSK" w:cs="TH SarabunPSK" w:hint="cs"/>
          <w:sz w:val="28"/>
          <w:cs/>
        </w:rPr>
        <w:t>การดำเนินการเกี่ยวกับเรื่องร้องเรียนให้ผู้ร้องเรียนทราบ  การจัดทำรายงานสรุปผลการดำเนินการเรื่องร้องเรียน พร้อมระบุปัญหาอุปสรรคและแนวทางแก้ไข และเผยแพร่ให้สาธารณชนรับทราบ</w:t>
      </w:r>
      <w:r w:rsidR="003F47F6">
        <w:rPr>
          <w:rFonts w:ascii="TH SarabunPSK" w:hAnsi="TH SarabunPSK" w:cs="TH SarabunPSK" w:hint="cs"/>
          <w:sz w:val="28"/>
          <w:cs/>
        </w:rPr>
        <w:t xml:space="preserve">                 </w:t>
      </w:r>
      <w:r w:rsidR="00CC1B68" w:rsidRPr="00695FEA">
        <w:rPr>
          <w:rFonts w:ascii="TH SarabunPSK" w:hAnsi="TH SarabunPSK" w:cs="TH SarabunPSK" w:hint="cs"/>
          <w:sz w:val="28"/>
          <w:cs/>
        </w:rPr>
        <w:t>ผ่านเว็บไซต์</w:t>
      </w:r>
      <w:r w:rsidR="003F47F6">
        <w:rPr>
          <w:rFonts w:ascii="TH SarabunPSK" w:hAnsi="TH SarabunPSK" w:cs="TH SarabunPSK" w:hint="cs"/>
          <w:sz w:val="28"/>
          <w:cs/>
        </w:rPr>
        <w:t xml:space="preserve"> </w:t>
      </w:r>
      <w:r w:rsidR="00CC1B68" w:rsidRPr="00695FEA">
        <w:rPr>
          <w:rFonts w:ascii="TH SarabunPSK" w:hAnsi="TH SarabunPSK" w:cs="TH SarabunPSK" w:hint="cs"/>
          <w:sz w:val="28"/>
          <w:cs/>
        </w:rPr>
        <w:t>หรือสื่ออื่น ๆ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- 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40533C" w:rsidRDefault="0040533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45EA9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</w:t>
      </w:r>
      <w:r w:rsidR="00E45EA9"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การบริหารและการจัดการศึกษาที่มีประสิทธิภาพ</w:t>
      </w:r>
    </w:p>
    <w:p w:rsidR="00E45EA9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</w:t>
      </w:r>
      <w:r w:rsidR="00E45EA9" w:rsidRPr="00C72C0B">
        <w:rPr>
          <w:rFonts w:ascii="TH SarabunPSK" w:hAnsi="TH SarabunPSK" w:cs="TH SarabunPSK"/>
          <w:b/>
          <w:bCs/>
          <w:sz w:val="28"/>
          <w:cs/>
        </w:rPr>
        <w:t xml:space="preserve"> : </w:t>
      </w:r>
      <w:r w:rsidRPr="00C72C0B">
        <w:rPr>
          <w:rFonts w:ascii="TH SarabunPSK" w:hAnsi="TH SarabunPSK" w:cs="TH SarabunPSK"/>
          <w:b/>
          <w:bCs/>
          <w:sz w:val="28"/>
          <w:cs/>
        </w:rPr>
        <w:t>การบริหารงานด้านการบริหารทั่วไป</w:t>
      </w:r>
    </w:p>
    <w:p w:rsidR="00BF3B0D" w:rsidRPr="00C72C0B" w:rsidRDefault="00BF3B0D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1 </w:t>
      </w:r>
      <w:r w:rsidR="00CD0BEF" w:rsidRPr="00C72C0B">
        <w:rPr>
          <w:rFonts w:ascii="TH SarabunPSK" w:hAnsi="TH SarabunPSK" w:cs="TH SarabunPSK"/>
          <w:b/>
          <w:bCs/>
          <w:sz w:val="28"/>
          <w:cs/>
        </w:rPr>
        <w:t>การพัฒนาระบบและเครือข่ายข้อมูลสารสนเทศ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AC2A28" w:rsidRPr="00C72C0B" w:rsidTr="00ED5AEA">
        <w:trPr>
          <w:trHeight w:val="316"/>
          <w:tblHeader/>
        </w:trPr>
        <w:tc>
          <w:tcPr>
            <w:tcW w:w="839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AC2A28" w:rsidRPr="00C72C0B" w:rsidRDefault="00AC2A28" w:rsidP="00AC2A28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F47F6" w:rsidRPr="003F47F6" w:rsidTr="00ED5AEA">
        <w:tc>
          <w:tcPr>
            <w:tcW w:w="839" w:type="dxa"/>
          </w:tcPr>
          <w:p w:rsidR="00893077" w:rsidRPr="003F47F6" w:rsidRDefault="00893077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D0BEF" w:rsidRPr="003F47F6" w:rsidRDefault="00CD0BEF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D0BEF" w:rsidRPr="003F47F6" w:rsidRDefault="00CD0BEF" w:rsidP="00A674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  <w:t>1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. มีการสร้าง พัฒนาเครือข่ายและบริหารจัดการระบบข้อมูลสารสนเทศที่มีความสัมพันธ์เชื่อมโยงภายในและ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ภายนอกเขตพื้นที่</w:t>
            </w:r>
            <w:r w:rsidR="000800D7" w:rsidRPr="003F47F6">
              <w:rPr>
                <w:rFonts w:ascii="TH SarabunPSK" w:eastAsia="Weibei TC" w:hAnsi="TH SarabunPSK" w:cs="TH SarabunPSK" w:hint="cs"/>
                <w:spacing w:val="-6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และส่วนกลาง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</w:rPr>
              <w:t xml:space="preserve"> 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อย่างเป็นระบบ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="000671B4"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และประยุกต์ใช้ข้อมูลสารสนเทศสำหรับการบริหาร ประสานเชื่อมโยงประยุกต์ใช้สารสนเทศอย่างต่อเนื่อง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มีการประชาสัมพันธ์และเผยแพร่ข้อมูลสารสนเทศอย่างต่อเนื่อง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มีการสร้าง หรือ พัฒนา หรือ นำนวัตกรรม ระบบเทคโนโลยีสารสนเทศมาประยุกต์ใช้</w:t>
            </w:r>
          </w:p>
          <w:p w:rsidR="000671B4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5. 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สรุปรายงานผลการพัฒนาระบบข้อมูลสารสนเทศ และปรับปรุง พัฒนา</w:t>
            </w:r>
          </w:p>
        </w:tc>
        <w:tc>
          <w:tcPr>
            <w:tcW w:w="6378" w:type="dxa"/>
            <w:vMerge w:val="restart"/>
          </w:tcPr>
          <w:p w:rsidR="00727764" w:rsidRDefault="00724A97" w:rsidP="003307A6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1. การ</w:t>
            </w:r>
            <w:r w:rsidRPr="00EC28E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สร้าง </w:t>
            </w:r>
            <w:r w:rsidR="00727764" w:rsidRPr="00EC28E2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หรือ </w:t>
            </w:r>
            <w:r w:rsidRPr="00EC28E2">
              <w:rPr>
                <w:rFonts w:ascii="TH SarabunPSK" w:hAnsi="TH SarabunPSK" w:cs="TH SarabunPSK"/>
                <w:b/>
                <w:bCs/>
                <w:sz w:val="28"/>
                <w:cs/>
              </w:rPr>
              <w:t>พัฒนา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เครือข่าย</w:t>
            </w:r>
            <w:r w:rsidR="00C5211E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และบริหารจัดการ</w:t>
            </w:r>
            <w:r w:rsidRPr="00BD4163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ข้อมูลสารสนเทศที่มีความ</w:t>
            </w:r>
            <w:r w:rsidR="002F26C6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สัมพันธ์เชื่อมโยงภายในและภายนอก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เขตพื้นที่การศึกษา และส่วนกลาง</w:t>
            </w:r>
            <w:r w:rsidR="00D53849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D836CE" w:rsidRPr="003F47F6" w:rsidRDefault="00F34C6A" w:rsidP="003307A6">
            <w:pPr>
              <w:tabs>
                <w:tab w:val="left" w:pos="388"/>
              </w:tabs>
              <w:spacing w:after="0" w:line="240" w:lineRule="auto"/>
              <w:ind w:firstLine="150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D836CE" w:rsidRPr="003F47F6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D836CE" w:rsidRPr="003F47F6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4C6A" w:rsidRDefault="00F34C6A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="00D836CE"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การพัฒนาบุคลากรให้เ</w:t>
            </w:r>
            <w:r w:rsidR="00771649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ข้าถึงเครือข่าย สร้างความเข้าใจ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แก่บุคลากรใน</w:t>
            </w:r>
            <w:r w:rsidR="00D82FBA" w:rsidRPr="003F47F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br/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การประสานง</w:t>
            </w:r>
            <w:r w:rsidR="00A87C9E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าน และประยุกต์ใช้ข้อมูลสารสนเทศ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สำหรับการบริหาร ประสานเชื่อมโยงประยุกต์ใช้สารสนเทศ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D836CE" w:rsidRPr="003F47F6" w:rsidRDefault="00D836CE" w:rsidP="00D836CE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การประชาสัมพันธ์และเผยแพร่ข้อมูลสารสนเทศ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3F47F6" w:rsidRDefault="00724A97" w:rsidP="00724A97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การสร้าง </w:t>
            </w:r>
            <w:r w:rsidR="00E27202"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หรือ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พัฒนา หรือนำนวัตกรรม ระบบเทคโนโลยีสารสนเทศ </w:t>
            </w:r>
            <w:r w:rsidR="009B358F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         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มาประยุกต์ใช้</w:t>
            </w:r>
            <w:r w:rsidR="00BD4163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3F47F6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04301" w:rsidRPr="003F47F6" w:rsidRDefault="000671B4" w:rsidP="00CC1B6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โครงการพัฒนาระบบและเครือข่ายข้อมูลสารสนเทศ</w:t>
            </w:r>
          </w:p>
          <w:p w:rsidR="00285495" w:rsidRPr="00FE737B" w:rsidRDefault="00285495" w:rsidP="00285495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85495" w:rsidRPr="00FE737B" w:rsidRDefault="00285495" w:rsidP="00285495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รายงานผลการพัฒนาระบบข้อมูลสารสนเทศ และปรับปรุง พัฒนา</w:t>
            </w:r>
          </w:p>
          <w:p w:rsidR="002649FD" w:rsidRPr="00FE737B" w:rsidRDefault="002649FD" w:rsidP="002649FD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2649FD" w:rsidRPr="00FE737B" w:rsidRDefault="002649FD" w:rsidP="00285495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E180A" w:rsidRPr="003F47F6" w:rsidRDefault="007E180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27DCA" w:rsidRPr="003F47F6" w:rsidRDefault="00E27DC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ช่องทางการเผยแพร่</w:t>
            </w:r>
          </w:p>
          <w:p w:rsidR="00E27DCA" w:rsidRPr="003F47F6" w:rsidRDefault="00E27DCA" w:rsidP="007E180A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โปรดระบุ.............................</w:t>
            </w:r>
          </w:p>
          <w:p w:rsidR="00E10B67" w:rsidRPr="003F47F6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3F47F6">
              <w:rPr>
                <w:rFonts w:ascii="TH SarabunPSK" w:hAnsi="TH SarabunPSK" w:cs="TH SarabunPSK"/>
                <w:sz w:val="28"/>
              </w:rPr>
              <w:t xml:space="preserve"> 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3F47F6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3F47F6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CD0BEF" w:rsidRPr="003F47F6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3F47F6" w:rsidRPr="003F47F6" w:rsidTr="00ED5AEA">
        <w:tc>
          <w:tcPr>
            <w:tcW w:w="839" w:type="dxa"/>
          </w:tcPr>
          <w:p w:rsidR="00893077" w:rsidRPr="003F47F6" w:rsidRDefault="00893077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D0BEF" w:rsidRPr="003F47F6" w:rsidRDefault="00CD0BEF" w:rsidP="00A674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D0BEF" w:rsidRPr="003F47F6" w:rsidRDefault="00CD0BEF" w:rsidP="00A674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0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มีการสร้าง พัฒนาเครือข่าย และบริหารจัดการระบบข้อมูลสารสนเทศที่มีความสัมพันธ์เชื่อมโยงภายในและ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ภายนอกเขตพื้นที่</w:t>
            </w:r>
            <w:r w:rsidR="000800D7" w:rsidRPr="003F47F6">
              <w:rPr>
                <w:rFonts w:ascii="TH SarabunPSK" w:eastAsia="Weibei TC" w:hAnsi="TH SarabunPSK" w:cs="TH SarabunPSK" w:hint="cs"/>
                <w:spacing w:val="-6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และส่วนกลาง อย่างเป็นระบบ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="000671B4"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และประยุกต์ใช้ข้อมูลสารสนเทศสำหรับการบริหาร ประสานเชื่อมโยงประยุกต์ใช้สารสนเทศ</w:t>
            </w:r>
          </w:p>
          <w:p w:rsidR="00CD0BEF" w:rsidRPr="003F47F6" w:rsidRDefault="00CD0BEF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  <w:p w:rsidR="00CC1B68" w:rsidRPr="003F47F6" w:rsidRDefault="00CD0BEF" w:rsidP="000800D7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มีการนำนวัตกรรม ระบบเทคโนโลยีสารสนเทศมาประยุกต์ใช้</w:t>
            </w:r>
          </w:p>
          <w:p w:rsidR="00CD0BEF" w:rsidRPr="003F47F6" w:rsidRDefault="00CC1B68" w:rsidP="000800D7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5. 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สรุปรายงานผลการพัฒนาระบบข้อมูลสารสนเทศ และปรับปรุง พัฒนา</w:t>
            </w:r>
          </w:p>
        </w:tc>
        <w:tc>
          <w:tcPr>
            <w:tcW w:w="6378" w:type="dxa"/>
            <w:vMerge/>
          </w:tcPr>
          <w:p w:rsidR="00CD0BEF" w:rsidRPr="003F47F6" w:rsidRDefault="00CD0BEF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CD0BEF" w:rsidRPr="003F47F6" w:rsidRDefault="00CD0BEF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1E6A3F" w:rsidRPr="003F47F6" w:rsidRDefault="001E6A3F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0671B4" w:rsidRPr="003F47F6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0671B4" w:rsidRPr="003F47F6" w:rsidRDefault="000671B4" w:rsidP="000671B4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1 การพัฒนาระบบและเครือข่ายข้อมูลสารสนเทศ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3F47F6" w:rsidRPr="003F47F6" w:rsidTr="00222672">
        <w:tc>
          <w:tcPr>
            <w:tcW w:w="839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0671B4" w:rsidRPr="003F47F6" w:rsidRDefault="000671B4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3F47F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F47F6" w:rsidRPr="003F47F6" w:rsidTr="00ED5AEA">
        <w:tc>
          <w:tcPr>
            <w:tcW w:w="839" w:type="dxa"/>
          </w:tcPr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3F47F6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8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pacing w:val="-18"/>
                <w:sz w:val="28"/>
                <w:szCs w:val="28"/>
                <w:cs/>
              </w:rPr>
              <w:t>1. มี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การสร้าง พัฒนาเครือข่าย และบริหารจัดการระบบข้อมูลสารสนเทศ ที่มีความสัมพันธ์เชื่อมโยงภายในและภายนอกเขตพื้นที่</w:t>
            </w:r>
            <w:r w:rsidRPr="003F47F6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และส่วนกลางอย่างเป็นระบบ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 สำหรับการบริหาร ประสานเชื่อมโยงประยุกต์ใช้สารสนเทศ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มีการนำนวัตกรรม ระบบเทคโนโลยีสารสนเทศมาประยุกต์ใช้</w:t>
            </w:r>
          </w:p>
        </w:tc>
        <w:tc>
          <w:tcPr>
            <w:tcW w:w="6378" w:type="dxa"/>
            <w:vMerge w:val="restart"/>
          </w:tcPr>
          <w:p w:rsidR="00CC1B68" w:rsidRPr="003F47F6" w:rsidRDefault="00CC1B68" w:rsidP="000800D7">
            <w:pPr>
              <w:spacing w:after="0" w:line="240" w:lineRule="auto"/>
              <w:ind w:right="313"/>
              <w:rPr>
                <w:rFonts w:ascii="TH SarabunPSK" w:eastAsia="Weibei TC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eastAsia="Weibei TC" w:hAnsi="TH SarabunPSK" w:cs="TH SarabunPSK"/>
                <w:b/>
                <w:bCs/>
                <w:sz w:val="28"/>
              </w:rPr>
              <w:t>5.</w:t>
            </w:r>
            <w:r w:rsidRPr="003F47F6">
              <w:rPr>
                <w:rFonts w:ascii="TH SarabunPSK" w:eastAsia="Weibei TC" w:hAnsi="TH SarabunPSK" w:cs="TH SarabunPSK"/>
                <w:b/>
                <w:bCs/>
                <w:sz w:val="28"/>
                <w:cs/>
              </w:rPr>
              <w:t xml:space="preserve"> การปรับปรุง พัฒนาระบบข้อมูลสารสนเทศ 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</w:t>
            </w:r>
            <w:r w:rsidR="001E70B7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CC1B68" w:rsidRPr="003F47F6" w:rsidRDefault="00CC1B68" w:rsidP="000800D7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C1B68" w:rsidRPr="003F47F6" w:rsidRDefault="00CC1B68" w:rsidP="001E70B7">
            <w:pPr>
              <w:spacing w:after="0" w:line="240" w:lineRule="auto"/>
              <w:ind w:right="313" w:firstLine="150"/>
              <w:rPr>
                <w:rFonts w:ascii="TH SarabunPSK" w:eastAsia="Weibei TC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</w:t>
            </w:r>
            <w:r w:rsidR="001E70B7">
              <w:rPr>
                <w:rFonts w:ascii="TH SarabunPSK" w:hAnsi="TH SarabunPSK" w:cs="TH SarabunPSK" w:hint="cs"/>
                <w:sz w:val="28"/>
                <w:cs/>
              </w:rPr>
              <w:t>...</w:t>
            </w:r>
            <w:r w:rsidRPr="003F47F6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3F47F6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CC1B68" w:rsidRPr="003F47F6" w:rsidRDefault="00CC1B68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3F47F6" w:rsidRPr="003F47F6" w:rsidTr="00ED5AEA">
        <w:tc>
          <w:tcPr>
            <w:tcW w:w="839" w:type="dxa"/>
          </w:tcPr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CC1B68" w:rsidRPr="003F47F6" w:rsidRDefault="00CC1B68" w:rsidP="00323FB1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3F47F6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CC1B68" w:rsidRPr="003F47F6" w:rsidRDefault="00CC1B68" w:rsidP="00323FB1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F47F6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มีการสร้าง พัฒนาเครือข่าย และบริหารจัดการระบบข้อมูลสารสนเทศที่มีความสัมพันธ์เชื่อมโยงภายในและภายนอกเขตพื้นที่</w:t>
            </w:r>
            <w:r w:rsidRPr="003F47F6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>การศึกษา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และส่วนกลาง 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มีการพัฒนาบุคลากรให้เข้าถึงเครือข่าย สร้าง</w:t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ความเข้าใจแก่บุคลากรในการประสานงาน และประยุกต์ใช้ข้อมูลสารสนเทศ สำหรับการบริหาร ประสานเชื่อมโยงประยุกต์ใช้สารสนเทศ</w:t>
            </w:r>
          </w:p>
          <w:p w:rsidR="00CC1B68" w:rsidRPr="003F47F6" w:rsidRDefault="00CC1B68" w:rsidP="00323FB1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3F47F6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มีการประชาสัมพันธ์และเผยแพร่ข้อมูลสารสนเทศ</w:t>
            </w:r>
          </w:p>
        </w:tc>
        <w:tc>
          <w:tcPr>
            <w:tcW w:w="6378" w:type="dxa"/>
            <w:vMerge/>
          </w:tcPr>
          <w:p w:rsidR="00CC1B68" w:rsidRPr="003F47F6" w:rsidRDefault="00CC1B68" w:rsidP="000671B4">
            <w:pPr>
              <w:spacing w:after="0" w:line="240" w:lineRule="auto"/>
              <w:ind w:left="150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CC1B68" w:rsidRPr="003F47F6" w:rsidRDefault="00CC1B68" w:rsidP="00E45EA9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F47F6" w:rsidRPr="003F47F6" w:rsidRDefault="003F47F6" w:rsidP="003F47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16"/>
          <w:szCs w:val="16"/>
        </w:rPr>
      </w:pPr>
    </w:p>
    <w:p w:rsidR="00430D5D" w:rsidRDefault="00CC1B68" w:rsidP="003F47F6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28"/>
        </w:rPr>
      </w:pPr>
      <w:r w:rsidRPr="003F47F6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F47F6">
        <w:rPr>
          <w:rFonts w:ascii="TH SarabunPSK" w:hAnsi="TH SarabunPSK" w:cs="TH SarabunPSK"/>
          <w:b/>
          <w:bCs/>
          <w:sz w:val="28"/>
        </w:rPr>
        <w:t xml:space="preserve"> </w:t>
      </w:r>
      <w:r w:rsidRPr="003F47F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="003F47F6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</w:t>
      </w:r>
      <w:r>
        <w:rPr>
          <w:rFonts w:ascii="TH SarabunPSK" w:hAnsi="TH SarabunPSK" w:cs="TH SarabunPSK"/>
          <w:b/>
          <w:bCs/>
          <w:sz w:val="28"/>
          <w:cs/>
        </w:rPr>
        <w:tab/>
      </w:r>
      <w:r>
        <w:rPr>
          <w:rFonts w:ascii="TH SarabunPSK" w:hAnsi="TH SarabunPSK" w:cs="TH SarabunPSK"/>
          <w:b/>
          <w:bCs/>
          <w:sz w:val="28"/>
        </w:rPr>
        <w:t xml:space="preserve"> </w:t>
      </w:r>
      <w:r w:rsidR="001E70B7">
        <w:rPr>
          <w:rFonts w:ascii="TH SarabunPSK" w:hAnsi="TH SarabunPSK" w:cs="TH SarabunPSK" w:hint="cs"/>
          <w:b/>
          <w:bCs/>
          <w:sz w:val="28"/>
          <w:cs/>
        </w:rPr>
        <w:t xml:space="preserve">-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F47F6" w:rsidRPr="00A02754" w:rsidRDefault="003F47F6" w:rsidP="00430D5D">
      <w:pPr>
        <w:spacing w:after="0" w:line="240" w:lineRule="auto"/>
        <w:ind w:left="720" w:firstLine="720"/>
        <w:rPr>
          <w:rFonts w:ascii="TH SarabunPSK" w:hAnsi="TH SarabunPSK" w:cs="TH SarabunPSK"/>
          <w:b/>
          <w:bCs/>
          <w:sz w:val="28"/>
        </w:rPr>
      </w:pPr>
    </w:p>
    <w:p w:rsidR="00CD0BEF" w:rsidRPr="003F47F6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D0BEF" w:rsidRPr="003F47F6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D0BEF" w:rsidRPr="00C72C0B" w:rsidRDefault="00CD0BEF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04301" w:rsidRDefault="00F04301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การจัดทำสำมะโนนักเรียนและการรับนักเรียน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CD0BEF" w:rsidRPr="00C72C0B" w:rsidTr="00ED5AEA">
        <w:trPr>
          <w:trHeight w:val="316"/>
          <w:tblHeader/>
        </w:trPr>
        <w:tc>
          <w:tcPr>
            <w:tcW w:w="839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ED5AEA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="000671B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ของสถานศึกษาในเขตพื้นที่การศึกษาให้เป็นปัจจุบัน ทั่วถึงเขตบริการ และครอบคลุมประชากรวัยเรียนตามสำมะโนประชากรวัยเรียนและรับนักเรียนนอกเขตบริการ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มีการส่งเสริม สนับสนุนสถานศึกษา ดำเนินการรับนักเรียนให้เป็นไปตามแนวปฏิบัติการรับนักเรียน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ind w:right="-108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รายงานข้อมูลสารสนเทศสำมะโนนักเรียน และการรับนักเรียน และนำข้อมูลไปใช้ในการจัดทำแผนการรับนักเรียน</w:t>
            </w:r>
          </w:p>
        </w:tc>
        <w:tc>
          <w:tcPr>
            <w:tcW w:w="6378" w:type="dxa"/>
            <w:vMerge w:val="restart"/>
          </w:tcPr>
          <w:p w:rsidR="00724A97" w:rsidRPr="00CC1B68" w:rsidRDefault="00724A97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การส่งเสริม สนับสนุนจัดทำสำมะโนประชากรวัยเรียนที่จะเข้ารับการบริการทาง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การศึกษาในเขตบริการของสถานศึกษา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ในเขตพื้นที่การศึกษา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ให้เป็นปัจจุบัน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="009211A2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ทั่วถึงเขตบริการ</w:t>
            </w:r>
            <w:r w:rsidR="002F26C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และครอบคลุม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ประชากรวัยเรียนตามสำมะโนประชากรวัยเรียน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D057AA" w:rsidRPr="00CC1B68" w:rsidRDefault="00D057AA" w:rsidP="00D057AA">
            <w:pPr>
              <w:tabs>
                <w:tab w:val="left" w:pos="993"/>
              </w:tabs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การดำเนินการสำหรับการรับนักเรียนนอกเขตบริการ</w:t>
            </w:r>
            <w:r w:rsidR="00090E97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ของเขตพื้นที่การศึ</w:t>
            </w:r>
            <w:r w:rsidR="00093CBB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กษา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CC1B68" w:rsidRDefault="00D057AA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การส่งเสริม สนับสนุ</w:t>
            </w:r>
            <w:r w:rsidR="00A87C9E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นสถานศึกษา ดำเนินการรับนักเรียน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ให้เป็นไปตามแนวปฏิบัติการรับนักเรียน 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24A97" w:rsidRPr="00CC1B68" w:rsidRDefault="005A017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4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การประสานและเชื่อมโยงข้อมูลความร่วมมือกับชุมชน ท้องถิ่น และหน่วยงานที่เกี่ยวข้อง 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671B4" w:rsidRPr="00CC1B68" w:rsidRDefault="000671B4" w:rsidP="000671B4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C1B68" w:rsidRDefault="000671B4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แผนการรับนักเรียน</w:t>
            </w:r>
          </w:p>
          <w:p w:rsidR="00285495" w:rsidRPr="00FE737B" w:rsidRDefault="00285495" w:rsidP="0028549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AE7368" w:rsidRPr="00FE737B">
              <w:rPr>
                <w:rFonts w:ascii="TH SarabunPSK" w:hAnsi="TH SarabunPSK" w:cs="TH SarabunPSK" w:hint="cs"/>
                <w:sz w:val="28"/>
                <w:cs/>
              </w:rPr>
              <w:t>รายงาน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ผลการรับนักเรียน</w:t>
            </w:r>
            <w:r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ปีการศึกษา พ.ศ. </w:t>
            </w:r>
            <w:r w:rsidRPr="00FE737B">
              <w:rPr>
                <w:rFonts w:ascii="TH SarabunPSK" w:hAnsi="TH SarabunPSK" w:cs="TH SarabunPSK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 ประกาศ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pacing w:val="-4"/>
                <w:sz w:val="28"/>
                <w:cs/>
              </w:rPr>
              <w:t>ข้อมูลสารสนเทศในการรับนักเรียนและอื่น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pacing w:val="-4"/>
                <w:sz w:val="28"/>
                <w:cs/>
              </w:rPr>
              <w:t>ๆ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ที่เกี่ยวข้อง </w:t>
            </w:r>
          </w:p>
          <w:p w:rsidR="00262135" w:rsidRPr="00CC1B68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ข้อมูลประชากรตาม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spellStart"/>
            <w:r w:rsidRPr="00CC1B68">
              <w:rPr>
                <w:rFonts w:ascii="TH SarabunPSK" w:hAnsi="TH SarabunPSK" w:cs="TH SarabunPSK"/>
                <w:sz w:val="28"/>
                <w:cs/>
              </w:rPr>
              <w:t>ทร</w:t>
            </w:r>
            <w:proofErr w:type="spellEnd"/>
            <w:r w:rsidRPr="00CC1B68">
              <w:rPr>
                <w:rFonts w:ascii="TH SarabunPSK" w:hAnsi="TH SarabunPSK" w:cs="TH SarabunPSK"/>
                <w:sz w:val="28"/>
                <w:cs/>
              </w:rPr>
              <w:t>.14</w:t>
            </w:r>
          </w:p>
          <w:p w:rsidR="00E10B67" w:rsidRPr="00CC1B68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C1B68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ED5AEA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ส่งเสริม สนับสนุนจัดทำสำมะโนประชากร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วัยเรียนที่จะเข้ารับการบริการทางการศึกษาในเขตบริการของสถานศึกษาในเขตพื้นที่การศึกษา ให้เป็นปัจจุบัน ทั่วถึงเขตบริการ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และครอบคลุมประชากรวัยเรียนตาม</w:t>
            </w:r>
            <w:r w:rsidR="000671B4"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 xml:space="preserve">สำมะโนประชากรวัยเรียน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สนับสนุนสถานศึกษ</w:t>
            </w:r>
            <w:r w:rsidR="000671B4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า ดำเนินการรับนักเรียนให้เป็นไป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ตามแนวปฏิบัติการรับนักเรียน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  <w:p w:rsidR="003A58FF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>4.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รายงานข้อมูลสารสนเทศสำมะโนนักเรียน และการรับ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นักเรียน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5D3220" w:rsidRPr="00C72C0B" w:rsidRDefault="005D3220"/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2 การจัดทำสำมะโนนักเรียนและการรับนักเรียน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5D3220" w:rsidRPr="00C72C0B" w:rsidTr="00222672">
        <w:tc>
          <w:tcPr>
            <w:tcW w:w="839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ของสถานศึกษาในเขตพื้นที่การศึกษาให้เป็นปัจจุบัน ทั่วถึงเขตบริการ และครอบคลุมประชากรวัยเรียนตามสำมะโนประชากรวัยเรียน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มีการส่งเสริม สนับสนุนสถานศึกษา ดำเนินการรับนักเรียนให้เป็นไปตามแนวปฏิบัติการรับนักเรียน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 และเชื่อมโยงข้อมูลความร่วมมือกับชุมชน ท้องถิ่น และหน่วยงานที่เกี่ยวข้อง</w:t>
            </w:r>
          </w:p>
        </w:tc>
        <w:tc>
          <w:tcPr>
            <w:tcW w:w="6378" w:type="dxa"/>
            <w:vMerge w:val="restart"/>
          </w:tcPr>
          <w:p w:rsidR="00093CBB" w:rsidRDefault="00093CBB" w:rsidP="00093CB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</w:rPr>
              <w:t>5.</w:t>
            </w:r>
            <w:r w:rsidR="00285495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การนำข้อมูล</w:t>
            </w:r>
            <w:r w:rsidR="00285495"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สารสนเทศสำมะโน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นักเรียนและ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การรับนักเรียน ไปใช้ในการจัดทำแผนการรับนักเรียน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093CBB" w:rsidRPr="00C72C0B" w:rsidRDefault="00093CBB" w:rsidP="00093CB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093CBB" w:rsidRPr="00C72C0B" w:rsidRDefault="00093CBB" w:rsidP="00093CBB">
            <w:pPr>
              <w:spacing w:after="0" w:line="240" w:lineRule="auto"/>
              <w:ind w:firstLine="150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1.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สนับสนุนจัดทำสำมะโนประชากร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วัยเรียนที่จะเข้ารับการบริการทางการศึกษาในเขตบริการ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ของสถานศึกษาในเขตพื้นที่การศึกษาให้เป็นปัจจุบัน ทั่วถึงเขตบริการและครอบคลุมประชากรวัยเรียนตามสำมะโนประชากรวัยเรียน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มีการส่งเสริม สนับสนุนสถานศึกษา ดำเนินการรับนักเรียนให้เป็นไปตามแนวปฏิบัติการรับนักเรียน</w:t>
            </w: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6378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80293" w:rsidRPr="00C72C0B" w:rsidRDefault="00ED5AEA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CD0BEF" w:rsidRPr="00C72C0B" w:rsidRDefault="00CD0BEF" w:rsidP="00CD0BEF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3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การดูแลอาคารสถานที่ ระบบสาธารณูปโภค และสภาพแวดล้อม</w:t>
      </w:r>
    </w:p>
    <w:tbl>
      <w:tblPr>
        <w:tblStyle w:val="a3"/>
        <w:tblW w:w="14418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970"/>
      </w:tblGrid>
      <w:tr w:rsidR="00CD0BEF" w:rsidRPr="00C72C0B" w:rsidTr="00D139C3">
        <w:trPr>
          <w:trHeight w:val="316"/>
          <w:tblHeader/>
        </w:trPr>
        <w:tc>
          <w:tcPr>
            <w:tcW w:w="839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970" w:type="dxa"/>
            <w:vAlign w:val="center"/>
          </w:tcPr>
          <w:p w:rsidR="00CD0BEF" w:rsidRPr="00C72C0B" w:rsidRDefault="00CD0BEF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D139C3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="00ED5AEA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</w:t>
            </w:r>
            <w:r w:rsidR="00190CE6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ทั้งในสำนักงานเขตพื้นที่การศึกษาและสถานศึกษา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3. มีการดูแล ปรับปรุง ซ่อมแซม ตกแต่ง บำรุงรักษาอาคารให้มีสภาพสะอาด เป็นระเบียบ ถูกสุขลักษณะ </w:t>
            </w:r>
            <w:r w:rsidR="00ED5AEA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12"/>
                <w:sz w:val="28"/>
                <w:szCs w:val="28"/>
                <w:cs/>
              </w:rPr>
              <w:t xml:space="preserve">นำเทคโนโลยีมาใช้ ในการรักษาความปลอดภัย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ทันสมัย พร้อมใช้ อย่างสม่ำเสมอ ทั้งในสำนักงานเขตพื้นที่การศึกษาและสถานศึกษา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 และรายงานผลการดำเนินการ พร้อมทั้งนำผลการประเมินไปพัฒนา แก้ไข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="005D3220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ปรับปรุงเพื่อให้อาคาร 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ถูกสุขลักษณะและปลอดภัยอย่างต่อเนื่องทั้งในสำนักงานเขตพื้นที่การศึกษาและสถานศึกษา</w:t>
            </w:r>
          </w:p>
          <w:p w:rsidR="005D3220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มีการจัดกิจกรรมรณรงค์ปลูกจิตสำนึก สุขนิสัยที่ดี</w:t>
            </w:r>
            <w:r w:rsidR="005D3220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ในการใช้อาคาร สถานที่ และสภาพแวดล้อมอย่างต่อเนื่อง ทั้งในสำนักงานเขตพื้นที่การศึกษาและสถานศึกษา</w:t>
            </w:r>
          </w:p>
          <w:p w:rsidR="005D3220" w:rsidRPr="00C72C0B" w:rsidRDefault="005D3220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  <w:p w:rsidR="005D3220" w:rsidRPr="00C72C0B" w:rsidRDefault="005D3220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</w:tcPr>
          <w:p w:rsidR="00724A97" w:rsidRPr="00CC1B68" w:rsidRDefault="00724A97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การมอบหมายภารกิจ</w:t>
            </w:r>
            <w:r w:rsidR="00190CE6"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ผู้รับผิดชอบ ในการดูแลอาคารสถานที่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ระบบสาธารณูปโภค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pacing w:val="-4"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pacing w:val="-4"/>
                <w:sz w:val="28"/>
                <w:cs/>
              </w:rPr>
              <w:t>และสภาพแวดล้อม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ทั้งในสำนักงานเขตพื้นที่การศึกษา</w:t>
            </w:r>
            <w:r w:rsidR="005700D6" w:rsidRPr="00CC1B68">
              <w:rPr>
                <w:rFonts w:ascii="TH SarabunPSK" w:hAnsi="TH SarabunPSK" w:cs="TH SarabunPSK"/>
                <w:b/>
                <w:bCs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510F5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F510F5" w:rsidRPr="00CC1B68" w:rsidRDefault="00F510F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การดูแล ปรับปรุง ซ่</w:t>
            </w:r>
            <w:r w:rsidR="00D82FBA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อมแซม ตกแต่ง บำรุงรักษาอาคารให้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มีสภาพสะอาด </w:t>
            </w:r>
            <w:r w:rsidR="002D1BED" w:rsidRPr="00CC1B6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เป็นระเบียบ ถูกสุขลักษณะ นำเทคโนโลยีมาใช้ในการรั</w:t>
            </w:r>
            <w:r w:rsidR="00D82FBA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กษาความปลอดภัย ทันสมัย พร้อมใช้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ทั้ง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3A58FF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724A97" w:rsidRPr="00CC1B68" w:rsidRDefault="00F510F5" w:rsidP="00724A97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การติดตาม ประเมินผลการปฏิบัติงานและรายงานผลการดำเนินการ พร้อมทั้งนำผลการประเมินไปพัฒนา แก้ไข ปรับปรุง เพื่อให้อาคาร สถานที่ มีสภาพสะอาด เป็นระเบียบ ถูกสุขลักษณะ และปลอดภัย </w:t>
            </w:r>
            <w:r w:rsidR="00D82FBA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ทั้ง</w:t>
            </w:r>
            <w:r w:rsidR="00190CE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 แล</w:t>
            </w:r>
            <w:r w:rsidR="005700D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ะ</w:t>
            </w:r>
            <w:r w:rsidR="00190CE6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สถานศึกษา</w:t>
            </w:r>
            <w:r w:rsidR="00724A97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970" w:type="dxa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AE7368" w:rsidRPr="00FE737B" w:rsidRDefault="00AE7368" w:rsidP="0036054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40024F" w:rsidRPr="00FE737B">
              <w:rPr>
                <w:rFonts w:ascii="TH SarabunPSK" w:hAnsi="TH SarabunPSK" w:cs="TH SarabunPSK" w:hint="cs"/>
                <w:sz w:val="28"/>
                <w:cs/>
              </w:rPr>
              <w:t>มาตรการ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การวางแผน พัฒนา และบำรุงรักษา อาคาร</w:t>
            </w:r>
            <w:r w:rsidR="00D139C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สถานที่ ระบบสาธารณูปโภคและสภาพแวดล้อม </w:t>
            </w:r>
            <w:r w:rsidR="0036054C">
              <w:rPr>
                <w:rFonts w:ascii="TH SarabunPSK" w:hAnsi="TH SarabunPSK" w:cs="TH SarabunPSK" w:hint="cs"/>
                <w:sz w:val="28"/>
                <w:cs/>
              </w:rPr>
              <w:t xml:space="preserve">             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ให้สะอาด เป็นระเบียบ ถูกสุขลักษณะของสำนักงานเขตพื้นที่การศึกษา</w:t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และ</w:t>
            </w:r>
          </w:p>
          <w:p w:rsidR="0040024F" w:rsidRPr="00FE737B" w:rsidRDefault="0040024F" w:rsidP="0040024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สถานศึกษา</w:t>
            </w:r>
            <w:r w:rsidR="00D139C3"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D139C3" w:rsidRPr="00FE737B" w:rsidRDefault="00D139C3" w:rsidP="00D139C3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D139C3" w:rsidRPr="00EA100C" w:rsidRDefault="00D139C3" w:rsidP="00D139C3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B4C80" w:rsidRPr="00EA100C" w:rsidRDefault="004B4C80" w:rsidP="00EA100C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8"/>
                <w:sz w:val="28"/>
                <w:cs/>
              </w:rPr>
              <w:t>สรุปผลการดำเนินงานตามมาตรการ</w:t>
            </w:r>
            <w:r w:rsidR="00EA100C"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การวางแผน พัฒนา และบำรุงรักษา อาคาร</w:t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 xml:space="preserve">สถานที่ ระบบสาธารณูปโภคและสภาพแวดล้อม ให้สะอาด </w:t>
            </w:r>
            <w:r w:rsidR="00EA100C" w:rsidRPr="00EA100C">
              <w:rPr>
                <w:rFonts w:ascii="TH SarabunPSK" w:hAnsi="TH SarabunPSK" w:cs="TH SarabunPSK" w:hint="cs"/>
                <w:sz w:val="28"/>
                <w:cs/>
              </w:rPr>
              <w:t xml:space="preserve">            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เป็นระเบียบ ถูกสุขลักษณะของสำนักงานเขตพื้นที่การศึกษา</w:t>
            </w:r>
            <w:r w:rsidRPr="00EA100C">
              <w:rPr>
                <w:rFonts w:ascii="TH SarabunPSK" w:hAnsi="TH SarabunPSK" w:cs="TH SarabunPSK"/>
                <w:sz w:val="28"/>
              </w:rPr>
              <w:t xml:space="preserve"> </w:t>
            </w:r>
            <w:r w:rsidRPr="00EA100C">
              <w:rPr>
                <w:rFonts w:ascii="TH SarabunPSK" w:hAnsi="TH SarabunPSK" w:cs="TH SarabunPSK"/>
                <w:sz w:val="28"/>
                <w:cs/>
              </w:rPr>
              <w:t>และ</w:t>
            </w:r>
          </w:p>
          <w:p w:rsidR="004B4C80" w:rsidRPr="00EA100C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  <w:cs/>
              </w:rPr>
              <w:t>สถานศึกษา</w:t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</w:p>
          <w:p w:rsidR="004B4C80" w:rsidRPr="00EA100C" w:rsidRDefault="004B4C80" w:rsidP="004B4C80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4B4C80" w:rsidRPr="00EA100C" w:rsidRDefault="004B4C80" w:rsidP="004B4C8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EA100C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EA100C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EA100C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EA100C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4B4C80" w:rsidRPr="00EA100C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</w:p>
          <w:p w:rsidR="00FD07FF" w:rsidRPr="00FE737B" w:rsidRDefault="00FD07FF" w:rsidP="00AE7368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E80293" w:rsidRPr="00CC1B68" w:rsidRDefault="00262135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คำสั่งแต่งตั้งเวรยามรักษาความปลอดภัย</w:t>
            </w:r>
            <w:r w:rsidR="00F2563F" w:rsidRPr="00FE737B">
              <w:rPr>
                <w:rFonts w:ascii="TH SarabunPSK" w:hAnsi="TH SarabunPSK" w:cs="TH SarabunPSK"/>
                <w:sz w:val="28"/>
                <w:cs/>
              </w:rPr>
              <w:t>สำนักงานเขตพื้นที่การศึกษา</w:t>
            </w:r>
            <w:r w:rsidR="00F2563F"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="00F2563F" w:rsidRPr="00FE737B">
              <w:rPr>
                <w:rFonts w:ascii="TH SarabunPSK" w:hAnsi="TH SarabunPSK" w:cs="TH SarabunPSK"/>
                <w:sz w:val="28"/>
                <w:cs/>
              </w:rPr>
              <w:t>และสถานศึกษา</w:t>
            </w:r>
          </w:p>
        </w:tc>
      </w:tr>
    </w:tbl>
    <w:p w:rsidR="00D139C3" w:rsidRDefault="00D139C3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5D3220" w:rsidRPr="00C72C0B" w:rsidRDefault="005D3220" w:rsidP="005D322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การดูแลอาคารสถานที่ ระบบสาธารณูปโภค และสภาพแวดล้อม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5D3220" w:rsidRPr="00C72C0B" w:rsidTr="00222672">
        <w:tc>
          <w:tcPr>
            <w:tcW w:w="839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5D3220" w:rsidRPr="00C72C0B" w:rsidRDefault="005D322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เขตพื้นที่การศึกษาและสถานศึกษา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 ทั้งในสำนักงานเขตพื้นที่การศึกษาและสถานศึกษา</w:t>
            </w:r>
            <w:r w:rsidRPr="00C72C0B">
              <w:rPr>
                <w:rFonts w:ascii="TH SarabunPSK" w:eastAsia="Weibei TC" w:hAnsi="TH SarabunPSK" w:cs="TH SarabunPSK"/>
                <w:strike/>
                <w:sz w:val="28"/>
                <w:szCs w:val="28"/>
              </w:rPr>
              <w:t xml:space="preserve"> 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บำรุงรักษาอาคารให้มีสภาพสะอาด เป็นระเบียบ ถูกสุขลักษณะ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pacing w:val="-12"/>
                <w:sz w:val="28"/>
                <w:szCs w:val="28"/>
                <w:cs/>
              </w:rPr>
              <w:t xml:space="preserve">นำเทคโนโลยีมาใช้ในการรักษาความปลอดภัย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ทันสมัย พร้อมใช้ อย่างสม่ำเสมอ ทั้งในสำนักงานเขตพื้นที่การศึกษาและสถานศึกษา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ประเมินผลการปฏิบัติงานและรายงานผลการดำเนินการ พร้อมทั้งนำผลการประเมินไปพัฒนา แก้ไข ปรับปรุงเพื่อให้อาคารสถานที่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</w:t>
            </w:r>
          </w:p>
          <w:p w:rsidR="002D1BED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มีการจัดกิจกรรมรณรงค์ปลูกจิตสำนึก สุขนิสัยที่ดี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ในการใช้อาคาร สถานที่ และสภาพแวดล้อม</w:t>
            </w:r>
          </w:p>
        </w:tc>
        <w:tc>
          <w:tcPr>
            <w:tcW w:w="6378" w:type="dxa"/>
            <w:vMerge w:val="restart"/>
          </w:tcPr>
          <w:p w:rsidR="005D3220" w:rsidRPr="00CC1B68" w:rsidRDefault="005D3220" w:rsidP="005D322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การจัดกิจกรรมรณรงค์ปลูก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จิตส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ำนึก สุขนิสัยที่ดีในการใช้อาคาร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สถานที่ </w:t>
            </w:r>
            <w:r w:rsidR="00817343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ระบบสาธารณูปโภค</w:t>
            </w:r>
            <w:r w:rsidR="00817343"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และสภาพแวดล้อม </w:t>
            </w:r>
            <w:r w:rsidRPr="00CC1B6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ทั้ง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ในสำนักงานเขตพื้นที่การศึกษา และสถานศึกษา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ภาพถ่ายกิจกรรม</w:t>
            </w:r>
          </w:p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D139C3">
              <w:rPr>
                <w:rFonts w:ascii="TH SarabunPSK" w:hAnsi="TH SarabunPSK" w:cs="TH SarabunPSK"/>
                <w:spacing w:val="-6"/>
                <w:sz w:val="28"/>
                <w:cs/>
              </w:rPr>
              <w:t>โครงการพัฒนาอาคาร สถานที่</w:t>
            </w:r>
          </w:p>
          <w:p w:rsidR="004B4C80" w:rsidRPr="00CC1B68" w:rsidRDefault="004B4C80" w:rsidP="004B4C8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แผนผังอาคารสถานที่ของสำนักงานเขตพื้นที่การศึกษา</w:t>
            </w:r>
          </w:p>
          <w:p w:rsidR="004B4C80" w:rsidRPr="00CC1B68" w:rsidRDefault="004B4C80" w:rsidP="004B4C8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4B4C80" w:rsidRPr="00CC1B68" w:rsidRDefault="004B4C80" w:rsidP="004B4C80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4B4C80" w:rsidRPr="00CC1B68" w:rsidRDefault="004B4C80" w:rsidP="004B4C80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5D3220" w:rsidRPr="00C72C0B" w:rsidRDefault="004B4C80" w:rsidP="004B4C80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5D3220" w:rsidRPr="00C72C0B" w:rsidTr="00ED5AEA">
        <w:tc>
          <w:tcPr>
            <w:tcW w:w="839" w:type="dxa"/>
          </w:tcPr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5D3220" w:rsidRPr="00C72C0B" w:rsidRDefault="005D322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5D3220" w:rsidRPr="00C72C0B" w:rsidRDefault="005D322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5D3220" w:rsidRPr="00C72C0B" w:rsidRDefault="005D3220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มีแผนผังอาคารสถานที่ มีการวางแผน พัฒนา และบำรุงรักษาอาคารสถานที่ 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>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 ทั้งในสำนักงานเขตพื้นที่การศึกษาและสถานศึกษา</w:t>
            </w:r>
          </w:p>
        </w:tc>
        <w:tc>
          <w:tcPr>
            <w:tcW w:w="6378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5D3220" w:rsidRPr="00C72C0B" w:rsidRDefault="005D3220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C1B68" w:rsidRDefault="00CC1B68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CC1B68" w:rsidRDefault="00CC1B68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2D1BED" w:rsidRPr="00C72C0B" w:rsidRDefault="002D1BED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2D1BED" w:rsidRPr="00C72C0B" w:rsidRDefault="002D1BED" w:rsidP="002D1BED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3 การดูแลอาคารสถานที่ ระบบสาธารณูปโภค และสภาพแวดล้อม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2D1BED" w:rsidRPr="00C72C0B" w:rsidTr="00222672">
        <w:tc>
          <w:tcPr>
            <w:tcW w:w="839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D1BED" w:rsidRPr="00C72C0B" w:rsidTr="00ED5AEA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2D1BED" w:rsidRPr="00C72C0B" w:rsidRDefault="002D1BED" w:rsidP="002D1BED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อาคารให้มีสภาพสะอาด เป็นระเบียบ ถูกสุขลักษณะ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นำเทคโนโลยีมาใช้ในการรักษาความปลอดภัย ทันสมัย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พร้อมใช้ </w:t>
            </w:r>
          </w:p>
          <w:p w:rsidR="002D1BED" w:rsidRPr="00C72C0B" w:rsidRDefault="002D1BED" w:rsidP="002D1BED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 ประเมินผลการปฏิบัติงาน และรายงานผลการดำเนินการพร้อมทั้งนำผลการประเมินไปพัฒนา แก้ไข ปรับปรุงเพื่อให้อาคาร สถานที่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มีสภาพสะอาด เป็นระเบียบ ถูกสุขลักษณะและปลอดภัย</w:t>
            </w:r>
          </w:p>
        </w:tc>
        <w:tc>
          <w:tcPr>
            <w:tcW w:w="6378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D1BED" w:rsidRPr="00C72C0B" w:rsidTr="00ED5AEA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มีการมอบหมายภารกิจผู้รับผิดชอบ ในการดูแลอาคารสถานที่และสภาพแวดล้อม ทั้งในสำนักงาน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เขตพื้นที่การศึกษาและสถานศึกษา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มีแผนผังอาคารสถานที่ มีการวางแผน พัฒนา และบำรุงรักษาอาคารสถานที่</w:t>
            </w:r>
            <w:r w:rsidRPr="00C72C0B">
              <w:rPr>
                <w:rFonts w:ascii="TH SarabunPSK" w:eastAsia="Weibei TC" w:hAnsi="TH SarabunPSK" w:cs="TH SarabunPSK"/>
                <w:spacing w:val="-16"/>
                <w:sz w:val="28"/>
                <w:szCs w:val="28"/>
                <w:cs/>
              </w:rPr>
              <w:t xml:space="preserve"> ระบบสาธารณูปโภค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และสภาพแวดล้อม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ให้สะอาด เป็นระเบียบ ถูกสุขลักษณะทั้งในสำนักงานเขตพื้นที่การศึกษาและสถานศึกษา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มีการดูแล ปรับปรุง ซ่อมแซม ตกแต่ง บำรุงรักษาอาคาร ให้มีสภาพสะอาด เป็นระเบียบ ถูกสุขลักษณะ นำเทคโนโลยีมาใช้ในการรักษาความปลอดภัย ทันสมัย พร้อมใช้</w:t>
            </w:r>
          </w:p>
        </w:tc>
        <w:tc>
          <w:tcPr>
            <w:tcW w:w="6378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67663" w:rsidRDefault="00367663" w:rsidP="00E45EA9">
      <w:pPr>
        <w:spacing w:after="0" w:line="240" w:lineRule="auto"/>
        <w:rPr>
          <w:rFonts w:ascii="TH SarabunPSK" w:hAnsi="TH SarabunPSK" w:cs="TH SarabunPSK"/>
          <w:b/>
          <w:bCs/>
          <w:color w:val="00B050"/>
          <w:sz w:val="28"/>
        </w:rPr>
      </w:pPr>
    </w:p>
    <w:p w:rsidR="00367663" w:rsidRDefault="00CC1B68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5700D6" w:rsidRPr="00C72C0B" w:rsidRDefault="005700D6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 xml:space="preserve"> 4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การพัฒนามาตรฐานการปฏิบัติงาน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. พัฒนามาตรฐานและตัวชี้วัดการปฏิบัติงานในทุกภารกิจ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 แก่สถานศึกษา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รายงานผลการปฏิบัติงานตามมาตรฐานและตัวชี้วัดการปฏิบัติงานและนำผลมาใช้ในการปรับปรุง พัฒนาอย่างต่อเนื่อง</w:t>
            </w:r>
          </w:p>
          <w:p w:rsidR="002D1BED" w:rsidRPr="00C72C0B" w:rsidRDefault="002D1BED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  <w:vMerge w:val="restart"/>
          </w:tcPr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การพัฒนามาตรฐานและตัวชี้วัดการปฏิบัติงานในทุกภารกิจ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ติดตามประเมินผลการปฏิบัติงานตามมาตรฐานการปฏิบัติงาน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ปรับปรุง พัฒนาทั้งมาตรฐานการปฏิบัติงาน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และระบบการประเมินมาตรฐานการปฏิบัติงาน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C1B68" w:rsidRDefault="002D1BED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C1B68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C1B68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="006F07E0"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การส่งเสริม สนับสนุน แนะนำ ช่วยเหลือ ปรับปรุง พัฒนา มาตรฐาน</w:t>
            </w:r>
            <w:r w:rsidR="002D1BED" w:rsidRPr="00CC1B6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C1B6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การปฏิบัติงานและระบบการประเมินมาตรฐานการปฏิบัติงานแก่สถานศึกษา 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C1B68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6F07E0" w:rsidRPr="00CC1B68" w:rsidRDefault="005D3220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E65C0" w:rsidRPr="00FE737B" w:rsidRDefault="002E65C0" w:rsidP="002E65C0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มาตรฐาน / คู่มือการปฏิบัติงาน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ของสำนักงานเขตพื้นที่การศึกษา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E65C0" w:rsidRPr="00FE737B" w:rsidRDefault="002E65C0" w:rsidP="002E65C0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eastAsia="Weibei TC" w:hAnsi="TH SarabunPSK" w:cs="TH SarabunPSK"/>
                <w:sz w:val="28"/>
                <w:cs/>
              </w:rPr>
              <w:t>รายงานผลการปฏิบัติงานตาม</w:t>
            </w:r>
            <w:r w:rsidRPr="003600CC">
              <w:rPr>
                <w:rFonts w:ascii="TH SarabunPSK" w:eastAsia="Weibei TC" w:hAnsi="TH SarabunPSK" w:cs="TH SarabunPSK"/>
                <w:spacing w:val="-8"/>
                <w:sz w:val="28"/>
                <w:cs/>
              </w:rPr>
              <w:t>มาตรฐานและตัวชี้วัด</w:t>
            </w:r>
            <w:r w:rsidR="003600CC" w:rsidRPr="003600CC">
              <w:rPr>
                <w:rFonts w:ascii="TH SarabunPSK" w:eastAsia="Weibei TC" w:hAnsi="TH SarabunPSK" w:cs="TH SarabunPSK" w:hint="cs"/>
                <w:spacing w:val="-8"/>
                <w:sz w:val="28"/>
                <w:cs/>
              </w:rPr>
              <w:t>การปฏิบัติงาน</w:t>
            </w:r>
          </w:p>
          <w:p w:rsidR="00F337A1" w:rsidRPr="00FE737B" w:rsidRDefault="00F337A1" w:rsidP="00F337A1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F337A1" w:rsidRPr="00FE737B" w:rsidRDefault="00F337A1" w:rsidP="00F337A1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2E65C0" w:rsidRPr="00FE737B" w:rsidRDefault="002E65C0" w:rsidP="002E65C0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</w:p>
          <w:p w:rsidR="002E65C0" w:rsidRPr="00FE737B" w:rsidRDefault="00FD07FF" w:rsidP="002E65C0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7618FE" w:rsidRPr="00CC1B68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 การจัดแผนภูมิโครงสร้างและการมอบหมายงาน</w:t>
            </w:r>
          </w:p>
          <w:p w:rsidR="0068013B" w:rsidRPr="00CC1B68" w:rsidRDefault="0068013B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 xml:space="preserve">แผนปฏิบัติการประจำปีงบประมาณ พ.ศ. </w:t>
            </w:r>
            <w:r w:rsidRPr="00CC1B68">
              <w:rPr>
                <w:rFonts w:ascii="TH SarabunPSK" w:hAnsi="TH SarabunPSK" w:cs="TH SarabunPSK"/>
                <w:sz w:val="28"/>
              </w:rPr>
              <w:t>2561</w:t>
            </w:r>
            <w:r w:rsidR="00686FAE" w:rsidRPr="00CC1B68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B2781F" w:rsidRPr="00CC1B68">
              <w:rPr>
                <w:rFonts w:ascii="TH SarabunPSK" w:hAnsi="TH SarabunPSK" w:cs="TH SarabunPSK" w:hint="cs"/>
                <w:sz w:val="28"/>
                <w:cs/>
              </w:rPr>
              <w:br/>
            </w:r>
            <w:r w:rsidR="00B2781F" w:rsidRPr="00CC1B68">
              <w:rPr>
                <w:rFonts w:ascii="TH SarabunPSK" w:hAnsi="TH SarabunPSK" w:cs="TH SarabunPSK"/>
                <w:sz w:val="28"/>
                <w:cs/>
              </w:rPr>
              <w:t>(ระบุหน้า ..........)</w:t>
            </w:r>
          </w:p>
          <w:p w:rsidR="00E10B67" w:rsidRPr="00CC1B68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C1B68">
              <w:rPr>
                <w:rFonts w:ascii="TH SarabunPSK" w:hAnsi="TH SarabunPSK" w:cs="TH SarabunPSK"/>
                <w:sz w:val="28"/>
              </w:rPr>
              <w:t xml:space="preserve"> </w:t>
            </w:r>
            <w:r w:rsidRPr="00CC1B68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C1B68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C1B68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C1B68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C1B68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การปฏิบัติงานอย่างต่อเนื่อง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  <w:p w:rsidR="003A58FF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รายงานผลการปฏิบัติงานตามมาตรฐานและตัวชี้วัดการปฏิบัติงานและนำผลมาใช้ในการปรับปรุง พัฒนา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D1BED" w:rsidRPr="00C72C0B" w:rsidRDefault="002D1BED"/>
    <w:p w:rsidR="002D1BED" w:rsidRPr="00C72C0B" w:rsidRDefault="002D1BED" w:rsidP="002D1BED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2D1BED" w:rsidRPr="00C72C0B" w:rsidRDefault="002D1BED" w:rsidP="002D1BED">
      <w:pPr>
        <w:spacing w:after="0"/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4 การพัฒนามาตรฐานการปฏิบัติงาน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2D1BED" w:rsidRPr="00C72C0B" w:rsidTr="00222672">
        <w:tc>
          <w:tcPr>
            <w:tcW w:w="839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2D1BED" w:rsidRPr="00C72C0B" w:rsidRDefault="002D1BED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D1BED" w:rsidRPr="00C72C0B" w:rsidTr="003206A4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การปฏิบัติงาน        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u w:val="single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รายงานผลการปฏิบัติงานตามมาตรฐานและตัวชี้วัดการปฏิบัติงาน</w:t>
            </w:r>
          </w:p>
        </w:tc>
        <w:tc>
          <w:tcPr>
            <w:tcW w:w="6378" w:type="dxa"/>
            <w:vMerge w:val="restart"/>
          </w:tcPr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การรายงานผลการปฏิบัติงานตามมาตรฐานและตัวชี้วัดการปฏิบัติงาน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6. การนำผลการปฏิบัติงานตามมาตรฐานและตัวชี้วัดการปฏิบัติงาน มาใช้ในการปรับปรุง พัฒนา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2D1BED" w:rsidRPr="00C72C0B" w:rsidRDefault="002D1BED" w:rsidP="002D1BED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2D1BED" w:rsidRPr="00C72C0B" w:rsidRDefault="002D1BED" w:rsidP="002D1BED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2D1BED" w:rsidRPr="00C72C0B" w:rsidTr="003206A4">
        <w:tc>
          <w:tcPr>
            <w:tcW w:w="839" w:type="dxa"/>
          </w:tcPr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2D1BED" w:rsidRPr="00C72C0B" w:rsidRDefault="002D1BED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2D1BED" w:rsidRPr="00C72C0B" w:rsidRDefault="002D1BED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pacing w:val="-4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1. พัฒนามาตรฐานและตัวชี้วัดการปฏิบัติงานในทุกภารกิจ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ติดตามประเมินผลการปฏิบัติงานตามมาตรฐาน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การปฏิบัติงาน          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ปรับปรุง พัฒนาทั้งมาตรฐานการปฏิบัติงานและระบบการประเมินมาตรฐานการปฏิบัติงาน</w:t>
            </w:r>
          </w:p>
          <w:p w:rsidR="002D1BED" w:rsidRPr="00C72C0B" w:rsidRDefault="002D1BED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ให้การส่งเสริม สนับสนุน แนะนำ ช่วยเหลือ ปรับปรุง พัฒนามาตรฐานการปฏิบัติงาน และระบบการประเมินมาตรฐานการปฏิบัติงานแก่สถานศึกษา</w:t>
            </w:r>
          </w:p>
        </w:tc>
        <w:tc>
          <w:tcPr>
            <w:tcW w:w="6378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2D1BED" w:rsidRPr="00C72C0B" w:rsidRDefault="002D1BED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16D4B" w:rsidRDefault="00F16D4B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67663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="00F16D4B">
        <w:rPr>
          <w:rFonts w:ascii="TH SarabunPSK" w:hAnsi="TH SarabunPSK" w:cs="TH SarabunPSK"/>
          <w:b/>
          <w:bCs/>
          <w:sz w:val="28"/>
        </w:rPr>
        <w:t>: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67663" w:rsidRPr="00C72C0B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80293" w:rsidRPr="00C72C0B" w:rsidRDefault="00E80293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5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การจัดวางระบบการควบคุมภายในหน่วยงาน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มีการวางแผนจัดวางระบบการควบคุมภายใน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ที่สอดคล้องกับสภาพปัญหาการดำเนินงานตามภารกิจ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</w:t>
            </w:r>
            <w:r w:rsidR="00866D7A"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และวางแผนปรับปรุงตามแนวทาง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ที่กำหนดอย่างชัดเจน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อย่างต่อเนื่อง</w:t>
            </w:r>
          </w:p>
          <w:p w:rsidR="00E80293" w:rsidRPr="00C72C0B" w:rsidRDefault="00E80293" w:rsidP="00E80293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 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การควบคุมภายในอย่างต่อเนื่อง</w:t>
            </w:r>
          </w:p>
        </w:tc>
        <w:tc>
          <w:tcPr>
            <w:tcW w:w="6378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การวางแผนจัดวางระบบการควบคุมภายในที่สอดคล้องกับ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สภาพป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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ญหา</w:t>
            </w:r>
            <w:proofErr w:type="spellEnd"/>
            <w:r w:rsidR="00B1109B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การดำเนินงานตามภารกิจ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="00CE1D05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การวิเคราะห์ความเสี่ยงและจัดวางลำดับความสำคัญของความเสี่ยง</w:t>
            </w:r>
            <w:r w:rsidR="00DB2244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และวางแผนปรับปรุงตามแนวทางการควบคุมภายในของสำนักงานการตรวจเงินแผ่นดิน 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การดำเนินการควบคุมภ</w:t>
            </w:r>
            <w:r w:rsidR="003978E0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ายในตามหลักเกณฑ์วิธีการที่กำหนด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การดำเนินงาน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FE737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</w:t>
            </w:r>
            <w:r w:rsidR="00B32DB8"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ดำเนินการ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ต</w:t>
            </w:r>
            <w:r w:rsidR="003978E0"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ิดตามและประเมินผล</w:t>
            </w:r>
            <w:r w:rsidR="003978E0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การควบคุมภายใน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E80293" w:rsidRPr="00C72C0B" w:rsidRDefault="005D3220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B32DB8" w:rsidRPr="00FE737B" w:rsidRDefault="00B32DB8" w:rsidP="00B32DB8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รายงานการควบคุมภายในต่อสำนักงานคณะกรรมการการศึกษาขั้นพื้นฐาน และสำนักงานการตรวจเงินแผ่นดิน</w:t>
            </w:r>
          </w:p>
          <w:p w:rsidR="00695D98" w:rsidRPr="00FE737B" w:rsidRDefault="00695D98" w:rsidP="00695D98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695D98" w:rsidRPr="00FE737B" w:rsidRDefault="00695D98" w:rsidP="00695D98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62135" w:rsidRPr="00FE737B" w:rsidRDefault="00262135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/ ประกาศ</w:t>
            </w:r>
          </w:p>
          <w:p w:rsidR="001C3EC3" w:rsidRPr="00FE737B" w:rsidRDefault="001C3EC3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แผนหรือเอกสารการจัดวางระบบการควบคุมภายใน</w:t>
            </w:r>
          </w:p>
          <w:p w:rsidR="001C3EC3" w:rsidRPr="00FE737B" w:rsidRDefault="001C3EC3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เอกสารการวิเคราะห์</w:t>
            </w:r>
            <w:r w:rsidR="00B1109B" w:rsidRPr="00FE737B">
              <w:rPr>
                <w:rFonts w:ascii="TH SarabunPSK" w:hAnsi="TH SarabunPSK" w:cs="TH SarabunPSK"/>
                <w:sz w:val="28"/>
              </w:rPr>
              <w:br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ความเสี่ยง</w:t>
            </w:r>
          </w:p>
          <w:p w:rsidR="0096178F" w:rsidRPr="00FE737B" w:rsidRDefault="0096178F" w:rsidP="0096178F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แบบ 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ปย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</w:t>
            </w:r>
            <w:r w:rsidRPr="00FE737B">
              <w:rPr>
                <w:rFonts w:ascii="TH SarabunPSK" w:hAnsi="TH SarabunPSK" w:cs="TH SarabunPSK"/>
                <w:sz w:val="28"/>
              </w:rPr>
              <w:t>1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, </w:t>
            </w:r>
            <w:r w:rsidRPr="00FE737B">
              <w:rPr>
                <w:rFonts w:ascii="TH SarabunPSK" w:hAnsi="TH SarabunPSK" w:cs="TH SarabunPSK"/>
                <w:sz w:val="28"/>
              </w:rPr>
              <w:t>2, 3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E80293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E80293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E80293" w:rsidRPr="00C72C0B" w:rsidRDefault="00E80293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 และวางแผนปรับปรุงตามแนวทาง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ที่กำหนดอย่างชัดเจน</w:t>
            </w:r>
          </w:p>
          <w:p w:rsidR="00E80293" w:rsidRPr="00C72C0B" w:rsidRDefault="00E80293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E80293" w:rsidP="00E80293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</w:t>
            </w:r>
            <w:r w:rsidR="00B1109B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</w:t>
            </w:r>
          </w:p>
        </w:tc>
        <w:tc>
          <w:tcPr>
            <w:tcW w:w="6378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E80293" w:rsidRPr="00C72C0B" w:rsidRDefault="00E80293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80C78" w:rsidRDefault="00780C78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B1109B" w:rsidRPr="00C72C0B" w:rsidRDefault="00B1109B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B1109B" w:rsidRPr="00C72C0B" w:rsidRDefault="00B1109B" w:rsidP="00B1109B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5 การจัดวางระบบการควบคุมภายในหน่วยงาน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B1109B" w:rsidRPr="00C72C0B" w:rsidTr="00222672">
        <w:tc>
          <w:tcPr>
            <w:tcW w:w="839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B1109B" w:rsidRPr="00C72C0B" w:rsidRDefault="00B1109B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B1109B" w:rsidRPr="00C72C0B" w:rsidTr="003206A4">
        <w:tc>
          <w:tcPr>
            <w:tcW w:w="839" w:type="dxa"/>
          </w:tcPr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B1109B" w:rsidRPr="00C72C0B" w:rsidRDefault="00B1109B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และวางแผนปรับปรุงตามแนวทาง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มีการดำเนินการควบคุมภายในตามหลักเกณฑ์วิธีการที่กำหนด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 ทันตามระยะเวลาที่กำหนดและนำผลมาใช้ในการวางแผน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</w:t>
            </w:r>
          </w:p>
        </w:tc>
        <w:tc>
          <w:tcPr>
            <w:tcW w:w="6378" w:type="dxa"/>
            <w:vMerge w:val="restart"/>
          </w:tcPr>
          <w:p w:rsidR="00B1109B" w:rsidRPr="00780C78" w:rsidRDefault="00B1109B" w:rsidP="00B1109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การรายงานต่อสำนักงาน</w:t>
            </w:r>
            <w:r w:rsidRPr="00780C78">
              <w:rPr>
                <w:rFonts w:ascii="TH SarabunPSK" w:hAnsi="TH SarabunPSK" w:cs="TH SarabunPSK"/>
                <w:b/>
                <w:bCs/>
                <w:sz w:val="28"/>
                <w:cs/>
              </w:rPr>
              <w:t>คณะกรรมการการศึกษาขั้นพื้นฐาน และสำนักงาน</w:t>
            </w:r>
            <w:r w:rsidRPr="00780C78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780C78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การตรวจเงินแผ่นดิน</w:t>
            </w:r>
            <w:r w:rsidR="00477245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(ตามระเบียบ</w:t>
            </w:r>
            <w:r w:rsidR="00CA6A69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คณะกรรมการตรวจเงินแผ่นดินฯ</w:t>
            </w:r>
            <w:r w:rsidR="00477245" w:rsidRPr="00780C7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)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780C78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B1109B" w:rsidRPr="00780C78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780C78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780C78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B1109B" w:rsidRPr="00CA6A69" w:rsidRDefault="00B1109B" w:rsidP="00B1109B">
            <w:pPr>
              <w:spacing w:after="0" w:line="240" w:lineRule="auto"/>
              <w:rPr>
                <w:rFonts w:ascii="TH SarabunPSK" w:hAnsi="TH SarabunPSK" w:cs="TH SarabunPSK"/>
                <w:b/>
                <w:bCs/>
                <w:color w:val="00B050"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6.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การนำผลการรายงานจากการติดตามและประเมินผลการควบคุมภายใน มาใช้ในการวางแผนการควบคุมภายใน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B1109B" w:rsidRPr="00C72C0B" w:rsidRDefault="00B1109B" w:rsidP="00B1109B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B1109B" w:rsidRPr="00C72C0B" w:rsidTr="003206A4">
        <w:tc>
          <w:tcPr>
            <w:tcW w:w="839" w:type="dxa"/>
          </w:tcPr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B1109B" w:rsidRPr="00C72C0B" w:rsidRDefault="00B1109B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B1109B" w:rsidRPr="00C72C0B" w:rsidRDefault="00B1109B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มีการวางแผนจัดวางระบบการควบคุมภายในที่สอดคล้องกับสภาพปัญหาการดำเนินงานตามภารกิจ 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C72C0B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มีการวิเคราะห์ความเสี่ยงและจัดวางลำดับความสำคัญ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ของความเสี่ยง และวางแผนปรับปรุงตามแนวทาง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การควบคุมภายในของสำนักงานการตรวจเงินแผ่นดิน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มีการดำเนินการควบคุมภายในตามหลักเกณฑ์วิธีการที่กำหนด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มีการติดตามและประเมินผลการควบคุมภายใน</w:t>
            </w:r>
          </w:p>
          <w:p w:rsidR="00B1109B" w:rsidRPr="00C72C0B" w:rsidRDefault="00B1109B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มีการรายงานต่อสำนักงานคณะกรรมการการศึกษาขั้นพื้นฐาน และสำนักงานการตรวจเงินแผ่นดิน</w:t>
            </w:r>
          </w:p>
        </w:tc>
        <w:tc>
          <w:tcPr>
            <w:tcW w:w="6378" w:type="dxa"/>
            <w:vMerge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B1109B" w:rsidRPr="00C72C0B" w:rsidRDefault="00B1109B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367663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E56182" w:rsidRDefault="00E56182" w:rsidP="00E56182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367663" w:rsidRPr="00C72C0B" w:rsidRDefault="00367663" w:rsidP="00367663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206A4" w:rsidRPr="00367663" w:rsidRDefault="003206A4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3206A4" w:rsidRPr="00C72C0B" w:rsidRDefault="003206A4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6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การ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 xml:space="preserve">จัดสวัสดิการ </w:t>
      </w:r>
      <w:proofErr w:type="spellStart"/>
      <w:r w:rsidR="008D6FDC" w:rsidRPr="00C72C0B">
        <w:rPr>
          <w:rFonts w:ascii="TH SarabunPSK" w:hAnsi="TH SarabunPSK" w:cs="TH SarabunPSK"/>
          <w:b/>
          <w:bCs/>
          <w:sz w:val="28"/>
          <w:cs/>
        </w:rPr>
        <w:t>สวัสดิ</w:t>
      </w:r>
      <w:proofErr w:type="spellEnd"/>
      <w:r w:rsidR="008D6FDC" w:rsidRPr="00C72C0B">
        <w:rPr>
          <w:rFonts w:ascii="TH SarabunPSK" w:hAnsi="TH SarabunPSK" w:cs="TH SarabunPSK"/>
          <w:b/>
          <w:bCs/>
          <w:sz w:val="28"/>
          <w:cs/>
        </w:rPr>
        <w:t>ภาพครูและบุคลากรทางการศึกษา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694"/>
      </w:tblGrid>
      <w:tr w:rsidR="00E727FC" w:rsidRPr="00C72C0B" w:rsidTr="00780C78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B3707" w:rsidRPr="00C72C0B" w:rsidTr="00780C78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B3707" w:rsidRPr="00C72C0B" w:rsidRDefault="004B370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372" w:type="dxa"/>
          </w:tcPr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และบุคลากรทางการศึกษาได้ทราบ เข้าใจ</w:t>
            </w:r>
          </w:p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 w:rsidR="00780C78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="003206A4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  <w:p w:rsidR="00780C78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</w:t>
            </w:r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 xml:space="preserve">มีการสรุปผลและรายงานผลการจัดสวัสดิการ 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4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ครูและบุคลากรทางการศึกษา</w:t>
            </w:r>
            <w:r w:rsidR="00F35142"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และนำผลมาจัดสวัสดิการและ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ภาพเป็นขวัญกำลังใจ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อย่างต่อเนื่อง</w:t>
            </w:r>
          </w:p>
        </w:tc>
        <w:tc>
          <w:tcPr>
            <w:tcW w:w="6237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การวางแผนและกำหนดรูปแบบการดำเนินงานการประชาสัมพันธ์ การจัดสวัสดิการ</w:t>
            </w:r>
            <w:r w:rsidR="00236D3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ภาพให้ครูและบุคลากรทางการศึกษา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80C78" w:rsidRPr="00C72C0B" w:rsidRDefault="00780C78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การรับฟังความคิดเห็นการจัดสวัสดิการและ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ภาพของบุคลากรในหน่วยงาน และกำหนดให้มีผู้รับผิดชอบประสานงานการดำเนินงานกับ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ทุกฝ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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ที่เกี่ยวข้อง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780C78" w:rsidRPr="00C72C0B" w:rsidRDefault="00780C78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ภาพตามแนวทางและเงื่อนไข และไม่ขัดต่อระเบียบส</w:t>
            </w:r>
            <w:r w:rsidR="00CD24D6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ำนักนายกรัฐมนตรี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ว่าด้วยการจัดสวัสดิการภายในส่วนราชการ พ.ศ.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2547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4B3707" w:rsidRPr="00C72C0B" w:rsidRDefault="004B3707" w:rsidP="00780C7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236D3C" w:rsidRPr="00FE737B" w:rsidRDefault="00236D3C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รายงานผลการดำเนินงาน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การจัดสวัสดิการ </w:t>
            </w:r>
            <w:proofErr w:type="spellStart"/>
            <w:r w:rsidRPr="00FE737B">
              <w:rPr>
                <w:rFonts w:ascii="TH SarabunPSK" w:hAnsi="TH SarabunPSK" w:cs="TH SarabunPSK"/>
                <w:sz w:val="28"/>
                <w:cs/>
              </w:rPr>
              <w:t>สวัสดิ</w:t>
            </w:r>
            <w:proofErr w:type="spellEnd"/>
            <w:r w:rsidRPr="00FE737B">
              <w:rPr>
                <w:rFonts w:ascii="TH SarabunPSK" w:hAnsi="TH SarabunPSK" w:cs="TH SarabunPSK"/>
                <w:sz w:val="28"/>
                <w:cs/>
              </w:rPr>
              <w:t>ภาพครู และบุคลากรทางการศึกษา</w:t>
            </w:r>
          </w:p>
          <w:p w:rsidR="00236D3C" w:rsidRPr="00FE737B" w:rsidRDefault="00236D3C" w:rsidP="00236D3C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236D3C" w:rsidRPr="00FE737B" w:rsidRDefault="00236D3C" w:rsidP="00236D3C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236D3C" w:rsidRPr="00FE737B" w:rsidRDefault="00236D3C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แผนงาน/โครงการ/กิจกรรม การจัด</w:t>
            </w:r>
            <w:r w:rsidRPr="00FE737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สวัสดิการ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และ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proofErr w:type="spellStart"/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สวัสดิ</w:t>
            </w:r>
            <w:proofErr w:type="spellEnd"/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ภาพ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ครูและบุคลากรทางการศึกษา</w:t>
            </w:r>
          </w:p>
          <w:p w:rsidR="005B6340" w:rsidRPr="00FE737B" w:rsidRDefault="005B6340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คำสั่ง </w:t>
            </w:r>
            <w:r w:rsidRPr="00FE737B">
              <w:rPr>
                <w:rFonts w:ascii="TH SarabunPSK" w:hAnsi="TH SarabunPSK" w:cs="TH SarabunPSK"/>
                <w:sz w:val="28"/>
              </w:rPr>
              <w:t>/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10B67" w:rsidRPr="00FE737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4B3707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4B3707" w:rsidRPr="00C72C0B" w:rsidTr="00780C78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4B3707" w:rsidRPr="00C72C0B" w:rsidRDefault="004B370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372" w:type="dxa"/>
          </w:tcPr>
          <w:p w:rsidR="004B3707" w:rsidRPr="00C72C0B" w:rsidRDefault="004B3707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 เข้าใจ</w:t>
            </w:r>
          </w:p>
          <w:p w:rsidR="00780C78" w:rsidRDefault="004B3707" w:rsidP="00780C78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6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4B3707" w:rsidRPr="00C72C0B" w:rsidRDefault="00780C78" w:rsidP="00780C78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  <w:r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ส่วนราชการ พ.ศ. 2547</w:t>
            </w:r>
          </w:p>
        </w:tc>
        <w:tc>
          <w:tcPr>
            <w:tcW w:w="6237" w:type="dxa"/>
            <w:vMerge/>
          </w:tcPr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4B3707" w:rsidRPr="00C72C0B" w:rsidRDefault="004B3707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780C78" w:rsidRDefault="00780C78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6 การจัดสวัสดิการ </w:t>
      </w:r>
      <w:proofErr w:type="spellStart"/>
      <w:r w:rsidRPr="00C72C0B">
        <w:rPr>
          <w:rFonts w:ascii="TH SarabunPSK" w:hAnsi="TH SarabunPSK" w:cs="TH SarabunPSK"/>
          <w:b/>
          <w:bCs/>
          <w:sz w:val="28"/>
          <w:cs/>
        </w:rPr>
        <w:t>สวัสดิ</w:t>
      </w:r>
      <w:proofErr w:type="spellEnd"/>
      <w:r w:rsidRPr="00C72C0B">
        <w:rPr>
          <w:rFonts w:ascii="TH SarabunPSK" w:hAnsi="TH SarabunPSK" w:cs="TH SarabunPSK"/>
          <w:b/>
          <w:bCs/>
          <w:sz w:val="28"/>
          <w:cs/>
        </w:rPr>
        <w:t>ภาพครูและบุคลากรทางการศึกษา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372"/>
        <w:gridCol w:w="6237"/>
        <w:gridCol w:w="2694"/>
      </w:tblGrid>
      <w:tr w:rsidR="00F35142" w:rsidRPr="00C72C0B" w:rsidTr="00780C78">
        <w:tc>
          <w:tcPr>
            <w:tcW w:w="839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372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237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372" w:type="dxa"/>
          </w:tcPr>
          <w:p w:rsidR="00F35142" w:rsidRPr="00C72C0B" w:rsidRDefault="00F35142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มีการสรุปผลและรายงานผลการจัดสวัสดิการ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ภาพครูและบุคลากรทางการศึกษา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และนำผล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มาจัดสวัสดิการและ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ภาพเป็นขวัญกำลังใจ</w:t>
            </w:r>
          </w:p>
        </w:tc>
        <w:tc>
          <w:tcPr>
            <w:tcW w:w="6237" w:type="dxa"/>
            <w:vMerge w:val="restart"/>
          </w:tcPr>
          <w:p w:rsidR="00780C78" w:rsidRPr="00C72C0B" w:rsidRDefault="00780C78" w:rsidP="00780C7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การสรุปผลและรายงานผลการจัดสวัสดิการ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ภาพครู และบุคลากรทาง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การศึกษา 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780C78" w:rsidRPr="00C72C0B" w:rsidRDefault="00780C78" w:rsidP="00780C78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780C78" w:rsidRDefault="00780C78" w:rsidP="00780C78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780C78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การนำผลสรุปการรายงานผลการจัดสวัสดิการ 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ภาพครู และบุคลากรทางการศึกษา มาจัดสวัสดิการ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ภาพเป็นขวัญกำลังใจ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372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 เข้าใจ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2. </w:t>
            </w:r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มีการรับฟังความคิดเห็นการจัดสวัสดิการและ</w:t>
            </w:r>
            <w:proofErr w:type="spellStart"/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สวัสดิ</w:t>
            </w:r>
            <w:proofErr w:type="spellEnd"/>
            <w:r w:rsidRPr="00780C78">
              <w:rPr>
                <w:rFonts w:ascii="TH SarabunPSK" w:eastAsia="Weibei TC" w:hAnsi="TH SarabunPSK" w:cs="TH SarabunPSK"/>
                <w:spacing w:val="-8"/>
                <w:sz w:val="28"/>
                <w:szCs w:val="28"/>
                <w:cs/>
              </w:rPr>
              <w:t>ภาพ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ของบุคลากรในหน่วยงาน และกำหนดให้มีผู้รับผิดชอบ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780C78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ตามแนวทางและเงื่อนไขและไม่ขัดต่อระเบียบ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4. มีการสรุปผลและรายงานผลการจัดสวัสดิการ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ภาพครู และบุคลากรทางการศึกษา</w:t>
            </w:r>
          </w:p>
        </w:tc>
        <w:tc>
          <w:tcPr>
            <w:tcW w:w="6237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780C78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372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</w:t>
            </w:r>
            <w:r w:rsidR="00A859E0">
              <w:rPr>
                <w:rFonts w:ascii="TH SarabunPSK" w:eastAsia="Weibei TC" w:hAnsi="TH SarabunPSK" w:cs="TH SarabunPSK" w:hint="cs"/>
                <w:sz w:val="28"/>
                <w:szCs w:val="28"/>
                <w:cs/>
              </w:rPr>
              <w:t xml:space="preserve">                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การประชาสัมพันธ์ การจัดสวัสดิการ 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ภาพให้ครูและบุคลากรทางการศึกษาได้ทราบเข้าใจ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มีการรับฟังความคิดเห็นการจัดสวัสดิการและ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ภาพของบุคลากรในหน่วยงาน และกำหนดให้มี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>ผู้รับผิดชอบ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</w:rPr>
              <w:t xml:space="preserve"> </w:t>
            </w:r>
            <w:r w:rsidRPr="00A859E0">
              <w:rPr>
                <w:rFonts w:ascii="TH SarabunPSK" w:eastAsia="Weibei TC" w:hAnsi="TH SarabunPSK" w:cs="TH SarabunPSK"/>
                <w:spacing w:val="-14"/>
                <w:sz w:val="28"/>
                <w:szCs w:val="28"/>
                <w:cs/>
              </w:rPr>
              <w:t>ประสานงานการดำเนินงานกับทุกฝ่ายที่เกี่ยวข้อง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มีการดำเนินการให้บริการสวัสดิการและ</w:t>
            </w:r>
            <w:proofErr w:type="spellStart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สวัสดิ</w:t>
            </w:r>
            <w:proofErr w:type="spellEnd"/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ภาพตามแนวทาง และเงื่อนไขและไม่ขัดต่อระเบียบ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สำนักนายกรัฐมนตรีว่าด้วยการจัดสวัสดิการภายใน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ส่วนราชการ พ.ศ. 2547 </w:t>
            </w:r>
          </w:p>
        </w:tc>
        <w:tc>
          <w:tcPr>
            <w:tcW w:w="6237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236D3C" w:rsidRDefault="00236D3C" w:rsidP="00236D3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236D3C" w:rsidRDefault="00236D3C" w:rsidP="00236D3C">
      <w:pPr>
        <w:spacing w:after="0" w:line="240" w:lineRule="auto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ED5AEA" w:rsidRPr="00C72C0B" w:rsidRDefault="00ED5AEA" w:rsidP="00ED5AEA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4 : การบริหารงานด้านการบริหารทั่วไป</w:t>
      </w:r>
    </w:p>
    <w:p w:rsidR="00E727FC" w:rsidRPr="00C72C0B" w:rsidRDefault="00E727FC" w:rsidP="00E727F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ประเด็นการพิจารณาที่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7</w:t>
      </w:r>
      <w:r w:rsidRPr="00C72C0B">
        <w:rPr>
          <w:rFonts w:ascii="TH SarabunPSK" w:hAnsi="TH SarabunPSK" w:cs="TH SarabunPSK"/>
          <w:b/>
          <w:bCs/>
          <w:sz w:val="28"/>
          <w:cs/>
        </w:rPr>
        <w:t xml:space="preserve"> </w:t>
      </w:r>
      <w:r w:rsidR="008D6FDC" w:rsidRPr="00C72C0B">
        <w:rPr>
          <w:rFonts w:ascii="TH SarabunPSK" w:hAnsi="TH SarabunPSK" w:cs="TH SarabunPSK"/>
          <w:b/>
          <w:bCs/>
          <w:sz w:val="28"/>
          <w:cs/>
        </w:rPr>
        <w:t>การระดมทรัพยากรเพื่อการศึกษา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E727FC" w:rsidRPr="00C72C0B" w:rsidTr="003206A4">
        <w:trPr>
          <w:trHeight w:val="316"/>
          <w:tblHeader/>
        </w:trPr>
        <w:tc>
          <w:tcPr>
            <w:tcW w:w="839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E727FC" w:rsidRPr="00C72C0B" w:rsidRDefault="00E727FC" w:rsidP="002F26C6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06576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6576" w:rsidRPr="00C72C0B" w:rsidRDefault="00806576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4</w:t>
            </w:r>
          </w:p>
        </w:tc>
        <w:tc>
          <w:tcPr>
            <w:tcW w:w="4231" w:type="dxa"/>
          </w:tcPr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การดำเนินงานกับทุกฝ่ายที่เกี่ยวข้อง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="00297259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เข้ามาระดมทรัพยากรเพื่อการศึกษา 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มีการจัดทำแนวทางการปฏิบัติการระดมทรัพยากรเพื่อการศึกษา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6. มีการสรุปผลและรายงานผล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 และนำผลไปใช้ในการวางแผนและพัฒนาการศึกษา</w:t>
            </w:r>
          </w:p>
          <w:p w:rsidR="00F35142" w:rsidRPr="00C72C0B" w:rsidRDefault="00F35142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</w:p>
        </w:tc>
        <w:tc>
          <w:tcPr>
            <w:tcW w:w="6378" w:type="dxa"/>
            <w:vMerge w:val="restart"/>
          </w:tcPr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1.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การวางแผนและกำหนดรูปแบบการดำเนินงานการประชาสัมพันธ์ การระดมทรัพยากรเพื่อการศึกษา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การกำหนดผู้รับผิดชอบการระดมทรัพยากรเพื่อการศึกษา และประสานงาน</w:t>
            </w:r>
            <w:r w:rsidR="00F35142" w:rsidRPr="00C72C0B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การดำเนินงานกับ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ทุกฝ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</w:t>
            </w:r>
            <w:proofErr w:type="spellStart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าย</w:t>
            </w:r>
            <w:proofErr w:type="spellEnd"/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ที่เกี่ยวข้อง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85C73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3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การประสานและสร้างเครือข่ายความร่วมมือจากบุคคล หน่วยงาน สถาบัน</w:t>
            </w:r>
            <w:r w:rsidR="00C2337F"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องค์กรภาครัฐ และเอกชน เข้ามาระดมทรัพยากรเพื่อการศึกษา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85C73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C85C73" w:rsidRPr="00C72C0B" w:rsidRDefault="00C85C73" w:rsidP="00C85C7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4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การจัดทำแนวทางการปฏิบัติการระดมทรัพยากรเพื่อการศึกษา 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C72C0B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C2337F" w:rsidRPr="00C72C0B" w:rsidRDefault="005D3220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B772A4" w:rsidRPr="00FE737B" w:rsidRDefault="00B772A4" w:rsidP="00236D3C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รายงาน</w:t>
            </w:r>
            <w:r w:rsidR="007C12EB" w:rsidRPr="00FE737B">
              <w:rPr>
                <w:rFonts w:ascii="TH SarabunPSK" w:hAnsi="TH SarabunPSK" w:cs="TH SarabunPSK" w:hint="cs"/>
                <w:sz w:val="28"/>
                <w:cs/>
              </w:rPr>
              <w:t>ผล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การระดมทรัพยากรเพื่อการศึกษา</w:t>
            </w:r>
          </w:p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0A1AAB" w:rsidRPr="00C72C0B" w:rsidRDefault="000A1AAB" w:rsidP="000A1AA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ทะเบียนการระดมทรัพยากร</w:t>
            </w:r>
          </w:p>
          <w:p w:rsidR="000A1AAB" w:rsidRDefault="000A1AAB" w:rsidP="000A1AAB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โครงการ / กิจกรรมการระดมทรัพยากร</w:t>
            </w:r>
          </w:p>
          <w:p w:rsidR="002A34A6" w:rsidRPr="00C72C0B" w:rsidRDefault="002A34A6" w:rsidP="00262135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คำสั่ง </w:t>
            </w:r>
            <w:r w:rsidRPr="00C72C0B">
              <w:rPr>
                <w:rFonts w:ascii="TH SarabunPSK" w:hAnsi="TH SarabunPSK" w:cs="TH SarabunPSK"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ประกาศ</w:t>
            </w:r>
          </w:p>
          <w:p w:rsidR="00E10B67" w:rsidRPr="00C72C0B" w:rsidRDefault="00E10B67" w:rsidP="00E10B67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C72C0B">
              <w:rPr>
                <w:rFonts w:ascii="TH SarabunPSK" w:hAnsi="TH SarabunPSK" w:cs="TH SarabunPSK"/>
                <w:sz w:val="28"/>
              </w:rPr>
              <w:t xml:space="preserve"> 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E10B67" w:rsidRPr="00C72C0B" w:rsidRDefault="00E10B67" w:rsidP="00E10B67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806576" w:rsidRPr="00C72C0B" w:rsidRDefault="00E10B67" w:rsidP="00E10B67">
            <w:pPr>
              <w:spacing w:after="0" w:line="240" w:lineRule="auto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806576" w:rsidRPr="00C72C0B" w:rsidTr="003206A4">
        <w:tc>
          <w:tcPr>
            <w:tcW w:w="839" w:type="dxa"/>
          </w:tcPr>
          <w:p w:rsidR="00893077" w:rsidRPr="00C72C0B" w:rsidRDefault="00893077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6576" w:rsidRPr="00C72C0B" w:rsidRDefault="00806576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3</w:t>
            </w:r>
          </w:p>
        </w:tc>
        <w:tc>
          <w:tcPr>
            <w:tcW w:w="4231" w:type="dxa"/>
          </w:tcPr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และประสานงานการดำเนินงานกับทุกฝ่ายที่เกี่ยวข้อง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="00297259"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เข้ามาระดมทรัพยากรเพื่อการศึกษา</w:t>
            </w:r>
          </w:p>
          <w:p w:rsidR="00806576" w:rsidRPr="00C72C0B" w:rsidRDefault="00806576" w:rsidP="002F26C6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4.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มีการจัดทำแนวทางการปฏิบัติการระดมทรัพยากรเพื่อการศึกษา</w:t>
            </w:r>
          </w:p>
        </w:tc>
        <w:tc>
          <w:tcPr>
            <w:tcW w:w="6378" w:type="dxa"/>
            <w:vMerge/>
          </w:tcPr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806576" w:rsidRPr="00C72C0B" w:rsidRDefault="00806576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4 : การบริหารงานด้านการบริหารทั่วไป</w:t>
      </w:r>
    </w:p>
    <w:p w:rsidR="00F35142" w:rsidRPr="00C72C0B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ประเด็นการพิจารณาที่ 7 การระดมทรัพยากรเพื่อการศึกษา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F35142" w:rsidRPr="00C72C0B" w:rsidTr="00222672">
        <w:tc>
          <w:tcPr>
            <w:tcW w:w="839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C72C0B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/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F26C6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F35142" w:rsidRPr="00C72C0B" w:rsidRDefault="00F35142" w:rsidP="00F3514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  <w:p w:rsidR="00F35142" w:rsidRPr="00C72C0B" w:rsidRDefault="00F35142" w:rsidP="00F3514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6. มีการสรุปผลและรายงานผล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</w:tc>
        <w:tc>
          <w:tcPr>
            <w:tcW w:w="6378" w:type="dxa"/>
            <w:vMerge w:val="restart"/>
          </w:tcPr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5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. การดำเนินการระดมทรัพยากรเพื่อการศึกษาหลากหลายช่องทาง 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</w:rPr>
              <w:t>6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การสรุปผลและรายงานผลการระดมทรัพยากรเพื่อการศึกษา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C72C0B" w:rsidRDefault="00F35142" w:rsidP="00F3514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7. การนำผลสรุปการรายงานผลการระดมทรัพยากรเพื่อการศึกษา ไปใช้ในการวางแผนและพัฒนาการศึกษา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C72C0B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C72C0B" w:rsidRDefault="00F35142" w:rsidP="00370D87">
            <w:pPr>
              <w:spacing w:after="0" w:line="240" w:lineRule="auto"/>
              <w:ind w:firstLine="175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C72C0B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C72C0B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</w:tc>
        <w:tc>
          <w:tcPr>
            <w:tcW w:w="2694" w:type="dxa"/>
            <w:vMerge w:val="restart"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2</w:t>
            </w:r>
          </w:p>
        </w:tc>
        <w:tc>
          <w:tcPr>
            <w:tcW w:w="4231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1. มีการวางแผนและกำหนดรูปแบบการดำเนินงาน การประชาสัมพันธ์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เข้ามาระดมทรัพยากรเพื่อการศึกษา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มีการจัดทำแนวทางการปฏิบัติการระดมทรัพยากรเพื่อการศึกษา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5. มีการดำเนิน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หลากหลายช่องทาง</w:t>
            </w:r>
          </w:p>
        </w:tc>
        <w:tc>
          <w:tcPr>
            <w:tcW w:w="6378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F35142" w:rsidRPr="00C72C0B" w:rsidTr="003206A4">
        <w:tc>
          <w:tcPr>
            <w:tcW w:w="839" w:type="dxa"/>
          </w:tcPr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C72C0B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C72C0B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C72C0B" w:rsidRDefault="00F35142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sz w:val="28"/>
                <w:cs/>
              </w:rPr>
              <w:t xml:space="preserve">    1</w:t>
            </w:r>
          </w:p>
        </w:tc>
        <w:tc>
          <w:tcPr>
            <w:tcW w:w="4231" w:type="dxa"/>
          </w:tcPr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1. มีการวางแผนและกำหนดรูปแบบการดำเนินงาน การประชาสัมพันธ์ 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2. มีการกำหนดผู้รับผิดชอบ</w:t>
            </w:r>
            <w:r w:rsidRPr="00C72C0B">
              <w:rPr>
                <w:rFonts w:ascii="TH SarabunPSK" w:hAnsi="TH SarabunPSK" w:cs="TH SarabunPSK"/>
                <w:sz w:val="28"/>
                <w:szCs w:val="28"/>
                <w:cs/>
              </w:rPr>
              <w:t>การระดมทรัพยากรเพื่อการศึกษา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และประสานงาน การดำเนินงานกับทุกฝ่ายที่เกี่ยวข้อง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3. มีการประสานและสร้างเครือข่ายความร่วมมือจากบุคคล หน่วยงาน สถาบัน องค์กรภาครัฐ และเอกชน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br/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เข้ามาระดมทรัพยากรเพื่อการศึกษา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</w:rPr>
              <w:t xml:space="preserve">                 </w:t>
            </w: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 xml:space="preserve"> </w:t>
            </w:r>
          </w:p>
          <w:p w:rsidR="00F35142" w:rsidRPr="00C72C0B" w:rsidRDefault="00F35142" w:rsidP="00222672">
            <w:pPr>
              <w:pStyle w:val="af2"/>
              <w:spacing w:before="0" w:beforeAutospacing="0" w:after="0" w:afterAutospacing="0"/>
              <w:rPr>
                <w:rFonts w:ascii="TH SarabunPSK" w:eastAsia="Weibei TC" w:hAnsi="TH SarabunPSK" w:cs="TH SarabunPSK"/>
                <w:strike/>
                <w:sz w:val="28"/>
                <w:szCs w:val="28"/>
                <w:cs/>
              </w:rPr>
            </w:pPr>
            <w:r w:rsidRPr="00C72C0B">
              <w:rPr>
                <w:rFonts w:ascii="TH SarabunPSK" w:eastAsia="Weibei TC" w:hAnsi="TH SarabunPSK" w:cs="TH SarabunPSK"/>
                <w:sz w:val="28"/>
                <w:szCs w:val="28"/>
                <w:cs/>
              </w:rPr>
              <w:t>4. มีการจัดทำแนวทางการปฏิบัติการระดมทรัพยากรเพื่อการศึกษา</w:t>
            </w:r>
          </w:p>
        </w:tc>
        <w:tc>
          <w:tcPr>
            <w:tcW w:w="6378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C72C0B" w:rsidRDefault="00F35142" w:rsidP="002F26C6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E727FC" w:rsidRPr="00C72C0B" w:rsidRDefault="00E727FC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A29A9" w:rsidRPr="00C72C0B" w:rsidRDefault="00AA29A9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lastRenderedPageBreak/>
        <w:t>มาตรฐานที่ 2 การบริหารและการจัดการศึกษาที่มีประสิทธิภาพ</w:t>
      </w:r>
    </w:p>
    <w:p w:rsidR="00AA29A9" w:rsidRPr="00C72C0B" w:rsidRDefault="00AA29A9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05143E" w:rsidRPr="00C72C0B" w:rsidRDefault="0005143E" w:rsidP="0005143E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C72C0B">
        <w:rPr>
          <w:rFonts w:ascii="TH SarabunPSK" w:hAnsi="TH SarabunPSK" w:cs="TH SarabunPSK"/>
          <w:b/>
          <w:bCs/>
          <w:sz w:val="28"/>
          <w:cs/>
        </w:rPr>
        <w:t>ประเด็นการพิจารณา  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05143E" w:rsidRPr="00C72C0B" w:rsidTr="0005143E">
        <w:trPr>
          <w:trHeight w:val="316"/>
          <w:tblHeader/>
        </w:trPr>
        <w:tc>
          <w:tcPr>
            <w:tcW w:w="839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05143E" w:rsidRPr="00C72C0B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C72C0B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893077" w:rsidRPr="00642222" w:rsidRDefault="00893077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5143E" w:rsidRPr="00642222" w:rsidRDefault="0005143E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5143E" w:rsidRPr="00642222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</w:t>
            </w:r>
          </w:p>
        </w:tc>
        <w:tc>
          <w:tcPr>
            <w:tcW w:w="4231" w:type="dxa"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การปฏิบัติอย่างเป็นระบบและต่อเนื่อง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</w:t>
            </w:r>
            <w:r w:rsidR="00872C19" w:rsidRPr="00642222">
              <w:rPr>
                <w:rFonts w:ascii="TH SarabunPSK" w:hAnsi="TH SarabunPSK" w:cs="TH SarabunPSK"/>
                <w:sz w:val="28"/>
                <w:cs/>
              </w:rPr>
              <w:t>ะ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และการนำนโยบายสู่การปฏิบัติอย่างเป็นระบบและต่อเนื่อง</w:t>
            </w:r>
          </w:p>
          <w:p w:rsidR="00F35142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pacing w:val="-4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</w:t>
            </w:r>
            <w:r w:rsidRPr="00642222">
              <w:rPr>
                <w:rFonts w:ascii="TH SarabunPSK" w:hAnsi="TH SarabunPSK" w:cs="TH SarabunPSK"/>
                <w:spacing w:val="-4"/>
                <w:sz w:val="28"/>
                <w:cs/>
              </w:rPr>
              <w:t>คุณภาพตามเป้าหมายของการจัดการศึกษาอย่างต่อเนื่อง</w:t>
            </w:r>
          </w:p>
        </w:tc>
        <w:tc>
          <w:tcPr>
            <w:tcW w:w="6378" w:type="dxa"/>
            <w:vMerge w:val="restart"/>
          </w:tcPr>
          <w:p w:rsidR="0005143E" w:rsidRPr="00642222" w:rsidRDefault="0005143E" w:rsidP="00844E43">
            <w:pPr>
              <w:tabs>
                <w:tab w:val="left" w:pos="388"/>
              </w:tabs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1. </w:t>
            </w:r>
            <w:r w:rsidR="00BF666C"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642222" w:rsidRDefault="00F35142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</w:p>
          <w:p w:rsidR="0005143E" w:rsidRPr="00642222" w:rsidRDefault="0005143E" w:rsidP="0005143E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</w:rPr>
              <w:t>2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. การส่งเสริมให้คณะกรรมการการติดตาม ตรวจสอบ ประเมินผล แล</w:t>
            </w:r>
            <w:r w:rsidR="001014B4"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นิเทศ</w:t>
            </w:r>
            <w:r w:rsidR="00F35142" w:rsidRPr="00642222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05143E" w:rsidRPr="00642222" w:rsidRDefault="0005143E" w:rsidP="0005143E">
            <w:pPr>
              <w:spacing w:after="0" w:line="240" w:lineRule="auto"/>
              <w:ind w:left="268" w:right="313"/>
              <w:rPr>
                <w:rFonts w:ascii="TH SarabunPSK" w:hAnsi="TH SarabunPSK" w:cs="TH SarabunPSK"/>
                <w:sz w:val="28"/>
              </w:rPr>
            </w:pP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3. 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</w:t>
            </w:r>
            <w:r w:rsidR="00F35142" w:rsidRPr="00642222">
              <w:rPr>
                <w:rFonts w:ascii="TH SarabunPSK" w:hAnsi="TH SarabunPSK" w:cs="TH SarabunPSK"/>
                <w:b/>
                <w:bCs/>
                <w:sz w:val="28"/>
              </w:rPr>
              <w:br/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การบริหารทั่วไป และการนำนโยบายสู่การปฏิบัติ</w:t>
            </w:r>
            <w:r w:rsidR="001014B4"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5D3220" w:rsidRPr="00642222" w:rsidRDefault="005D3220" w:rsidP="005D3220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FD07FF" w:rsidRPr="00FE737B" w:rsidRDefault="00FD07FF" w:rsidP="00FD07FF">
            <w:pPr>
              <w:tabs>
                <w:tab w:val="left" w:pos="993"/>
              </w:tabs>
              <w:spacing w:after="0"/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เอกสารที่ต้องนำส่งในระบบ</w:t>
            </w:r>
          </w:p>
          <w:p w:rsidR="00342289" w:rsidRPr="00FE737B" w:rsidRDefault="00342289" w:rsidP="00342289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แผนพัฒนาคุณภาพคณะกรรมการติดตาม ตรวจสอบ ประเมินผลและนิเทศการศึกษา (ก.ต.</w:t>
            </w:r>
            <w:proofErr w:type="spellStart"/>
            <w:r w:rsidRPr="00FE737B">
              <w:rPr>
                <w:rFonts w:ascii="TH SarabunPSK" w:hAnsi="TH SarabunPSK" w:cs="TH SarabunPSK" w:hint="cs"/>
                <w:sz w:val="28"/>
                <w:cs/>
              </w:rPr>
              <w:t>ป.น</w:t>
            </w:r>
            <w:proofErr w:type="spellEnd"/>
            <w:r w:rsidRPr="00FE737B">
              <w:rPr>
                <w:rFonts w:ascii="TH SarabunPSK" w:hAnsi="TH SarabunPSK" w:cs="TH SarabunPSK" w:hint="cs"/>
                <w:sz w:val="28"/>
                <w:cs/>
              </w:rPr>
              <w:t>.) หรือ แผนนิเทศคณะกรรมการติดตาม ตรวจสอบ ประเมินผลและนิเทศการศึกษา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FD07FF" w:rsidRPr="00FE737B" w:rsidRDefault="00342289" w:rsidP="0034228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/>
                <w:sz w:val="28"/>
                <w:cs/>
              </w:rPr>
              <w:t xml:space="preserve"> รายงานผลการติ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ดต</w:t>
            </w:r>
            <w:r w:rsidRPr="00FE737B">
              <w:rPr>
                <w:rFonts w:ascii="TH SarabunPSK" w:hAnsi="TH SarabunPSK" w:cs="TH SarabunPSK"/>
                <w:sz w:val="28"/>
                <w:cs/>
              </w:rPr>
              <w:t>าม ตรวจสอบ ประเมินผล และนิเทศ</w:t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>การจัดการศึกษา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2560</w:t>
            </w:r>
          </w:p>
          <w:p w:rsidR="00342289" w:rsidRPr="00FE737B" w:rsidRDefault="00342289" w:rsidP="00342289">
            <w:pPr>
              <w:spacing w:after="0"/>
              <w:ind w:firstLine="313"/>
              <w:rPr>
                <w:rFonts w:ascii="TH SarabunPSK" w:hAnsi="TH SarabunPSK" w:cs="TH SarabunPSK"/>
                <w:spacing w:val="-4"/>
                <w:sz w:val="28"/>
              </w:rPr>
            </w:pPr>
            <w:r w:rsidRPr="00FE737B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FE737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FE737B">
              <w:rPr>
                <w:rFonts w:ascii="TH SarabunPSK" w:hAnsi="TH SarabunPSK" w:cs="TH SarabunPSK" w:hint="cs"/>
                <w:spacing w:val="-4"/>
                <w:sz w:val="28"/>
                <w:cs/>
              </w:rPr>
              <w:t xml:space="preserve">ปีงบประมาณ พ.ศ. </w:t>
            </w:r>
            <w:r w:rsidRPr="00FE737B">
              <w:rPr>
                <w:rFonts w:ascii="TH SarabunPSK" w:hAnsi="TH SarabunPSK" w:cs="TH SarabunPSK"/>
                <w:spacing w:val="-4"/>
                <w:sz w:val="28"/>
              </w:rPr>
              <w:t>2561</w:t>
            </w:r>
          </w:p>
          <w:p w:rsidR="00342289" w:rsidRPr="00FE737B" w:rsidRDefault="00342289" w:rsidP="00342289">
            <w:pPr>
              <w:tabs>
                <w:tab w:val="left" w:pos="993"/>
              </w:tabs>
              <w:spacing w:after="0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:rsidR="00FD07FF" w:rsidRPr="00FE737B" w:rsidRDefault="00FD07FF" w:rsidP="00FD07FF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</w:rPr>
              <w:sym w:font="Wingdings" w:char="F06C"/>
            </w:r>
            <w:r w:rsidRPr="00FE737B">
              <w:rPr>
                <w:rFonts w:ascii="TH SarabunPSK" w:hAnsi="TH SarabunPSK" w:cs="TH SarabunPSK" w:hint="cs"/>
                <w:b/>
                <w:bCs/>
                <w:sz w:val="16"/>
                <w:szCs w:val="16"/>
                <w:cs/>
              </w:rPr>
              <w:t xml:space="preserve">  </w:t>
            </w:r>
            <w:r w:rsidRPr="00FE737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เอกสารประกอบประเด็นการพิจารณา</w:t>
            </w:r>
          </w:p>
          <w:p w:rsidR="00081D17" w:rsidRPr="00642222" w:rsidRDefault="00081D17" w:rsidP="00081D17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แผนงาน/โครงการ/กิจกรรม 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ที่เกี่ยวข้อง</w:t>
            </w:r>
          </w:p>
          <w:p w:rsidR="0005143E" w:rsidRPr="00642222" w:rsidRDefault="00081D17" w:rsidP="00081D1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เครื่องมือการติดตาม ตรวจสอบ ประเมินผล และนิเทศ</w:t>
            </w:r>
          </w:p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="00BF666C"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บันทึก/ร่องรอย การนำข้อมูลสารสนเทศไปใช้</w:t>
            </w:r>
          </w:p>
          <w:p w:rsidR="0005143E" w:rsidRPr="00642222" w:rsidRDefault="0005143E" w:rsidP="00342289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 รายงานการประชุมที่เกี่ยวข้อง</w:t>
            </w:r>
          </w:p>
        </w:tc>
      </w:tr>
      <w:tr w:rsidR="00642222" w:rsidRPr="00642222" w:rsidTr="0005143E">
        <w:tc>
          <w:tcPr>
            <w:tcW w:w="839" w:type="dxa"/>
          </w:tcPr>
          <w:p w:rsidR="00893077" w:rsidRPr="00642222" w:rsidRDefault="00893077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05143E" w:rsidRPr="00642222" w:rsidRDefault="0005143E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05143E" w:rsidRPr="00642222" w:rsidRDefault="0005143E" w:rsidP="00844E43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4231" w:type="dxa"/>
          </w:tcPr>
          <w:p w:rsidR="00FF44DC" w:rsidRPr="00642222" w:rsidRDefault="0005143E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="00F35142"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การปฏิบัติอย่างเป็นระบบและต่อเนื่อง</w:t>
            </w:r>
          </w:p>
        </w:tc>
        <w:tc>
          <w:tcPr>
            <w:tcW w:w="6378" w:type="dxa"/>
            <w:vMerge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05143E" w:rsidRPr="00642222" w:rsidRDefault="0005143E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5411D" w:rsidRPr="00642222" w:rsidRDefault="00A5411D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F35142" w:rsidRPr="00642222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F35142" w:rsidRPr="00642222" w:rsidRDefault="00F35142" w:rsidP="00F35142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t xml:space="preserve">ประเด็นการพิจารณา  </w:t>
      </w:r>
      <w:bookmarkStart w:id="0" w:name="_GoBack"/>
      <w:r w:rsidRPr="00642222">
        <w:rPr>
          <w:rFonts w:ascii="TH SarabunPSK" w:hAnsi="TH SarabunPSK" w:cs="TH SarabunPSK"/>
          <w:b/>
          <w:bCs/>
          <w:sz w:val="28"/>
          <w:cs/>
        </w:rPr>
        <w:t>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642222" w:rsidRPr="00642222" w:rsidTr="00222672">
        <w:tc>
          <w:tcPr>
            <w:tcW w:w="839" w:type="dxa"/>
            <w:vAlign w:val="center"/>
          </w:tcPr>
          <w:bookmarkEnd w:id="0"/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F35142" w:rsidRPr="00642222" w:rsidRDefault="00F35142" w:rsidP="00844E43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มีการส่งเสริมให้คณะกรรมการติดตาม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F35142" w:rsidRPr="00642222" w:rsidRDefault="00F35142" w:rsidP="000800D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รวมถึงการนำผลไปใช้พัฒนาคุณภาพตามเป้าหมายของการจัดการศึกษา</w:t>
            </w:r>
          </w:p>
        </w:tc>
        <w:tc>
          <w:tcPr>
            <w:tcW w:w="6378" w:type="dxa"/>
            <w:vMerge w:val="restart"/>
          </w:tcPr>
          <w:p w:rsidR="00F35142" w:rsidRPr="00642222" w:rsidRDefault="00F35142" w:rsidP="00F35142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4. 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และการนำนโยบายสู่การปฏิบัติและการนำผลไปใช้ในพัฒนาคุณภาพตามเป้าหมายของการจัดการศึกษา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การดำเนินงาน ...............................................................................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ผลการดำเนินงาน 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ปัญหา อุปสรรค .............................................................................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.......................</w:t>
            </w:r>
          </w:p>
          <w:p w:rsidR="00F35142" w:rsidRPr="00642222" w:rsidRDefault="00F35142" w:rsidP="00F35142">
            <w:pPr>
              <w:spacing w:after="0" w:line="240" w:lineRule="auto"/>
              <w:ind w:firstLine="175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ข้อเสนอแนะเพื่อการพัฒนา....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>......................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..........................................................</w:t>
            </w:r>
          </w:p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342289" w:rsidRPr="00642222" w:rsidRDefault="00342289" w:rsidP="00342289">
            <w:pPr>
              <w:spacing w:after="0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</w:rPr>
              <w:sym w:font="Wingdings" w:char="F072"/>
            </w:r>
            <w:r w:rsidRPr="00642222">
              <w:rPr>
                <w:rFonts w:ascii="TH SarabunPSK" w:hAnsi="TH SarabunPSK" w:cs="TH SarabunPSK"/>
                <w:sz w:val="28"/>
              </w:rPr>
              <w:t xml:space="preserve"> 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เอกสารหลักฐานอื่นที่เกี่ยวข้องกับประเด็นการพิจารณา</w:t>
            </w:r>
            <w:r w:rsidRPr="00642222">
              <w:rPr>
                <w:rFonts w:ascii="TH SarabunPSK" w:hAnsi="TH SarabunPSK" w:cs="TH SarabunPSK" w:hint="cs"/>
                <w:sz w:val="28"/>
                <w:cs/>
              </w:rPr>
              <w:t xml:space="preserve"> โปรดระบุ</w:t>
            </w:r>
          </w:p>
          <w:p w:rsidR="00342289" w:rsidRPr="00642222" w:rsidRDefault="00342289" w:rsidP="00342289">
            <w:pPr>
              <w:spacing w:after="0" w:line="240" w:lineRule="auto"/>
              <w:ind w:left="318"/>
              <w:jc w:val="both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1. .....................................</w:t>
            </w:r>
          </w:p>
          <w:p w:rsidR="00342289" w:rsidRPr="00642222" w:rsidRDefault="00342289" w:rsidP="00342289">
            <w:pPr>
              <w:spacing w:after="0" w:line="240" w:lineRule="auto"/>
              <w:ind w:left="318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2. .....................................</w:t>
            </w:r>
          </w:p>
          <w:p w:rsidR="00F35142" w:rsidRPr="00642222" w:rsidRDefault="00342289" w:rsidP="00342289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ฯลฯ</w:t>
            </w:r>
          </w:p>
        </w:tc>
      </w:tr>
      <w:tr w:rsidR="00642222" w:rsidRPr="00642222" w:rsidTr="0005143E">
        <w:tc>
          <w:tcPr>
            <w:tcW w:w="839" w:type="dxa"/>
          </w:tcPr>
          <w:p w:rsidR="00F35142" w:rsidRPr="00642222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F35142" w:rsidRPr="00642222" w:rsidRDefault="00F35142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</w:t>
            </w:r>
          </w:p>
        </w:tc>
        <w:tc>
          <w:tcPr>
            <w:tcW w:w="4231" w:type="dxa"/>
          </w:tcPr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1. มีการจัดทำแผนการติดตาม ตรวจสอบ ประเมินผล และนิเทศการจัดการศึกษาครบภารกิจหลัก 4 ด้าน คือ </w:t>
            </w:r>
            <w:r w:rsidRPr="00642222">
              <w:rPr>
                <w:rFonts w:ascii="TH SarabunPSK" w:hAnsi="TH SarabunPSK" w:cs="TH SarabunPSK"/>
                <w:spacing w:val="-4"/>
                <w:sz w:val="28"/>
                <w:cs/>
              </w:rPr>
              <w:t>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F35142" w:rsidRPr="00642222" w:rsidRDefault="00F35142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</w:tc>
        <w:tc>
          <w:tcPr>
            <w:tcW w:w="6378" w:type="dxa"/>
            <w:vMerge/>
          </w:tcPr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F35142" w:rsidRPr="00642222" w:rsidRDefault="00F35142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A5411D" w:rsidRPr="00642222" w:rsidRDefault="00A5411D" w:rsidP="0080029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800290" w:rsidRPr="00642222" w:rsidRDefault="00800290" w:rsidP="0080029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642222">
        <w:rPr>
          <w:rFonts w:ascii="TH SarabunPSK" w:hAnsi="TH SarabunPSK" w:cs="TH SarabunPSK"/>
          <w:b/>
          <w:bCs/>
          <w:sz w:val="28"/>
          <w:cs/>
        </w:rPr>
        <w:lastRenderedPageBreak/>
        <w:t>ตัวบ่งชี้ที่ 5 การติดตาม ตรวจสอบ ประเมินผล และนิเทศการจัดการศึกษาที่มีประสิทธิภาพ</w:t>
      </w:r>
    </w:p>
    <w:p w:rsidR="00800290" w:rsidRPr="00642222" w:rsidRDefault="00800290" w:rsidP="00800290">
      <w:pPr>
        <w:spacing w:after="0"/>
      </w:pPr>
      <w:r w:rsidRPr="00642222">
        <w:rPr>
          <w:rFonts w:ascii="TH SarabunPSK" w:hAnsi="TH SarabunPSK" w:cs="TH SarabunPSK"/>
          <w:b/>
          <w:bCs/>
          <w:sz w:val="28"/>
          <w:cs/>
        </w:rPr>
        <w:t>ประเด็นการพิจารณา  การจัดระบบติดตาม ตรวจสอบ ประเมินผล และนิเทศการจัดการศึกษาภารกิจหลัก 4 ด้าน และการนำนโยบายสู่การปฏิบัติ</w:t>
      </w:r>
    </w:p>
    <w:tbl>
      <w:tblPr>
        <w:tblStyle w:val="a3"/>
        <w:tblW w:w="14142" w:type="dxa"/>
        <w:tblLayout w:type="fixed"/>
        <w:tblLook w:val="04A0" w:firstRow="1" w:lastRow="0" w:firstColumn="1" w:lastColumn="0" w:noHBand="0" w:noVBand="1"/>
      </w:tblPr>
      <w:tblGrid>
        <w:gridCol w:w="839"/>
        <w:gridCol w:w="4231"/>
        <w:gridCol w:w="6378"/>
        <w:gridCol w:w="2694"/>
      </w:tblGrid>
      <w:tr w:rsidR="00642222" w:rsidRPr="00642222" w:rsidTr="00222672">
        <w:tc>
          <w:tcPr>
            <w:tcW w:w="839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ระดับคุณภาพ</w:t>
            </w:r>
          </w:p>
        </w:tc>
        <w:tc>
          <w:tcPr>
            <w:tcW w:w="4231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คำอธิบายระดับคุณภาพ</w:t>
            </w:r>
          </w:p>
        </w:tc>
        <w:tc>
          <w:tcPr>
            <w:tcW w:w="6378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วิธีการดำเนินงาน 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  <w:lang w:val="th-TH"/>
              </w:rPr>
              <w:t>ผลการดำเนินงาน ปัญหาอุปสรรค และ</w:t>
            </w: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ข้อเสนอแนะเพื่อการพัฒนา</w:t>
            </w:r>
          </w:p>
        </w:tc>
        <w:tc>
          <w:tcPr>
            <w:tcW w:w="2694" w:type="dxa"/>
            <w:vAlign w:val="center"/>
          </w:tcPr>
          <w:p w:rsidR="00F35142" w:rsidRPr="00642222" w:rsidRDefault="00F35142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b/>
                <w:bCs/>
                <w:sz w:val="28"/>
                <w:cs/>
              </w:rPr>
              <w:t>เอกสาร/หลักฐานอ้างอิง</w:t>
            </w:r>
          </w:p>
        </w:tc>
      </w:tr>
      <w:tr w:rsidR="00642222" w:rsidRPr="00642222" w:rsidTr="0005143E">
        <w:tc>
          <w:tcPr>
            <w:tcW w:w="839" w:type="dxa"/>
          </w:tcPr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</w:tc>
        <w:tc>
          <w:tcPr>
            <w:tcW w:w="4231" w:type="dxa"/>
          </w:tcPr>
          <w:p w:rsidR="00800290" w:rsidRPr="00642222" w:rsidRDefault="00800290" w:rsidP="000800D7">
            <w:pPr>
              <w:spacing w:after="0" w:line="240" w:lineRule="auto"/>
              <w:rPr>
                <w:rFonts w:ascii="TH SarabunPSK" w:hAnsi="TH SarabunPSK" w:cs="TH SarabunPSK"/>
                <w:sz w:val="28"/>
                <w:cs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การบริหารงานบุคคล ด้านการบริหารทั่วไป และการนำนโยบายสู่การปฏิบัติ รวมถึงการนำผลไปใช้พัฒนาคุณภาพตามเป้าหมายของการจัดการศึกษา</w:t>
            </w:r>
          </w:p>
        </w:tc>
        <w:tc>
          <w:tcPr>
            <w:tcW w:w="6378" w:type="dxa"/>
            <w:vMerge w:val="restart"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 w:val="restart"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  <w:tr w:rsidR="00642222" w:rsidRPr="00642222" w:rsidTr="0005143E">
        <w:tc>
          <w:tcPr>
            <w:tcW w:w="839" w:type="dxa"/>
          </w:tcPr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</w:p>
          <w:p w:rsidR="00800290" w:rsidRPr="00642222" w:rsidRDefault="00800290" w:rsidP="00222672">
            <w:pPr>
              <w:pStyle w:val="a8"/>
              <w:spacing w:after="0" w:line="240" w:lineRule="auto"/>
              <w:ind w:left="0"/>
              <w:jc w:val="center"/>
              <w:rPr>
                <w:rFonts w:cs="TH SarabunPSK"/>
                <w:color w:val="auto"/>
                <w:szCs w:val="28"/>
              </w:rPr>
            </w:pPr>
            <w:r w:rsidRPr="00642222">
              <w:rPr>
                <w:rFonts w:cs="TH SarabunPSK"/>
                <w:color w:val="auto"/>
                <w:szCs w:val="28"/>
              </w:rPr>
              <w:sym w:font="Wingdings 2" w:char="F0A3"/>
            </w:r>
          </w:p>
          <w:p w:rsidR="00800290" w:rsidRPr="00642222" w:rsidRDefault="00800290" w:rsidP="00222672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</w:t>
            </w:r>
          </w:p>
        </w:tc>
        <w:tc>
          <w:tcPr>
            <w:tcW w:w="4231" w:type="dxa"/>
          </w:tcPr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1. มีการจัดทำแผนการติดตาม ตรวจสอบ ประเมินผล และนิเทศการจัดการศึกษาครบภารกิจหลัก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การปฏิบัติ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2. มีการส่งเสริมให้</w:t>
            </w:r>
            <w:r w:rsidR="000800D7" w:rsidRPr="00642222">
              <w:rPr>
                <w:rFonts w:ascii="TH SarabunPSK" w:hAnsi="TH SarabunPSK" w:cs="TH SarabunPSK"/>
                <w:sz w:val="28"/>
                <w:cs/>
              </w:rPr>
              <w:t>คณะกรรมการ</w:t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ติดตาม ตรวจสอบ ประเมินผล และนิเทศการจัดการศึกษา และคณะกรรมการในรูปแบบอื่นเป็นกลไกในการดำเนินการให้บรรลุเป้าหมาย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3. มีการติดตาม ตรวจสอบ ประเมินผล และนิเทศ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>การจัดการศึกษาครบภารกิจหลัก 4 ด้าน คือ ด้านวิชาการ ด้านงบประมาณ ด้านการบริหารงานบุคคล ด้านการบริหารทั่วไป และการนำนโยบายสู่การปฏิบัติ</w:t>
            </w:r>
          </w:p>
          <w:p w:rsidR="00800290" w:rsidRPr="00642222" w:rsidRDefault="00800290" w:rsidP="00222672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642222">
              <w:rPr>
                <w:rFonts w:ascii="TH SarabunPSK" w:hAnsi="TH SarabunPSK" w:cs="TH SarabunPSK"/>
                <w:sz w:val="28"/>
                <w:cs/>
              </w:rPr>
              <w:t>4. มีการสรุปและรายงานผลการติดตาม ตรวจสอบ ประเมินผล และนิเทศการจัดการศึกษาไม่ครบภารกิจหลัก 4 ด้าน คือ ด้านวิชาการ ด้านงบประมาณ ด้าน</w:t>
            </w:r>
            <w:r w:rsidRPr="00642222">
              <w:rPr>
                <w:rFonts w:ascii="TH SarabunPSK" w:hAnsi="TH SarabunPSK" w:cs="TH SarabunPSK"/>
                <w:sz w:val="28"/>
              </w:rPr>
              <w:br/>
            </w:r>
            <w:r w:rsidRPr="00642222">
              <w:rPr>
                <w:rFonts w:ascii="TH SarabunPSK" w:hAnsi="TH SarabunPSK" w:cs="TH SarabunPSK"/>
                <w:sz w:val="28"/>
                <w:cs/>
              </w:rPr>
              <w:t xml:space="preserve">การบริหารงานบุคคล ด้านการบริหารทั่วไป และการนำนโยบายสู่การปฏิบัติ </w:t>
            </w:r>
          </w:p>
        </w:tc>
        <w:tc>
          <w:tcPr>
            <w:tcW w:w="6378" w:type="dxa"/>
            <w:vMerge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  <w:tc>
          <w:tcPr>
            <w:tcW w:w="2694" w:type="dxa"/>
            <w:vMerge/>
          </w:tcPr>
          <w:p w:rsidR="00800290" w:rsidRPr="00642222" w:rsidRDefault="00800290" w:rsidP="00844E43">
            <w:pPr>
              <w:spacing w:after="0" w:line="240" w:lineRule="auto"/>
              <w:rPr>
                <w:rFonts w:ascii="TH SarabunPSK" w:hAnsi="TH SarabunPSK" w:cs="TH SarabunPSK"/>
                <w:b/>
                <w:bCs/>
                <w:sz w:val="28"/>
              </w:rPr>
            </w:pPr>
          </w:p>
        </w:tc>
      </w:tr>
    </w:tbl>
    <w:p w:rsidR="00C531C7" w:rsidRDefault="00C531C7" w:rsidP="00A859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</w:p>
    <w:p w:rsidR="00A859E0" w:rsidRDefault="00A859E0" w:rsidP="00A859E0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367663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 w:rsidRPr="00367663">
        <w:rPr>
          <w:rFonts w:ascii="TH SarabunPSK" w:hAnsi="TH SarabunPSK" w:cs="TH SarabunPSK"/>
          <w:b/>
          <w:bCs/>
          <w:sz w:val="28"/>
        </w:rPr>
        <w:t xml:space="preserve"> </w:t>
      </w:r>
      <w:r w:rsidRPr="0036766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</w:p>
    <w:p w:rsidR="00AA29A9" w:rsidRPr="00A859E0" w:rsidRDefault="00E56182" w:rsidP="00E45EA9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>
        <w:rPr>
          <w:rFonts w:ascii="TH SarabunPSK" w:hAnsi="TH SarabunPSK" w:cs="TH SarabunPSK"/>
          <w:b/>
          <w:bCs/>
          <w:sz w:val="28"/>
        </w:rPr>
        <w:t xml:space="preserve">               </w:t>
      </w:r>
      <w:r w:rsidRPr="00A02754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28"/>
          <w:cs/>
        </w:rPr>
        <w:t xml:space="preserve">การดำเนินงานอย่างต่อเนื่อง  </w:t>
      </w:r>
      <w:r w:rsidRPr="00DB6B65">
        <w:rPr>
          <w:rFonts w:ascii="TH SarabunPSK" w:hAnsi="TH SarabunPSK" w:cs="TH SarabunPSK" w:hint="cs"/>
          <w:sz w:val="28"/>
          <w:cs/>
        </w:rPr>
        <w:t>ให้ระบุวิธีการดำเนินงานตามประเด็นความต่อเนื่อง ซึ่งควรมีหลักฐานอ้างอิงย้อนหลัง 1-2 ปี</w:t>
      </w:r>
    </w:p>
    <w:sectPr w:rsidR="00AA29A9" w:rsidRPr="00A859E0" w:rsidSect="00AC2185">
      <w:headerReference w:type="default" r:id="rId9"/>
      <w:pgSz w:w="16838" w:h="11906" w:orient="landscape"/>
      <w:pgMar w:top="1134" w:right="851" w:bottom="851" w:left="1701" w:header="431" w:footer="142" w:gutter="0"/>
      <w:pgNumType w:start="1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8D9" w:rsidRDefault="00FD38D9" w:rsidP="00132B51">
      <w:pPr>
        <w:spacing w:after="0" w:line="240" w:lineRule="auto"/>
      </w:pPr>
      <w:r>
        <w:separator/>
      </w:r>
    </w:p>
  </w:endnote>
  <w:endnote w:type="continuationSeparator" w:id="0">
    <w:p w:rsidR="00FD38D9" w:rsidRDefault="00FD38D9" w:rsidP="00132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ibei TC">
    <w:altName w:val="PMingLiU"/>
    <w:panose1 w:val="00000000000000000000"/>
    <w:charset w:val="88"/>
    <w:family w:val="roman"/>
    <w:notTrueType/>
    <w:pitch w:val="default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8D9" w:rsidRDefault="00FD38D9" w:rsidP="00132B51">
      <w:pPr>
        <w:spacing w:after="0" w:line="240" w:lineRule="auto"/>
      </w:pPr>
      <w:r>
        <w:separator/>
      </w:r>
    </w:p>
  </w:footnote>
  <w:footnote w:type="continuationSeparator" w:id="0">
    <w:p w:rsidR="00FD38D9" w:rsidRDefault="00FD38D9" w:rsidP="00132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01617"/>
      <w:docPartObj>
        <w:docPartGallery w:val="Page Numbers (Top of Page)"/>
        <w:docPartUnique/>
      </w:docPartObj>
    </w:sdtPr>
    <w:sdtContent>
      <w:p w:rsidR="00574F64" w:rsidRDefault="00574F6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823">
          <w:rPr>
            <w:noProof/>
          </w:rPr>
          <w:t>67</w:t>
        </w:r>
        <w:r>
          <w:rPr>
            <w:noProof/>
          </w:rPr>
          <w:fldChar w:fldCharType="end"/>
        </w:r>
      </w:p>
    </w:sdtContent>
  </w:sdt>
  <w:p w:rsidR="00574F64" w:rsidRPr="000515D0" w:rsidRDefault="00574F64" w:rsidP="000515D0">
    <w:pPr>
      <w:pStyle w:val="a6"/>
      <w:jc w:val="right"/>
      <w:rPr>
        <w:rFonts w:ascii="TH SarabunIT๙" w:hAnsi="TH SarabunIT๙" w:cs="TH SarabunIT๙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645"/>
    <w:multiLevelType w:val="hybridMultilevel"/>
    <w:tmpl w:val="97063292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D94B9A"/>
    <w:multiLevelType w:val="hybridMultilevel"/>
    <w:tmpl w:val="A37C67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D3C28"/>
    <w:multiLevelType w:val="hybridMultilevel"/>
    <w:tmpl w:val="EECE0566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2A1F8D"/>
    <w:multiLevelType w:val="hybridMultilevel"/>
    <w:tmpl w:val="0C42B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0303"/>
    <w:multiLevelType w:val="hybridMultilevel"/>
    <w:tmpl w:val="C1D83538"/>
    <w:lvl w:ilvl="0" w:tplc="2A7E8DBA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137D4E9B"/>
    <w:multiLevelType w:val="hybridMultilevel"/>
    <w:tmpl w:val="2A463854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5208E2"/>
    <w:multiLevelType w:val="hybridMultilevel"/>
    <w:tmpl w:val="7370F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8509B"/>
    <w:multiLevelType w:val="hybridMultilevel"/>
    <w:tmpl w:val="5BB00892"/>
    <w:lvl w:ilvl="0" w:tplc="AFB4299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8">
    <w:nsid w:val="1B0E217F"/>
    <w:multiLevelType w:val="hybridMultilevel"/>
    <w:tmpl w:val="91A27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AF1909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21C53145"/>
    <w:multiLevelType w:val="hybridMultilevel"/>
    <w:tmpl w:val="B580A49E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2D632D5"/>
    <w:multiLevelType w:val="hybridMultilevel"/>
    <w:tmpl w:val="5096E1CE"/>
    <w:lvl w:ilvl="0" w:tplc="FFE22142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  <w:sz w:val="28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36469D3"/>
    <w:multiLevelType w:val="hybridMultilevel"/>
    <w:tmpl w:val="DD687A88"/>
    <w:lvl w:ilvl="0" w:tplc="C7047E76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3">
    <w:nsid w:val="309C0DEA"/>
    <w:multiLevelType w:val="hybridMultilevel"/>
    <w:tmpl w:val="AB869F82"/>
    <w:lvl w:ilvl="0" w:tplc="C8D29684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4">
    <w:nsid w:val="33627D3A"/>
    <w:multiLevelType w:val="hybridMultilevel"/>
    <w:tmpl w:val="F53A6EAE"/>
    <w:lvl w:ilvl="0" w:tplc="524C81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A664A"/>
    <w:multiLevelType w:val="multilevel"/>
    <w:tmpl w:val="D5443D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  <w:sz w:val="3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  <w:sz w:val="3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sz w:val="3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  <w:sz w:val="3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  <w:sz w:val="3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  <w:sz w:val="3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  <w:sz w:val="3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  <w:sz w:val="3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  <w:sz w:val="30"/>
      </w:rPr>
    </w:lvl>
  </w:abstractNum>
  <w:abstractNum w:abstractNumId="16">
    <w:nsid w:val="38D3284A"/>
    <w:multiLevelType w:val="hybridMultilevel"/>
    <w:tmpl w:val="C68A144C"/>
    <w:lvl w:ilvl="0" w:tplc="20E0B128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 w:val="0"/>
        <w:strike w:val="0"/>
        <w:sz w:val="32"/>
        <w:szCs w:val="32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3CC80944"/>
    <w:multiLevelType w:val="hybridMultilevel"/>
    <w:tmpl w:val="AD54F80E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1355711"/>
    <w:multiLevelType w:val="hybridMultilevel"/>
    <w:tmpl w:val="C59A56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BE6D96"/>
    <w:multiLevelType w:val="hybridMultilevel"/>
    <w:tmpl w:val="C78840FC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EE736FE"/>
    <w:multiLevelType w:val="hybridMultilevel"/>
    <w:tmpl w:val="A35EB7A8"/>
    <w:lvl w:ilvl="0" w:tplc="A87AD3E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18E7A8E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E03B30"/>
    <w:multiLevelType w:val="hybridMultilevel"/>
    <w:tmpl w:val="64AA4B54"/>
    <w:lvl w:ilvl="0" w:tplc="47980AFA">
      <w:start w:val="1"/>
      <w:numFmt w:val="bullet"/>
      <w:lvlText w:val="-"/>
      <w:lvlJc w:val="left"/>
      <w:pPr>
        <w:ind w:left="360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3">
    <w:nsid w:val="55AB3B2C"/>
    <w:multiLevelType w:val="hybridMultilevel"/>
    <w:tmpl w:val="4A7AAB5A"/>
    <w:lvl w:ilvl="0" w:tplc="40E6487C">
      <w:start w:val="1"/>
      <w:numFmt w:val="decimal"/>
      <w:lvlText w:val="%1."/>
      <w:lvlJc w:val="left"/>
      <w:pPr>
        <w:ind w:left="1827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2" w:hanging="360"/>
      </w:pPr>
    </w:lvl>
    <w:lvl w:ilvl="2" w:tplc="0409001B" w:tentative="1">
      <w:start w:val="1"/>
      <w:numFmt w:val="lowerRoman"/>
      <w:lvlText w:val="%3."/>
      <w:lvlJc w:val="right"/>
      <w:pPr>
        <w:ind w:left="2652" w:hanging="180"/>
      </w:pPr>
    </w:lvl>
    <w:lvl w:ilvl="3" w:tplc="0409000F" w:tentative="1">
      <w:start w:val="1"/>
      <w:numFmt w:val="decimal"/>
      <w:lvlText w:val="%4."/>
      <w:lvlJc w:val="left"/>
      <w:pPr>
        <w:ind w:left="3372" w:hanging="360"/>
      </w:pPr>
    </w:lvl>
    <w:lvl w:ilvl="4" w:tplc="04090019" w:tentative="1">
      <w:start w:val="1"/>
      <w:numFmt w:val="lowerLetter"/>
      <w:lvlText w:val="%5."/>
      <w:lvlJc w:val="left"/>
      <w:pPr>
        <w:ind w:left="4092" w:hanging="360"/>
      </w:pPr>
    </w:lvl>
    <w:lvl w:ilvl="5" w:tplc="0409001B" w:tentative="1">
      <w:start w:val="1"/>
      <w:numFmt w:val="lowerRoman"/>
      <w:lvlText w:val="%6."/>
      <w:lvlJc w:val="right"/>
      <w:pPr>
        <w:ind w:left="4812" w:hanging="180"/>
      </w:pPr>
    </w:lvl>
    <w:lvl w:ilvl="6" w:tplc="0409000F" w:tentative="1">
      <w:start w:val="1"/>
      <w:numFmt w:val="decimal"/>
      <w:lvlText w:val="%7."/>
      <w:lvlJc w:val="left"/>
      <w:pPr>
        <w:ind w:left="5532" w:hanging="360"/>
      </w:pPr>
    </w:lvl>
    <w:lvl w:ilvl="7" w:tplc="04090019" w:tentative="1">
      <w:start w:val="1"/>
      <w:numFmt w:val="lowerLetter"/>
      <w:lvlText w:val="%8."/>
      <w:lvlJc w:val="left"/>
      <w:pPr>
        <w:ind w:left="6252" w:hanging="360"/>
      </w:pPr>
    </w:lvl>
    <w:lvl w:ilvl="8" w:tplc="040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4">
    <w:nsid w:val="56276F17"/>
    <w:multiLevelType w:val="hybridMultilevel"/>
    <w:tmpl w:val="3DE60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7F7A3C"/>
    <w:multiLevelType w:val="hybridMultilevel"/>
    <w:tmpl w:val="7ABABD6A"/>
    <w:lvl w:ilvl="0" w:tplc="98BCFBF4">
      <w:start w:val="1"/>
      <w:numFmt w:val="decimal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6">
    <w:nsid w:val="60F73AEF"/>
    <w:multiLevelType w:val="hybridMultilevel"/>
    <w:tmpl w:val="F1A85370"/>
    <w:lvl w:ilvl="0" w:tplc="DC12391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421764"/>
    <w:multiLevelType w:val="hybridMultilevel"/>
    <w:tmpl w:val="4586A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2229FB"/>
    <w:multiLevelType w:val="hybridMultilevel"/>
    <w:tmpl w:val="2DAEF01E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2DE76D8"/>
    <w:multiLevelType w:val="hybridMultilevel"/>
    <w:tmpl w:val="921EEDD8"/>
    <w:lvl w:ilvl="0" w:tplc="5F420120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0">
    <w:nsid w:val="79480B5F"/>
    <w:multiLevelType w:val="hybridMultilevel"/>
    <w:tmpl w:val="5F549FB2"/>
    <w:lvl w:ilvl="0" w:tplc="842ABF8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27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7"/>
  </w:num>
  <w:num w:numId="8">
    <w:abstractNumId w:val="22"/>
  </w:num>
  <w:num w:numId="9">
    <w:abstractNumId w:val="24"/>
  </w:num>
  <w:num w:numId="10">
    <w:abstractNumId w:val="1"/>
  </w:num>
  <w:num w:numId="11">
    <w:abstractNumId w:val="6"/>
  </w:num>
  <w:num w:numId="12">
    <w:abstractNumId w:val="4"/>
  </w:num>
  <w:num w:numId="13">
    <w:abstractNumId w:val="3"/>
  </w:num>
  <w:num w:numId="14">
    <w:abstractNumId w:val="9"/>
  </w:num>
  <w:num w:numId="15">
    <w:abstractNumId w:val="23"/>
  </w:num>
  <w:num w:numId="16">
    <w:abstractNumId w:val="29"/>
  </w:num>
  <w:num w:numId="17">
    <w:abstractNumId w:val="13"/>
  </w:num>
  <w:num w:numId="18">
    <w:abstractNumId w:val="16"/>
  </w:num>
  <w:num w:numId="19">
    <w:abstractNumId w:val="14"/>
  </w:num>
  <w:num w:numId="20">
    <w:abstractNumId w:val="8"/>
  </w:num>
  <w:num w:numId="21">
    <w:abstractNumId w:val="30"/>
  </w:num>
  <w:num w:numId="22">
    <w:abstractNumId w:val="2"/>
  </w:num>
  <w:num w:numId="23">
    <w:abstractNumId w:val="17"/>
  </w:num>
  <w:num w:numId="24">
    <w:abstractNumId w:val="28"/>
  </w:num>
  <w:num w:numId="25">
    <w:abstractNumId w:val="5"/>
  </w:num>
  <w:num w:numId="26">
    <w:abstractNumId w:val="0"/>
  </w:num>
  <w:num w:numId="27">
    <w:abstractNumId w:val="20"/>
  </w:num>
  <w:num w:numId="28">
    <w:abstractNumId w:val="10"/>
  </w:num>
  <w:num w:numId="29">
    <w:abstractNumId w:val="19"/>
  </w:num>
  <w:num w:numId="30">
    <w:abstractNumId w:val="11"/>
  </w:num>
  <w:num w:numId="31">
    <w:abstractNumId w:val="2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51"/>
    <w:rsid w:val="00000891"/>
    <w:rsid w:val="00001933"/>
    <w:rsid w:val="00002EF5"/>
    <w:rsid w:val="00004383"/>
    <w:rsid w:val="0001035B"/>
    <w:rsid w:val="00011D9D"/>
    <w:rsid w:val="000131BC"/>
    <w:rsid w:val="000132B0"/>
    <w:rsid w:val="000153E6"/>
    <w:rsid w:val="00016199"/>
    <w:rsid w:val="00017D88"/>
    <w:rsid w:val="00021675"/>
    <w:rsid w:val="00021734"/>
    <w:rsid w:val="00021AA9"/>
    <w:rsid w:val="00023107"/>
    <w:rsid w:val="000238AB"/>
    <w:rsid w:val="000259F4"/>
    <w:rsid w:val="00025F9D"/>
    <w:rsid w:val="000301C4"/>
    <w:rsid w:val="00030CAF"/>
    <w:rsid w:val="00031554"/>
    <w:rsid w:val="00033877"/>
    <w:rsid w:val="000338F3"/>
    <w:rsid w:val="00036FCA"/>
    <w:rsid w:val="00037300"/>
    <w:rsid w:val="00041E1B"/>
    <w:rsid w:val="000423CB"/>
    <w:rsid w:val="000444DE"/>
    <w:rsid w:val="00045059"/>
    <w:rsid w:val="00046421"/>
    <w:rsid w:val="00047838"/>
    <w:rsid w:val="00047DF9"/>
    <w:rsid w:val="0005143E"/>
    <w:rsid w:val="000515D0"/>
    <w:rsid w:val="00051BF3"/>
    <w:rsid w:val="00051D64"/>
    <w:rsid w:val="00053B1B"/>
    <w:rsid w:val="000557D6"/>
    <w:rsid w:val="00056836"/>
    <w:rsid w:val="00056B1E"/>
    <w:rsid w:val="000604DD"/>
    <w:rsid w:val="000612A6"/>
    <w:rsid w:val="0006652B"/>
    <w:rsid w:val="000671B4"/>
    <w:rsid w:val="0006762C"/>
    <w:rsid w:val="00067AFE"/>
    <w:rsid w:val="00067FA6"/>
    <w:rsid w:val="0007028B"/>
    <w:rsid w:val="00070844"/>
    <w:rsid w:val="00070DD9"/>
    <w:rsid w:val="000721A1"/>
    <w:rsid w:val="00072B1D"/>
    <w:rsid w:val="00072FE8"/>
    <w:rsid w:val="000746A0"/>
    <w:rsid w:val="00076298"/>
    <w:rsid w:val="00076AE0"/>
    <w:rsid w:val="000777E5"/>
    <w:rsid w:val="00077859"/>
    <w:rsid w:val="000800D7"/>
    <w:rsid w:val="00080746"/>
    <w:rsid w:val="000816DB"/>
    <w:rsid w:val="00081D17"/>
    <w:rsid w:val="000828AD"/>
    <w:rsid w:val="000837B7"/>
    <w:rsid w:val="0008440B"/>
    <w:rsid w:val="000849EB"/>
    <w:rsid w:val="00087DE1"/>
    <w:rsid w:val="00087E51"/>
    <w:rsid w:val="00090E97"/>
    <w:rsid w:val="00091045"/>
    <w:rsid w:val="00092227"/>
    <w:rsid w:val="0009308F"/>
    <w:rsid w:val="000931DA"/>
    <w:rsid w:val="0009327A"/>
    <w:rsid w:val="00093CBB"/>
    <w:rsid w:val="0009490A"/>
    <w:rsid w:val="00096944"/>
    <w:rsid w:val="000A1AAB"/>
    <w:rsid w:val="000A2F20"/>
    <w:rsid w:val="000A6397"/>
    <w:rsid w:val="000A6EAB"/>
    <w:rsid w:val="000A77B4"/>
    <w:rsid w:val="000A7F69"/>
    <w:rsid w:val="000B0CA5"/>
    <w:rsid w:val="000B1B4E"/>
    <w:rsid w:val="000B364C"/>
    <w:rsid w:val="000B4643"/>
    <w:rsid w:val="000B6952"/>
    <w:rsid w:val="000B7D9A"/>
    <w:rsid w:val="000B7F7E"/>
    <w:rsid w:val="000C1A80"/>
    <w:rsid w:val="000C23EF"/>
    <w:rsid w:val="000C31EC"/>
    <w:rsid w:val="000C3409"/>
    <w:rsid w:val="000C4994"/>
    <w:rsid w:val="000C6746"/>
    <w:rsid w:val="000C7151"/>
    <w:rsid w:val="000C73E3"/>
    <w:rsid w:val="000C7B52"/>
    <w:rsid w:val="000C7CC3"/>
    <w:rsid w:val="000C7DE9"/>
    <w:rsid w:val="000D3ACE"/>
    <w:rsid w:val="000D4E72"/>
    <w:rsid w:val="000D578E"/>
    <w:rsid w:val="000D673A"/>
    <w:rsid w:val="000D7290"/>
    <w:rsid w:val="000E00B2"/>
    <w:rsid w:val="000E14FB"/>
    <w:rsid w:val="000E1667"/>
    <w:rsid w:val="000E47E1"/>
    <w:rsid w:val="000E664F"/>
    <w:rsid w:val="000E72DE"/>
    <w:rsid w:val="000F08AC"/>
    <w:rsid w:val="000F1722"/>
    <w:rsid w:val="000F19C5"/>
    <w:rsid w:val="000F1A4F"/>
    <w:rsid w:val="000F33B1"/>
    <w:rsid w:val="000F429B"/>
    <w:rsid w:val="000F4A94"/>
    <w:rsid w:val="000F5781"/>
    <w:rsid w:val="000F5818"/>
    <w:rsid w:val="000F5D16"/>
    <w:rsid w:val="00100247"/>
    <w:rsid w:val="00100602"/>
    <w:rsid w:val="001014B4"/>
    <w:rsid w:val="001031E4"/>
    <w:rsid w:val="0010362F"/>
    <w:rsid w:val="00103A73"/>
    <w:rsid w:val="00104767"/>
    <w:rsid w:val="00104957"/>
    <w:rsid w:val="00111BB1"/>
    <w:rsid w:val="00112C13"/>
    <w:rsid w:val="00112C9E"/>
    <w:rsid w:val="00115A4A"/>
    <w:rsid w:val="00116049"/>
    <w:rsid w:val="001205B7"/>
    <w:rsid w:val="001213E6"/>
    <w:rsid w:val="00121BB5"/>
    <w:rsid w:val="00122C21"/>
    <w:rsid w:val="001244A7"/>
    <w:rsid w:val="00124742"/>
    <w:rsid w:val="00124D4A"/>
    <w:rsid w:val="00125772"/>
    <w:rsid w:val="00126675"/>
    <w:rsid w:val="00127F2F"/>
    <w:rsid w:val="00130F95"/>
    <w:rsid w:val="001328DE"/>
    <w:rsid w:val="00132B51"/>
    <w:rsid w:val="0013520A"/>
    <w:rsid w:val="00135B3B"/>
    <w:rsid w:val="00136C2C"/>
    <w:rsid w:val="00136D7B"/>
    <w:rsid w:val="00136F13"/>
    <w:rsid w:val="0013714A"/>
    <w:rsid w:val="001411F8"/>
    <w:rsid w:val="00142769"/>
    <w:rsid w:val="0014318A"/>
    <w:rsid w:val="00145D65"/>
    <w:rsid w:val="00147C4B"/>
    <w:rsid w:val="0015038C"/>
    <w:rsid w:val="00150EC6"/>
    <w:rsid w:val="0015156C"/>
    <w:rsid w:val="00151D07"/>
    <w:rsid w:val="00151EE7"/>
    <w:rsid w:val="00153756"/>
    <w:rsid w:val="00154B69"/>
    <w:rsid w:val="0015514C"/>
    <w:rsid w:val="001561E6"/>
    <w:rsid w:val="0015742B"/>
    <w:rsid w:val="001601DE"/>
    <w:rsid w:val="00160FBC"/>
    <w:rsid w:val="00160FFB"/>
    <w:rsid w:val="001625CD"/>
    <w:rsid w:val="00162C5E"/>
    <w:rsid w:val="00163337"/>
    <w:rsid w:val="00163574"/>
    <w:rsid w:val="00163BF2"/>
    <w:rsid w:val="0016415A"/>
    <w:rsid w:val="00165216"/>
    <w:rsid w:val="001662D3"/>
    <w:rsid w:val="0016702F"/>
    <w:rsid w:val="0016731F"/>
    <w:rsid w:val="001676EE"/>
    <w:rsid w:val="0017046A"/>
    <w:rsid w:val="001718C0"/>
    <w:rsid w:val="001736E1"/>
    <w:rsid w:val="00174A33"/>
    <w:rsid w:val="00175311"/>
    <w:rsid w:val="001763B7"/>
    <w:rsid w:val="00176596"/>
    <w:rsid w:val="00177590"/>
    <w:rsid w:val="00177D30"/>
    <w:rsid w:val="0018102B"/>
    <w:rsid w:val="00181EE8"/>
    <w:rsid w:val="001858CC"/>
    <w:rsid w:val="0018637A"/>
    <w:rsid w:val="00186DB6"/>
    <w:rsid w:val="00190A87"/>
    <w:rsid w:val="00190CE6"/>
    <w:rsid w:val="00191D42"/>
    <w:rsid w:val="001972F9"/>
    <w:rsid w:val="00197BC7"/>
    <w:rsid w:val="001A3688"/>
    <w:rsid w:val="001A3CD5"/>
    <w:rsid w:val="001A4143"/>
    <w:rsid w:val="001A41E2"/>
    <w:rsid w:val="001A51EA"/>
    <w:rsid w:val="001A76FD"/>
    <w:rsid w:val="001B0F61"/>
    <w:rsid w:val="001B468A"/>
    <w:rsid w:val="001B64C9"/>
    <w:rsid w:val="001C08A3"/>
    <w:rsid w:val="001C0A6C"/>
    <w:rsid w:val="001C0BB1"/>
    <w:rsid w:val="001C22EE"/>
    <w:rsid w:val="001C2CD3"/>
    <w:rsid w:val="001C3EC3"/>
    <w:rsid w:val="001C4250"/>
    <w:rsid w:val="001C587A"/>
    <w:rsid w:val="001C6637"/>
    <w:rsid w:val="001D03CD"/>
    <w:rsid w:val="001D0593"/>
    <w:rsid w:val="001D1E4C"/>
    <w:rsid w:val="001D23D0"/>
    <w:rsid w:val="001D2618"/>
    <w:rsid w:val="001D3760"/>
    <w:rsid w:val="001D3DCD"/>
    <w:rsid w:val="001D6258"/>
    <w:rsid w:val="001D7928"/>
    <w:rsid w:val="001E0631"/>
    <w:rsid w:val="001E0AB4"/>
    <w:rsid w:val="001E0FE3"/>
    <w:rsid w:val="001E1838"/>
    <w:rsid w:val="001E4FEA"/>
    <w:rsid w:val="001E55F5"/>
    <w:rsid w:val="001E5DAC"/>
    <w:rsid w:val="001E602B"/>
    <w:rsid w:val="001E6A3F"/>
    <w:rsid w:val="001E70B7"/>
    <w:rsid w:val="001F0245"/>
    <w:rsid w:val="001F0CD1"/>
    <w:rsid w:val="001F19CA"/>
    <w:rsid w:val="001F2BC8"/>
    <w:rsid w:val="001F3A9F"/>
    <w:rsid w:val="001F421D"/>
    <w:rsid w:val="001F59D7"/>
    <w:rsid w:val="001F5C39"/>
    <w:rsid w:val="00200271"/>
    <w:rsid w:val="0020027C"/>
    <w:rsid w:val="002004EC"/>
    <w:rsid w:val="00200515"/>
    <w:rsid w:val="002009C2"/>
    <w:rsid w:val="002015FB"/>
    <w:rsid w:val="002028F2"/>
    <w:rsid w:val="00202D18"/>
    <w:rsid w:val="002031FC"/>
    <w:rsid w:val="002055D8"/>
    <w:rsid w:val="0020578C"/>
    <w:rsid w:val="002069C1"/>
    <w:rsid w:val="00212479"/>
    <w:rsid w:val="00212549"/>
    <w:rsid w:val="00212DFE"/>
    <w:rsid w:val="00217282"/>
    <w:rsid w:val="00221178"/>
    <w:rsid w:val="0022175A"/>
    <w:rsid w:val="00222672"/>
    <w:rsid w:val="002235D6"/>
    <w:rsid w:val="002240B2"/>
    <w:rsid w:val="00225AB9"/>
    <w:rsid w:val="00226FD7"/>
    <w:rsid w:val="002302BD"/>
    <w:rsid w:val="00230EB1"/>
    <w:rsid w:val="002314A5"/>
    <w:rsid w:val="00232AE2"/>
    <w:rsid w:val="00232F21"/>
    <w:rsid w:val="002343E1"/>
    <w:rsid w:val="00234A79"/>
    <w:rsid w:val="00234AFD"/>
    <w:rsid w:val="00234D04"/>
    <w:rsid w:val="00235522"/>
    <w:rsid w:val="002360A1"/>
    <w:rsid w:val="00236CCB"/>
    <w:rsid w:val="00236D3C"/>
    <w:rsid w:val="00237948"/>
    <w:rsid w:val="00237A03"/>
    <w:rsid w:val="002428C7"/>
    <w:rsid w:val="00243313"/>
    <w:rsid w:val="00246B62"/>
    <w:rsid w:val="00246C47"/>
    <w:rsid w:val="00247D57"/>
    <w:rsid w:val="00247DB9"/>
    <w:rsid w:val="00252771"/>
    <w:rsid w:val="002565C0"/>
    <w:rsid w:val="00256829"/>
    <w:rsid w:val="0025741A"/>
    <w:rsid w:val="00262135"/>
    <w:rsid w:val="00262F17"/>
    <w:rsid w:val="002631EA"/>
    <w:rsid w:val="002649FD"/>
    <w:rsid w:val="002654F4"/>
    <w:rsid w:val="00265E28"/>
    <w:rsid w:val="00267A9A"/>
    <w:rsid w:val="0027013C"/>
    <w:rsid w:val="0027372F"/>
    <w:rsid w:val="00274C1E"/>
    <w:rsid w:val="00274CC1"/>
    <w:rsid w:val="00275EF1"/>
    <w:rsid w:val="00276BA7"/>
    <w:rsid w:val="002772CD"/>
    <w:rsid w:val="00284671"/>
    <w:rsid w:val="0028487C"/>
    <w:rsid w:val="00285495"/>
    <w:rsid w:val="002854B4"/>
    <w:rsid w:val="00285A6C"/>
    <w:rsid w:val="00286F19"/>
    <w:rsid w:val="002871D2"/>
    <w:rsid w:val="002907F1"/>
    <w:rsid w:val="0029135C"/>
    <w:rsid w:val="00292C99"/>
    <w:rsid w:val="00293C0D"/>
    <w:rsid w:val="00293EAC"/>
    <w:rsid w:val="00295B90"/>
    <w:rsid w:val="002968CE"/>
    <w:rsid w:val="002969E2"/>
    <w:rsid w:val="00297259"/>
    <w:rsid w:val="00297CBB"/>
    <w:rsid w:val="002A11B9"/>
    <w:rsid w:val="002A1A99"/>
    <w:rsid w:val="002A23E6"/>
    <w:rsid w:val="002A250F"/>
    <w:rsid w:val="002A34A6"/>
    <w:rsid w:val="002A4728"/>
    <w:rsid w:val="002A6A66"/>
    <w:rsid w:val="002A6A77"/>
    <w:rsid w:val="002A7159"/>
    <w:rsid w:val="002A7379"/>
    <w:rsid w:val="002A7528"/>
    <w:rsid w:val="002A7FA5"/>
    <w:rsid w:val="002B0DA1"/>
    <w:rsid w:val="002B2653"/>
    <w:rsid w:val="002B39C9"/>
    <w:rsid w:val="002B39FD"/>
    <w:rsid w:val="002B3A2A"/>
    <w:rsid w:val="002B41E6"/>
    <w:rsid w:val="002B564C"/>
    <w:rsid w:val="002B6D6E"/>
    <w:rsid w:val="002B7A89"/>
    <w:rsid w:val="002C0805"/>
    <w:rsid w:val="002C0CF8"/>
    <w:rsid w:val="002C1035"/>
    <w:rsid w:val="002C1992"/>
    <w:rsid w:val="002C1BE8"/>
    <w:rsid w:val="002C2E83"/>
    <w:rsid w:val="002C37B9"/>
    <w:rsid w:val="002C4406"/>
    <w:rsid w:val="002C5CF4"/>
    <w:rsid w:val="002C631E"/>
    <w:rsid w:val="002C6CCD"/>
    <w:rsid w:val="002C7B68"/>
    <w:rsid w:val="002D06E4"/>
    <w:rsid w:val="002D1BED"/>
    <w:rsid w:val="002D32BA"/>
    <w:rsid w:val="002D4A4C"/>
    <w:rsid w:val="002D79F0"/>
    <w:rsid w:val="002D7EB1"/>
    <w:rsid w:val="002E1F08"/>
    <w:rsid w:val="002E3221"/>
    <w:rsid w:val="002E3F7F"/>
    <w:rsid w:val="002E467B"/>
    <w:rsid w:val="002E65C0"/>
    <w:rsid w:val="002F2365"/>
    <w:rsid w:val="002F24E3"/>
    <w:rsid w:val="002F26C6"/>
    <w:rsid w:val="002F547E"/>
    <w:rsid w:val="002F776F"/>
    <w:rsid w:val="00300518"/>
    <w:rsid w:val="00300B4D"/>
    <w:rsid w:val="003024AF"/>
    <w:rsid w:val="00302F4B"/>
    <w:rsid w:val="00303342"/>
    <w:rsid w:val="00306395"/>
    <w:rsid w:val="003067C6"/>
    <w:rsid w:val="00307128"/>
    <w:rsid w:val="003075F5"/>
    <w:rsid w:val="0031173C"/>
    <w:rsid w:val="00313107"/>
    <w:rsid w:val="003131B1"/>
    <w:rsid w:val="00314710"/>
    <w:rsid w:val="00314AF1"/>
    <w:rsid w:val="003206A4"/>
    <w:rsid w:val="00320D31"/>
    <w:rsid w:val="00321810"/>
    <w:rsid w:val="00323DDA"/>
    <w:rsid w:val="00323FB1"/>
    <w:rsid w:val="00324289"/>
    <w:rsid w:val="00326ED9"/>
    <w:rsid w:val="003307A6"/>
    <w:rsid w:val="00332AC9"/>
    <w:rsid w:val="00333C41"/>
    <w:rsid w:val="003354DC"/>
    <w:rsid w:val="00336E2E"/>
    <w:rsid w:val="00336E91"/>
    <w:rsid w:val="00336EBC"/>
    <w:rsid w:val="003374A6"/>
    <w:rsid w:val="003400AE"/>
    <w:rsid w:val="003403AC"/>
    <w:rsid w:val="0034053F"/>
    <w:rsid w:val="00340DE0"/>
    <w:rsid w:val="00342289"/>
    <w:rsid w:val="003422BC"/>
    <w:rsid w:val="0034279D"/>
    <w:rsid w:val="00342A27"/>
    <w:rsid w:val="00342F41"/>
    <w:rsid w:val="00342FBA"/>
    <w:rsid w:val="00344AB5"/>
    <w:rsid w:val="003452E0"/>
    <w:rsid w:val="00347497"/>
    <w:rsid w:val="0035038E"/>
    <w:rsid w:val="00351866"/>
    <w:rsid w:val="00351B4F"/>
    <w:rsid w:val="00351D20"/>
    <w:rsid w:val="00352AE2"/>
    <w:rsid w:val="0035334E"/>
    <w:rsid w:val="00354051"/>
    <w:rsid w:val="003553CF"/>
    <w:rsid w:val="00355730"/>
    <w:rsid w:val="003559AB"/>
    <w:rsid w:val="00356978"/>
    <w:rsid w:val="003572D1"/>
    <w:rsid w:val="003600CC"/>
    <w:rsid w:val="0036054C"/>
    <w:rsid w:val="00362008"/>
    <w:rsid w:val="003620E8"/>
    <w:rsid w:val="00362989"/>
    <w:rsid w:val="003629E1"/>
    <w:rsid w:val="00364A3D"/>
    <w:rsid w:val="00365456"/>
    <w:rsid w:val="00366C4E"/>
    <w:rsid w:val="0036758D"/>
    <w:rsid w:val="00367663"/>
    <w:rsid w:val="00370585"/>
    <w:rsid w:val="00370D60"/>
    <w:rsid w:val="00370D87"/>
    <w:rsid w:val="00372700"/>
    <w:rsid w:val="00372F16"/>
    <w:rsid w:val="0037480B"/>
    <w:rsid w:val="003759FD"/>
    <w:rsid w:val="003763A0"/>
    <w:rsid w:val="00376A38"/>
    <w:rsid w:val="00376EA1"/>
    <w:rsid w:val="0038009C"/>
    <w:rsid w:val="00380E4D"/>
    <w:rsid w:val="0038253F"/>
    <w:rsid w:val="00382557"/>
    <w:rsid w:val="00382A40"/>
    <w:rsid w:val="00383741"/>
    <w:rsid w:val="00384F5C"/>
    <w:rsid w:val="003853D6"/>
    <w:rsid w:val="003905E0"/>
    <w:rsid w:val="0039084B"/>
    <w:rsid w:val="00392685"/>
    <w:rsid w:val="00393497"/>
    <w:rsid w:val="00394683"/>
    <w:rsid w:val="00394FC8"/>
    <w:rsid w:val="00395356"/>
    <w:rsid w:val="00396EAA"/>
    <w:rsid w:val="003973FC"/>
    <w:rsid w:val="003978E0"/>
    <w:rsid w:val="00397D10"/>
    <w:rsid w:val="003A0765"/>
    <w:rsid w:val="003A0C4E"/>
    <w:rsid w:val="003A4CB9"/>
    <w:rsid w:val="003A5178"/>
    <w:rsid w:val="003A58FF"/>
    <w:rsid w:val="003B0C08"/>
    <w:rsid w:val="003B33CE"/>
    <w:rsid w:val="003B3983"/>
    <w:rsid w:val="003B4A54"/>
    <w:rsid w:val="003B547F"/>
    <w:rsid w:val="003B5605"/>
    <w:rsid w:val="003B5757"/>
    <w:rsid w:val="003B7968"/>
    <w:rsid w:val="003B7B12"/>
    <w:rsid w:val="003C0C31"/>
    <w:rsid w:val="003C1251"/>
    <w:rsid w:val="003C1EF9"/>
    <w:rsid w:val="003C1F43"/>
    <w:rsid w:val="003C27D3"/>
    <w:rsid w:val="003C3C1D"/>
    <w:rsid w:val="003C46E9"/>
    <w:rsid w:val="003C4859"/>
    <w:rsid w:val="003C48D5"/>
    <w:rsid w:val="003C4969"/>
    <w:rsid w:val="003C70CC"/>
    <w:rsid w:val="003C790E"/>
    <w:rsid w:val="003C79E9"/>
    <w:rsid w:val="003D0284"/>
    <w:rsid w:val="003D12A5"/>
    <w:rsid w:val="003D18EE"/>
    <w:rsid w:val="003D1C8A"/>
    <w:rsid w:val="003D54D1"/>
    <w:rsid w:val="003D5702"/>
    <w:rsid w:val="003D5746"/>
    <w:rsid w:val="003D5E2D"/>
    <w:rsid w:val="003D77DD"/>
    <w:rsid w:val="003D7809"/>
    <w:rsid w:val="003D7DBB"/>
    <w:rsid w:val="003E0824"/>
    <w:rsid w:val="003E1C0C"/>
    <w:rsid w:val="003E2A33"/>
    <w:rsid w:val="003E461E"/>
    <w:rsid w:val="003E4746"/>
    <w:rsid w:val="003E6979"/>
    <w:rsid w:val="003E778A"/>
    <w:rsid w:val="003F07A3"/>
    <w:rsid w:val="003F1426"/>
    <w:rsid w:val="003F1CF5"/>
    <w:rsid w:val="003F368B"/>
    <w:rsid w:val="003F47F6"/>
    <w:rsid w:val="003F6F84"/>
    <w:rsid w:val="003F7DE1"/>
    <w:rsid w:val="0040024F"/>
    <w:rsid w:val="004009EA"/>
    <w:rsid w:val="00403193"/>
    <w:rsid w:val="00403869"/>
    <w:rsid w:val="00404326"/>
    <w:rsid w:val="0040432E"/>
    <w:rsid w:val="00404BC6"/>
    <w:rsid w:val="00404BC8"/>
    <w:rsid w:val="0040533C"/>
    <w:rsid w:val="00405FA6"/>
    <w:rsid w:val="004070BF"/>
    <w:rsid w:val="004075A5"/>
    <w:rsid w:val="00407E88"/>
    <w:rsid w:val="0041008F"/>
    <w:rsid w:val="00410491"/>
    <w:rsid w:val="00410755"/>
    <w:rsid w:val="004107B9"/>
    <w:rsid w:val="00410AF8"/>
    <w:rsid w:val="004118EE"/>
    <w:rsid w:val="004136B1"/>
    <w:rsid w:val="004137E2"/>
    <w:rsid w:val="00413B19"/>
    <w:rsid w:val="0041493C"/>
    <w:rsid w:val="0041656E"/>
    <w:rsid w:val="004166FF"/>
    <w:rsid w:val="00417814"/>
    <w:rsid w:val="00417D5A"/>
    <w:rsid w:val="00420084"/>
    <w:rsid w:val="004203DA"/>
    <w:rsid w:val="0042096C"/>
    <w:rsid w:val="00420B5F"/>
    <w:rsid w:val="00421B60"/>
    <w:rsid w:val="00423037"/>
    <w:rsid w:val="004232A2"/>
    <w:rsid w:val="0042533D"/>
    <w:rsid w:val="00425817"/>
    <w:rsid w:val="00425C46"/>
    <w:rsid w:val="004265D7"/>
    <w:rsid w:val="00426A32"/>
    <w:rsid w:val="004307A3"/>
    <w:rsid w:val="00430AAD"/>
    <w:rsid w:val="00430D5D"/>
    <w:rsid w:val="0043244A"/>
    <w:rsid w:val="00432D5A"/>
    <w:rsid w:val="00432EC8"/>
    <w:rsid w:val="00432FE1"/>
    <w:rsid w:val="004341EE"/>
    <w:rsid w:val="00434B5C"/>
    <w:rsid w:val="00435844"/>
    <w:rsid w:val="00435F1A"/>
    <w:rsid w:val="0043604F"/>
    <w:rsid w:val="004362EC"/>
    <w:rsid w:val="00436E02"/>
    <w:rsid w:val="00437CEF"/>
    <w:rsid w:val="004413E4"/>
    <w:rsid w:val="00441729"/>
    <w:rsid w:val="00443882"/>
    <w:rsid w:val="00443D99"/>
    <w:rsid w:val="00444E36"/>
    <w:rsid w:val="00445055"/>
    <w:rsid w:val="0044599D"/>
    <w:rsid w:val="00445BBA"/>
    <w:rsid w:val="00445F8B"/>
    <w:rsid w:val="00454C28"/>
    <w:rsid w:val="004561BB"/>
    <w:rsid w:val="004561F3"/>
    <w:rsid w:val="00456225"/>
    <w:rsid w:val="004567AD"/>
    <w:rsid w:val="0046024F"/>
    <w:rsid w:val="004603CF"/>
    <w:rsid w:val="004613DA"/>
    <w:rsid w:val="00464204"/>
    <w:rsid w:val="004665B8"/>
    <w:rsid w:val="0047026B"/>
    <w:rsid w:val="00472ADD"/>
    <w:rsid w:val="00472E4F"/>
    <w:rsid w:val="00473337"/>
    <w:rsid w:val="00473D82"/>
    <w:rsid w:val="00474C4E"/>
    <w:rsid w:val="004751DB"/>
    <w:rsid w:val="00475B5D"/>
    <w:rsid w:val="00477245"/>
    <w:rsid w:val="00477D95"/>
    <w:rsid w:val="00477F16"/>
    <w:rsid w:val="004800E6"/>
    <w:rsid w:val="00481BD0"/>
    <w:rsid w:val="0048281E"/>
    <w:rsid w:val="00483250"/>
    <w:rsid w:val="00483D87"/>
    <w:rsid w:val="00484CA4"/>
    <w:rsid w:val="00486214"/>
    <w:rsid w:val="00486753"/>
    <w:rsid w:val="0048713F"/>
    <w:rsid w:val="00487B52"/>
    <w:rsid w:val="004908B2"/>
    <w:rsid w:val="00492050"/>
    <w:rsid w:val="00492293"/>
    <w:rsid w:val="004925B0"/>
    <w:rsid w:val="00496AB9"/>
    <w:rsid w:val="00497832"/>
    <w:rsid w:val="004A0D8D"/>
    <w:rsid w:val="004A14F4"/>
    <w:rsid w:val="004A22EA"/>
    <w:rsid w:val="004A41D3"/>
    <w:rsid w:val="004A69E8"/>
    <w:rsid w:val="004A6D63"/>
    <w:rsid w:val="004A6E0C"/>
    <w:rsid w:val="004A7ED7"/>
    <w:rsid w:val="004B1A7F"/>
    <w:rsid w:val="004B2F09"/>
    <w:rsid w:val="004B315D"/>
    <w:rsid w:val="004B3707"/>
    <w:rsid w:val="004B4574"/>
    <w:rsid w:val="004B4C80"/>
    <w:rsid w:val="004B5879"/>
    <w:rsid w:val="004B6E75"/>
    <w:rsid w:val="004C0473"/>
    <w:rsid w:val="004C0C2F"/>
    <w:rsid w:val="004C148C"/>
    <w:rsid w:val="004C23C7"/>
    <w:rsid w:val="004C2976"/>
    <w:rsid w:val="004C3562"/>
    <w:rsid w:val="004C59CA"/>
    <w:rsid w:val="004C6EE1"/>
    <w:rsid w:val="004C79DB"/>
    <w:rsid w:val="004D1E14"/>
    <w:rsid w:val="004D1EBE"/>
    <w:rsid w:val="004D2CB8"/>
    <w:rsid w:val="004D3F8B"/>
    <w:rsid w:val="004D5205"/>
    <w:rsid w:val="004D588F"/>
    <w:rsid w:val="004D5973"/>
    <w:rsid w:val="004D5A5C"/>
    <w:rsid w:val="004D6058"/>
    <w:rsid w:val="004D61EF"/>
    <w:rsid w:val="004E07B7"/>
    <w:rsid w:val="004E0B08"/>
    <w:rsid w:val="004E1B8F"/>
    <w:rsid w:val="004E2D4C"/>
    <w:rsid w:val="004E30F1"/>
    <w:rsid w:val="004E4CB7"/>
    <w:rsid w:val="004E51E9"/>
    <w:rsid w:val="004E5269"/>
    <w:rsid w:val="004E6EED"/>
    <w:rsid w:val="004F0788"/>
    <w:rsid w:val="004F4159"/>
    <w:rsid w:val="004F421B"/>
    <w:rsid w:val="004F6D89"/>
    <w:rsid w:val="004F783E"/>
    <w:rsid w:val="00501209"/>
    <w:rsid w:val="00501AFC"/>
    <w:rsid w:val="00503EF1"/>
    <w:rsid w:val="00505EBF"/>
    <w:rsid w:val="00505F30"/>
    <w:rsid w:val="00506CE8"/>
    <w:rsid w:val="00511546"/>
    <w:rsid w:val="005131E5"/>
    <w:rsid w:val="00513B62"/>
    <w:rsid w:val="0051430F"/>
    <w:rsid w:val="00515EA0"/>
    <w:rsid w:val="00517526"/>
    <w:rsid w:val="00522F10"/>
    <w:rsid w:val="005249BB"/>
    <w:rsid w:val="00524C0A"/>
    <w:rsid w:val="005257AD"/>
    <w:rsid w:val="00525A32"/>
    <w:rsid w:val="00525A7D"/>
    <w:rsid w:val="00525A8F"/>
    <w:rsid w:val="00525FFB"/>
    <w:rsid w:val="0052665D"/>
    <w:rsid w:val="005301D5"/>
    <w:rsid w:val="005308E0"/>
    <w:rsid w:val="00530E1F"/>
    <w:rsid w:val="00531C68"/>
    <w:rsid w:val="00534689"/>
    <w:rsid w:val="00534E44"/>
    <w:rsid w:val="005355ED"/>
    <w:rsid w:val="005367ED"/>
    <w:rsid w:val="00536CF6"/>
    <w:rsid w:val="0054019D"/>
    <w:rsid w:val="00540A7A"/>
    <w:rsid w:val="005426D5"/>
    <w:rsid w:val="00544204"/>
    <w:rsid w:val="00545851"/>
    <w:rsid w:val="00545BAD"/>
    <w:rsid w:val="00547C3D"/>
    <w:rsid w:val="00550532"/>
    <w:rsid w:val="00550D8A"/>
    <w:rsid w:val="00551237"/>
    <w:rsid w:val="00551699"/>
    <w:rsid w:val="00551BCF"/>
    <w:rsid w:val="00551E11"/>
    <w:rsid w:val="0055214C"/>
    <w:rsid w:val="00552379"/>
    <w:rsid w:val="005525BE"/>
    <w:rsid w:val="00552F5C"/>
    <w:rsid w:val="005534B4"/>
    <w:rsid w:val="005544CB"/>
    <w:rsid w:val="0055456E"/>
    <w:rsid w:val="005557FC"/>
    <w:rsid w:val="00556CE3"/>
    <w:rsid w:val="00560A83"/>
    <w:rsid w:val="00561CF3"/>
    <w:rsid w:val="00564152"/>
    <w:rsid w:val="00565BFA"/>
    <w:rsid w:val="00565C36"/>
    <w:rsid w:val="005675DB"/>
    <w:rsid w:val="00567775"/>
    <w:rsid w:val="005700D6"/>
    <w:rsid w:val="00570EA0"/>
    <w:rsid w:val="00571400"/>
    <w:rsid w:val="00571CF7"/>
    <w:rsid w:val="00572D08"/>
    <w:rsid w:val="00573692"/>
    <w:rsid w:val="00574F64"/>
    <w:rsid w:val="00575912"/>
    <w:rsid w:val="00575D07"/>
    <w:rsid w:val="005764D4"/>
    <w:rsid w:val="0057655F"/>
    <w:rsid w:val="005778AC"/>
    <w:rsid w:val="00581F87"/>
    <w:rsid w:val="00582BCE"/>
    <w:rsid w:val="0058399E"/>
    <w:rsid w:val="00583EFF"/>
    <w:rsid w:val="00584DB6"/>
    <w:rsid w:val="00584E3D"/>
    <w:rsid w:val="00585435"/>
    <w:rsid w:val="00587ABA"/>
    <w:rsid w:val="00591B23"/>
    <w:rsid w:val="00592123"/>
    <w:rsid w:val="00594362"/>
    <w:rsid w:val="005952EA"/>
    <w:rsid w:val="00596514"/>
    <w:rsid w:val="00596746"/>
    <w:rsid w:val="00596963"/>
    <w:rsid w:val="00597102"/>
    <w:rsid w:val="005A0175"/>
    <w:rsid w:val="005A09B2"/>
    <w:rsid w:val="005A41A5"/>
    <w:rsid w:val="005A6139"/>
    <w:rsid w:val="005A7A2D"/>
    <w:rsid w:val="005B10BA"/>
    <w:rsid w:val="005B232B"/>
    <w:rsid w:val="005B2824"/>
    <w:rsid w:val="005B34F2"/>
    <w:rsid w:val="005B58B8"/>
    <w:rsid w:val="005B5D4A"/>
    <w:rsid w:val="005B6340"/>
    <w:rsid w:val="005B700B"/>
    <w:rsid w:val="005C0E34"/>
    <w:rsid w:val="005C1EBC"/>
    <w:rsid w:val="005C33B7"/>
    <w:rsid w:val="005C52DF"/>
    <w:rsid w:val="005C6E56"/>
    <w:rsid w:val="005D0731"/>
    <w:rsid w:val="005D19F0"/>
    <w:rsid w:val="005D1DB5"/>
    <w:rsid w:val="005D25CD"/>
    <w:rsid w:val="005D2683"/>
    <w:rsid w:val="005D3220"/>
    <w:rsid w:val="005D3E91"/>
    <w:rsid w:val="005D4A24"/>
    <w:rsid w:val="005D55B2"/>
    <w:rsid w:val="005D55B9"/>
    <w:rsid w:val="005D60A5"/>
    <w:rsid w:val="005D6172"/>
    <w:rsid w:val="005D6589"/>
    <w:rsid w:val="005D6FD5"/>
    <w:rsid w:val="005D748A"/>
    <w:rsid w:val="005E02C6"/>
    <w:rsid w:val="005E1461"/>
    <w:rsid w:val="005E199C"/>
    <w:rsid w:val="005E2A17"/>
    <w:rsid w:val="005E4A32"/>
    <w:rsid w:val="005E5E42"/>
    <w:rsid w:val="005E67E7"/>
    <w:rsid w:val="005E786C"/>
    <w:rsid w:val="005F1214"/>
    <w:rsid w:val="005F35FB"/>
    <w:rsid w:val="005F398B"/>
    <w:rsid w:val="005F3DC5"/>
    <w:rsid w:val="005F45D8"/>
    <w:rsid w:val="005F4CBF"/>
    <w:rsid w:val="005F4ED4"/>
    <w:rsid w:val="005F61B8"/>
    <w:rsid w:val="005F71DD"/>
    <w:rsid w:val="005F795E"/>
    <w:rsid w:val="00600BC0"/>
    <w:rsid w:val="00600E98"/>
    <w:rsid w:val="00600FB5"/>
    <w:rsid w:val="00601C92"/>
    <w:rsid w:val="00601EA3"/>
    <w:rsid w:val="00602E6E"/>
    <w:rsid w:val="00603F7A"/>
    <w:rsid w:val="006045FA"/>
    <w:rsid w:val="00605078"/>
    <w:rsid w:val="00605F2D"/>
    <w:rsid w:val="00606987"/>
    <w:rsid w:val="00607D6A"/>
    <w:rsid w:val="00610BB8"/>
    <w:rsid w:val="006124BC"/>
    <w:rsid w:val="00612E82"/>
    <w:rsid w:val="006135FC"/>
    <w:rsid w:val="00613922"/>
    <w:rsid w:val="0061424B"/>
    <w:rsid w:val="006146FE"/>
    <w:rsid w:val="00615678"/>
    <w:rsid w:val="00617291"/>
    <w:rsid w:val="0061772C"/>
    <w:rsid w:val="0062112C"/>
    <w:rsid w:val="006221DF"/>
    <w:rsid w:val="0062249A"/>
    <w:rsid w:val="00623253"/>
    <w:rsid w:val="00624E88"/>
    <w:rsid w:val="00625E86"/>
    <w:rsid w:val="00626C98"/>
    <w:rsid w:val="0062728A"/>
    <w:rsid w:val="00627A4E"/>
    <w:rsid w:val="00636570"/>
    <w:rsid w:val="0063708D"/>
    <w:rsid w:val="00640684"/>
    <w:rsid w:val="00640825"/>
    <w:rsid w:val="0064129A"/>
    <w:rsid w:val="00642222"/>
    <w:rsid w:val="00642F94"/>
    <w:rsid w:val="00643715"/>
    <w:rsid w:val="006437FE"/>
    <w:rsid w:val="00643DF4"/>
    <w:rsid w:val="00644CD7"/>
    <w:rsid w:val="00647389"/>
    <w:rsid w:val="00650CF9"/>
    <w:rsid w:val="00650E9C"/>
    <w:rsid w:val="00651545"/>
    <w:rsid w:val="00653CB4"/>
    <w:rsid w:val="00655DEB"/>
    <w:rsid w:val="0065644C"/>
    <w:rsid w:val="00656C5A"/>
    <w:rsid w:val="006570B4"/>
    <w:rsid w:val="00657316"/>
    <w:rsid w:val="00657DF9"/>
    <w:rsid w:val="00660214"/>
    <w:rsid w:val="00661C44"/>
    <w:rsid w:val="00662E54"/>
    <w:rsid w:val="0066481F"/>
    <w:rsid w:val="0066523A"/>
    <w:rsid w:val="0066765B"/>
    <w:rsid w:val="00670F96"/>
    <w:rsid w:val="00671335"/>
    <w:rsid w:val="00675D06"/>
    <w:rsid w:val="00675F11"/>
    <w:rsid w:val="00677092"/>
    <w:rsid w:val="00677130"/>
    <w:rsid w:val="006773AD"/>
    <w:rsid w:val="00677D2C"/>
    <w:rsid w:val="00680131"/>
    <w:rsid w:val="0068013B"/>
    <w:rsid w:val="00680743"/>
    <w:rsid w:val="0068101A"/>
    <w:rsid w:val="0068133E"/>
    <w:rsid w:val="00681F55"/>
    <w:rsid w:val="006825C2"/>
    <w:rsid w:val="0068499F"/>
    <w:rsid w:val="00685480"/>
    <w:rsid w:val="00685854"/>
    <w:rsid w:val="00686A9A"/>
    <w:rsid w:val="00686FAE"/>
    <w:rsid w:val="006914EE"/>
    <w:rsid w:val="00695D98"/>
    <w:rsid w:val="00695FEA"/>
    <w:rsid w:val="006A0C58"/>
    <w:rsid w:val="006A0F20"/>
    <w:rsid w:val="006A0F47"/>
    <w:rsid w:val="006A142D"/>
    <w:rsid w:val="006A21D5"/>
    <w:rsid w:val="006A3254"/>
    <w:rsid w:val="006A3981"/>
    <w:rsid w:val="006A3B49"/>
    <w:rsid w:val="006A4086"/>
    <w:rsid w:val="006A5B60"/>
    <w:rsid w:val="006A6FA6"/>
    <w:rsid w:val="006B189D"/>
    <w:rsid w:val="006B1A68"/>
    <w:rsid w:val="006B266E"/>
    <w:rsid w:val="006B2788"/>
    <w:rsid w:val="006B32CF"/>
    <w:rsid w:val="006B4109"/>
    <w:rsid w:val="006B43CD"/>
    <w:rsid w:val="006B71C7"/>
    <w:rsid w:val="006B736F"/>
    <w:rsid w:val="006C0362"/>
    <w:rsid w:val="006C0425"/>
    <w:rsid w:val="006C3E98"/>
    <w:rsid w:val="006C4F66"/>
    <w:rsid w:val="006C4F93"/>
    <w:rsid w:val="006C52E8"/>
    <w:rsid w:val="006C748F"/>
    <w:rsid w:val="006D209C"/>
    <w:rsid w:val="006D2B34"/>
    <w:rsid w:val="006D42DC"/>
    <w:rsid w:val="006D4A9F"/>
    <w:rsid w:val="006D4E7B"/>
    <w:rsid w:val="006D5469"/>
    <w:rsid w:val="006E24E2"/>
    <w:rsid w:val="006E3565"/>
    <w:rsid w:val="006E447B"/>
    <w:rsid w:val="006E54EF"/>
    <w:rsid w:val="006E67DD"/>
    <w:rsid w:val="006F07E0"/>
    <w:rsid w:val="006F161E"/>
    <w:rsid w:val="006F1B20"/>
    <w:rsid w:val="006F2B89"/>
    <w:rsid w:val="006F4106"/>
    <w:rsid w:val="006F41B3"/>
    <w:rsid w:val="006F425F"/>
    <w:rsid w:val="006F696A"/>
    <w:rsid w:val="006F6D0D"/>
    <w:rsid w:val="00700275"/>
    <w:rsid w:val="0070033E"/>
    <w:rsid w:val="0070067E"/>
    <w:rsid w:val="0070072F"/>
    <w:rsid w:val="007012E5"/>
    <w:rsid w:val="00701523"/>
    <w:rsid w:val="00701D3C"/>
    <w:rsid w:val="00702C27"/>
    <w:rsid w:val="00704539"/>
    <w:rsid w:val="00705A60"/>
    <w:rsid w:val="00706346"/>
    <w:rsid w:val="007115DA"/>
    <w:rsid w:val="00711786"/>
    <w:rsid w:val="00711C0A"/>
    <w:rsid w:val="00715620"/>
    <w:rsid w:val="007167A8"/>
    <w:rsid w:val="00717A5D"/>
    <w:rsid w:val="00717EE2"/>
    <w:rsid w:val="00720E43"/>
    <w:rsid w:val="0072102E"/>
    <w:rsid w:val="00721AF9"/>
    <w:rsid w:val="00722837"/>
    <w:rsid w:val="00722C00"/>
    <w:rsid w:val="007238EC"/>
    <w:rsid w:val="00724548"/>
    <w:rsid w:val="00724A97"/>
    <w:rsid w:val="00725AF7"/>
    <w:rsid w:val="00726F86"/>
    <w:rsid w:val="00727764"/>
    <w:rsid w:val="00727E74"/>
    <w:rsid w:val="007310BA"/>
    <w:rsid w:val="00732D4B"/>
    <w:rsid w:val="00733823"/>
    <w:rsid w:val="00734216"/>
    <w:rsid w:val="007348CF"/>
    <w:rsid w:val="00735F2F"/>
    <w:rsid w:val="007371D2"/>
    <w:rsid w:val="007408B2"/>
    <w:rsid w:val="0074115B"/>
    <w:rsid w:val="007412F0"/>
    <w:rsid w:val="00741E88"/>
    <w:rsid w:val="0074285B"/>
    <w:rsid w:val="00743DAA"/>
    <w:rsid w:val="00745823"/>
    <w:rsid w:val="00747A2F"/>
    <w:rsid w:val="00751375"/>
    <w:rsid w:val="00752AF2"/>
    <w:rsid w:val="00754567"/>
    <w:rsid w:val="00755883"/>
    <w:rsid w:val="00755A20"/>
    <w:rsid w:val="00756637"/>
    <w:rsid w:val="00756C7C"/>
    <w:rsid w:val="007573C6"/>
    <w:rsid w:val="00757ACB"/>
    <w:rsid w:val="007618FE"/>
    <w:rsid w:val="00761F09"/>
    <w:rsid w:val="00763542"/>
    <w:rsid w:val="00763A4C"/>
    <w:rsid w:val="00763D04"/>
    <w:rsid w:val="0076452F"/>
    <w:rsid w:val="00764B52"/>
    <w:rsid w:val="007658CB"/>
    <w:rsid w:val="00766DE4"/>
    <w:rsid w:val="00767995"/>
    <w:rsid w:val="0077049A"/>
    <w:rsid w:val="0077070A"/>
    <w:rsid w:val="00771649"/>
    <w:rsid w:val="00771832"/>
    <w:rsid w:val="00772B3F"/>
    <w:rsid w:val="00772E1C"/>
    <w:rsid w:val="007734F7"/>
    <w:rsid w:val="00773DBA"/>
    <w:rsid w:val="00775226"/>
    <w:rsid w:val="007754B3"/>
    <w:rsid w:val="00777C54"/>
    <w:rsid w:val="007801C9"/>
    <w:rsid w:val="0078056B"/>
    <w:rsid w:val="00780C78"/>
    <w:rsid w:val="007823C4"/>
    <w:rsid w:val="0078351B"/>
    <w:rsid w:val="00784602"/>
    <w:rsid w:val="00784A48"/>
    <w:rsid w:val="0078757E"/>
    <w:rsid w:val="00790275"/>
    <w:rsid w:val="007919E1"/>
    <w:rsid w:val="00791A22"/>
    <w:rsid w:val="00792DE0"/>
    <w:rsid w:val="007937C7"/>
    <w:rsid w:val="00797161"/>
    <w:rsid w:val="00797D52"/>
    <w:rsid w:val="007A0075"/>
    <w:rsid w:val="007A0756"/>
    <w:rsid w:val="007A0E49"/>
    <w:rsid w:val="007A1E95"/>
    <w:rsid w:val="007A3E5F"/>
    <w:rsid w:val="007A4697"/>
    <w:rsid w:val="007A5C17"/>
    <w:rsid w:val="007A6694"/>
    <w:rsid w:val="007A70BB"/>
    <w:rsid w:val="007B2AD6"/>
    <w:rsid w:val="007B4585"/>
    <w:rsid w:val="007B4CFA"/>
    <w:rsid w:val="007B5EE2"/>
    <w:rsid w:val="007C12EB"/>
    <w:rsid w:val="007C2D68"/>
    <w:rsid w:val="007C3698"/>
    <w:rsid w:val="007C4CA6"/>
    <w:rsid w:val="007C5986"/>
    <w:rsid w:val="007C7D22"/>
    <w:rsid w:val="007D0871"/>
    <w:rsid w:val="007D1587"/>
    <w:rsid w:val="007D1B81"/>
    <w:rsid w:val="007D1D1E"/>
    <w:rsid w:val="007D2689"/>
    <w:rsid w:val="007D7003"/>
    <w:rsid w:val="007E0D3C"/>
    <w:rsid w:val="007E1577"/>
    <w:rsid w:val="007E180A"/>
    <w:rsid w:val="007E434D"/>
    <w:rsid w:val="007E4FA2"/>
    <w:rsid w:val="007E5DF0"/>
    <w:rsid w:val="007E69AA"/>
    <w:rsid w:val="007E7A42"/>
    <w:rsid w:val="007E7F18"/>
    <w:rsid w:val="007F10A6"/>
    <w:rsid w:val="007F1C84"/>
    <w:rsid w:val="007F4471"/>
    <w:rsid w:val="007F6693"/>
    <w:rsid w:val="007F7A1D"/>
    <w:rsid w:val="00800290"/>
    <w:rsid w:val="008008DE"/>
    <w:rsid w:val="00801E7E"/>
    <w:rsid w:val="00802BAF"/>
    <w:rsid w:val="008045AF"/>
    <w:rsid w:val="00805CFB"/>
    <w:rsid w:val="008064BA"/>
    <w:rsid w:val="00806576"/>
    <w:rsid w:val="00810F70"/>
    <w:rsid w:val="0081141F"/>
    <w:rsid w:val="0081150A"/>
    <w:rsid w:val="0081150C"/>
    <w:rsid w:val="0081256E"/>
    <w:rsid w:val="00813CD7"/>
    <w:rsid w:val="00814602"/>
    <w:rsid w:val="00814745"/>
    <w:rsid w:val="0081528A"/>
    <w:rsid w:val="00817343"/>
    <w:rsid w:val="00822FD8"/>
    <w:rsid w:val="00822FE4"/>
    <w:rsid w:val="0082518F"/>
    <w:rsid w:val="008258FD"/>
    <w:rsid w:val="00826A3A"/>
    <w:rsid w:val="008310E2"/>
    <w:rsid w:val="00831F6D"/>
    <w:rsid w:val="00832006"/>
    <w:rsid w:val="008322FE"/>
    <w:rsid w:val="00832A08"/>
    <w:rsid w:val="00832FC2"/>
    <w:rsid w:val="008340D8"/>
    <w:rsid w:val="00834C51"/>
    <w:rsid w:val="0083756D"/>
    <w:rsid w:val="00837B6C"/>
    <w:rsid w:val="0084069D"/>
    <w:rsid w:val="008412C1"/>
    <w:rsid w:val="00842634"/>
    <w:rsid w:val="00843CE2"/>
    <w:rsid w:val="00844E43"/>
    <w:rsid w:val="00844F2B"/>
    <w:rsid w:val="00845A6A"/>
    <w:rsid w:val="00845DFC"/>
    <w:rsid w:val="00850EED"/>
    <w:rsid w:val="00851832"/>
    <w:rsid w:val="0085191B"/>
    <w:rsid w:val="00853CA1"/>
    <w:rsid w:val="00855A38"/>
    <w:rsid w:val="00856352"/>
    <w:rsid w:val="008564FB"/>
    <w:rsid w:val="008572BE"/>
    <w:rsid w:val="00857586"/>
    <w:rsid w:val="00857EA5"/>
    <w:rsid w:val="0086151F"/>
    <w:rsid w:val="008624B6"/>
    <w:rsid w:val="008631E8"/>
    <w:rsid w:val="008646CE"/>
    <w:rsid w:val="00864DD3"/>
    <w:rsid w:val="008654FC"/>
    <w:rsid w:val="0086640C"/>
    <w:rsid w:val="00866D7A"/>
    <w:rsid w:val="00866DF1"/>
    <w:rsid w:val="00871A6F"/>
    <w:rsid w:val="00872C19"/>
    <w:rsid w:val="00873C20"/>
    <w:rsid w:val="00876BC3"/>
    <w:rsid w:val="008771FF"/>
    <w:rsid w:val="00877D2F"/>
    <w:rsid w:val="008802A7"/>
    <w:rsid w:val="008815B5"/>
    <w:rsid w:val="0088187B"/>
    <w:rsid w:val="0088399A"/>
    <w:rsid w:val="00883C0A"/>
    <w:rsid w:val="00883E37"/>
    <w:rsid w:val="00884CA4"/>
    <w:rsid w:val="00886286"/>
    <w:rsid w:val="00886B2D"/>
    <w:rsid w:val="00887311"/>
    <w:rsid w:val="00890717"/>
    <w:rsid w:val="0089154E"/>
    <w:rsid w:val="00891E8F"/>
    <w:rsid w:val="00893077"/>
    <w:rsid w:val="00893B04"/>
    <w:rsid w:val="0089490E"/>
    <w:rsid w:val="0089592F"/>
    <w:rsid w:val="00895ACD"/>
    <w:rsid w:val="00897FD1"/>
    <w:rsid w:val="008A1BA3"/>
    <w:rsid w:val="008A1D93"/>
    <w:rsid w:val="008A3C9F"/>
    <w:rsid w:val="008A4F2A"/>
    <w:rsid w:val="008A5ED0"/>
    <w:rsid w:val="008A742C"/>
    <w:rsid w:val="008B0846"/>
    <w:rsid w:val="008B2F23"/>
    <w:rsid w:val="008B584A"/>
    <w:rsid w:val="008B7834"/>
    <w:rsid w:val="008B7B73"/>
    <w:rsid w:val="008C05C4"/>
    <w:rsid w:val="008C305D"/>
    <w:rsid w:val="008C3369"/>
    <w:rsid w:val="008C54BB"/>
    <w:rsid w:val="008C58D0"/>
    <w:rsid w:val="008C70EE"/>
    <w:rsid w:val="008D088B"/>
    <w:rsid w:val="008D23EB"/>
    <w:rsid w:val="008D5884"/>
    <w:rsid w:val="008D5989"/>
    <w:rsid w:val="008D6FDC"/>
    <w:rsid w:val="008D78B0"/>
    <w:rsid w:val="008D7AA8"/>
    <w:rsid w:val="008E1A74"/>
    <w:rsid w:val="008E2CB4"/>
    <w:rsid w:val="008E36CC"/>
    <w:rsid w:val="008E3E00"/>
    <w:rsid w:val="008E3E01"/>
    <w:rsid w:val="008E4516"/>
    <w:rsid w:val="008E5841"/>
    <w:rsid w:val="008E6059"/>
    <w:rsid w:val="008E610A"/>
    <w:rsid w:val="008E7C00"/>
    <w:rsid w:val="008F0483"/>
    <w:rsid w:val="008F17FB"/>
    <w:rsid w:val="008F1E9C"/>
    <w:rsid w:val="008F2CB6"/>
    <w:rsid w:val="008F391B"/>
    <w:rsid w:val="008F4311"/>
    <w:rsid w:val="008F4888"/>
    <w:rsid w:val="008F53F0"/>
    <w:rsid w:val="008F56EA"/>
    <w:rsid w:val="008F599D"/>
    <w:rsid w:val="008F721D"/>
    <w:rsid w:val="008F7587"/>
    <w:rsid w:val="008F7609"/>
    <w:rsid w:val="008F7814"/>
    <w:rsid w:val="00900BF7"/>
    <w:rsid w:val="00900D11"/>
    <w:rsid w:val="00900E2B"/>
    <w:rsid w:val="009010B9"/>
    <w:rsid w:val="009020F6"/>
    <w:rsid w:val="009031EF"/>
    <w:rsid w:val="009034EC"/>
    <w:rsid w:val="00903EB0"/>
    <w:rsid w:val="009046FA"/>
    <w:rsid w:val="0090547D"/>
    <w:rsid w:val="00907F0A"/>
    <w:rsid w:val="0091119E"/>
    <w:rsid w:val="0091123C"/>
    <w:rsid w:val="009116E8"/>
    <w:rsid w:val="0091266D"/>
    <w:rsid w:val="00914164"/>
    <w:rsid w:val="0091442C"/>
    <w:rsid w:val="00914B4D"/>
    <w:rsid w:val="009173B3"/>
    <w:rsid w:val="0092000B"/>
    <w:rsid w:val="009211A2"/>
    <w:rsid w:val="00925362"/>
    <w:rsid w:val="00925598"/>
    <w:rsid w:val="00927C3B"/>
    <w:rsid w:val="0093052E"/>
    <w:rsid w:val="009345E2"/>
    <w:rsid w:val="00934A47"/>
    <w:rsid w:val="00934C8D"/>
    <w:rsid w:val="00935263"/>
    <w:rsid w:val="009366DE"/>
    <w:rsid w:val="00936B19"/>
    <w:rsid w:val="00936D7C"/>
    <w:rsid w:val="00937AFF"/>
    <w:rsid w:val="0094003D"/>
    <w:rsid w:val="00940835"/>
    <w:rsid w:val="0094152E"/>
    <w:rsid w:val="00941BB7"/>
    <w:rsid w:val="009435BD"/>
    <w:rsid w:val="00943F81"/>
    <w:rsid w:val="009454CC"/>
    <w:rsid w:val="00945EAD"/>
    <w:rsid w:val="00947758"/>
    <w:rsid w:val="009500FC"/>
    <w:rsid w:val="0095233F"/>
    <w:rsid w:val="00952DA9"/>
    <w:rsid w:val="0095324A"/>
    <w:rsid w:val="00953655"/>
    <w:rsid w:val="00953930"/>
    <w:rsid w:val="00953AA0"/>
    <w:rsid w:val="00953BBE"/>
    <w:rsid w:val="00953CAB"/>
    <w:rsid w:val="00954176"/>
    <w:rsid w:val="00954E2A"/>
    <w:rsid w:val="0095555E"/>
    <w:rsid w:val="00956EAC"/>
    <w:rsid w:val="00960D76"/>
    <w:rsid w:val="0096178F"/>
    <w:rsid w:val="00962E1B"/>
    <w:rsid w:val="0096365D"/>
    <w:rsid w:val="009644B1"/>
    <w:rsid w:val="00964DC8"/>
    <w:rsid w:val="00965136"/>
    <w:rsid w:val="00965A8A"/>
    <w:rsid w:val="00966653"/>
    <w:rsid w:val="00966C1A"/>
    <w:rsid w:val="009716E6"/>
    <w:rsid w:val="00972B6A"/>
    <w:rsid w:val="00972F84"/>
    <w:rsid w:val="009733F8"/>
    <w:rsid w:val="00975ED8"/>
    <w:rsid w:val="0097708E"/>
    <w:rsid w:val="0097760F"/>
    <w:rsid w:val="00977F88"/>
    <w:rsid w:val="00980223"/>
    <w:rsid w:val="009806AA"/>
    <w:rsid w:val="00980A68"/>
    <w:rsid w:val="00981811"/>
    <w:rsid w:val="00982645"/>
    <w:rsid w:val="00983E03"/>
    <w:rsid w:val="009857FE"/>
    <w:rsid w:val="00986023"/>
    <w:rsid w:val="00986309"/>
    <w:rsid w:val="0098726F"/>
    <w:rsid w:val="00987A0F"/>
    <w:rsid w:val="0099020D"/>
    <w:rsid w:val="00994021"/>
    <w:rsid w:val="00995339"/>
    <w:rsid w:val="009953D1"/>
    <w:rsid w:val="00995E6C"/>
    <w:rsid w:val="00997D04"/>
    <w:rsid w:val="00997E8A"/>
    <w:rsid w:val="009A0D5F"/>
    <w:rsid w:val="009A1C1B"/>
    <w:rsid w:val="009A1E3E"/>
    <w:rsid w:val="009A221C"/>
    <w:rsid w:val="009A3141"/>
    <w:rsid w:val="009A33CF"/>
    <w:rsid w:val="009A3EBA"/>
    <w:rsid w:val="009A5ACE"/>
    <w:rsid w:val="009A60E0"/>
    <w:rsid w:val="009A6C64"/>
    <w:rsid w:val="009B040B"/>
    <w:rsid w:val="009B3285"/>
    <w:rsid w:val="009B358F"/>
    <w:rsid w:val="009B3678"/>
    <w:rsid w:val="009B64DD"/>
    <w:rsid w:val="009B701C"/>
    <w:rsid w:val="009C32F7"/>
    <w:rsid w:val="009C4B8A"/>
    <w:rsid w:val="009C4D1B"/>
    <w:rsid w:val="009C7449"/>
    <w:rsid w:val="009D1429"/>
    <w:rsid w:val="009D263E"/>
    <w:rsid w:val="009D3921"/>
    <w:rsid w:val="009D5458"/>
    <w:rsid w:val="009D6C59"/>
    <w:rsid w:val="009E0C44"/>
    <w:rsid w:val="009E4686"/>
    <w:rsid w:val="009E5605"/>
    <w:rsid w:val="009E576F"/>
    <w:rsid w:val="009E79A6"/>
    <w:rsid w:val="009F02DE"/>
    <w:rsid w:val="009F0A70"/>
    <w:rsid w:val="009F16EF"/>
    <w:rsid w:val="009F68FE"/>
    <w:rsid w:val="009F7C2C"/>
    <w:rsid w:val="00A01AD9"/>
    <w:rsid w:val="00A02754"/>
    <w:rsid w:val="00A02E05"/>
    <w:rsid w:val="00A03A95"/>
    <w:rsid w:val="00A05A67"/>
    <w:rsid w:val="00A06E30"/>
    <w:rsid w:val="00A10FB3"/>
    <w:rsid w:val="00A14B9B"/>
    <w:rsid w:val="00A14CB7"/>
    <w:rsid w:val="00A14D54"/>
    <w:rsid w:val="00A16BB4"/>
    <w:rsid w:val="00A16E65"/>
    <w:rsid w:val="00A17EBF"/>
    <w:rsid w:val="00A2039C"/>
    <w:rsid w:val="00A22764"/>
    <w:rsid w:val="00A241DC"/>
    <w:rsid w:val="00A2422B"/>
    <w:rsid w:val="00A247BB"/>
    <w:rsid w:val="00A249A4"/>
    <w:rsid w:val="00A24C2F"/>
    <w:rsid w:val="00A30620"/>
    <w:rsid w:val="00A30BE2"/>
    <w:rsid w:val="00A3310B"/>
    <w:rsid w:val="00A33AB0"/>
    <w:rsid w:val="00A33EA7"/>
    <w:rsid w:val="00A34D7C"/>
    <w:rsid w:val="00A3576E"/>
    <w:rsid w:val="00A3585E"/>
    <w:rsid w:val="00A361AD"/>
    <w:rsid w:val="00A367D1"/>
    <w:rsid w:val="00A36CE5"/>
    <w:rsid w:val="00A4032B"/>
    <w:rsid w:val="00A43A55"/>
    <w:rsid w:val="00A443A1"/>
    <w:rsid w:val="00A446B7"/>
    <w:rsid w:val="00A4532A"/>
    <w:rsid w:val="00A45ECE"/>
    <w:rsid w:val="00A5024A"/>
    <w:rsid w:val="00A514C2"/>
    <w:rsid w:val="00A51632"/>
    <w:rsid w:val="00A52870"/>
    <w:rsid w:val="00A536C6"/>
    <w:rsid w:val="00A53D10"/>
    <w:rsid w:val="00A5411D"/>
    <w:rsid w:val="00A550B7"/>
    <w:rsid w:val="00A55684"/>
    <w:rsid w:val="00A55E5F"/>
    <w:rsid w:val="00A5632F"/>
    <w:rsid w:val="00A6162B"/>
    <w:rsid w:val="00A622C1"/>
    <w:rsid w:val="00A6348B"/>
    <w:rsid w:val="00A64FD4"/>
    <w:rsid w:val="00A67472"/>
    <w:rsid w:val="00A6778D"/>
    <w:rsid w:val="00A67A81"/>
    <w:rsid w:val="00A718D0"/>
    <w:rsid w:val="00A71BAE"/>
    <w:rsid w:val="00A724C8"/>
    <w:rsid w:val="00A72A29"/>
    <w:rsid w:val="00A72F87"/>
    <w:rsid w:val="00A744D7"/>
    <w:rsid w:val="00A84671"/>
    <w:rsid w:val="00A853FC"/>
    <w:rsid w:val="00A8564F"/>
    <w:rsid w:val="00A859E0"/>
    <w:rsid w:val="00A8778A"/>
    <w:rsid w:val="00A87A9A"/>
    <w:rsid w:val="00A87C9E"/>
    <w:rsid w:val="00A95937"/>
    <w:rsid w:val="00A95AAF"/>
    <w:rsid w:val="00A95C9A"/>
    <w:rsid w:val="00A96AF5"/>
    <w:rsid w:val="00A97071"/>
    <w:rsid w:val="00AA1106"/>
    <w:rsid w:val="00AA2471"/>
    <w:rsid w:val="00AA263B"/>
    <w:rsid w:val="00AA29A9"/>
    <w:rsid w:val="00AA3A17"/>
    <w:rsid w:val="00AA3A3B"/>
    <w:rsid w:val="00AA4357"/>
    <w:rsid w:val="00AA51B0"/>
    <w:rsid w:val="00AA5704"/>
    <w:rsid w:val="00AA5EB6"/>
    <w:rsid w:val="00AA6702"/>
    <w:rsid w:val="00AB01D9"/>
    <w:rsid w:val="00AB1209"/>
    <w:rsid w:val="00AB13A7"/>
    <w:rsid w:val="00AB1FD2"/>
    <w:rsid w:val="00AB392B"/>
    <w:rsid w:val="00AB704B"/>
    <w:rsid w:val="00AB70D6"/>
    <w:rsid w:val="00AB72DA"/>
    <w:rsid w:val="00AC1CFE"/>
    <w:rsid w:val="00AC2185"/>
    <w:rsid w:val="00AC26BD"/>
    <w:rsid w:val="00AC2A28"/>
    <w:rsid w:val="00AC607F"/>
    <w:rsid w:val="00AC6773"/>
    <w:rsid w:val="00AC747D"/>
    <w:rsid w:val="00AD0B95"/>
    <w:rsid w:val="00AD1652"/>
    <w:rsid w:val="00AD1FE9"/>
    <w:rsid w:val="00AD22B0"/>
    <w:rsid w:val="00AD48B7"/>
    <w:rsid w:val="00AD5D1E"/>
    <w:rsid w:val="00AD6620"/>
    <w:rsid w:val="00AD6978"/>
    <w:rsid w:val="00AD7C51"/>
    <w:rsid w:val="00AD7C82"/>
    <w:rsid w:val="00AD7D22"/>
    <w:rsid w:val="00AD7EAC"/>
    <w:rsid w:val="00AE06BC"/>
    <w:rsid w:val="00AE2BA6"/>
    <w:rsid w:val="00AE7368"/>
    <w:rsid w:val="00AF0191"/>
    <w:rsid w:val="00AF134D"/>
    <w:rsid w:val="00AF1702"/>
    <w:rsid w:val="00AF19FD"/>
    <w:rsid w:val="00AF3A0D"/>
    <w:rsid w:val="00AF3A29"/>
    <w:rsid w:val="00AF426B"/>
    <w:rsid w:val="00AF504C"/>
    <w:rsid w:val="00AF54BB"/>
    <w:rsid w:val="00AF5FE3"/>
    <w:rsid w:val="00AF614D"/>
    <w:rsid w:val="00B009FA"/>
    <w:rsid w:val="00B00BCA"/>
    <w:rsid w:val="00B016D3"/>
    <w:rsid w:val="00B026BD"/>
    <w:rsid w:val="00B042C1"/>
    <w:rsid w:val="00B06F39"/>
    <w:rsid w:val="00B1109B"/>
    <w:rsid w:val="00B12917"/>
    <w:rsid w:val="00B14714"/>
    <w:rsid w:val="00B14991"/>
    <w:rsid w:val="00B14A7B"/>
    <w:rsid w:val="00B15298"/>
    <w:rsid w:val="00B1594C"/>
    <w:rsid w:val="00B164A4"/>
    <w:rsid w:val="00B20BE8"/>
    <w:rsid w:val="00B20DCC"/>
    <w:rsid w:val="00B22939"/>
    <w:rsid w:val="00B25303"/>
    <w:rsid w:val="00B2539D"/>
    <w:rsid w:val="00B254CC"/>
    <w:rsid w:val="00B2781F"/>
    <w:rsid w:val="00B30C39"/>
    <w:rsid w:val="00B312A3"/>
    <w:rsid w:val="00B322D8"/>
    <w:rsid w:val="00B32DB8"/>
    <w:rsid w:val="00B334CB"/>
    <w:rsid w:val="00B341E7"/>
    <w:rsid w:val="00B36B13"/>
    <w:rsid w:val="00B37849"/>
    <w:rsid w:val="00B41B14"/>
    <w:rsid w:val="00B4212C"/>
    <w:rsid w:val="00B42942"/>
    <w:rsid w:val="00B43697"/>
    <w:rsid w:val="00B43AC7"/>
    <w:rsid w:val="00B44A67"/>
    <w:rsid w:val="00B45041"/>
    <w:rsid w:val="00B45058"/>
    <w:rsid w:val="00B453F8"/>
    <w:rsid w:val="00B454AC"/>
    <w:rsid w:val="00B45D63"/>
    <w:rsid w:val="00B46364"/>
    <w:rsid w:val="00B47A19"/>
    <w:rsid w:val="00B50B28"/>
    <w:rsid w:val="00B50F79"/>
    <w:rsid w:val="00B54434"/>
    <w:rsid w:val="00B551BE"/>
    <w:rsid w:val="00B570AB"/>
    <w:rsid w:val="00B57D4C"/>
    <w:rsid w:val="00B60543"/>
    <w:rsid w:val="00B6181C"/>
    <w:rsid w:val="00B619BF"/>
    <w:rsid w:val="00B61CDD"/>
    <w:rsid w:val="00B625DC"/>
    <w:rsid w:val="00B6359C"/>
    <w:rsid w:val="00B639C0"/>
    <w:rsid w:val="00B6406A"/>
    <w:rsid w:val="00B6667A"/>
    <w:rsid w:val="00B66B14"/>
    <w:rsid w:val="00B67887"/>
    <w:rsid w:val="00B71366"/>
    <w:rsid w:val="00B716C8"/>
    <w:rsid w:val="00B718A1"/>
    <w:rsid w:val="00B73AA2"/>
    <w:rsid w:val="00B76174"/>
    <w:rsid w:val="00B7642C"/>
    <w:rsid w:val="00B772A4"/>
    <w:rsid w:val="00B77CC6"/>
    <w:rsid w:val="00B81769"/>
    <w:rsid w:val="00B82868"/>
    <w:rsid w:val="00B836DE"/>
    <w:rsid w:val="00B84386"/>
    <w:rsid w:val="00B8623A"/>
    <w:rsid w:val="00B9063D"/>
    <w:rsid w:val="00B90690"/>
    <w:rsid w:val="00B92668"/>
    <w:rsid w:val="00B96996"/>
    <w:rsid w:val="00B97169"/>
    <w:rsid w:val="00B97807"/>
    <w:rsid w:val="00B97C8E"/>
    <w:rsid w:val="00BA0394"/>
    <w:rsid w:val="00BA16B9"/>
    <w:rsid w:val="00BA24F4"/>
    <w:rsid w:val="00BA2DEB"/>
    <w:rsid w:val="00BA40E8"/>
    <w:rsid w:val="00BA4B3C"/>
    <w:rsid w:val="00BA5D9E"/>
    <w:rsid w:val="00BA7058"/>
    <w:rsid w:val="00BB2993"/>
    <w:rsid w:val="00BB32DA"/>
    <w:rsid w:val="00BC2916"/>
    <w:rsid w:val="00BC3A1A"/>
    <w:rsid w:val="00BD010E"/>
    <w:rsid w:val="00BD037C"/>
    <w:rsid w:val="00BD1354"/>
    <w:rsid w:val="00BD2E6B"/>
    <w:rsid w:val="00BD303E"/>
    <w:rsid w:val="00BD4163"/>
    <w:rsid w:val="00BD45CD"/>
    <w:rsid w:val="00BD4634"/>
    <w:rsid w:val="00BD4CF5"/>
    <w:rsid w:val="00BD5125"/>
    <w:rsid w:val="00BD5200"/>
    <w:rsid w:val="00BD68D9"/>
    <w:rsid w:val="00BD7187"/>
    <w:rsid w:val="00BE2187"/>
    <w:rsid w:val="00BE4467"/>
    <w:rsid w:val="00BE4C3F"/>
    <w:rsid w:val="00BE5142"/>
    <w:rsid w:val="00BE559B"/>
    <w:rsid w:val="00BE68B4"/>
    <w:rsid w:val="00BE6D80"/>
    <w:rsid w:val="00BF23C8"/>
    <w:rsid w:val="00BF3933"/>
    <w:rsid w:val="00BF3B0D"/>
    <w:rsid w:val="00BF42F8"/>
    <w:rsid w:val="00BF666C"/>
    <w:rsid w:val="00BF74DB"/>
    <w:rsid w:val="00C00A48"/>
    <w:rsid w:val="00C01390"/>
    <w:rsid w:val="00C02D42"/>
    <w:rsid w:val="00C064BD"/>
    <w:rsid w:val="00C06FDC"/>
    <w:rsid w:val="00C101ED"/>
    <w:rsid w:val="00C107CC"/>
    <w:rsid w:val="00C113B2"/>
    <w:rsid w:val="00C131B4"/>
    <w:rsid w:val="00C140C0"/>
    <w:rsid w:val="00C1475E"/>
    <w:rsid w:val="00C14901"/>
    <w:rsid w:val="00C1535D"/>
    <w:rsid w:val="00C16917"/>
    <w:rsid w:val="00C20AEC"/>
    <w:rsid w:val="00C2337F"/>
    <w:rsid w:val="00C244F1"/>
    <w:rsid w:val="00C25702"/>
    <w:rsid w:val="00C2774A"/>
    <w:rsid w:val="00C2788A"/>
    <w:rsid w:val="00C30B46"/>
    <w:rsid w:val="00C31093"/>
    <w:rsid w:val="00C32209"/>
    <w:rsid w:val="00C330C8"/>
    <w:rsid w:val="00C34562"/>
    <w:rsid w:val="00C3575D"/>
    <w:rsid w:val="00C36174"/>
    <w:rsid w:val="00C3724C"/>
    <w:rsid w:val="00C41585"/>
    <w:rsid w:val="00C41B76"/>
    <w:rsid w:val="00C4416F"/>
    <w:rsid w:val="00C443A5"/>
    <w:rsid w:val="00C45A70"/>
    <w:rsid w:val="00C46713"/>
    <w:rsid w:val="00C5038F"/>
    <w:rsid w:val="00C50577"/>
    <w:rsid w:val="00C508BB"/>
    <w:rsid w:val="00C50DD7"/>
    <w:rsid w:val="00C51060"/>
    <w:rsid w:val="00C515D2"/>
    <w:rsid w:val="00C5211E"/>
    <w:rsid w:val="00C52CBB"/>
    <w:rsid w:val="00C5308D"/>
    <w:rsid w:val="00C531C7"/>
    <w:rsid w:val="00C5443A"/>
    <w:rsid w:val="00C54571"/>
    <w:rsid w:val="00C54F86"/>
    <w:rsid w:val="00C566EB"/>
    <w:rsid w:val="00C56B77"/>
    <w:rsid w:val="00C60565"/>
    <w:rsid w:val="00C631C4"/>
    <w:rsid w:val="00C6356D"/>
    <w:rsid w:val="00C638B2"/>
    <w:rsid w:val="00C640DC"/>
    <w:rsid w:val="00C649A4"/>
    <w:rsid w:val="00C66479"/>
    <w:rsid w:val="00C66511"/>
    <w:rsid w:val="00C66861"/>
    <w:rsid w:val="00C70B0D"/>
    <w:rsid w:val="00C713B3"/>
    <w:rsid w:val="00C7198F"/>
    <w:rsid w:val="00C72C0B"/>
    <w:rsid w:val="00C733A0"/>
    <w:rsid w:val="00C73491"/>
    <w:rsid w:val="00C73F97"/>
    <w:rsid w:val="00C8292C"/>
    <w:rsid w:val="00C82BBF"/>
    <w:rsid w:val="00C8389E"/>
    <w:rsid w:val="00C84A38"/>
    <w:rsid w:val="00C850A9"/>
    <w:rsid w:val="00C85C73"/>
    <w:rsid w:val="00C86E30"/>
    <w:rsid w:val="00C87227"/>
    <w:rsid w:val="00C90C8B"/>
    <w:rsid w:val="00C92393"/>
    <w:rsid w:val="00C92B6F"/>
    <w:rsid w:val="00C95ED0"/>
    <w:rsid w:val="00C9608F"/>
    <w:rsid w:val="00CA1496"/>
    <w:rsid w:val="00CA15EA"/>
    <w:rsid w:val="00CA205A"/>
    <w:rsid w:val="00CA2A8B"/>
    <w:rsid w:val="00CA3F22"/>
    <w:rsid w:val="00CA4370"/>
    <w:rsid w:val="00CA4E1A"/>
    <w:rsid w:val="00CA6835"/>
    <w:rsid w:val="00CA6A69"/>
    <w:rsid w:val="00CA6B58"/>
    <w:rsid w:val="00CB0402"/>
    <w:rsid w:val="00CB3734"/>
    <w:rsid w:val="00CB6BE0"/>
    <w:rsid w:val="00CB751A"/>
    <w:rsid w:val="00CB787D"/>
    <w:rsid w:val="00CB7AB4"/>
    <w:rsid w:val="00CB7EDA"/>
    <w:rsid w:val="00CC106C"/>
    <w:rsid w:val="00CC13EE"/>
    <w:rsid w:val="00CC1B0A"/>
    <w:rsid w:val="00CC1B68"/>
    <w:rsid w:val="00CC4756"/>
    <w:rsid w:val="00CC4A45"/>
    <w:rsid w:val="00CC4B31"/>
    <w:rsid w:val="00CC54E2"/>
    <w:rsid w:val="00CC569D"/>
    <w:rsid w:val="00CC7BD2"/>
    <w:rsid w:val="00CD0BEF"/>
    <w:rsid w:val="00CD24D6"/>
    <w:rsid w:val="00CD2659"/>
    <w:rsid w:val="00CD31AE"/>
    <w:rsid w:val="00CD33C7"/>
    <w:rsid w:val="00CD452C"/>
    <w:rsid w:val="00CD61B6"/>
    <w:rsid w:val="00CD6D73"/>
    <w:rsid w:val="00CD71CB"/>
    <w:rsid w:val="00CE103F"/>
    <w:rsid w:val="00CE1D05"/>
    <w:rsid w:val="00CE28FC"/>
    <w:rsid w:val="00CE3C02"/>
    <w:rsid w:val="00CE3D52"/>
    <w:rsid w:val="00CE6C54"/>
    <w:rsid w:val="00CF00CE"/>
    <w:rsid w:val="00CF19D0"/>
    <w:rsid w:val="00CF34F5"/>
    <w:rsid w:val="00CF4578"/>
    <w:rsid w:val="00CF5FA2"/>
    <w:rsid w:val="00CF5FB6"/>
    <w:rsid w:val="00CF606C"/>
    <w:rsid w:val="00CF6A81"/>
    <w:rsid w:val="00CF6E9C"/>
    <w:rsid w:val="00CF7B00"/>
    <w:rsid w:val="00D00B8F"/>
    <w:rsid w:val="00D01F50"/>
    <w:rsid w:val="00D03213"/>
    <w:rsid w:val="00D03E78"/>
    <w:rsid w:val="00D057AA"/>
    <w:rsid w:val="00D05F98"/>
    <w:rsid w:val="00D06C89"/>
    <w:rsid w:val="00D107B2"/>
    <w:rsid w:val="00D11BA7"/>
    <w:rsid w:val="00D11DBD"/>
    <w:rsid w:val="00D1302E"/>
    <w:rsid w:val="00D139C3"/>
    <w:rsid w:val="00D13B79"/>
    <w:rsid w:val="00D144C3"/>
    <w:rsid w:val="00D149B1"/>
    <w:rsid w:val="00D158C4"/>
    <w:rsid w:val="00D15EC4"/>
    <w:rsid w:val="00D16413"/>
    <w:rsid w:val="00D170E0"/>
    <w:rsid w:val="00D20071"/>
    <w:rsid w:val="00D21161"/>
    <w:rsid w:val="00D21A94"/>
    <w:rsid w:val="00D21C52"/>
    <w:rsid w:val="00D23070"/>
    <w:rsid w:val="00D25239"/>
    <w:rsid w:val="00D25364"/>
    <w:rsid w:val="00D25FF6"/>
    <w:rsid w:val="00D27214"/>
    <w:rsid w:val="00D31A82"/>
    <w:rsid w:val="00D31AB6"/>
    <w:rsid w:val="00D32A0A"/>
    <w:rsid w:val="00D33B1C"/>
    <w:rsid w:val="00D33CDB"/>
    <w:rsid w:val="00D3451C"/>
    <w:rsid w:val="00D352F3"/>
    <w:rsid w:val="00D35630"/>
    <w:rsid w:val="00D36284"/>
    <w:rsid w:val="00D362E1"/>
    <w:rsid w:val="00D37B88"/>
    <w:rsid w:val="00D404B4"/>
    <w:rsid w:val="00D45ACB"/>
    <w:rsid w:val="00D511E9"/>
    <w:rsid w:val="00D51844"/>
    <w:rsid w:val="00D5372E"/>
    <w:rsid w:val="00D53849"/>
    <w:rsid w:val="00D54A4D"/>
    <w:rsid w:val="00D54E49"/>
    <w:rsid w:val="00D55A55"/>
    <w:rsid w:val="00D55A94"/>
    <w:rsid w:val="00D56E6B"/>
    <w:rsid w:val="00D57422"/>
    <w:rsid w:val="00D62CE9"/>
    <w:rsid w:val="00D63DCA"/>
    <w:rsid w:val="00D63E33"/>
    <w:rsid w:val="00D6432E"/>
    <w:rsid w:val="00D65278"/>
    <w:rsid w:val="00D678C5"/>
    <w:rsid w:val="00D70994"/>
    <w:rsid w:val="00D73804"/>
    <w:rsid w:val="00D7435C"/>
    <w:rsid w:val="00D74A2E"/>
    <w:rsid w:val="00D7791D"/>
    <w:rsid w:val="00D80DB4"/>
    <w:rsid w:val="00D81DC0"/>
    <w:rsid w:val="00D82065"/>
    <w:rsid w:val="00D8213E"/>
    <w:rsid w:val="00D82622"/>
    <w:rsid w:val="00D82BF9"/>
    <w:rsid w:val="00D82FBA"/>
    <w:rsid w:val="00D836CE"/>
    <w:rsid w:val="00D83E60"/>
    <w:rsid w:val="00D84B93"/>
    <w:rsid w:val="00D85A85"/>
    <w:rsid w:val="00D85BEE"/>
    <w:rsid w:val="00D90FE8"/>
    <w:rsid w:val="00D9161D"/>
    <w:rsid w:val="00D93974"/>
    <w:rsid w:val="00D93F28"/>
    <w:rsid w:val="00D97A4F"/>
    <w:rsid w:val="00DA0860"/>
    <w:rsid w:val="00DA15D2"/>
    <w:rsid w:val="00DA220E"/>
    <w:rsid w:val="00DA2761"/>
    <w:rsid w:val="00DA2DD7"/>
    <w:rsid w:val="00DA2E3A"/>
    <w:rsid w:val="00DA4057"/>
    <w:rsid w:val="00DA4B83"/>
    <w:rsid w:val="00DA51C3"/>
    <w:rsid w:val="00DA5809"/>
    <w:rsid w:val="00DA5C27"/>
    <w:rsid w:val="00DA758E"/>
    <w:rsid w:val="00DA7A68"/>
    <w:rsid w:val="00DB006F"/>
    <w:rsid w:val="00DB010D"/>
    <w:rsid w:val="00DB1905"/>
    <w:rsid w:val="00DB1D95"/>
    <w:rsid w:val="00DB2244"/>
    <w:rsid w:val="00DB37DD"/>
    <w:rsid w:val="00DB3C85"/>
    <w:rsid w:val="00DB3CA0"/>
    <w:rsid w:val="00DB4DCD"/>
    <w:rsid w:val="00DB556B"/>
    <w:rsid w:val="00DB557C"/>
    <w:rsid w:val="00DB5F3C"/>
    <w:rsid w:val="00DB6B65"/>
    <w:rsid w:val="00DB7555"/>
    <w:rsid w:val="00DB77BE"/>
    <w:rsid w:val="00DC3B99"/>
    <w:rsid w:val="00DC5851"/>
    <w:rsid w:val="00DC6085"/>
    <w:rsid w:val="00DD0CB5"/>
    <w:rsid w:val="00DD321B"/>
    <w:rsid w:val="00DD4D59"/>
    <w:rsid w:val="00DD5702"/>
    <w:rsid w:val="00DD5A61"/>
    <w:rsid w:val="00DD638A"/>
    <w:rsid w:val="00DD67E4"/>
    <w:rsid w:val="00DD6A3B"/>
    <w:rsid w:val="00DD7847"/>
    <w:rsid w:val="00DD7B82"/>
    <w:rsid w:val="00DE1BEF"/>
    <w:rsid w:val="00DE1E32"/>
    <w:rsid w:val="00DE270C"/>
    <w:rsid w:val="00DE2E10"/>
    <w:rsid w:val="00DE2ED3"/>
    <w:rsid w:val="00DE2F74"/>
    <w:rsid w:val="00DE3169"/>
    <w:rsid w:val="00DE4723"/>
    <w:rsid w:val="00DE4CE1"/>
    <w:rsid w:val="00DE5819"/>
    <w:rsid w:val="00DE5A5E"/>
    <w:rsid w:val="00DE68F6"/>
    <w:rsid w:val="00DE7163"/>
    <w:rsid w:val="00DE7E7E"/>
    <w:rsid w:val="00DF0970"/>
    <w:rsid w:val="00DF145D"/>
    <w:rsid w:val="00DF1D36"/>
    <w:rsid w:val="00DF24F3"/>
    <w:rsid w:val="00DF27DF"/>
    <w:rsid w:val="00DF30DD"/>
    <w:rsid w:val="00DF4A7E"/>
    <w:rsid w:val="00DF505A"/>
    <w:rsid w:val="00DF5063"/>
    <w:rsid w:val="00DF5107"/>
    <w:rsid w:val="00DF57C2"/>
    <w:rsid w:val="00DF6567"/>
    <w:rsid w:val="00DF6AF7"/>
    <w:rsid w:val="00DF7261"/>
    <w:rsid w:val="00DF7918"/>
    <w:rsid w:val="00DF7F5D"/>
    <w:rsid w:val="00E000D9"/>
    <w:rsid w:val="00E005CC"/>
    <w:rsid w:val="00E01671"/>
    <w:rsid w:val="00E016AD"/>
    <w:rsid w:val="00E01E65"/>
    <w:rsid w:val="00E02514"/>
    <w:rsid w:val="00E04088"/>
    <w:rsid w:val="00E043F5"/>
    <w:rsid w:val="00E06F3F"/>
    <w:rsid w:val="00E10972"/>
    <w:rsid w:val="00E10B67"/>
    <w:rsid w:val="00E1104D"/>
    <w:rsid w:val="00E11A6C"/>
    <w:rsid w:val="00E11F2E"/>
    <w:rsid w:val="00E12309"/>
    <w:rsid w:val="00E1311A"/>
    <w:rsid w:val="00E15E51"/>
    <w:rsid w:val="00E17EA6"/>
    <w:rsid w:val="00E20542"/>
    <w:rsid w:val="00E208E1"/>
    <w:rsid w:val="00E212ED"/>
    <w:rsid w:val="00E22F5D"/>
    <w:rsid w:val="00E23002"/>
    <w:rsid w:val="00E23300"/>
    <w:rsid w:val="00E2589D"/>
    <w:rsid w:val="00E25E96"/>
    <w:rsid w:val="00E27202"/>
    <w:rsid w:val="00E27241"/>
    <w:rsid w:val="00E27B09"/>
    <w:rsid w:val="00E27DCA"/>
    <w:rsid w:val="00E30A34"/>
    <w:rsid w:val="00E30F0C"/>
    <w:rsid w:val="00E32119"/>
    <w:rsid w:val="00E32450"/>
    <w:rsid w:val="00E32854"/>
    <w:rsid w:val="00E32A9F"/>
    <w:rsid w:val="00E33EB5"/>
    <w:rsid w:val="00E34F62"/>
    <w:rsid w:val="00E355C7"/>
    <w:rsid w:val="00E3734A"/>
    <w:rsid w:val="00E377E8"/>
    <w:rsid w:val="00E402A1"/>
    <w:rsid w:val="00E41BD2"/>
    <w:rsid w:val="00E42BA4"/>
    <w:rsid w:val="00E4376F"/>
    <w:rsid w:val="00E446AE"/>
    <w:rsid w:val="00E449A1"/>
    <w:rsid w:val="00E44E24"/>
    <w:rsid w:val="00E4529E"/>
    <w:rsid w:val="00E45EA9"/>
    <w:rsid w:val="00E515B8"/>
    <w:rsid w:val="00E527AA"/>
    <w:rsid w:val="00E53204"/>
    <w:rsid w:val="00E54F9F"/>
    <w:rsid w:val="00E559CF"/>
    <w:rsid w:val="00E56182"/>
    <w:rsid w:val="00E577F0"/>
    <w:rsid w:val="00E6141A"/>
    <w:rsid w:val="00E61D9B"/>
    <w:rsid w:val="00E63098"/>
    <w:rsid w:val="00E64958"/>
    <w:rsid w:val="00E6508E"/>
    <w:rsid w:val="00E65ADD"/>
    <w:rsid w:val="00E66378"/>
    <w:rsid w:val="00E678A3"/>
    <w:rsid w:val="00E67AD0"/>
    <w:rsid w:val="00E7006F"/>
    <w:rsid w:val="00E71445"/>
    <w:rsid w:val="00E727FC"/>
    <w:rsid w:val="00E7548D"/>
    <w:rsid w:val="00E75A53"/>
    <w:rsid w:val="00E76883"/>
    <w:rsid w:val="00E76BF0"/>
    <w:rsid w:val="00E76EA6"/>
    <w:rsid w:val="00E77703"/>
    <w:rsid w:val="00E80293"/>
    <w:rsid w:val="00E80FDE"/>
    <w:rsid w:val="00E81308"/>
    <w:rsid w:val="00E8456D"/>
    <w:rsid w:val="00E8485B"/>
    <w:rsid w:val="00E853E3"/>
    <w:rsid w:val="00E855CF"/>
    <w:rsid w:val="00E86023"/>
    <w:rsid w:val="00E91F9C"/>
    <w:rsid w:val="00E94B57"/>
    <w:rsid w:val="00E95211"/>
    <w:rsid w:val="00E95D1E"/>
    <w:rsid w:val="00EA0035"/>
    <w:rsid w:val="00EA00E3"/>
    <w:rsid w:val="00EA01C4"/>
    <w:rsid w:val="00EA08D0"/>
    <w:rsid w:val="00EA100C"/>
    <w:rsid w:val="00EA2411"/>
    <w:rsid w:val="00EA338D"/>
    <w:rsid w:val="00EA4335"/>
    <w:rsid w:val="00EA4443"/>
    <w:rsid w:val="00EA4578"/>
    <w:rsid w:val="00EA4F67"/>
    <w:rsid w:val="00EA7CBA"/>
    <w:rsid w:val="00EB23EE"/>
    <w:rsid w:val="00EB2B99"/>
    <w:rsid w:val="00EB36DB"/>
    <w:rsid w:val="00EB4150"/>
    <w:rsid w:val="00EB59E8"/>
    <w:rsid w:val="00EB6283"/>
    <w:rsid w:val="00EB6FDD"/>
    <w:rsid w:val="00EC1690"/>
    <w:rsid w:val="00EC1740"/>
    <w:rsid w:val="00EC1B2E"/>
    <w:rsid w:val="00EC1E86"/>
    <w:rsid w:val="00EC28E2"/>
    <w:rsid w:val="00EC2BF9"/>
    <w:rsid w:val="00EC3D0B"/>
    <w:rsid w:val="00EC665C"/>
    <w:rsid w:val="00ED029A"/>
    <w:rsid w:val="00ED11AD"/>
    <w:rsid w:val="00ED1E8D"/>
    <w:rsid w:val="00ED262E"/>
    <w:rsid w:val="00ED26A6"/>
    <w:rsid w:val="00ED3A27"/>
    <w:rsid w:val="00ED3A5D"/>
    <w:rsid w:val="00ED4BC4"/>
    <w:rsid w:val="00ED5680"/>
    <w:rsid w:val="00ED5AEA"/>
    <w:rsid w:val="00EE0919"/>
    <w:rsid w:val="00EE1B86"/>
    <w:rsid w:val="00EE20CD"/>
    <w:rsid w:val="00EE2988"/>
    <w:rsid w:val="00EE6064"/>
    <w:rsid w:val="00EE6771"/>
    <w:rsid w:val="00EE7346"/>
    <w:rsid w:val="00EE7821"/>
    <w:rsid w:val="00EF25B6"/>
    <w:rsid w:val="00EF5842"/>
    <w:rsid w:val="00EF71EF"/>
    <w:rsid w:val="00EF7A39"/>
    <w:rsid w:val="00F00CD5"/>
    <w:rsid w:val="00F01751"/>
    <w:rsid w:val="00F02340"/>
    <w:rsid w:val="00F04301"/>
    <w:rsid w:val="00F0449E"/>
    <w:rsid w:val="00F049EA"/>
    <w:rsid w:val="00F04BD0"/>
    <w:rsid w:val="00F053F0"/>
    <w:rsid w:val="00F06C82"/>
    <w:rsid w:val="00F07E7F"/>
    <w:rsid w:val="00F11000"/>
    <w:rsid w:val="00F14628"/>
    <w:rsid w:val="00F15382"/>
    <w:rsid w:val="00F15667"/>
    <w:rsid w:val="00F165EB"/>
    <w:rsid w:val="00F16BF4"/>
    <w:rsid w:val="00F16C96"/>
    <w:rsid w:val="00F16D4B"/>
    <w:rsid w:val="00F17C81"/>
    <w:rsid w:val="00F20242"/>
    <w:rsid w:val="00F21734"/>
    <w:rsid w:val="00F2246B"/>
    <w:rsid w:val="00F22988"/>
    <w:rsid w:val="00F22A36"/>
    <w:rsid w:val="00F24207"/>
    <w:rsid w:val="00F24809"/>
    <w:rsid w:val="00F2563F"/>
    <w:rsid w:val="00F25A2F"/>
    <w:rsid w:val="00F27FF1"/>
    <w:rsid w:val="00F3208C"/>
    <w:rsid w:val="00F337A1"/>
    <w:rsid w:val="00F3485B"/>
    <w:rsid w:val="00F349D0"/>
    <w:rsid w:val="00F34C6A"/>
    <w:rsid w:val="00F35142"/>
    <w:rsid w:val="00F3694B"/>
    <w:rsid w:val="00F36EA5"/>
    <w:rsid w:val="00F3736B"/>
    <w:rsid w:val="00F407E0"/>
    <w:rsid w:val="00F41EFE"/>
    <w:rsid w:val="00F42E7E"/>
    <w:rsid w:val="00F4376F"/>
    <w:rsid w:val="00F448A2"/>
    <w:rsid w:val="00F45A11"/>
    <w:rsid w:val="00F45A17"/>
    <w:rsid w:val="00F465E4"/>
    <w:rsid w:val="00F50054"/>
    <w:rsid w:val="00F510F5"/>
    <w:rsid w:val="00F51235"/>
    <w:rsid w:val="00F52602"/>
    <w:rsid w:val="00F52CC8"/>
    <w:rsid w:val="00F54362"/>
    <w:rsid w:val="00F55A27"/>
    <w:rsid w:val="00F60896"/>
    <w:rsid w:val="00F62477"/>
    <w:rsid w:val="00F62C85"/>
    <w:rsid w:val="00F62D79"/>
    <w:rsid w:val="00F62DA9"/>
    <w:rsid w:val="00F63871"/>
    <w:rsid w:val="00F63B30"/>
    <w:rsid w:val="00F63EF4"/>
    <w:rsid w:val="00F64997"/>
    <w:rsid w:val="00F65906"/>
    <w:rsid w:val="00F66B7C"/>
    <w:rsid w:val="00F700C6"/>
    <w:rsid w:val="00F70159"/>
    <w:rsid w:val="00F7264D"/>
    <w:rsid w:val="00F73317"/>
    <w:rsid w:val="00F74363"/>
    <w:rsid w:val="00F748F5"/>
    <w:rsid w:val="00F74D06"/>
    <w:rsid w:val="00F74FD4"/>
    <w:rsid w:val="00F76312"/>
    <w:rsid w:val="00F77147"/>
    <w:rsid w:val="00F83D80"/>
    <w:rsid w:val="00F84F50"/>
    <w:rsid w:val="00F85998"/>
    <w:rsid w:val="00F86573"/>
    <w:rsid w:val="00F877C9"/>
    <w:rsid w:val="00F90363"/>
    <w:rsid w:val="00F904C7"/>
    <w:rsid w:val="00F918EA"/>
    <w:rsid w:val="00F91FD0"/>
    <w:rsid w:val="00F933BC"/>
    <w:rsid w:val="00F946B4"/>
    <w:rsid w:val="00F96830"/>
    <w:rsid w:val="00F96D6C"/>
    <w:rsid w:val="00F97200"/>
    <w:rsid w:val="00FA0C60"/>
    <w:rsid w:val="00FA1168"/>
    <w:rsid w:val="00FA1548"/>
    <w:rsid w:val="00FA1D4E"/>
    <w:rsid w:val="00FA2720"/>
    <w:rsid w:val="00FA36E2"/>
    <w:rsid w:val="00FA38F0"/>
    <w:rsid w:val="00FA3962"/>
    <w:rsid w:val="00FA435A"/>
    <w:rsid w:val="00FA61AB"/>
    <w:rsid w:val="00FB0503"/>
    <w:rsid w:val="00FB0C5C"/>
    <w:rsid w:val="00FB1A71"/>
    <w:rsid w:val="00FB5947"/>
    <w:rsid w:val="00FB754D"/>
    <w:rsid w:val="00FB766D"/>
    <w:rsid w:val="00FC2F6A"/>
    <w:rsid w:val="00FC6065"/>
    <w:rsid w:val="00FC6DC0"/>
    <w:rsid w:val="00FC701D"/>
    <w:rsid w:val="00FC7663"/>
    <w:rsid w:val="00FD07FF"/>
    <w:rsid w:val="00FD15B8"/>
    <w:rsid w:val="00FD224A"/>
    <w:rsid w:val="00FD264F"/>
    <w:rsid w:val="00FD3376"/>
    <w:rsid w:val="00FD38D9"/>
    <w:rsid w:val="00FD4CFA"/>
    <w:rsid w:val="00FD6FC0"/>
    <w:rsid w:val="00FD70CB"/>
    <w:rsid w:val="00FE0795"/>
    <w:rsid w:val="00FE41DE"/>
    <w:rsid w:val="00FE42B0"/>
    <w:rsid w:val="00FE42C3"/>
    <w:rsid w:val="00FE5355"/>
    <w:rsid w:val="00FE6F3C"/>
    <w:rsid w:val="00FE737B"/>
    <w:rsid w:val="00FF066D"/>
    <w:rsid w:val="00FF1C41"/>
    <w:rsid w:val="00FF1E68"/>
    <w:rsid w:val="00FF2DAF"/>
    <w:rsid w:val="00FF2E10"/>
    <w:rsid w:val="00FF2E40"/>
    <w:rsid w:val="00FF3925"/>
    <w:rsid w:val="00FF446F"/>
    <w:rsid w:val="00FF44DC"/>
    <w:rsid w:val="00FF6458"/>
    <w:rsid w:val="00FF7766"/>
    <w:rsid w:val="00FF7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3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uiPriority w:val="99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uiPriority w:val="22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20">
    <w:name w:val="ข้อความตัวยึด2"/>
    <w:uiPriority w:val="99"/>
    <w:semiHidden/>
    <w:rsid w:val="003075F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6F"/>
    <w:pPr>
      <w:spacing w:after="160" w:line="259" w:lineRule="auto"/>
    </w:pPr>
    <w:rPr>
      <w:sz w:val="22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7130"/>
    <w:pPr>
      <w:keepNext/>
      <w:keepLines/>
      <w:spacing w:before="480" w:after="0" w:line="276" w:lineRule="auto"/>
      <w:outlineLvl w:val="0"/>
    </w:pPr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77130"/>
    <w:rPr>
      <w:rFonts w:ascii="Cambria" w:eastAsia="Times New Roman" w:hAnsi="Cambria" w:cs="Angsana New"/>
      <w:b/>
      <w:bCs/>
      <w:color w:val="365F91"/>
      <w:sz w:val="28"/>
      <w:szCs w:val="35"/>
    </w:rPr>
  </w:style>
  <w:style w:type="character" w:customStyle="1" w:styleId="11">
    <w:name w:val="แบบอักษรของย่อหน้าเริ่มต้น1"/>
    <w:uiPriority w:val="1"/>
    <w:semiHidden/>
    <w:unhideWhenUsed/>
    <w:rsid w:val="000E664F"/>
  </w:style>
  <w:style w:type="table" w:styleId="a3">
    <w:name w:val="Table Grid"/>
    <w:basedOn w:val="a1"/>
    <w:uiPriority w:val="39"/>
    <w:rsid w:val="00132B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11"/>
    <w:link w:val="a4"/>
    <w:uiPriority w:val="99"/>
    <w:rsid w:val="00132B51"/>
  </w:style>
  <w:style w:type="paragraph" w:styleId="a6">
    <w:name w:val="footer"/>
    <w:basedOn w:val="a"/>
    <w:link w:val="a7"/>
    <w:uiPriority w:val="99"/>
    <w:unhideWhenUsed/>
    <w:rsid w:val="00132B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11"/>
    <w:link w:val="a6"/>
    <w:uiPriority w:val="99"/>
    <w:rsid w:val="00132B51"/>
  </w:style>
  <w:style w:type="paragraph" w:styleId="a8">
    <w:name w:val="List Paragraph"/>
    <w:basedOn w:val="a"/>
    <w:uiPriority w:val="34"/>
    <w:qFormat/>
    <w:rsid w:val="0081150A"/>
    <w:pPr>
      <w:spacing w:after="200" w:line="276" w:lineRule="auto"/>
      <w:ind w:left="720"/>
      <w:contextualSpacing/>
    </w:pPr>
    <w:rPr>
      <w:rFonts w:ascii="TH SarabunPSK" w:hAnsi="TH SarabunPSK" w:cs="Angsana New"/>
      <w:color w:val="C00000"/>
      <w:sz w:val="28"/>
      <w:szCs w:val="35"/>
    </w:rPr>
  </w:style>
  <w:style w:type="paragraph" w:styleId="a9">
    <w:name w:val="Balloon Text"/>
    <w:basedOn w:val="a"/>
    <w:link w:val="aa"/>
    <w:uiPriority w:val="99"/>
    <w:semiHidden/>
    <w:unhideWhenUsed/>
    <w:rsid w:val="00F36EA5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link w:val="a9"/>
    <w:uiPriority w:val="99"/>
    <w:semiHidden/>
    <w:rsid w:val="00F36EA5"/>
    <w:rPr>
      <w:rFonts w:ascii="Leelawadee" w:hAnsi="Leelawadee" w:cs="Angsana New"/>
      <w:sz w:val="18"/>
      <w:szCs w:val="22"/>
    </w:rPr>
  </w:style>
  <w:style w:type="paragraph" w:styleId="ab">
    <w:name w:val="No Spacing"/>
    <w:uiPriority w:val="1"/>
    <w:qFormat/>
    <w:rsid w:val="00ED5680"/>
    <w:rPr>
      <w:sz w:val="22"/>
      <w:szCs w:val="28"/>
    </w:rPr>
  </w:style>
  <w:style w:type="paragraph" w:styleId="ac">
    <w:name w:val="annotation text"/>
    <w:basedOn w:val="a"/>
    <w:link w:val="ad"/>
    <w:uiPriority w:val="99"/>
    <w:semiHidden/>
    <w:unhideWhenUsed/>
    <w:rsid w:val="00677130"/>
    <w:pPr>
      <w:spacing w:line="240" w:lineRule="auto"/>
    </w:pPr>
    <w:rPr>
      <w:rFonts w:cs="Angsana New"/>
      <w:sz w:val="20"/>
      <w:szCs w:val="25"/>
    </w:rPr>
  </w:style>
  <w:style w:type="character" w:customStyle="1" w:styleId="ad">
    <w:name w:val="ข้อความข้อคิดเห็น อักขระ"/>
    <w:link w:val="ac"/>
    <w:uiPriority w:val="99"/>
    <w:semiHidden/>
    <w:rsid w:val="00677130"/>
    <w:rPr>
      <w:szCs w:val="25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77130"/>
    <w:rPr>
      <w:b/>
      <w:bCs/>
    </w:rPr>
  </w:style>
  <w:style w:type="character" w:customStyle="1" w:styleId="af">
    <w:name w:val="ชื่อเรื่องของข้อคิดเห็น อักขระ"/>
    <w:link w:val="ae"/>
    <w:uiPriority w:val="99"/>
    <w:semiHidden/>
    <w:rsid w:val="00677130"/>
    <w:rPr>
      <w:b/>
      <w:bCs/>
      <w:szCs w:val="25"/>
    </w:rPr>
  </w:style>
  <w:style w:type="paragraph" w:customStyle="1" w:styleId="ListParagraph1">
    <w:name w:val="List Paragraph1"/>
    <w:basedOn w:val="a"/>
    <w:uiPriority w:val="34"/>
    <w:qFormat/>
    <w:rsid w:val="00677130"/>
    <w:pPr>
      <w:spacing w:after="200" w:line="276" w:lineRule="auto"/>
      <w:ind w:left="720"/>
      <w:contextualSpacing/>
    </w:pPr>
    <w:rPr>
      <w:rFonts w:cs="Angsana New"/>
    </w:rPr>
  </w:style>
  <w:style w:type="character" w:styleId="af0">
    <w:name w:val="Strong"/>
    <w:uiPriority w:val="22"/>
    <w:qFormat/>
    <w:rsid w:val="00677130"/>
    <w:rPr>
      <w:b/>
      <w:bCs/>
    </w:rPr>
  </w:style>
  <w:style w:type="paragraph" w:customStyle="1" w:styleId="Default">
    <w:name w:val="Default"/>
    <w:rsid w:val="00677130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</w:rPr>
  </w:style>
  <w:style w:type="character" w:customStyle="1" w:styleId="12">
    <w:name w:val="การเชื่อมโยงหลายมิติ1"/>
    <w:uiPriority w:val="99"/>
    <w:unhideWhenUsed/>
    <w:rsid w:val="00677130"/>
    <w:rPr>
      <w:color w:val="0563C1"/>
      <w:u w:val="single"/>
    </w:rPr>
  </w:style>
  <w:style w:type="character" w:styleId="af1">
    <w:name w:val="annotation reference"/>
    <w:uiPriority w:val="99"/>
    <w:semiHidden/>
    <w:unhideWhenUsed/>
    <w:rsid w:val="007B4585"/>
    <w:rPr>
      <w:sz w:val="16"/>
      <w:szCs w:val="18"/>
    </w:rPr>
  </w:style>
  <w:style w:type="character" w:customStyle="1" w:styleId="13">
    <w:name w:val="ข้อความตัวยึด1"/>
    <w:uiPriority w:val="99"/>
    <w:semiHidden/>
    <w:rsid w:val="007B4585"/>
    <w:rPr>
      <w:color w:val="808080"/>
    </w:rPr>
  </w:style>
  <w:style w:type="paragraph" w:styleId="af2">
    <w:name w:val="Normal (Web)"/>
    <w:basedOn w:val="a"/>
    <w:uiPriority w:val="99"/>
    <w:unhideWhenUsed/>
    <w:rsid w:val="007B4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3">
    <w:name w:val="Hyperlink"/>
    <w:uiPriority w:val="99"/>
    <w:unhideWhenUsed/>
    <w:rsid w:val="00584DB6"/>
    <w:rPr>
      <w:color w:val="0563C1"/>
      <w:u w:val="single"/>
    </w:rPr>
  </w:style>
  <w:style w:type="character" w:styleId="af4">
    <w:name w:val="Placeholder Text"/>
    <w:uiPriority w:val="99"/>
    <w:semiHidden/>
    <w:rsid w:val="00584DB6"/>
    <w:rPr>
      <w:color w:val="808080"/>
    </w:rPr>
  </w:style>
  <w:style w:type="character" w:customStyle="1" w:styleId="2">
    <w:name w:val="การเชื่อมโยงหลายมิติ2"/>
    <w:uiPriority w:val="99"/>
    <w:unhideWhenUsed/>
    <w:rsid w:val="003075F5"/>
    <w:rPr>
      <w:color w:val="0563C1"/>
      <w:u w:val="single"/>
    </w:rPr>
  </w:style>
  <w:style w:type="character" w:customStyle="1" w:styleId="20">
    <w:name w:val="ข้อความตัวยึด2"/>
    <w:uiPriority w:val="99"/>
    <w:semiHidden/>
    <w:rsid w:val="003075F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FA06F-97D6-45B8-86C4-BDCD21D97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51</Pages>
  <Words>20714</Words>
  <Characters>118072</Characters>
  <Application>Microsoft Office Word</Application>
  <DocSecurity>0</DocSecurity>
  <Lines>983</Lines>
  <Paragraphs>277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cp:lastPrinted>2018-04-11T06:22:00Z</cp:lastPrinted>
  <dcterms:created xsi:type="dcterms:W3CDTF">2018-06-05T09:01:00Z</dcterms:created>
  <dcterms:modified xsi:type="dcterms:W3CDTF">2018-06-11T09:57:00Z</dcterms:modified>
</cp:coreProperties>
</file>