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671F" w:rsidRPr="000438FC" w:rsidRDefault="00E92E53" w:rsidP="000438FC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bookmarkStart w:id="0" w:name="_GoBack"/>
      <w:bookmarkEnd w:id="0"/>
      <w:r w:rsidRPr="000438FC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พื้นฐานกระบวนการทางวิทยาศาสตร์ ชั้นอนุบาลปีที่ </w:t>
      </w:r>
      <w:r w:rsidR="0052197C" w:rsidRPr="000438FC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1- </w:t>
      </w:r>
      <w:r w:rsidRPr="000438FC">
        <w:rPr>
          <w:rFonts w:ascii="TH SarabunPSK" w:hAnsi="TH SarabunPSK" w:cs="TH SarabunPSK" w:hint="cs"/>
          <w:b/>
          <w:bCs/>
          <w:sz w:val="36"/>
          <w:szCs w:val="36"/>
          <w:cs/>
        </w:rPr>
        <w:t>2</w:t>
      </w:r>
    </w:p>
    <w:tbl>
      <w:tblPr>
        <w:tblStyle w:val="a3"/>
        <w:tblW w:w="0" w:type="auto"/>
        <w:tblInd w:w="-318" w:type="dxa"/>
        <w:tblLook w:val="04A0" w:firstRow="1" w:lastRow="0" w:firstColumn="1" w:lastColumn="0" w:noHBand="0" w:noVBand="1"/>
      </w:tblPr>
      <w:tblGrid>
        <w:gridCol w:w="1054"/>
        <w:gridCol w:w="790"/>
        <w:gridCol w:w="2126"/>
        <w:gridCol w:w="3173"/>
        <w:gridCol w:w="3006"/>
      </w:tblGrid>
      <w:tr w:rsidR="00100347" w:rsidTr="00100347">
        <w:tc>
          <w:tcPr>
            <w:tcW w:w="1054" w:type="dxa"/>
          </w:tcPr>
          <w:p w:rsidR="00100347" w:rsidRDefault="00100347" w:rsidP="00E92E5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สัปดาห์ที่</w:t>
            </w:r>
          </w:p>
        </w:tc>
        <w:tc>
          <w:tcPr>
            <w:tcW w:w="790" w:type="dxa"/>
          </w:tcPr>
          <w:p w:rsidR="00100347" w:rsidRDefault="00100347" w:rsidP="00100347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ชั้น</w:t>
            </w:r>
          </w:p>
        </w:tc>
        <w:tc>
          <w:tcPr>
            <w:tcW w:w="2126" w:type="dxa"/>
          </w:tcPr>
          <w:p w:rsidR="00100347" w:rsidRDefault="00100347" w:rsidP="00E92E5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เรื่อง</w:t>
            </w:r>
          </w:p>
        </w:tc>
        <w:tc>
          <w:tcPr>
            <w:tcW w:w="3173" w:type="dxa"/>
          </w:tcPr>
          <w:p w:rsidR="00100347" w:rsidRDefault="00CE5730" w:rsidP="00E92E5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สาระที่ควรเรียนรู้</w:t>
            </w:r>
            <w:r w:rsidR="00100347">
              <w:rPr>
                <w:rFonts w:ascii="TH SarabunPSK" w:hAnsi="TH SarabunPSK" w:cs="TH SarabunPSK" w:hint="cs"/>
                <w:sz w:val="32"/>
                <w:szCs w:val="32"/>
                <w:cs/>
              </w:rPr>
              <w:t>/กิจกรรม</w:t>
            </w:r>
          </w:p>
        </w:tc>
        <w:tc>
          <w:tcPr>
            <w:tcW w:w="3006" w:type="dxa"/>
          </w:tcPr>
          <w:p w:rsidR="00100347" w:rsidRDefault="00100347" w:rsidP="00E92E5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ประสบการณ์สำคัญ</w:t>
            </w:r>
          </w:p>
        </w:tc>
      </w:tr>
      <w:tr w:rsidR="00100347" w:rsidTr="00100347">
        <w:tc>
          <w:tcPr>
            <w:tcW w:w="1054" w:type="dxa"/>
          </w:tcPr>
          <w:p w:rsidR="00100347" w:rsidRDefault="00100347" w:rsidP="00E92E5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</w:p>
        </w:tc>
        <w:tc>
          <w:tcPr>
            <w:tcW w:w="790" w:type="dxa"/>
          </w:tcPr>
          <w:p w:rsidR="00100347" w:rsidRDefault="00100347" w:rsidP="0010034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อ.1</w:t>
            </w:r>
          </w:p>
          <w:p w:rsidR="00100347" w:rsidRDefault="00100347" w:rsidP="00100347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อ.2</w:t>
            </w:r>
          </w:p>
        </w:tc>
        <w:tc>
          <w:tcPr>
            <w:tcW w:w="2126" w:type="dxa"/>
          </w:tcPr>
          <w:p w:rsidR="00100347" w:rsidRDefault="00100347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โรงเรียนแสนสุข.สุขสันต์วันเปิดเรียน</w:t>
            </w:r>
          </w:p>
        </w:tc>
        <w:tc>
          <w:tcPr>
            <w:tcW w:w="3173" w:type="dxa"/>
          </w:tcPr>
          <w:p w:rsidR="00100347" w:rsidRDefault="00100347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-รูปร่างและรูปทรง</w:t>
            </w:r>
          </w:p>
          <w:p w:rsidR="00100347" w:rsidRDefault="0010034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2E53">
              <w:rPr>
                <w:rFonts w:ascii="TH SarabunPSK" w:hAnsi="TH SarabunPSK" w:cs="TH SarabunPSK" w:hint="cs"/>
                <w:sz w:val="32"/>
                <w:szCs w:val="32"/>
                <w:u w:val="single"/>
                <w:cs/>
              </w:rPr>
              <w:t>สาระ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หลายเหลี่ยมหลายมุม</w:t>
            </w:r>
          </w:p>
          <w:p w:rsidR="00100347" w:rsidRPr="00E92E53" w:rsidRDefault="0010034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92E53">
              <w:rPr>
                <w:rFonts w:ascii="TH SarabunPSK" w:hAnsi="TH SarabunPSK" w:cs="TH SarabunPSK" w:hint="cs"/>
                <w:sz w:val="32"/>
                <w:szCs w:val="32"/>
                <w:u w:val="single"/>
                <w:cs/>
              </w:rPr>
              <w:t>กิจกรรม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รู้จักเหลี่ยมและมุม</w:t>
            </w:r>
          </w:p>
        </w:tc>
        <w:tc>
          <w:tcPr>
            <w:tcW w:w="3006" w:type="dxa"/>
          </w:tcPr>
          <w:p w:rsidR="00C36DD0" w:rsidRDefault="00100347" w:rsidP="00E92E53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- </w:t>
            </w:r>
            <w:r w:rsidRPr="00E92E53"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การต่อเข้าด้วยกัน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และการแยก</w:t>
            </w:r>
          </w:p>
          <w:p w:rsidR="00100347" w:rsidRPr="00E92E53" w:rsidRDefault="00C36DD0" w:rsidP="00E92E53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</w:t>
            </w:r>
            <w:r w:rsidR="00100347">
              <w:rPr>
                <w:rFonts w:ascii="TH SarabunPSK" w:hAnsi="TH SarabunPSK" w:cs="TH SarabunPSK" w:hint="cs"/>
                <w:sz w:val="32"/>
                <w:szCs w:val="32"/>
                <w:cs/>
              </w:rPr>
              <w:t>ออก</w:t>
            </w:r>
          </w:p>
        </w:tc>
      </w:tr>
      <w:tr w:rsidR="00100347" w:rsidTr="00100347">
        <w:tc>
          <w:tcPr>
            <w:tcW w:w="1054" w:type="dxa"/>
          </w:tcPr>
          <w:p w:rsidR="00100347" w:rsidRDefault="00100347" w:rsidP="00E92E53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</w:t>
            </w:r>
          </w:p>
        </w:tc>
        <w:tc>
          <w:tcPr>
            <w:tcW w:w="790" w:type="dxa"/>
          </w:tcPr>
          <w:p w:rsidR="00100347" w:rsidRDefault="00100347" w:rsidP="0010034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อ.1</w:t>
            </w:r>
          </w:p>
          <w:p w:rsidR="00100347" w:rsidRDefault="00100347" w:rsidP="00100347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อ.2</w:t>
            </w:r>
          </w:p>
        </w:tc>
        <w:tc>
          <w:tcPr>
            <w:tcW w:w="2126" w:type="dxa"/>
          </w:tcPr>
          <w:p w:rsidR="00100347" w:rsidRDefault="00100347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ห้องเรียนของเรา</w:t>
            </w:r>
          </w:p>
          <w:p w:rsidR="00100347" w:rsidRDefault="0010034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ร่างกายของฉัน</w:t>
            </w:r>
          </w:p>
        </w:tc>
        <w:tc>
          <w:tcPr>
            <w:tcW w:w="3173" w:type="dxa"/>
          </w:tcPr>
          <w:p w:rsidR="00100347" w:rsidRDefault="00100347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-รูปร่างและรูปทรง</w:t>
            </w:r>
          </w:p>
          <w:p w:rsidR="00100347" w:rsidRDefault="0010034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2E53">
              <w:rPr>
                <w:rFonts w:ascii="TH SarabunPSK" w:hAnsi="TH SarabunPSK" w:cs="TH SarabunPSK" w:hint="cs"/>
                <w:sz w:val="32"/>
                <w:szCs w:val="32"/>
                <w:u w:val="single"/>
                <w:cs/>
              </w:rPr>
              <w:t>สาระ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รูปทรงเรขาคณิต</w:t>
            </w:r>
          </w:p>
          <w:p w:rsidR="00100347" w:rsidRDefault="0010034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2E53">
              <w:rPr>
                <w:rFonts w:ascii="TH SarabunPSK" w:hAnsi="TH SarabunPSK" w:cs="TH SarabunPSK" w:hint="cs"/>
                <w:sz w:val="32"/>
                <w:szCs w:val="32"/>
                <w:u w:val="single"/>
                <w:cs/>
              </w:rPr>
              <w:t>กิจกรรม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ดินน้ำมัน</w:t>
            </w:r>
          </w:p>
          <w:p w:rsidR="00100347" w:rsidRDefault="0010034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สู่ยอดปราสาท</w:t>
            </w:r>
          </w:p>
        </w:tc>
        <w:tc>
          <w:tcPr>
            <w:tcW w:w="3006" w:type="dxa"/>
          </w:tcPr>
          <w:p w:rsidR="00100347" w:rsidRDefault="00100347" w:rsidP="00E92E53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 การรับรู้และแสดงความรู้สึกผ่านสื่อวัสดุ ของเล่น และผลงาน</w:t>
            </w:r>
          </w:p>
        </w:tc>
      </w:tr>
      <w:tr w:rsidR="00100347" w:rsidTr="00100347">
        <w:tc>
          <w:tcPr>
            <w:tcW w:w="1054" w:type="dxa"/>
          </w:tcPr>
          <w:p w:rsidR="00100347" w:rsidRDefault="00100347" w:rsidP="00E92E53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</w:t>
            </w:r>
          </w:p>
        </w:tc>
        <w:tc>
          <w:tcPr>
            <w:tcW w:w="790" w:type="dxa"/>
          </w:tcPr>
          <w:p w:rsidR="00100347" w:rsidRDefault="00100347" w:rsidP="0010034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อ.1</w:t>
            </w:r>
          </w:p>
          <w:p w:rsidR="00100347" w:rsidRDefault="00100347" w:rsidP="00100347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อ.2</w:t>
            </w:r>
          </w:p>
        </w:tc>
        <w:tc>
          <w:tcPr>
            <w:tcW w:w="2126" w:type="dxa"/>
          </w:tcPr>
          <w:p w:rsidR="00100347" w:rsidRDefault="00100347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เพื่อนของฉัน</w:t>
            </w:r>
          </w:p>
          <w:p w:rsidR="00100347" w:rsidRDefault="0010034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หนูทำได้</w:t>
            </w:r>
          </w:p>
        </w:tc>
        <w:tc>
          <w:tcPr>
            <w:tcW w:w="3173" w:type="dxa"/>
          </w:tcPr>
          <w:p w:rsidR="00100347" w:rsidRDefault="00100347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-พื้นผิวและรูปทรง</w:t>
            </w:r>
          </w:p>
          <w:p w:rsidR="00100347" w:rsidRDefault="0010034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92E53">
              <w:rPr>
                <w:rFonts w:ascii="TH SarabunPSK" w:hAnsi="TH SarabunPSK" w:cs="TH SarabunPSK" w:hint="cs"/>
                <w:sz w:val="32"/>
                <w:szCs w:val="32"/>
                <w:u w:val="single"/>
                <w:cs/>
              </w:rPr>
              <w:t>สาระ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วงกลม</w:t>
            </w:r>
          </w:p>
          <w:p w:rsidR="00100347" w:rsidRDefault="0010034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92E53">
              <w:rPr>
                <w:rFonts w:ascii="TH SarabunPSK" w:hAnsi="TH SarabunPSK" w:cs="TH SarabunPSK" w:hint="cs"/>
                <w:sz w:val="32"/>
                <w:szCs w:val="32"/>
                <w:u w:val="single"/>
                <w:cs/>
              </w:rPr>
              <w:t>กิจกรรม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วาดด้วยวงเวียน</w:t>
            </w:r>
          </w:p>
        </w:tc>
        <w:tc>
          <w:tcPr>
            <w:tcW w:w="3006" w:type="dxa"/>
          </w:tcPr>
          <w:p w:rsidR="00100347" w:rsidRDefault="00100347" w:rsidP="00C36DD0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 การเขียนภาพแล</w:t>
            </w:r>
            <w:r w:rsidR="00C36DD0">
              <w:rPr>
                <w:rFonts w:ascii="TH SarabunPSK" w:hAnsi="TH SarabunPSK" w:cs="TH SarabunPSK" w:hint="cs"/>
                <w:sz w:val="32"/>
                <w:szCs w:val="32"/>
                <w:cs/>
              </w:rPr>
              <w:t>ะ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การเล่นกับสี</w:t>
            </w:r>
          </w:p>
        </w:tc>
      </w:tr>
      <w:tr w:rsidR="00100347" w:rsidTr="00100347">
        <w:tc>
          <w:tcPr>
            <w:tcW w:w="1054" w:type="dxa"/>
          </w:tcPr>
          <w:p w:rsidR="00100347" w:rsidRDefault="00100347" w:rsidP="00E92E53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</w:t>
            </w:r>
          </w:p>
        </w:tc>
        <w:tc>
          <w:tcPr>
            <w:tcW w:w="790" w:type="dxa"/>
          </w:tcPr>
          <w:p w:rsidR="00100347" w:rsidRDefault="00100347" w:rsidP="0010034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อ.1</w:t>
            </w:r>
          </w:p>
          <w:p w:rsidR="00100347" w:rsidRDefault="00100347" w:rsidP="00100347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อ.2</w:t>
            </w:r>
          </w:p>
        </w:tc>
        <w:tc>
          <w:tcPr>
            <w:tcW w:w="2126" w:type="dxa"/>
          </w:tcPr>
          <w:p w:rsidR="00100347" w:rsidRDefault="00100347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มีอะไรในตัวหนู</w:t>
            </w:r>
          </w:p>
          <w:p w:rsidR="00100347" w:rsidRDefault="0010034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ประสาทสัมผัส</w:t>
            </w:r>
          </w:p>
        </w:tc>
        <w:tc>
          <w:tcPr>
            <w:tcW w:w="3173" w:type="dxa"/>
          </w:tcPr>
          <w:p w:rsidR="00100347" w:rsidRDefault="00100347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การหักเหของแสง</w:t>
            </w:r>
          </w:p>
          <w:p w:rsidR="00100347" w:rsidRPr="00100347" w:rsidRDefault="00100347">
            <w:pPr>
              <w:rPr>
                <w:rFonts w:ascii="TH SarabunPSK" w:hAnsi="TH SarabunPSK" w:cs="TH SarabunPSK"/>
                <w:sz w:val="32"/>
                <w:szCs w:val="32"/>
                <w:u w:val="single"/>
              </w:rPr>
            </w:pPr>
            <w:r w:rsidRPr="00100347">
              <w:rPr>
                <w:rFonts w:ascii="TH SarabunPSK" w:hAnsi="TH SarabunPSK" w:cs="TH SarabunPSK" w:hint="cs"/>
                <w:sz w:val="32"/>
                <w:szCs w:val="32"/>
                <w:u w:val="single"/>
                <w:cs/>
              </w:rPr>
              <w:t>กิจกรรม</w:t>
            </w:r>
          </w:p>
          <w:p w:rsidR="00100347" w:rsidRDefault="00100347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1.การทำงานของดวงตา</w:t>
            </w:r>
          </w:p>
          <w:p w:rsidR="00100347" w:rsidRDefault="00100347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2.สร้างอุปกรณ์ขยาย</w:t>
            </w:r>
          </w:p>
          <w:p w:rsidR="00100347" w:rsidRDefault="0010034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3.แสงเลี้ยวเบน</w:t>
            </w:r>
          </w:p>
        </w:tc>
        <w:tc>
          <w:tcPr>
            <w:tcW w:w="3006" w:type="dxa"/>
          </w:tcPr>
          <w:p w:rsidR="00100347" w:rsidRDefault="00100347" w:rsidP="00E92E53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- การทดลองสิ่งต่าง ๆ </w:t>
            </w:r>
          </w:p>
        </w:tc>
      </w:tr>
      <w:tr w:rsidR="00100347" w:rsidTr="00100347">
        <w:tc>
          <w:tcPr>
            <w:tcW w:w="1054" w:type="dxa"/>
          </w:tcPr>
          <w:p w:rsidR="00100347" w:rsidRDefault="00100347" w:rsidP="00E92E53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</w:t>
            </w:r>
          </w:p>
        </w:tc>
        <w:tc>
          <w:tcPr>
            <w:tcW w:w="790" w:type="dxa"/>
          </w:tcPr>
          <w:p w:rsidR="00100347" w:rsidRDefault="00100347" w:rsidP="0010034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อ.1</w:t>
            </w:r>
          </w:p>
          <w:p w:rsidR="00100347" w:rsidRDefault="00100347" w:rsidP="00100347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อ.2</w:t>
            </w:r>
          </w:p>
        </w:tc>
        <w:tc>
          <w:tcPr>
            <w:tcW w:w="2126" w:type="dxa"/>
          </w:tcPr>
          <w:p w:rsidR="00100347" w:rsidRDefault="0010034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หนูน้อยน่ารัก</w:t>
            </w:r>
          </w:p>
        </w:tc>
        <w:tc>
          <w:tcPr>
            <w:tcW w:w="3173" w:type="dxa"/>
          </w:tcPr>
          <w:p w:rsidR="00100347" w:rsidRDefault="00100347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การละลาย</w:t>
            </w:r>
          </w:p>
          <w:p w:rsidR="00100347" w:rsidRPr="00100347" w:rsidRDefault="00100347">
            <w:pPr>
              <w:rPr>
                <w:rFonts w:ascii="TH SarabunPSK" w:hAnsi="TH SarabunPSK" w:cs="TH SarabunPSK"/>
                <w:sz w:val="32"/>
                <w:szCs w:val="32"/>
                <w:u w:val="single"/>
              </w:rPr>
            </w:pPr>
            <w:r w:rsidRPr="00100347">
              <w:rPr>
                <w:rFonts w:ascii="TH SarabunPSK" w:hAnsi="TH SarabunPSK" w:cs="TH SarabunPSK" w:hint="cs"/>
                <w:sz w:val="32"/>
                <w:szCs w:val="32"/>
                <w:u w:val="single"/>
                <w:cs/>
              </w:rPr>
              <w:t>กิจกรรม</w:t>
            </w:r>
          </w:p>
          <w:p w:rsidR="00100347" w:rsidRDefault="00100347" w:rsidP="00100347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1.</w:t>
            </w:r>
            <w:r w:rsidRPr="00100347">
              <w:rPr>
                <w:rFonts w:ascii="TH SarabunPSK" w:hAnsi="TH SarabunPSK" w:cs="TH SarabunPSK" w:hint="cs"/>
                <w:sz w:val="32"/>
                <w:szCs w:val="32"/>
                <w:cs/>
              </w:rPr>
              <w:t>ตัวทำ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ละลาย</w:t>
            </w:r>
          </w:p>
          <w:p w:rsidR="00100347" w:rsidRPr="00100347" w:rsidRDefault="00100347" w:rsidP="0010034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2.การละลายของน้ำตาล</w:t>
            </w:r>
          </w:p>
        </w:tc>
        <w:tc>
          <w:tcPr>
            <w:tcW w:w="3006" w:type="dxa"/>
          </w:tcPr>
          <w:p w:rsidR="00100347" w:rsidRDefault="00100347" w:rsidP="00E92E53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 การทดลองสิ่งต่าง ๆ</w:t>
            </w:r>
          </w:p>
          <w:p w:rsidR="00100347" w:rsidRDefault="00100347" w:rsidP="00E92E53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  <w:r w:rsidR="00C36DD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การตั้งสมมุตติฐาน</w:t>
            </w:r>
          </w:p>
          <w:p w:rsidR="00100347" w:rsidRDefault="00100347" w:rsidP="00E92E53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 การเปรียบเทียบ</w:t>
            </w:r>
          </w:p>
        </w:tc>
      </w:tr>
      <w:tr w:rsidR="00100347" w:rsidTr="00100347">
        <w:tc>
          <w:tcPr>
            <w:tcW w:w="1054" w:type="dxa"/>
          </w:tcPr>
          <w:p w:rsidR="00100347" w:rsidRDefault="00100347" w:rsidP="00E92E53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</w:t>
            </w:r>
          </w:p>
        </w:tc>
        <w:tc>
          <w:tcPr>
            <w:tcW w:w="790" w:type="dxa"/>
          </w:tcPr>
          <w:p w:rsidR="00100347" w:rsidRDefault="00100347" w:rsidP="0010034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อ.1</w:t>
            </w:r>
          </w:p>
          <w:p w:rsidR="00100347" w:rsidRDefault="00100347" w:rsidP="00100347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อ.2</w:t>
            </w:r>
          </w:p>
        </w:tc>
        <w:tc>
          <w:tcPr>
            <w:tcW w:w="2126" w:type="dxa"/>
          </w:tcPr>
          <w:p w:rsidR="00100347" w:rsidRDefault="00100347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ของเล่นของใช้</w:t>
            </w:r>
          </w:p>
          <w:p w:rsidR="00100347" w:rsidRDefault="0010034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ผลไม้</w:t>
            </w:r>
          </w:p>
        </w:tc>
        <w:tc>
          <w:tcPr>
            <w:tcW w:w="3173" w:type="dxa"/>
          </w:tcPr>
          <w:p w:rsidR="00100347" w:rsidRDefault="00100347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ความดันน้ำ</w:t>
            </w:r>
          </w:p>
          <w:p w:rsidR="00100347" w:rsidRPr="00C36DD0" w:rsidRDefault="00100347">
            <w:pPr>
              <w:rPr>
                <w:rFonts w:ascii="TH SarabunPSK" w:hAnsi="TH SarabunPSK" w:cs="TH SarabunPSK"/>
                <w:sz w:val="32"/>
                <w:szCs w:val="32"/>
                <w:u w:val="single"/>
              </w:rPr>
            </w:pPr>
            <w:r w:rsidRPr="00C36DD0">
              <w:rPr>
                <w:rFonts w:ascii="TH SarabunPSK" w:hAnsi="TH SarabunPSK" w:cs="TH SarabunPSK" w:hint="cs"/>
                <w:sz w:val="32"/>
                <w:szCs w:val="32"/>
                <w:u w:val="single"/>
                <w:cs/>
              </w:rPr>
              <w:t>กิจกรรม</w:t>
            </w:r>
          </w:p>
          <w:p w:rsidR="00100347" w:rsidRDefault="0010034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ไหลแรงหรือค่อย</w:t>
            </w:r>
          </w:p>
        </w:tc>
        <w:tc>
          <w:tcPr>
            <w:tcW w:w="3006" w:type="dxa"/>
          </w:tcPr>
          <w:p w:rsidR="00100347" w:rsidRDefault="00100347" w:rsidP="00100347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 การทดลองสิ่งต่าง ๆ</w:t>
            </w:r>
          </w:p>
          <w:p w:rsidR="00100347" w:rsidRDefault="00100347" w:rsidP="0010034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 การเปรียบเทียบ</w:t>
            </w:r>
          </w:p>
        </w:tc>
      </w:tr>
      <w:tr w:rsidR="00100347" w:rsidTr="00100347">
        <w:tc>
          <w:tcPr>
            <w:tcW w:w="1054" w:type="dxa"/>
          </w:tcPr>
          <w:p w:rsidR="00100347" w:rsidRDefault="00100347" w:rsidP="00E92E53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7</w:t>
            </w:r>
          </w:p>
        </w:tc>
        <w:tc>
          <w:tcPr>
            <w:tcW w:w="790" w:type="dxa"/>
          </w:tcPr>
          <w:p w:rsidR="00100347" w:rsidRDefault="00100347" w:rsidP="0010034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อ.1</w:t>
            </w:r>
          </w:p>
          <w:p w:rsidR="00100347" w:rsidRDefault="00100347" w:rsidP="00100347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อ.2</w:t>
            </w:r>
          </w:p>
        </w:tc>
        <w:tc>
          <w:tcPr>
            <w:tcW w:w="2126" w:type="dxa"/>
          </w:tcPr>
          <w:p w:rsidR="00100347" w:rsidRDefault="00100347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เรียนเล่นปลอดภัย</w:t>
            </w:r>
          </w:p>
          <w:p w:rsidR="00100347" w:rsidRDefault="0010034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ผักสดน่ากิน</w:t>
            </w:r>
          </w:p>
        </w:tc>
        <w:tc>
          <w:tcPr>
            <w:tcW w:w="3173" w:type="dxa"/>
          </w:tcPr>
          <w:p w:rsidR="00100347" w:rsidRDefault="00100347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แรงตึงผิว</w:t>
            </w:r>
          </w:p>
          <w:p w:rsidR="00100347" w:rsidRPr="00C36DD0" w:rsidRDefault="00100347">
            <w:pPr>
              <w:rPr>
                <w:rFonts w:ascii="TH SarabunPSK" w:hAnsi="TH SarabunPSK" w:cs="TH SarabunPSK"/>
                <w:sz w:val="32"/>
                <w:szCs w:val="32"/>
                <w:u w:val="single"/>
              </w:rPr>
            </w:pPr>
            <w:r w:rsidRPr="00C36DD0">
              <w:rPr>
                <w:rFonts w:ascii="TH SarabunPSK" w:hAnsi="TH SarabunPSK" w:cs="TH SarabunPSK" w:hint="cs"/>
                <w:sz w:val="32"/>
                <w:szCs w:val="32"/>
                <w:u w:val="single"/>
                <w:cs/>
              </w:rPr>
              <w:t>กิจกรรม</w:t>
            </w:r>
          </w:p>
          <w:p w:rsidR="00100347" w:rsidRDefault="00100347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1. เนินน้ำ</w:t>
            </w:r>
          </w:p>
          <w:p w:rsidR="00100347" w:rsidRDefault="0010034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2. หมุดลอยน้ำ</w:t>
            </w:r>
          </w:p>
        </w:tc>
        <w:tc>
          <w:tcPr>
            <w:tcW w:w="3006" w:type="dxa"/>
          </w:tcPr>
          <w:p w:rsidR="00100347" w:rsidRDefault="00100347" w:rsidP="00100347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 การทดลองสิ่งต่าง ๆ</w:t>
            </w:r>
          </w:p>
          <w:p w:rsidR="00100347" w:rsidRDefault="00100347" w:rsidP="0010034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- </w:t>
            </w:r>
            <w:r w:rsidR="00B46CD5"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การอธิบายเกี่ยวกับสิ่งของ เหตุการณ์และความสัมพันธ์ของสิ่งต่าง ๆ</w:t>
            </w:r>
          </w:p>
        </w:tc>
      </w:tr>
      <w:tr w:rsidR="00B46CD5" w:rsidTr="00100347">
        <w:tc>
          <w:tcPr>
            <w:tcW w:w="1054" w:type="dxa"/>
          </w:tcPr>
          <w:p w:rsidR="00B46CD5" w:rsidRDefault="00B46CD5" w:rsidP="00E92E53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8</w:t>
            </w:r>
          </w:p>
        </w:tc>
        <w:tc>
          <w:tcPr>
            <w:tcW w:w="790" w:type="dxa"/>
          </w:tcPr>
          <w:p w:rsidR="00B46CD5" w:rsidRDefault="00B46CD5" w:rsidP="0010034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อ.1</w:t>
            </w:r>
          </w:p>
          <w:p w:rsidR="00B46CD5" w:rsidRDefault="00B46CD5" w:rsidP="00100347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อ.2</w:t>
            </w:r>
          </w:p>
        </w:tc>
        <w:tc>
          <w:tcPr>
            <w:tcW w:w="2126" w:type="dxa"/>
          </w:tcPr>
          <w:p w:rsidR="00B46CD5" w:rsidRDefault="00B46CD5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สัตว์น่ารัก</w:t>
            </w:r>
          </w:p>
          <w:p w:rsidR="00B46CD5" w:rsidRDefault="00B46CD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บ้านแสนสุข</w:t>
            </w:r>
          </w:p>
        </w:tc>
        <w:tc>
          <w:tcPr>
            <w:tcW w:w="3173" w:type="dxa"/>
          </w:tcPr>
          <w:p w:rsidR="00B46CD5" w:rsidRDefault="00B46CD5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อากาศเคลื่อนไหวได้</w:t>
            </w:r>
          </w:p>
          <w:p w:rsidR="00B46CD5" w:rsidRPr="00C36DD0" w:rsidRDefault="00B46CD5">
            <w:pPr>
              <w:rPr>
                <w:rFonts w:ascii="TH SarabunPSK" w:hAnsi="TH SarabunPSK" w:cs="TH SarabunPSK"/>
                <w:sz w:val="32"/>
                <w:szCs w:val="32"/>
                <w:u w:val="single"/>
              </w:rPr>
            </w:pPr>
            <w:r w:rsidRPr="00C36DD0">
              <w:rPr>
                <w:rFonts w:ascii="TH SarabunPSK" w:hAnsi="TH SarabunPSK" w:cs="TH SarabunPSK" w:hint="cs"/>
                <w:sz w:val="32"/>
                <w:szCs w:val="32"/>
                <w:u w:val="single"/>
                <w:cs/>
              </w:rPr>
              <w:t>กิจกรรม</w:t>
            </w:r>
          </w:p>
          <w:p w:rsidR="00B46CD5" w:rsidRDefault="00B46CD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ลมอ่อน ๆ พัดผ่านห้อง</w:t>
            </w:r>
          </w:p>
        </w:tc>
        <w:tc>
          <w:tcPr>
            <w:tcW w:w="3006" w:type="dxa"/>
          </w:tcPr>
          <w:p w:rsidR="00B46CD5" w:rsidRDefault="00B46CD5" w:rsidP="00B46CD5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 การทดลองสิ่งต่าง ๆ</w:t>
            </w:r>
          </w:p>
          <w:p w:rsidR="00B46CD5" w:rsidRDefault="00B46CD5" w:rsidP="0010034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 การคาดคะเนสิ่งต่าง ๆ</w:t>
            </w:r>
          </w:p>
        </w:tc>
      </w:tr>
      <w:tr w:rsidR="00B46CD5" w:rsidTr="00100347">
        <w:tc>
          <w:tcPr>
            <w:tcW w:w="1054" w:type="dxa"/>
          </w:tcPr>
          <w:p w:rsidR="00B46CD5" w:rsidRDefault="00B46CD5" w:rsidP="00E92E53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9</w:t>
            </w:r>
          </w:p>
        </w:tc>
        <w:tc>
          <w:tcPr>
            <w:tcW w:w="790" w:type="dxa"/>
          </w:tcPr>
          <w:p w:rsidR="00B46CD5" w:rsidRDefault="00B46CD5" w:rsidP="0010034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อ.1</w:t>
            </w:r>
          </w:p>
          <w:p w:rsidR="00B46CD5" w:rsidRDefault="00B46CD5" w:rsidP="00100347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อ.2</w:t>
            </w:r>
          </w:p>
        </w:tc>
        <w:tc>
          <w:tcPr>
            <w:tcW w:w="2126" w:type="dxa"/>
          </w:tcPr>
          <w:p w:rsidR="00B46CD5" w:rsidRDefault="00B46CD5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อาหารเนื้อ</w:t>
            </w:r>
          </w:p>
          <w:p w:rsidR="00B46CD5" w:rsidRDefault="00B46CD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ข้าวและแป้ง</w:t>
            </w:r>
          </w:p>
        </w:tc>
        <w:tc>
          <w:tcPr>
            <w:tcW w:w="3173" w:type="dxa"/>
          </w:tcPr>
          <w:p w:rsidR="00B46CD5" w:rsidRDefault="00B46CD5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ก๊าซคาร์บอนไดออกไซด์</w:t>
            </w:r>
          </w:p>
          <w:p w:rsidR="00B46CD5" w:rsidRPr="00C36DD0" w:rsidRDefault="00B46CD5">
            <w:pPr>
              <w:rPr>
                <w:rFonts w:ascii="TH SarabunPSK" w:hAnsi="TH SarabunPSK" w:cs="TH SarabunPSK"/>
                <w:sz w:val="32"/>
                <w:szCs w:val="32"/>
                <w:u w:val="single"/>
              </w:rPr>
            </w:pPr>
            <w:r w:rsidRPr="00C36DD0">
              <w:rPr>
                <w:rFonts w:ascii="TH SarabunPSK" w:hAnsi="TH SarabunPSK" w:cs="TH SarabunPSK" w:hint="cs"/>
                <w:sz w:val="32"/>
                <w:szCs w:val="32"/>
                <w:u w:val="single"/>
                <w:cs/>
              </w:rPr>
              <w:t>กิจกรรม</w:t>
            </w:r>
          </w:p>
          <w:p w:rsidR="00B46CD5" w:rsidRDefault="00B46CD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อินดิเคเตอร์จากพืช</w:t>
            </w:r>
          </w:p>
        </w:tc>
        <w:tc>
          <w:tcPr>
            <w:tcW w:w="3006" w:type="dxa"/>
          </w:tcPr>
          <w:p w:rsidR="00B46CD5" w:rsidRDefault="00B46CD5" w:rsidP="00B46CD5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 การทดลองสิ่งต่าง ๆ</w:t>
            </w:r>
          </w:p>
          <w:p w:rsidR="00B46CD5" w:rsidRDefault="00B46CD5" w:rsidP="00B46CD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 การเปรียบเทียบ</w:t>
            </w:r>
          </w:p>
        </w:tc>
      </w:tr>
      <w:tr w:rsidR="00B46CD5" w:rsidTr="00100347">
        <w:tc>
          <w:tcPr>
            <w:tcW w:w="1054" w:type="dxa"/>
          </w:tcPr>
          <w:p w:rsidR="00B46CD5" w:rsidRDefault="00B46CD5" w:rsidP="00E92E53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10</w:t>
            </w:r>
          </w:p>
        </w:tc>
        <w:tc>
          <w:tcPr>
            <w:tcW w:w="790" w:type="dxa"/>
          </w:tcPr>
          <w:p w:rsidR="00B46CD5" w:rsidRDefault="00B46CD5" w:rsidP="0010034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อ.1</w:t>
            </w:r>
          </w:p>
          <w:p w:rsidR="00B46CD5" w:rsidRDefault="00B46CD5" w:rsidP="00100347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อ.2</w:t>
            </w:r>
          </w:p>
        </w:tc>
        <w:tc>
          <w:tcPr>
            <w:tcW w:w="2126" w:type="dxa"/>
          </w:tcPr>
          <w:p w:rsidR="00B46CD5" w:rsidRDefault="00B46CD5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อาหารนม</w:t>
            </w:r>
          </w:p>
          <w:p w:rsidR="00B46CD5" w:rsidRDefault="00B46CD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ปลอดภัยไว้ก่อน</w:t>
            </w:r>
          </w:p>
        </w:tc>
        <w:tc>
          <w:tcPr>
            <w:tcW w:w="3173" w:type="dxa"/>
          </w:tcPr>
          <w:p w:rsidR="00B46CD5" w:rsidRDefault="00B46CD5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อากาศ ณ อุณหภูมิต่าง ๆ</w:t>
            </w:r>
          </w:p>
          <w:p w:rsidR="00B46CD5" w:rsidRPr="00C36DD0" w:rsidRDefault="00B46CD5">
            <w:pPr>
              <w:rPr>
                <w:rFonts w:ascii="TH SarabunPSK" w:hAnsi="TH SarabunPSK" w:cs="TH SarabunPSK"/>
                <w:sz w:val="32"/>
                <w:szCs w:val="32"/>
                <w:u w:val="single"/>
              </w:rPr>
            </w:pPr>
            <w:r w:rsidRPr="00C36DD0">
              <w:rPr>
                <w:rFonts w:ascii="TH SarabunPSK" w:hAnsi="TH SarabunPSK" w:cs="TH SarabunPSK" w:hint="cs"/>
                <w:sz w:val="32"/>
                <w:szCs w:val="32"/>
                <w:u w:val="single"/>
                <w:cs/>
              </w:rPr>
              <w:t>กิจกรรม</w:t>
            </w:r>
          </w:p>
          <w:p w:rsidR="00B46CD5" w:rsidRDefault="00B46CD5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1. ปั้มขวดและลิฟต์เทียน</w:t>
            </w:r>
          </w:p>
          <w:p w:rsidR="00B46CD5" w:rsidRDefault="00B46CD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2. ลูกโป่งพองโตและขวดยุบเองได้</w:t>
            </w:r>
          </w:p>
        </w:tc>
        <w:tc>
          <w:tcPr>
            <w:tcW w:w="3006" w:type="dxa"/>
          </w:tcPr>
          <w:p w:rsidR="00B46CD5" w:rsidRDefault="00B46CD5" w:rsidP="00B46CD5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 การทดลองสิ่งต่าง ๆ</w:t>
            </w:r>
          </w:p>
          <w:p w:rsidR="00B46CD5" w:rsidRDefault="00B46CD5" w:rsidP="00B46CD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 การรับรู้และแสดงความรู้สึกผ่านสื่อ วัสดุ ของเล่นและผลงาน</w:t>
            </w:r>
          </w:p>
        </w:tc>
      </w:tr>
    </w:tbl>
    <w:p w:rsidR="00E92E53" w:rsidRDefault="00E92E53">
      <w:pPr>
        <w:rPr>
          <w:rFonts w:ascii="TH SarabunPSK" w:hAnsi="TH SarabunPSK" w:cs="TH SarabunPSK"/>
          <w:sz w:val="32"/>
          <w:szCs w:val="32"/>
        </w:rPr>
      </w:pPr>
    </w:p>
    <w:tbl>
      <w:tblPr>
        <w:tblStyle w:val="a3"/>
        <w:tblW w:w="0" w:type="auto"/>
        <w:tblInd w:w="-318" w:type="dxa"/>
        <w:tblLook w:val="04A0" w:firstRow="1" w:lastRow="0" w:firstColumn="1" w:lastColumn="0" w:noHBand="0" w:noVBand="1"/>
      </w:tblPr>
      <w:tblGrid>
        <w:gridCol w:w="1054"/>
        <w:gridCol w:w="790"/>
        <w:gridCol w:w="2126"/>
        <w:gridCol w:w="3173"/>
        <w:gridCol w:w="3006"/>
      </w:tblGrid>
      <w:tr w:rsidR="00B46CD5" w:rsidTr="00804D8C">
        <w:tc>
          <w:tcPr>
            <w:tcW w:w="1054" w:type="dxa"/>
          </w:tcPr>
          <w:p w:rsidR="00B46CD5" w:rsidRDefault="00B46CD5" w:rsidP="00804D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lastRenderedPageBreak/>
              <w:t>สัปดาห์ที่</w:t>
            </w:r>
          </w:p>
        </w:tc>
        <w:tc>
          <w:tcPr>
            <w:tcW w:w="790" w:type="dxa"/>
          </w:tcPr>
          <w:p w:rsidR="00B46CD5" w:rsidRDefault="00B46CD5" w:rsidP="00804D8C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ชั้น</w:t>
            </w:r>
          </w:p>
        </w:tc>
        <w:tc>
          <w:tcPr>
            <w:tcW w:w="2126" w:type="dxa"/>
          </w:tcPr>
          <w:p w:rsidR="00B46CD5" w:rsidRDefault="00B46CD5" w:rsidP="00804D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เรื่อง</w:t>
            </w:r>
          </w:p>
        </w:tc>
        <w:tc>
          <w:tcPr>
            <w:tcW w:w="3173" w:type="dxa"/>
          </w:tcPr>
          <w:p w:rsidR="00B46CD5" w:rsidRDefault="00760889" w:rsidP="00804D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สาระที่ควรเรียนรู้/กิจกรรม</w:t>
            </w:r>
          </w:p>
        </w:tc>
        <w:tc>
          <w:tcPr>
            <w:tcW w:w="3006" w:type="dxa"/>
          </w:tcPr>
          <w:p w:rsidR="00B46CD5" w:rsidRDefault="00B46CD5" w:rsidP="00804D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ประสบการณ์สำคัญ</w:t>
            </w:r>
          </w:p>
        </w:tc>
      </w:tr>
      <w:tr w:rsidR="00B46CD5" w:rsidTr="00804D8C">
        <w:tc>
          <w:tcPr>
            <w:tcW w:w="1054" w:type="dxa"/>
          </w:tcPr>
          <w:p w:rsidR="00B46CD5" w:rsidRDefault="00B46CD5" w:rsidP="00804D8C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11</w:t>
            </w:r>
          </w:p>
        </w:tc>
        <w:tc>
          <w:tcPr>
            <w:tcW w:w="790" w:type="dxa"/>
          </w:tcPr>
          <w:p w:rsidR="00B46CD5" w:rsidRDefault="00B46CD5" w:rsidP="00804D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อ.1</w:t>
            </w:r>
          </w:p>
          <w:p w:rsidR="00B46CD5" w:rsidRDefault="00B46CD5" w:rsidP="00804D8C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อ.2</w:t>
            </w:r>
          </w:p>
        </w:tc>
        <w:tc>
          <w:tcPr>
            <w:tcW w:w="2126" w:type="dxa"/>
          </w:tcPr>
          <w:p w:rsidR="00B46CD5" w:rsidRDefault="00B46CD5" w:rsidP="00804D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อาหารไข่</w:t>
            </w:r>
          </w:p>
          <w:p w:rsidR="00B46CD5" w:rsidRDefault="00B46CD5" w:rsidP="00804D8C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วันแม่</w:t>
            </w:r>
          </w:p>
        </w:tc>
        <w:tc>
          <w:tcPr>
            <w:tcW w:w="3173" w:type="dxa"/>
          </w:tcPr>
          <w:p w:rsidR="00B46CD5" w:rsidRDefault="00B46CD5" w:rsidP="00B46CD5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การเกิดก๊าซคาร์บอนไดออกไซด์</w:t>
            </w:r>
          </w:p>
          <w:p w:rsidR="00B46CD5" w:rsidRPr="00C36DD0" w:rsidRDefault="00B46CD5" w:rsidP="00B46CD5">
            <w:pPr>
              <w:rPr>
                <w:rFonts w:ascii="TH SarabunPSK" w:hAnsi="TH SarabunPSK" w:cs="TH SarabunPSK"/>
                <w:sz w:val="32"/>
                <w:szCs w:val="32"/>
                <w:u w:val="single"/>
              </w:rPr>
            </w:pPr>
            <w:r w:rsidRPr="00C36DD0">
              <w:rPr>
                <w:rFonts w:ascii="TH SarabunPSK" w:hAnsi="TH SarabunPSK" w:cs="TH SarabunPSK" w:hint="cs"/>
                <w:sz w:val="32"/>
                <w:szCs w:val="32"/>
                <w:u w:val="single"/>
                <w:cs/>
              </w:rPr>
              <w:t>กิจกรรม</w:t>
            </w:r>
          </w:p>
          <w:p w:rsidR="00B46CD5" w:rsidRDefault="00B46CD5" w:rsidP="00B46CD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น้ำมะนาวโซดาแสนอร่อย</w:t>
            </w:r>
          </w:p>
        </w:tc>
        <w:tc>
          <w:tcPr>
            <w:tcW w:w="3006" w:type="dxa"/>
          </w:tcPr>
          <w:p w:rsidR="00C36DD0" w:rsidRDefault="00B46CD5" w:rsidP="00B46CD5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- การรู้จักสิ่งต่าง ๆ ด้วยการมอง </w:t>
            </w:r>
          </w:p>
          <w:p w:rsidR="00B46CD5" w:rsidRDefault="00C36DD0" w:rsidP="00B46CD5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</w:t>
            </w:r>
            <w:r w:rsidR="00B46CD5">
              <w:rPr>
                <w:rFonts w:ascii="TH SarabunPSK" w:hAnsi="TH SarabunPSK" w:cs="TH SarabunPSK" w:hint="cs"/>
                <w:sz w:val="32"/>
                <w:szCs w:val="32"/>
                <w:cs/>
              </w:rPr>
              <w:t>ฟัง สัมผัส ชิมรสและดมกลิ่น</w:t>
            </w:r>
          </w:p>
          <w:p w:rsidR="00B46CD5" w:rsidRDefault="00B46CD5" w:rsidP="00B46CD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 การทดลองสิ่งต่าง ๆ</w:t>
            </w:r>
          </w:p>
        </w:tc>
      </w:tr>
      <w:tr w:rsidR="00B46CD5" w:rsidTr="00804D8C">
        <w:tc>
          <w:tcPr>
            <w:tcW w:w="1054" w:type="dxa"/>
          </w:tcPr>
          <w:p w:rsidR="00B46CD5" w:rsidRDefault="00B4098E" w:rsidP="00804D8C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12</w:t>
            </w:r>
          </w:p>
        </w:tc>
        <w:tc>
          <w:tcPr>
            <w:tcW w:w="790" w:type="dxa"/>
          </w:tcPr>
          <w:p w:rsidR="00B46CD5" w:rsidRDefault="00B4098E" w:rsidP="00804D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อ.1</w:t>
            </w:r>
          </w:p>
          <w:p w:rsidR="00B4098E" w:rsidRDefault="00B4098E" w:rsidP="00804D8C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อ.2</w:t>
            </w:r>
          </w:p>
        </w:tc>
        <w:tc>
          <w:tcPr>
            <w:tcW w:w="2126" w:type="dxa"/>
          </w:tcPr>
          <w:p w:rsidR="00B46CD5" w:rsidRDefault="00B4098E" w:rsidP="00804D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ผักสอสะอาด</w:t>
            </w:r>
          </w:p>
          <w:p w:rsidR="00B4098E" w:rsidRDefault="00B4098E" w:rsidP="00804D8C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ฝนจ๋า</w:t>
            </w:r>
          </w:p>
        </w:tc>
        <w:tc>
          <w:tcPr>
            <w:tcW w:w="3173" w:type="dxa"/>
          </w:tcPr>
          <w:p w:rsidR="00B46CD5" w:rsidRDefault="00B4098E" w:rsidP="00B46CD5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แรงตึงผิว</w:t>
            </w:r>
          </w:p>
          <w:p w:rsidR="00B4098E" w:rsidRPr="00C36DD0" w:rsidRDefault="00B4098E" w:rsidP="00B46CD5">
            <w:pPr>
              <w:rPr>
                <w:rFonts w:ascii="TH SarabunPSK" w:hAnsi="TH SarabunPSK" w:cs="TH SarabunPSK"/>
                <w:sz w:val="32"/>
                <w:szCs w:val="32"/>
                <w:u w:val="single"/>
              </w:rPr>
            </w:pPr>
            <w:r w:rsidRPr="00C36DD0">
              <w:rPr>
                <w:rFonts w:ascii="TH SarabunPSK" w:hAnsi="TH SarabunPSK" w:cs="TH SarabunPSK" w:hint="cs"/>
                <w:sz w:val="32"/>
                <w:szCs w:val="32"/>
                <w:u w:val="single"/>
                <w:cs/>
              </w:rPr>
              <w:t>กิจกรรม</w:t>
            </w:r>
          </w:p>
          <w:p w:rsidR="00B4098E" w:rsidRDefault="00B4098E" w:rsidP="00B46CD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สนุกกับฟองสบู่</w:t>
            </w:r>
          </w:p>
        </w:tc>
        <w:tc>
          <w:tcPr>
            <w:tcW w:w="3006" w:type="dxa"/>
          </w:tcPr>
          <w:p w:rsidR="00B4098E" w:rsidRDefault="00B4098E" w:rsidP="00B4098E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 การรู้จักสิ่งต่าง ๆ ด้วยการมอง</w:t>
            </w:r>
          </w:p>
          <w:p w:rsidR="00B4098E" w:rsidRDefault="00C36DD0" w:rsidP="00B4098E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="00B4098E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ฟัง สัมผัส ชิมรสและดมกลิ่น</w:t>
            </w:r>
          </w:p>
          <w:p w:rsidR="00B46CD5" w:rsidRDefault="00B4098E" w:rsidP="00B4098E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- การทดลองสิ่งต่าง ๆ </w:t>
            </w:r>
          </w:p>
        </w:tc>
      </w:tr>
      <w:tr w:rsidR="00B4098E" w:rsidTr="00804D8C">
        <w:tc>
          <w:tcPr>
            <w:tcW w:w="1054" w:type="dxa"/>
          </w:tcPr>
          <w:p w:rsidR="00B4098E" w:rsidRDefault="00B4098E" w:rsidP="00804D8C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13</w:t>
            </w:r>
          </w:p>
        </w:tc>
        <w:tc>
          <w:tcPr>
            <w:tcW w:w="790" w:type="dxa"/>
          </w:tcPr>
          <w:p w:rsidR="00B4098E" w:rsidRDefault="00B4098E" w:rsidP="00804D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อ.1</w:t>
            </w:r>
          </w:p>
          <w:p w:rsidR="00B4098E" w:rsidRDefault="00B4098E" w:rsidP="00804D8C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อ.2</w:t>
            </w:r>
          </w:p>
        </w:tc>
        <w:tc>
          <w:tcPr>
            <w:tcW w:w="2126" w:type="dxa"/>
          </w:tcPr>
          <w:p w:rsidR="00B4098E" w:rsidRDefault="00B4098E" w:rsidP="00804D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ผลไม้แสนอร่อย</w:t>
            </w:r>
          </w:p>
          <w:p w:rsidR="00B4098E" w:rsidRDefault="00B4098E" w:rsidP="00804D8C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คณิตศาสตร์แสนสนุก</w:t>
            </w:r>
          </w:p>
        </w:tc>
        <w:tc>
          <w:tcPr>
            <w:tcW w:w="3173" w:type="dxa"/>
          </w:tcPr>
          <w:p w:rsidR="00B4098E" w:rsidRDefault="00B4098E" w:rsidP="00B46CD5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จำนวนและตัวเลข</w:t>
            </w:r>
          </w:p>
          <w:p w:rsidR="00B4098E" w:rsidRDefault="00B4098E" w:rsidP="00B46CD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36DD0">
              <w:rPr>
                <w:rFonts w:ascii="TH SarabunPSK" w:hAnsi="TH SarabunPSK" w:cs="TH SarabunPSK" w:hint="cs"/>
                <w:sz w:val="32"/>
                <w:szCs w:val="32"/>
                <w:u w:val="single"/>
                <w:cs/>
              </w:rPr>
              <w:t>สาร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ะ จำนวนและตัวเลขในชีวิตประจำวัน</w:t>
            </w:r>
          </w:p>
          <w:p w:rsidR="00B4098E" w:rsidRPr="00C36DD0" w:rsidRDefault="00B4098E" w:rsidP="00B46CD5">
            <w:pPr>
              <w:rPr>
                <w:rFonts w:ascii="TH SarabunPSK" w:hAnsi="TH SarabunPSK" w:cs="TH SarabunPSK"/>
                <w:sz w:val="32"/>
                <w:szCs w:val="32"/>
                <w:u w:val="single"/>
              </w:rPr>
            </w:pPr>
            <w:r w:rsidRPr="00C36DD0">
              <w:rPr>
                <w:rFonts w:ascii="TH SarabunPSK" w:hAnsi="TH SarabunPSK" w:cs="TH SarabunPSK" w:hint="cs"/>
                <w:sz w:val="32"/>
                <w:szCs w:val="32"/>
                <w:u w:val="single"/>
                <w:cs/>
              </w:rPr>
              <w:t xml:space="preserve">กิจกรรม </w:t>
            </w:r>
          </w:p>
          <w:p w:rsidR="00B4098E" w:rsidRDefault="00B4098E" w:rsidP="00B4098E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ตัวเลขเกี่ยวข้องในชีวิตประจำวันอย่างไร</w:t>
            </w:r>
          </w:p>
        </w:tc>
        <w:tc>
          <w:tcPr>
            <w:tcW w:w="3006" w:type="dxa"/>
          </w:tcPr>
          <w:p w:rsidR="00B4098E" w:rsidRDefault="00B4098E" w:rsidP="00B4098E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 การจับคู่ การจำแนก</w:t>
            </w:r>
          </w:p>
          <w:p w:rsidR="00B4098E" w:rsidRDefault="00C36DD0" w:rsidP="00B4098E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</w:t>
            </w:r>
            <w:r w:rsidR="00B4098E"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การจัดกลุ่ม</w:t>
            </w:r>
          </w:p>
          <w:p w:rsidR="00C36DD0" w:rsidRDefault="00B4098E" w:rsidP="00B4098E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  <w:r w:rsidR="00C36DD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B4098E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การเปรียบเทียบจำนวน </w:t>
            </w:r>
          </w:p>
          <w:p w:rsidR="00B4098E" w:rsidRPr="00B4098E" w:rsidRDefault="00C36DD0" w:rsidP="00C36DD0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</w:t>
            </w:r>
            <w:r w:rsidR="00B4098E" w:rsidRPr="00B4098E">
              <w:rPr>
                <w:rFonts w:ascii="TH SarabunPSK" w:hAnsi="TH SarabunPSK" w:cs="TH SarabunPSK" w:hint="cs"/>
                <w:sz w:val="32"/>
                <w:szCs w:val="32"/>
                <w:cs/>
              </w:rPr>
              <w:t>มากกว่า</w:t>
            </w:r>
            <w:r w:rsidR="00B4098E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น้อยกว่า เท่ากัน</w:t>
            </w:r>
          </w:p>
        </w:tc>
      </w:tr>
      <w:tr w:rsidR="00B4098E" w:rsidTr="00804D8C">
        <w:tc>
          <w:tcPr>
            <w:tcW w:w="1054" w:type="dxa"/>
          </w:tcPr>
          <w:p w:rsidR="00B4098E" w:rsidRDefault="00B4098E" w:rsidP="00804D8C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14</w:t>
            </w:r>
          </w:p>
        </w:tc>
        <w:tc>
          <w:tcPr>
            <w:tcW w:w="790" w:type="dxa"/>
          </w:tcPr>
          <w:p w:rsidR="00B4098E" w:rsidRDefault="00B4098E" w:rsidP="00804D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อ.1</w:t>
            </w:r>
          </w:p>
          <w:p w:rsidR="00B4098E" w:rsidRDefault="00B4098E" w:rsidP="00804D8C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อ.2</w:t>
            </w:r>
          </w:p>
        </w:tc>
        <w:tc>
          <w:tcPr>
            <w:tcW w:w="2126" w:type="dxa"/>
          </w:tcPr>
          <w:p w:rsidR="00B4098E" w:rsidRDefault="00B4098E" w:rsidP="00804D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กล้วย</w:t>
            </w:r>
          </w:p>
          <w:p w:rsidR="00B4098E" w:rsidRDefault="00B4098E" w:rsidP="00804D8C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มด</w:t>
            </w:r>
          </w:p>
        </w:tc>
        <w:tc>
          <w:tcPr>
            <w:tcW w:w="3173" w:type="dxa"/>
          </w:tcPr>
          <w:p w:rsidR="00B4098E" w:rsidRDefault="00B4098E" w:rsidP="00B46CD5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จำนวนและตัวเลข</w:t>
            </w:r>
          </w:p>
          <w:p w:rsidR="00B4098E" w:rsidRPr="00C36DD0" w:rsidRDefault="00B4098E" w:rsidP="00B46CD5">
            <w:pPr>
              <w:rPr>
                <w:rFonts w:ascii="TH SarabunPSK" w:hAnsi="TH SarabunPSK" w:cs="TH SarabunPSK"/>
                <w:sz w:val="32"/>
                <w:szCs w:val="32"/>
                <w:u w:val="single"/>
              </w:rPr>
            </w:pPr>
            <w:r w:rsidRPr="00C36DD0">
              <w:rPr>
                <w:rFonts w:ascii="TH SarabunPSK" w:hAnsi="TH SarabunPSK" w:cs="TH SarabunPSK" w:hint="cs"/>
                <w:sz w:val="32"/>
                <w:szCs w:val="32"/>
                <w:u w:val="single"/>
                <w:cs/>
              </w:rPr>
              <w:t>สาระ</w:t>
            </w:r>
          </w:p>
          <w:p w:rsidR="00B4098E" w:rsidRDefault="00B4098E" w:rsidP="00B46CD5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จำนวนคู่และจำนวนคี่</w:t>
            </w:r>
          </w:p>
          <w:p w:rsidR="00B4098E" w:rsidRPr="00C36DD0" w:rsidRDefault="00B4098E" w:rsidP="00B46CD5">
            <w:pPr>
              <w:rPr>
                <w:rFonts w:ascii="TH SarabunPSK" w:hAnsi="TH SarabunPSK" w:cs="TH SarabunPSK"/>
                <w:sz w:val="32"/>
                <w:szCs w:val="32"/>
                <w:u w:val="single"/>
              </w:rPr>
            </w:pPr>
            <w:r w:rsidRPr="00C36DD0">
              <w:rPr>
                <w:rFonts w:ascii="TH SarabunPSK" w:hAnsi="TH SarabunPSK" w:cs="TH SarabunPSK" w:hint="cs"/>
                <w:sz w:val="32"/>
                <w:szCs w:val="32"/>
                <w:u w:val="single"/>
                <w:cs/>
              </w:rPr>
              <w:t xml:space="preserve">กิจกรรม </w:t>
            </w:r>
          </w:p>
          <w:p w:rsidR="00B4098E" w:rsidRDefault="00B4098E" w:rsidP="00B4098E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ท่วงทำนองของตัวเลข</w:t>
            </w:r>
          </w:p>
        </w:tc>
        <w:tc>
          <w:tcPr>
            <w:tcW w:w="3006" w:type="dxa"/>
          </w:tcPr>
          <w:p w:rsidR="00C36DD0" w:rsidRDefault="00B4098E" w:rsidP="00B4098E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 การเปรียบเทียบจำนวนมากกว่า</w:t>
            </w:r>
          </w:p>
          <w:p w:rsidR="00B4098E" w:rsidRDefault="00C36DD0" w:rsidP="00B4098E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</w:t>
            </w:r>
            <w:r w:rsidR="00B4098E">
              <w:rPr>
                <w:rFonts w:ascii="TH SarabunPSK" w:hAnsi="TH SarabunPSK" w:cs="TH SarabunPSK" w:hint="cs"/>
                <w:sz w:val="32"/>
                <w:szCs w:val="32"/>
                <w:cs/>
              </w:rPr>
              <w:t>น้อยกว่า เท่ากัน</w:t>
            </w:r>
          </w:p>
          <w:p w:rsidR="00B4098E" w:rsidRDefault="00B4098E" w:rsidP="00B4098E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 การนับสิ่งต่าง ๆ</w:t>
            </w:r>
          </w:p>
        </w:tc>
      </w:tr>
      <w:tr w:rsidR="00B4098E" w:rsidTr="00804D8C">
        <w:tc>
          <w:tcPr>
            <w:tcW w:w="1054" w:type="dxa"/>
          </w:tcPr>
          <w:p w:rsidR="00B4098E" w:rsidRDefault="00B4098E" w:rsidP="00804D8C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15</w:t>
            </w:r>
          </w:p>
        </w:tc>
        <w:tc>
          <w:tcPr>
            <w:tcW w:w="790" w:type="dxa"/>
          </w:tcPr>
          <w:p w:rsidR="00B4098E" w:rsidRDefault="00B4098E" w:rsidP="00804D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อ.1</w:t>
            </w:r>
          </w:p>
          <w:p w:rsidR="00B4098E" w:rsidRDefault="00B4098E" w:rsidP="00804D8C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อ.2</w:t>
            </w:r>
          </w:p>
        </w:tc>
        <w:tc>
          <w:tcPr>
            <w:tcW w:w="2126" w:type="dxa"/>
          </w:tcPr>
          <w:p w:rsidR="00B4098E" w:rsidRDefault="00B4098E" w:rsidP="00804D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ประสาทสัมผัส</w:t>
            </w:r>
          </w:p>
          <w:p w:rsidR="00B4098E" w:rsidRDefault="00B4098E" w:rsidP="00804D8C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แมลง</w:t>
            </w:r>
          </w:p>
        </w:tc>
        <w:tc>
          <w:tcPr>
            <w:tcW w:w="3173" w:type="dxa"/>
          </w:tcPr>
          <w:p w:rsidR="00B4098E" w:rsidRDefault="00B4098E" w:rsidP="00B46CD5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จำนวนและปริมาณ</w:t>
            </w:r>
          </w:p>
          <w:p w:rsidR="00B4098E" w:rsidRPr="00C36DD0" w:rsidRDefault="00B4098E" w:rsidP="00B46CD5">
            <w:pPr>
              <w:rPr>
                <w:rFonts w:ascii="TH SarabunPSK" w:hAnsi="TH SarabunPSK" w:cs="TH SarabunPSK"/>
                <w:sz w:val="32"/>
                <w:szCs w:val="32"/>
                <w:u w:val="single"/>
              </w:rPr>
            </w:pPr>
            <w:r w:rsidRPr="00C36DD0">
              <w:rPr>
                <w:rFonts w:ascii="TH SarabunPSK" w:hAnsi="TH SarabunPSK" w:cs="TH SarabunPSK" w:hint="cs"/>
                <w:sz w:val="32"/>
                <w:szCs w:val="32"/>
                <w:u w:val="single"/>
                <w:cs/>
              </w:rPr>
              <w:t>สาระ</w:t>
            </w:r>
          </w:p>
          <w:p w:rsidR="00B4098E" w:rsidRDefault="00B4098E" w:rsidP="00B46CD5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การแยกประเภทและการเปรียบเทียบ</w:t>
            </w:r>
          </w:p>
          <w:p w:rsidR="00B4098E" w:rsidRPr="00C36DD0" w:rsidRDefault="00B4098E" w:rsidP="00B46CD5">
            <w:pPr>
              <w:rPr>
                <w:rFonts w:ascii="TH SarabunPSK" w:hAnsi="TH SarabunPSK" w:cs="TH SarabunPSK"/>
                <w:sz w:val="32"/>
                <w:szCs w:val="32"/>
                <w:u w:val="single"/>
              </w:rPr>
            </w:pPr>
            <w:r w:rsidRPr="00C36DD0">
              <w:rPr>
                <w:rFonts w:ascii="TH SarabunPSK" w:hAnsi="TH SarabunPSK" w:cs="TH SarabunPSK" w:hint="cs"/>
                <w:sz w:val="32"/>
                <w:szCs w:val="32"/>
                <w:u w:val="single"/>
                <w:cs/>
              </w:rPr>
              <w:t>กิจกรรม</w:t>
            </w:r>
          </w:p>
          <w:p w:rsidR="00B4098E" w:rsidRDefault="00B4098E" w:rsidP="00B46CD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การจัดหมวดหมู่</w:t>
            </w:r>
          </w:p>
        </w:tc>
        <w:tc>
          <w:tcPr>
            <w:tcW w:w="3006" w:type="dxa"/>
          </w:tcPr>
          <w:p w:rsidR="00C36DD0" w:rsidRDefault="00B4098E" w:rsidP="00B4098E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 การจับคู่</w:t>
            </w:r>
            <w:r w:rsidR="00984E8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</w:p>
          <w:p w:rsidR="00C36DD0" w:rsidRDefault="00C36DD0" w:rsidP="00B4098E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- </w:t>
            </w:r>
            <w:r w:rsidR="00984E8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การจำแนก </w:t>
            </w:r>
          </w:p>
          <w:p w:rsidR="00B4098E" w:rsidRDefault="00C36DD0" w:rsidP="00C36DD0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- </w:t>
            </w:r>
            <w:r w:rsidR="00984E80"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การจัดกลุ่ม</w:t>
            </w:r>
          </w:p>
        </w:tc>
      </w:tr>
      <w:tr w:rsidR="00166EDB" w:rsidTr="00804D8C">
        <w:tc>
          <w:tcPr>
            <w:tcW w:w="1054" w:type="dxa"/>
          </w:tcPr>
          <w:p w:rsidR="00166EDB" w:rsidRDefault="00166EDB" w:rsidP="00804D8C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16</w:t>
            </w:r>
          </w:p>
        </w:tc>
        <w:tc>
          <w:tcPr>
            <w:tcW w:w="790" w:type="dxa"/>
          </w:tcPr>
          <w:p w:rsidR="00166EDB" w:rsidRDefault="00166EDB" w:rsidP="00804D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อ.1</w:t>
            </w:r>
          </w:p>
          <w:p w:rsidR="00166EDB" w:rsidRDefault="00166EDB" w:rsidP="00804D8C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อ.2</w:t>
            </w:r>
          </w:p>
        </w:tc>
        <w:tc>
          <w:tcPr>
            <w:tcW w:w="2126" w:type="dxa"/>
          </w:tcPr>
          <w:p w:rsidR="00166EDB" w:rsidRDefault="00166EDB" w:rsidP="00804D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วันแม่</w:t>
            </w:r>
          </w:p>
          <w:p w:rsidR="00166EDB" w:rsidRDefault="00166EDB" w:rsidP="00804D8C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สัตว์</w:t>
            </w:r>
          </w:p>
        </w:tc>
        <w:tc>
          <w:tcPr>
            <w:tcW w:w="3173" w:type="dxa"/>
          </w:tcPr>
          <w:p w:rsidR="00166EDB" w:rsidRDefault="00166EDB" w:rsidP="00B46CD5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กระจกเงา</w:t>
            </w:r>
          </w:p>
          <w:p w:rsidR="00166EDB" w:rsidRPr="00C36DD0" w:rsidRDefault="00166EDB" w:rsidP="00B46CD5">
            <w:pPr>
              <w:rPr>
                <w:rFonts w:ascii="TH SarabunPSK" w:hAnsi="TH SarabunPSK" w:cs="TH SarabunPSK"/>
                <w:sz w:val="32"/>
                <w:szCs w:val="32"/>
                <w:u w:val="single"/>
              </w:rPr>
            </w:pPr>
            <w:r w:rsidRPr="00C36DD0">
              <w:rPr>
                <w:rFonts w:ascii="TH SarabunPSK" w:hAnsi="TH SarabunPSK" w:cs="TH SarabunPSK" w:hint="cs"/>
                <w:sz w:val="32"/>
                <w:szCs w:val="32"/>
                <w:u w:val="single"/>
                <w:cs/>
              </w:rPr>
              <w:t>กิจกรรม</w:t>
            </w:r>
          </w:p>
          <w:p w:rsidR="00166EDB" w:rsidRDefault="00166EDB" w:rsidP="00B46CD5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1. ส่องกระจก</w:t>
            </w:r>
          </w:p>
          <w:p w:rsidR="00166EDB" w:rsidRDefault="00166EDB" w:rsidP="00B46CD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2. กระจกกับภาพน่าพิศวง</w:t>
            </w:r>
          </w:p>
        </w:tc>
        <w:tc>
          <w:tcPr>
            <w:tcW w:w="3006" w:type="dxa"/>
          </w:tcPr>
          <w:p w:rsidR="00C36DD0" w:rsidRDefault="00166EDB" w:rsidP="00B4098E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 การสำรวจและอธิบายความ</w:t>
            </w:r>
          </w:p>
          <w:p w:rsidR="00166EDB" w:rsidRDefault="00C36DD0" w:rsidP="00B4098E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</w:t>
            </w:r>
            <w:r w:rsidR="00166EDB">
              <w:rPr>
                <w:rFonts w:ascii="TH SarabunPSK" w:hAnsi="TH SarabunPSK" w:cs="TH SarabunPSK" w:hint="cs"/>
                <w:sz w:val="32"/>
                <w:szCs w:val="32"/>
                <w:cs/>
              </w:rPr>
              <w:t>เหมือน ความต่างของสิ่งต่าง ๆ</w:t>
            </w:r>
          </w:p>
          <w:p w:rsidR="00166EDB" w:rsidRDefault="00166EDB" w:rsidP="00B4098E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166EDB" w:rsidTr="00804D8C">
        <w:tc>
          <w:tcPr>
            <w:tcW w:w="1054" w:type="dxa"/>
          </w:tcPr>
          <w:p w:rsidR="00166EDB" w:rsidRDefault="00166EDB" w:rsidP="00804D8C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17</w:t>
            </w:r>
          </w:p>
        </w:tc>
        <w:tc>
          <w:tcPr>
            <w:tcW w:w="790" w:type="dxa"/>
          </w:tcPr>
          <w:p w:rsidR="00166EDB" w:rsidRDefault="00166EDB" w:rsidP="00804D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อ.1</w:t>
            </w:r>
          </w:p>
          <w:p w:rsidR="00166EDB" w:rsidRDefault="00166EDB" w:rsidP="00804D8C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อ.2</w:t>
            </w:r>
          </w:p>
        </w:tc>
        <w:tc>
          <w:tcPr>
            <w:tcW w:w="2126" w:type="dxa"/>
          </w:tcPr>
          <w:p w:rsidR="00166EDB" w:rsidRDefault="00166EDB" w:rsidP="00804D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บ้านแสนสุข</w:t>
            </w:r>
          </w:p>
          <w:p w:rsidR="00166EDB" w:rsidRDefault="00166EDB" w:rsidP="00804D8C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แม่เหล็กติดกันอย่างไร</w:t>
            </w:r>
          </w:p>
        </w:tc>
        <w:tc>
          <w:tcPr>
            <w:tcW w:w="3173" w:type="dxa"/>
          </w:tcPr>
          <w:p w:rsidR="00166EDB" w:rsidRDefault="00166EDB" w:rsidP="00B46CD5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ไฟฟ้าสถิต</w:t>
            </w:r>
          </w:p>
          <w:p w:rsidR="00166EDB" w:rsidRPr="00C36DD0" w:rsidRDefault="00166EDB" w:rsidP="00B46CD5">
            <w:pPr>
              <w:rPr>
                <w:rFonts w:ascii="TH SarabunPSK" w:hAnsi="TH SarabunPSK" w:cs="TH SarabunPSK"/>
                <w:sz w:val="32"/>
                <w:szCs w:val="32"/>
                <w:u w:val="single"/>
              </w:rPr>
            </w:pPr>
            <w:r w:rsidRPr="00C36DD0">
              <w:rPr>
                <w:rFonts w:ascii="TH SarabunPSK" w:hAnsi="TH SarabunPSK" w:cs="TH SarabunPSK" w:hint="cs"/>
                <w:sz w:val="32"/>
                <w:szCs w:val="32"/>
                <w:u w:val="single"/>
                <w:cs/>
              </w:rPr>
              <w:t>กิจกรรม</w:t>
            </w:r>
          </w:p>
          <w:p w:rsidR="00166EDB" w:rsidRDefault="00166EDB" w:rsidP="00B46CD5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1. ติดหนึบโดยไม่ใช้กาว</w:t>
            </w:r>
          </w:p>
          <w:p w:rsidR="00166EDB" w:rsidRDefault="00166EDB" w:rsidP="00B46CD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2. การแยกเกลือและพริกไทย</w:t>
            </w:r>
          </w:p>
        </w:tc>
        <w:tc>
          <w:tcPr>
            <w:tcW w:w="3006" w:type="dxa"/>
          </w:tcPr>
          <w:p w:rsidR="00166EDB" w:rsidRDefault="00166EDB" w:rsidP="00B4098E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 การทดลองสิ่งต่าง ๆ</w:t>
            </w:r>
          </w:p>
        </w:tc>
      </w:tr>
      <w:tr w:rsidR="00166EDB" w:rsidTr="00804D8C">
        <w:tc>
          <w:tcPr>
            <w:tcW w:w="1054" w:type="dxa"/>
          </w:tcPr>
          <w:p w:rsidR="00166EDB" w:rsidRDefault="00166EDB" w:rsidP="00804D8C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18</w:t>
            </w:r>
          </w:p>
        </w:tc>
        <w:tc>
          <w:tcPr>
            <w:tcW w:w="790" w:type="dxa"/>
          </w:tcPr>
          <w:p w:rsidR="00166EDB" w:rsidRDefault="00166EDB" w:rsidP="00804D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อ.1</w:t>
            </w:r>
          </w:p>
          <w:p w:rsidR="00166EDB" w:rsidRDefault="00166EDB" w:rsidP="00804D8C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อ.2</w:t>
            </w:r>
          </w:p>
        </w:tc>
        <w:tc>
          <w:tcPr>
            <w:tcW w:w="2126" w:type="dxa"/>
          </w:tcPr>
          <w:p w:rsidR="00166EDB" w:rsidRDefault="00166EDB" w:rsidP="00804D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ฝน ฝน ฝน</w:t>
            </w:r>
          </w:p>
          <w:p w:rsidR="00166EDB" w:rsidRDefault="00166EDB" w:rsidP="00804D8C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คมนาคม</w:t>
            </w:r>
          </w:p>
        </w:tc>
        <w:tc>
          <w:tcPr>
            <w:tcW w:w="3173" w:type="dxa"/>
          </w:tcPr>
          <w:p w:rsidR="00166EDB" w:rsidRDefault="00166EDB" w:rsidP="00B46CD5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แสงสี</w:t>
            </w:r>
          </w:p>
          <w:p w:rsidR="00166EDB" w:rsidRPr="00C36DD0" w:rsidRDefault="00166EDB" w:rsidP="00B46CD5">
            <w:pPr>
              <w:rPr>
                <w:rFonts w:ascii="TH SarabunPSK" w:hAnsi="TH SarabunPSK" w:cs="TH SarabunPSK"/>
                <w:sz w:val="32"/>
                <w:szCs w:val="32"/>
                <w:u w:val="single"/>
              </w:rPr>
            </w:pPr>
            <w:r w:rsidRPr="00C36DD0">
              <w:rPr>
                <w:rFonts w:ascii="TH SarabunPSK" w:hAnsi="TH SarabunPSK" w:cs="TH SarabunPSK" w:hint="cs"/>
                <w:sz w:val="32"/>
                <w:szCs w:val="32"/>
                <w:u w:val="single"/>
                <w:cs/>
              </w:rPr>
              <w:t>กิจกรรม</w:t>
            </w:r>
          </w:p>
          <w:p w:rsidR="00B37DA7" w:rsidRDefault="00166EDB" w:rsidP="00B46CD5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แสงสี</w:t>
            </w:r>
            <w:r w:rsidR="00B37DA7">
              <w:rPr>
                <w:rFonts w:ascii="TH SarabunPSK" w:hAnsi="TH SarabunPSK" w:cs="TH SarabunPSK" w:hint="cs"/>
                <w:sz w:val="32"/>
                <w:szCs w:val="32"/>
                <w:cs/>
              </w:rPr>
              <w:t>ขาวกับรุ้ง</w:t>
            </w:r>
            <w:r w:rsidR="00B37DA7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="00B37DA7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อากาศเคลื่อนไหวได้</w:t>
            </w:r>
          </w:p>
          <w:p w:rsidR="00B37DA7" w:rsidRPr="00C36DD0" w:rsidRDefault="00B37DA7" w:rsidP="00B46CD5">
            <w:pPr>
              <w:rPr>
                <w:rFonts w:ascii="TH SarabunPSK" w:hAnsi="TH SarabunPSK" w:cs="TH SarabunPSK"/>
                <w:sz w:val="32"/>
                <w:szCs w:val="32"/>
                <w:u w:val="single"/>
              </w:rPr>
            </w:pPr>
            <w:r w:rsidRPr="00C36DD0">
              <w:rPr>
                <w:rFonts w:ascii="TH SarabunPSK" w:hAnsi="TH SarabunPSK" w:cs="TH SarabunPSK" w:hint="cs"/>
                <w:sz w:val="32"/>
                <w:szCs w:val="32"/>
                <w:u w:val="single"/>
                <w:cs/>
              </w:rPr>
              <w:t>กิจกรรม</w:t>
            </w:r>
          </w:p>
          <w:p w:rsidR="00B37DA7" w:rsidRDefault="00B37DA7" w:rsidP="00B46CD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เรือสะเทิ้นน้ำสะเทิ้นบกและจรวด</w:t>
            </w:r>
          </w:p>
        </w:tc>
        <w:tc>
          <w:tcPr>
            <w:tcW w:w="3006" w:type="dxa"/>
          </w:tcPr>
          <w:p w:rsidR="00166EDB" w:rsidRDefault="00B37DA7" w:rsidP="00B4098E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 การทดลองสิ่งต่าง ๆ</w:t>
            </w:r>
          </w:p>
          <w:p w:rsidR="00B37DA7" w:rsidRDefault="00B37DA7" w:rsidP="00B4098E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 การคาดคะเนสิ่งต่าง ๆ</w:t>
            </w:r>
          </w:p>
        </w:tc>
      </w:tr>
    </w:tbl>
    <w:p w:rsidR="00B46CD5" w:rsidRDefault="00B46CD5">
      <w:pPr>
        <w:rPr>
          <w:rFonts w:ascii="TH SarabunPSK" w:hAnsi="TH SarabunPSK" w:cs="TH SarabunPSK"/>
          <w:sz w:val="32"/>
          <w:szCs w:val="32"/>
        </w:rPr>
      </w:pPr>
    </w:p>
    <w:tbl>
      <w:tblPr>
        <w:tblStyle w:val="a3"/>
        <w:tblW w:w="0" w:type="auto"/>
        <w:tblInd w:w="-318" w:type="dxa"/>
        <w:tblLook w:val="04A0" w:firstRow="1" w:lastRow="0" w:firstColumn="1" w:lastColumn="0" w:noHBand="0" w:noVBand="1"/>
      </w:tblPr>
      <w:tblGrid>
        <w:gridCol w:w="1054"/>
        <w:gridCol w:w="790"/>
        <w:gridCol w:w="2126"/>
        <w:gridCol w:w="3173"/>
        <w:gridCol w:w="3006"/>
      </w:tblGrid>
      <w:tr w:rsidR="00B37DA7" w:rsidTr="00804D8C">
        <w:tc>
          <w:tcPr>
            <w:tcW w:w="1054" w:type="dxa"/>
          </w:tcPr>
          <w:p w:rsidR="00B37DA7" w:rsidRDefault="00B37DA7" w:rsidP="00804D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lastRenderedPageBreak/>
              <w:t>สัปดาห์ที่</w:t>
            </w:r>
          </w:p>
        </w:tc>
        <w:tc>
          <w:tcPr>
            <w:tcW w:w="790" w:type="dxa"/>
          </w:tcPr>
          <w:p w:rsidR="00B37DA7" w:rsidRDefault="00B37DA7" w:rsidP="00804D8C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ชั้น</w:t>
            </w:r>
          </w:p>
        </w:tc>
        <w:tc>
          <w:tcPr>
            <w:tcW w:w="2126" w:type="dxa"/>
          </w:tcPr>
          <w:p w:rsidR="00B37DA7" w:rsidRDefault="00B37DA7" w:rsidP="00804D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เรื่อง</w:t>
            </w:r>
          </w:p>
        </w:tc>
        <w:tc>
          <w:tcPr>
            <w:tcW w:w="3173" w:type="dxa"/>
          </w:tcPr>
          <w:p w:rsidR="00B37DA7" w:rsidRDefault="00760889" w:rsidP="00804D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สาระที่ควรเรียนรู้/กิจกรรม</w:t>
            </w:r>
          </w:p>
        </w:tc>
        <w:tc>
          <w:tcPr>
            <w:tcW w:w="3006" w:type="dxa"/>
          </w:tcPr>
          <w:p w:rsidR="00B37DA7" w:rsidRDefault="00B37DA7" w:rsidP="00804D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ประสบการณ์สำคัญ</w:t>
            </w:r>
          </w:p>
        </w:tc>
      </w:tr>
      <w:tr w:rsidR="00B37DA7" w:rsidTr="00804D8C">
        <w:tc>
          <w:tcPr>
            <w:tcW w:w="1054" w:type="dxa"/>
          </w:tcPr>
          <w:p w:rsidR="00B37DA7" w:rsidRDefault="00B37DA7" w:rsidP="00804D8C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19</w:t>
            </w:r>
          </w:p>
        </w:tc>
        <w:tc>
          <w:tcPr>
            <w:tcW w:w="790" w:type="dxa"/>
          </w:tcPr>
          <w:p w:rsidR="00B37DA7" w:rsidRDefault="00B37DA7" w:rsidP="00804D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อ.1</w:t>
            </w:r>
          </w:p>
          <w:p w:rsidR="00B37DA7" w:rsidRDefault="00B37DA7" w:rsidP="00804D8C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อ.2</w:t>
            </w:r>
          </w:p>
        </w:tc>
        <w:tc>
          <w:tcPr>
            <w:tcW w:w="2126" w:type="dxa"/>
          </w:tcPr>
          <w:p w:rsidR="00B37DA7" w:rsidRDefault="00B37DA7" w:rsidP="00804D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ผีเสื้อ</w:t>
            </w:r>
          </w:p>
          <w:p w:rsidR="00B37DA7" w:rsidRDefault="00B37DA7" w:rsidP="00804D8C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การสื่อสาร</w:t>
            </w:r>
          </w:p>
        </w:tc>
        <w:tc>
          <w:tcPr>
            <w:tcW w:w="3173" w:type="dxa"/>
          </w:tcPr>
          <w:p w:rsidR="00B37DA7" w:rsidRDefault="00B37DA7" w:rsidP="00B37DA7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การละลาย</w:t>
            </w:r>
          </w:p>
          <w:p w:rsidR="00B37DA7" w:rsidRPr="00C36DD0" w:rsidRDefault="00B37DA7" w:rsidP="00B37DA7">
            <w:pPr>
              <w:rPr>
                <w:rFonts w:ascii="TH SarabunPSK" w:hAnsi="TH SarabunPSK" w:cs="TH SarabunPSK"/>
                <w:sz w:val="32"/>
                <w:szCs w:val="32"/>
                <w:u w:val="single"/>
              </w:rPr>
            </w:pPr>
            <w:r w:rsidRPr="00C36DD0">
              <w:rPr>
                <w:rFonts w:ascii="TH SarabunPSK" w:hAnsi="TH SarabunPSK" w:cs="TH SarabunPSK" w:hint="cs"/>
                <w:sz w:val="32"/>
                <w:szCs w:val="32"/>
                <w:u w:val="single"/>
                <w:cs/>
              </w:rPr>
              <w:t>กิจกรรม</w:t>
            </w:r>
          </w:p>
          <w:p w:rsidR="00B37DA7" w:rsidRDefault="00B37DA7" w:rsidP="00B37DA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ความลับสีดำ</w:t>
            </w:r>
          </w:p>
          <w:p w:rsidR="00B37DA7" w:rsidRDefault="00B37DA7" w:rsidP="00B37DA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3006" w:type="dxa"/>
          </w:tcPr>
          <w:p w:rsidR="00B37DA7" w:rsidRDefault="00B37DA7" w:rsidP="00B37DA7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 การทดลองสิ่งต่าง ๆ</w:t>
            </w:r>
          </w:p>
          <w:p w:rsidR="00B37DA7" w:rsidRDefault="00B37DA7" w:rsidP="00B37DA7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 การรู้จักสิ่งต่าง ๆ ด้วยการมอง</w:t>
            </w:r>
          </w:p>
          <w:p w:rsidR="00B37DA7" w:rsidRDefault="00B37DA7" w:rsidP="00B37DA7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ฟัง สัมผัส ชิมรสและดมกลิ่น</w:t>
            </w:r>
          </w:p>
          <w:p w:rsidR="00B37DA7" w:rsidRDefault="00B37DA7" w:rsidP="00B37DA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B37DA7" w:rsidTr="00804D8C">
        <w:tc>
          <w:tcPr>
            <w:tcW w:w="1054" w:type="dxa"/>
          </w:tcPr>
          <w:p w:rsidR="00B37DA7" w:rsidRDefault="00B37DA7" w:rsidP="00804D8C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20</w:t>
            </w:r>
          </w:p>
        </w:tc>
        <w:tc>
          <w:tcPr>
            <w:tcW w:w="790" w:type="dxa"/>
          </w:tcPr>
          <w:p w:rsidR="00B37DA7" w:rsidRDefault="00B37DA7" w:rsidP="00804D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อ.1</w:t>
            </w:r>
          </w:p>
          <w:p w:rsidR="00B37DA7" w:rsidRDefault="00B37DA7" w:rsidP="00804D8C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อ.2</w:t>
            </w:r>
          </w:p>
        </w:tc>
        <w:tc>
          <w:tcPr>
            <w:tcW w:w="2126" w:type="dxa"/>
          </w:tcPr>
          <w:p w:rsidR="00B37DA7" w:rsidRDefault="00B37DA7" w:rsidP="00B37DA7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กินอย่างมีคุณค่า</w:t>
            </w:r>
          </w:p>
          <w:p w:rsidR="00B37DA7" w:rsidRDefault="00B37DA7" w:rsidP="00B37DA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เมืองไทยที่รัก</w:t>
            </w:r>
          </w:p>
        </w:tc>
        <w:tc>
          <w:tcPr>
            <w:tcW w:w="3173" w:type="dxa"/>
          </w:tcPr>
          <w:p w:rsidR="00B37DA7" w:rsidRDefault="00B37DA7" w:rsidP="00B37DA7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การเกิดก๊าซคาร์บอนไดออกไซด์</w:t>
            </w:r>
          </w:p>
          <w:p w:rsidR="00B37DA7" w:rsidRDefault="00B37DA7" w:rsidP="00B37DA7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กิจกรรม</w:t>
            </w:r>
          </w:p>
          <w:p w:rsidR="00B37DA7" w:rsidRDefault="00B37DA7" w:rsidP="00B37DA7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1. ผงลึกลับ</w:t>
            </w:r>
          </w:p>
          <w:p w:rsidR="00B37DA7" w:rsidRDefault="00B37DA7" w:rsidP="00B37DA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2. ผลิตก๊าซฟองฟู่</w:t>
            </w:r>
          </w:p>
        </w:tc>
        <w:tc>
          <w:tcPr>
            <w:tcW w:w="3006" w:type="dxa"/>
          </w:tcPr>
          <w:p w:rsidR="00B37DA7" w:rsidRDefault="00B37DA7" w:rsidP="00B37DA7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 การทดลองสิ่งต่าง ๆ</w:t>
            </w:r>
          </w:p>
          <w:p w:rsidR="00B37DA7" w:rsidRDefault="00B37DA7" w:rsidP="00B37DA7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 การรู้จักสิ่งต่าง ๆ ด้วยการมอง</w:t>
            </w:r>
          </w:p>
          <w:p w:rsidR="00B37DA7" w:rsidRDefault="00B37DA7" w:rsidP="00B37DA7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ฟัง สัมผัส ชิมรสและดมกลิ่น</w:t>
            </w:r>
          </w:p>
          <w:p w:rsidR="00B37DA7" w:rsidRDefault="00B37DA7" w:rsidP="00B37DA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B37DA7" w:rsidTr="00804D8C">
        <w:tc>
          <w:tcPr>
            <w:tcW w:w="1054" w:type="dxa"/>
          </w:tcPr>
          <w:p w:rsidR="00B37DA7" w:rsidRDefault="00B37DA7" w:rsidP="00804D8C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21</w:t>
            </w:r>
          </w:p>
        </w:tc>
        <w:tc>
          <w:tcPr>
            <w:tcW w:w="790" w:type="dxa"/>
          </w:tcPr>
          <w:p w:rsidR="00B37DA7" w:rsidRDefault="00B37DA7" w:rsidP="00804D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อ.1</w:t>
            </w:r>
          </w:p>
          <w:p w:rsidR="00B37DA7" w:rsidRDefault="00B37DA7" w:rsidP="00804D8C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อ.2</w:t>
            </w:r>
          </w:p>
        </w:tc>
        <w:tc>
          <w:tcPr>
            <w:tcW w:w="2126" w:type="dxa"/>
          </w:tcPr>
          <w:p w:rsidR="00B37DA7" w:rsidRDefault="00B37DA7" w:rsidP="00B37DA7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วิทยาศาสตร์น่ารู้</w:t>
            </w:r>
          </w:p>
          <w:p w:rsidR="00B37DA7" w:rsidRDefault="00B37DA7" w:rsidP="00B37DA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น้ำ</w:t>
            </w:r>
          </w:p>
        </w:tc>
        <w:tc>
          <w:tcPr>
            <w:tcW w:w="3173" w:type="dxa"/>
          </w:tcPr>
          <w:p w:rsidR="00B37DA7" w:rsidRDefault="00B37DA7" w:rsidP="00B37DA7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น้ำ</w:t>
            </w:r>
          </w:p>
          <w:p w:rsidR="00B37DA7" w:rsidRPr="00C36DD0" w:rsidRDefault="00B37DA7" w:rsidP="00B37DA7">
            <w:pPr>
              <w:rPr>
                <w:rFonts w:ascii="TH SarabunPSK" w:hAnsi="TH SarabunPSK" w:cs="TH SarabunPSK"/>
                <w:sz w:val="32"/>
                <w:szCs w:val="32"/>
                <w:u w:val="single"/>
              </w:rPr>
            </w:pPr>
            <w:r w:rsidRPr="00C36DD0">
              <w:rPr>
                <w:rFonts w:ascii="TH SarabunPSK" w:hAnsi="TH SarabunPSK" w:cs="TH SarabunPSK" w:hint="cs"/>
                <w:sz w:val="32"/>
                <w:szCs w:val="32"/>
                <w:u w:val="single"/>
                <w:cs/>
              </w:rPr>
              <w:t>กิจกรรม</w:t>
            </w:r>
          </w:p>
          <w:p w:rsidR="00B37DA7" w:rsidRPr="00B37DA7" w:rsidRDefault="00B37DA7" w:rsidP="00B37DA7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1.</w:t>
            </w:r>
            <w:r w:rsidRPr="00B37DA7"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การกรองน้ำ</w:t>
            </w:r>
          </w:p>
          <w:p w:rsidR="00B37DA7" w:rsidRPr="00B37DA7" w:rsidRDefault="00B37DA7" w:rsidP="00B37DA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2. หลอดดำน้ำ</w:t>
            </w:r>
          </w:p>
        </w:tc>
        <w:tc>
          <w:tcPr>
            <w:tcW w:w="3006" w:type="dxa"/>
          </w:tcPr>
          <w:p w:rsidR="00B37DA7" w:rsidRDefault="00B37DA7" w:rsidP="00B37DA7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 การทดลองสิ่งต่าง ๆ</w:t>
            </w:r>
          </w:p>
          <w:p w:rsidR="00B37DA7" w:rsidRDefault="00B37DA7" w:rsidP="00B37DA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 การเปรียบเทียบ</w:t>
            </w:r>
          </w:p>
        </w:tc>
      </w:tr>
      <w:tr w:rsidR="009416FA" w:rsidTr="00804D8C">
        <w:tc>
          <w:tcPr>
            <w:tcW w:w="1054" w:type="dxa"/>
          </w:tcPr>
          <w:p w:rsidR="009416FA" w:rsidRDefault="009416FA" w:rsidP="00B37DA7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22</w:t>
            </w:r>
          </w:p>
        </w:tc>
        <w:tc>
          <w:tcPr>
            <w:tcW w:w="790" w:type="dxa"/>
          </w:tcPr>
          <w:p w:rsidR="009416FA" w:rsidRDefault="009416FA" w:rsidP="00804D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อ.1</w:t>
            </w:r>
          </w:p>
          <w:p w:rsidR="009416FA" w:rsidRDefault="009416FA" w:rsidP="00804D8C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อ.2</w:t>
            </w:r>
          </w:p>
        </w:tc>
        <w:tc>
          <w:tcPr>
            <w:tcW w:w="2126" w:type="dxa"/>
          </w:tcPr>
          <w:p w:rsidR="009416FA" w:rsidRDefault="009416FA" w:rsidP="00B37DA7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โลกสวยด้วยมือเรา</w:t>
            </w:r>
          </w:p>
          <w:p w:rsidR="009416FA" w:rsidRDefault="0052197C" w:rsidP="00B37DA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วิทยาศาสตร์น่ารู้</w:t>
            </w:r>
          </w:p>
        </w:tc>
        <w:tc>
          <w:tcPr>
            <w:tcW w:w="3173" w:type="dxa"/>
          </w:tcPr>
          <w:p w:rsidR="009416FA" w:rsidRDefault="009416FA" w:rsidP="00B37DA7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การเกิดก๊าซคาร์บอนไดออกไซด์</w:t>
            </w:r>
          </w:p>
          <w:p w:rsidR="009416FA" w:rsidRPr="00C36DD0" w:rsidRDefault="009416FA" w:rsidP="00B37DA7">
            <w:pPr>
              <w:rPr>
                <w:rFonts w:ascii="TH SarabunPSK" w:hAnsi="TH SarabunPSK" w:cs="TH SarabunPSK"/>
                <w:sz w:val="32"/>
                <w:szCs w:val="32"/>
                <w:u w:val="single"/>
              </w:rPr>
            </w:pPr>
            <w:r w:rsidRPr="00C36DD0">
              <w:rPr>
                <w:rFonts w:ascii="TH SarabunPSK" w:hAnsi="TH SarabunPSK" w:cs="TH SarabunPSK" w:hint="cs"/>
                <w:sz w:val="32"/>
                <w:szCs w:val="32"/>
                <w:u w:val="single"/>
                <w:cs/>
              </w:rPr>
              <w:t>กิจกรรม</w:t>
            </w:r>
          </w:p>
          <w:p w:rsidR="009416FA" w:rsidRDefault="009416FA" w:rsidP="00B37DA7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1.ลูกโป่งพองโต</w:t>
            </w:r>
          </w:p>
          <w:p w:rsidR="009416FA" w:rsidRDefault="009416FA" w:rsidP="00B37DA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2. ภูเขาไฟระเบิด</w:t>
            </w:r>
          </w:p>
        </w:tc>
        <w:tc>
          <w:tcPr>
            <w:tcW w:w="3006" w:type="dxa"/>
          </w:tcPr>
          <w:p w:rsidR="009416FA" w:rsidRDefault="009416FA" w:rsidP="00804D8C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 การทดลองสิ่งต่าง ๆ</w:t>
            </w:r>
          </w:p>
          <w:p w:rsidR="009416FA" w:rsidRDefault="009416FA" w:rsidP="00804D8C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 การเปรียบเทียบ</w:t>
            </w:r>
          </w:p>
        </w:tc>
      </w:tr>
      <w:tr w:rsidR="009416FA" w:rsidTr="00804D8C">
        <w:tc>
          <w:tcPr>
            <w:tcW w:w="1054" w:type="dxa"/>
          </w:tcPr>
          <w:p w:rsidR="009416FA" w:rsidRDefault="009416FA" w:rsidP="00B37DA7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23</w:t>
            </w:r>
          </w:p>
        </w:tc>
        <w:tc>
          <w:tcPr>
            <w:tcW w:w="790" w:type="dxa"/>
          </w:tcPr>
          <w:p w:rsidR="009416FA" w:rsidRDefault="009416FA" w:rsidP="00804D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อ.1</w:t>
            </w:r>
          </w:p>
          <w:p w:rsidR="009416FA" w:rsidRDefault="009416FA" w:rsidP="00804D8C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อ.2</w:t>
            </w:r>
          </w:p>
        </w:tc>
        <w:tc>
          <w:tcPr>
            <w:tcW w:w="2126" w:type="dxa"/>
          </w:tcPr>
          <w:p w:rsidR="009416FA" w:rsidRDefault="009416FA" w:rsidP="00B37DA7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เมืองไทย</w:t>
            </w:r>
          </w:p>
          <w:p w:rsidR="009416FA" w:rsidRDefault="009416FA" w:rsidP="00B37DA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ฤดูหนาว</w:t>
            </w:r>
          </w:p>
        </w:tc>
        <w:tc>
          <w:tcPr>
            <w:tcW w:w="3173" w:type="dxa"/>
          </w:tcPr>
          <w:p w:rsidR="009416FA" w:rsidRDefault="009416FA" w:rsidP="00B37DA7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ไฟฟ้าสถิต</w:t>
            </w:r>
          </w:p>
          <w:p w:rsidR="009416FA" w:rsidRPr="00C36DD0" w:rsidRDefault="009416FA" w:rsidP="00B37DA7">
            <w:pPr>
              <w:rPr>
                <w:rFonts w:ascii="TH SarabunPSK" w:hAnsi="TH SarabunPSK" w:cs="TH SarabunPSK"/>
                <w:sz w:val="32"/>
                <w:szCs w:val="32"/>
                <w:u w:val="single"/>
              </w:rPr>
            </w:pPr>
            <w:r w:rsidRPr="00C36DD0">
              <w:rPr>
                <w:rFonts w:ascii="TH SarabunPSK" w:hAnsi="TH SarabunPSK" w:cs="TH SarabunPSK" w:hint="cs"/>
                <w:sz w:val="32"/>
                <w:szCs w:val="32"/>
                <w:u w:val="single"/>
                <w:cs/>
              </w:rPr>
              <w:t>กิจกรรม</w:t>
            </w:r>
          </w:p>
          <w:p w:rsidR="009416FA" w:rsidRDefault="009416FA" w:rsidP="00B37DA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สนุกกับไฟฟ้าสถิต</w:t>
            </w:r>
          </w:p>
        </w:tc>
        <w:tc>
          <w:tcPr>
            <w:tcW w:w="3006" w:type="dxa"/>
          </w:tcPr>
          <w:p w:rsidR="009416FA" w:rsidRDefault="009416FA" w:rsidP="00804D8C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 การทดลองสิ่งต่าง ๆ</w:t>
            </w:r>
          </w:p>
          <w:p w:rsidR="009416FA" w:rsidRDefault="009416FA" w:rsidP="00804D8C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 การเปรียบเทียบ</w:t>
            </w:r>
          </w:p>
        </w:tc>
      </w:tr>
      <w:tr w:rsidR="009416FA" w:rsidTr="00804D8C">
        <w:tc>
          <w:tcPr>
            <w:tcW w:w="1054" w:type="dxa"/>
          </w:tcPr>
          <w:p w:rsidR="009416FA" w:rsidRDefault="009416FA" w:rsidP="00B37DA7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24</w:t>
            </w:r>
          </w:p>
        </w:tc>
        <w:tc>
          <w:tcPr>
            <w:tcW w:w="790" w:type="dxa"/>
          </w:tcPr>
          <w:p w:rsidR="009416FA" w:rsidRDefault="009416FA" w:rsidP="00804D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อ.1</w:t>
            </w:r>
          </w:p>
          <w:p w:rsidR="009416FA" w:rsidRDefault="009416FA" w:rsidP="00804D8C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อ.2</w:t>
            </w:r>
          </w:p>
        </w:tc>
        <w:tc>
          <w:tcPr>
            <w:tcW w:w="2126" w:type="dxa"/>
          </w:tcPr>
          <w:p w:rsidR="009416FA" w:rsidRDefault="009416FA" w:rsidP="00B37DA7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ข้าวมีคุณค่า</w:t>
            </w:r>
          </w:p>
          <w:p w:rsidR="009416FA" w:rsidRDefault="009416FA" w:rsidP="00B37DA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วันพ่อ</w:t>
            </w:r>
          </w:p>
        </w:tc>
        <w:tc>
          <w:tcPr>
            <w:tcW w:w="3173" w:type="dxa"/>
          </w:tcPr>
          <w:p w:rsidR="009416FA" w:rsidRDefault="009416FA" w:rsidP="00B37DA7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เงา</w:t>
            </w:r>
          </w:p>
          <w:p w:rsidR="009416FA" w:rsidRPr="00C36DD0" w:rsidRDefault="009416FA" w:rsidP="00B37DA7">
            <w:pPr>
              <w:rPr>
                <w:rFonts w:ascii="TH SarabunPSK" w:hAnsi="TH SarabunPSK" w:cs="TH SarabunPSK"/>
                <w:sz w:val="32"/>
                <w:szCs w:val="32"/>
                <w:u w:val="single"/>
              </w:rPr>
            </w:pPr>
            <w:r w:rsidRPr="00C36DD0">
              <w:rPr>
                <w:rFonts w:ascii="TH SarabunPSK" w:hAnsi="TH SarabunPSK" w:cs="TH SarabunPSK" w:hint="cs"/>
                <w:sz w:val="32"/>
                <w:szCs w:val="32"/>
                <w:u w:val="single"/>
                <w:cs/>
              </w:rPr>
              <w:t>กิจกรรม</w:t>
            </w:r>
          </w:p>
          <w:p w:rsidR="009416FA" w:rsidRDefault="009416FA" w:rsidP="00B37DA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เงาของตุ๊กตาจะทอดยาวเมื่อได</w:t>
            </w:r>
          </w:p>
        </w:tc>
        <w:tc>
          <w:tcPr>
            <w:tcW w:w="3006" w:type="dxa"/>
          </w:tcPr>
          <w:p w:rsidR="009416FA" w:rsidRDefault="009416FA" w:rsidP="00804D8C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 การรับรู้และแสดงความรู้สึกผ่านสื่อ วัสดุ ของเล่นและผลงาน</w:t>
            </w:r>
          </w:p>
          <w:p w:rsidR="009416FA" w:rsidRDefault="009416FA" w:rsidP="00804D8C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 การคาดคะเน</w:t>
            </w:r>
          </w:p>
        </w:tc>
      </w:tr>
      <w:tr w:rsidR="009416FA" w:rsidTr="00804D8C">
        <w:tc>
          <w:tcPr>
            <w:tcW w:w="1054" w:type="dxa"/>
          </w:tcPr>
          <w:p w:rsidR="009416FA" w:rsidRDefault="009416FA" w:rsidP="00B37DA7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25</w:t>
            </w:r>
          </w:p>
        </w:tc>
        <w:tc>
          <w:tcPr>
            <w:tcW w:w="790" w:type="dxa"/>
          </w:tcPr>
          <w:p w:rsidR="009416FA" w:rsidRDefault="009416FA" w:rsidP="00804D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อ.1</w:t>
            </w:r>
          </w:p>
          <w:p w:rsidR="009416FA" w:rsidRDefault="009416FA" w:rsidP="00804D8C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อ.2</w:t>
            </w:r>
          </w:p>
        </w:tc>
        <w:tc>
          <w:tcPr>
            <w:tcW w:w="2126" w:type="dxa"/>
          </w:tcPr>
          <w:p w:rsidR="009416FA" w:rsidRDefault="009416FA" w:rsidP="00B37DA7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น้ำ</w:t>
            </w:r>
          </w:p>
          <w:p w:rsidR="009416FA" w:rsidRDefault="009416FA" w:rsidP="00B37DA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ป่าไม้</w:t>
            </w:r>
          </w:p>
        </w:tc>
        <w:tc>
          <w:tcPr>
            <w:tcW w:w="3173" w:type="dxa"/>
          </w:tcPr>
          <w:p w:rsidR="009416FA" w:rsidRDefault="009416FA" w:rsidP="00B37DA7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การจมการลอย</w:t>
            </w:r>
          </w:p>
          <w:p w:rsidR="009416FA" w:rsidRPr="00C36DD0" w:rsidRDefault="009416FA" w:rsidP="00B37DA7">
            <w:pPr>
              <w:rPr>
                <w:rFonts w:ascii="TH SarabunPSK" w:hAnsi="TH SarabunPSK" w:cs="TH SarabunPSK"/>
                <w:sz w:val="32"/>
                <w:szCs w:val="32"/>
                <w:u w:val="single"/>
              </w:rPr>
            </w:pPr>
            <w:r w:rsidRPr="00C36DD0">
              <w:rPr>
                <w:rFonts w:ascii="TH SarabunPSK" w:hAnsi="TH SarabunPSK" w:cs="TH SarabunPSK" w:hint="cs"/>
                <w:sz w:val="32"/>
                <w:szCs w:val="32"/>
                <w:u w:val="single"/>
                <w:cs/>
              </w:rPr>
              <w:t>กิจกรรม</w:t>
            </w:r>
          </w:p>
          <w:p w:rsidR="009416FA" w:rsidRDefault="009416FA" w:rsidP="00B37DA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น้ำ ทรายและน้ำมัน</w:t>
            </w:r>
          </w:p>
        </w:tc>
        <w:tc>
          <w:tcPr>
            <w:tcW w:w="3006" w:type="dxa"/>
          </w:tcPr>
          <w:p w:rsidR="009416FA" w:rsidRDefault="009416FA" w:rsidP="009416FA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 การรับรู้และแสดงความรู้สึกผ่านสื่อ วัสดุ ของเล่นและผลงาน</w:t>
            </w:r>
          </w:p>
          <w:p w:rsidR="009416FA" w:rsidRDefault="009416FA" w:rsidP="00804D8C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 การทดลองสิ่งต่าง ๆ</w:t>
            </w:r>
          </w:p>
        </w:tc>
      </w:tr>
      <w:tr w:rsidR="009416FA" w:rsidTr="00804D8C">
        <w:tc>
          <w:tcPr>
            <w:tcW w:w="1054" w:type="dxa"/>
          </w:tcPr>
          <w:p w:rsidR="009416FA" w:rsidRDefault="009416FA" w:rsidP="00B37DA7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26</w:t>
            </w:r>
          </w:p>
        </w:tc>
        <w:tc>
          <w:tcPr>
            <w:tcW w:w="790" w:type="dxa"/>
          </w:tcPr>
          <w:p w:rsidR="009416FA" w:rsidRDefault="009416FA" w:rsidP="00804D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อ.1</w:t>
            </w:r>
          </w:p>
          <w:p w:rsidR="009416FA" w:rsidRDefault="009416FA" w:rsidP="00804D8C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อ.2</w:t>
            </w:r>
          </w:p>
        </w:tc>
        <w:tc>
          <w:tcPr>
            <w:tcW w:w="2126" w:type="dxa"/>
          </w:tcPr>
          <w:p w:rsidR="009416FA" w:rsidRDefault="009416FA" w:rsidP="00B37DA7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ยานพาหนะ</w:t>
            </w:r>
          </w:p>
          <w:p w:rsidR="009416FA" w:rsidRDefault="009416FA" w:rsidP="00B37DA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อากาศ</w:t>
            </w:r>
          </w:p>
        </w:tc>
        <w:tc>
          <w:tcPr>
            <w:tcW w:w="3173" w:type="dxa"/>
          </w:tcPr>
          <w:p w:rsidR="009416FA" w:rsidRDefault="009416FA" w:rsidP="00B37DA7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อากาศมีตัวตน</w:t>
            </w:r>
          </w:p>
          <w:p w:rsidR="009416FA" w:rsidRPr="00C36DD0" w:rsidRDefault="009416FA" w:rsidP="00B37DA7">
            <w:pPr>
              <w:rPr>
                <w:rFonts w:ascii="TH SarabunPSK" w:hAnsi="TH SarabunPSK" w:cs="TH SarabunPSK"/>
                <w:sz w:val="32"/>
                <w:szCs w:val="32"/>
                <w:u w:val="single"/>
              </w:rPr>
            </w:pPr>
            <w:r w:rsidRPr="00C36DD0">
              <w:rPr>
                <w:rFonts w:ascii="TH SarabunPSK" w:hAnsi="TH SarabunPSK" w:cs="TH SarabunPSK" w:hint="cs"/>
                <w:sz w:val="32"/>
                <w:szCs w:val="32"/>
                <w:u w:val="single"/>
                <w:cs/>
              </w:rPr>
              <w:t>กิจกรรม</w:t>
            </w:r>
          </w:p>
          <w:p w:rsidR="009416FA" w:rsidRDefault="009416FA" w:rsidP="00B37DA7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1.ระฆังดำน้ำ</w:t>
            </w:r>
          </w:p>
          <w:p w:rsidR="009416FA" w:rsidRDefault="009416FA" w:rsidP="00B37DA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2. สถานีเติมลม</w:t>
            </w:r>
          </w:p>
        </w:tc>
        <w:tc>
          <w:tcPr>
            <w:tcW w:w="3006" w:type="dxa"/>
          </w:tcPr>
          <w:p w:rsidR="009416FA" w:rsidRDefault="009416FA" w:rsidP="009416FA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 การทดลองสิ่งต่าง ๆ</w:t>
            </w:r>
          </w:p>
          <w:p w:rsidR="009416FA" w:rsidRDefault="009416FA" w:rsidP="009416FA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 การตั้งสมมติฐาน</w:t>
            </w:r>
          </w:p>
        </w:tc>
      </w:tr>
      <w:tr w:rsidR="009416FA" w:rsidTr="00804D8C">
        <w:tc>
          <w:tcPr>
            <w:tcW w:w="1054" w:type="dxa"/>
          </w:tcPr>
          <w:p w:rsidR="009416FA" w:rsidRDefault="009416FA" w:rsidP="00B37DA7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27</w:t>
            </w:r>
          </w:p>
        </w:tc>
        <w:tc>
          <w:tcPr>
            <w:tcW w:w="790" w:type="dxa"/>
          </w:tcPr>
          <w:p w:rsidR="009416FA" w:rsidRDefault="009416FA" w:rsidP="00804D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อ.1</w:t>
            </w:r>
          </w:p>
          <w:p w:rsidR="009416FA" w:rsidRDefault="009416FA" w:rsidP="00804D8C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อ.2</w:t>
            </w:r>
          </w:p>
        </w:tc>
        <w:tc>
          <w:tcPr>
            <w:tcW w:w="2126" w:type="dxa"/>
          </w:tcPr>
          <w:p w:rsidR="009416FA" w:rsidRDefault="009416FA" w:rsidP="00B37DA7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ฉันรักฤดูหนาว</w:t>
            </w:r>
          </w:p>
          <w:p w:rsidR="009416FA" w:rsidRDefault="009416FA" w:rsidP="00B37DA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วันปีใหม่</w:t>
            </w:r>
          </w:p>
        </w:tc>
        <w:tc>
          <w:tcPr>
            <w:tcW w:w="3173" w:type="dxa"/>
          </w:tcPr>
          <w:p w:rsidR="009416FA" w:rsidRDefault="009416FA" w:rsidP="00B37DA7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อากาศมีตัวตน</w:t>
            </w:r>
          </w:p>
          <w:p w:rsidR="009416FA" w:rsidRPr="00C36DD0" w:rsidRDefault="009416FA" w:rsidP="00B37DA7">
            <w:pPr>
              <w:rPr>
                <w:rFonts w:ascii="TH SarabunPSK" w:hAnsi="TH SarabunPSK" w:cs="TH SarabunPSK"/>
                <w:sz w:val="32"/>
                <w:szCs w:val="32"/>
                <w:u w:val="single"/>
              </w:rPr>
            </w:pPr>
            <w:r w:rsidRPr="00C36DD0">
              <w:rPr>
                <w:rFonts w:ascii="TH SarabunPSK" w:hAnsi="TH SarabunPSK" w:cs="TH SarabunPSK" w:hint="cs"/>
                <w:sz w:val="32"/>
                <w:szCs w:val="32"/>
                <w:u w:val="single"/>
                <w:cs/>
              </w:rPr>
              <w:t>กิจกรรม</w:t>
            </w:r>
          </w:p>
          <w:p w:rsidR="009416FA" w:rsidRDefault="009416FA" w:rsidP="00B37DA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ทอร์นาโดในขวด</w:t>
            </w:r>
          </w:p>
        </w:tc>
        <w:tc>
          <w:tcPr>
            <w:tcW w:w="3006" w:type="dxa"/>
          </w:tcPr>
          <w:p w:rsidR="009416FA" w:rsidRDefault="009416FA" w:rsidP="009416FA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 การทดลองสิ่งต่าง ๆ</w:t>
            </w:r>
          </w:p>
          <w:p w:rsidR="009416FA" w:rsidRDefault="009416FA" w:rsidP="009416FA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 การคาดคะเน</w:t>
            </w:r>
          </w:p>
        </w:tc>
      </w:tr>
      <w:tr w:rsidR="009416FA" w:rsidTr="00804D8C">
        <w:tc>
          <w:tcPr>
            <w:tcW w:w="1054" w:type="dxa"/>
          </w:tcPr>
          <w:p w:rsidR="009416FA" w:rsidRDefault="009416FA" w:rsidP="00B37DA7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28</w:t>
            </w:r>
          </w:p>
        </w:tc>
        <w:tc>
          <w:tcPr>
            <w:tcW w:w="790" w:type="dxa"/>
          </w:tcPr>
          <w:p w:rsidR="009416FA" w:rsidRDefault="009416FA" w:rsidP="00804D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อ.1</w:t>
            </w:r>
          </w:p>
          <w:p w:rsidR="009416FA" w:rsidRDefault="009416FA" w:rsidP="00804D8C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อ.2</w:t>
            </w:r>
          </w:p>
        </w:tc>
        <w:tc>
          <w:tcPr>
            <w:tcW w:w="2126" w:type="dxa"/>
          </w:tcPr>
          <w:p w:rsidR="009416FA" w:rsidRDefault="009416FA" w:rsidP="00B37DA7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วันพ่อ</w:t>
            </w:r>
          </w:p>
          <w:p w:rsidR="009416FA" w:rsidRDefault="009416FA" w:rsidP="00B37DA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ธรรมชาติแสนสวย</w:t>
            </w:r>
          </w:p>
        </w:tc>
        <w:tc>
          <w:tcPr>
            <w:tcW w:w="3173" w:type="dxa"/>
          </w:tcPr>
          <w:p w:rsidR="009416FA" w:rsidRDefault="009416FA" w:rsidP="00B37DA7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วัสดุกรองแสง</w:t>
            </w:r>
          </w:p>
          <w:p w:rsidR="009416FA" w:rsidRPr="00C36DD0" w:rsidRDefault="009416FA" w:rsidP="00B37DA7">
            <w:pPr>
              <w:rPr>
                <w:rFonts w:ascii="TH SarabunPSK" w:hAnsi="TH SarabunPSK" w:cs="TH SarabunPSK"/>
                <w:sz w:val="32"/>
                <w:szCs w:val="32"/>
                <w:u w:val="single"/>
              </w:rPr>
            </w:pPr>
            <w:r w:rsidRPr="00C36DD0">
              <w:rPr>
                <w:rFonts w:ascii="TH SarabunPSK" w:hAnsi="TH SarabunPSK" w:cs="TH SarabunPSK" w:hint="cs"/>
                <w:sz w:val="32"/>
                <w:szCs w:val="32"/>
                <w:u w:val="single"/>
                <w:cs/>
              </w:rPr>
              <w:t>กิจกรรม</w:t>
            </w:r>
          </w:p>
          <w:p w:rsidR="009416FA" w:rsidRDefault="009416FA" w:rsidP="00B37DA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โลกขอสีสันและลวดลายพิศวง</w:t>
            </w:r>
          </w:p>
        </w:tc>
        <w:tc>
          <w:tcPr>
            <w:tcW w:w="3006" w:type="dxa"/>
          </w:tcPr>
          <w:p w:rsidR="00305DF8" w:rsidRDefault="00305DF8" w:rsidP="00305DF8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 การรับรู้และแสดงความรู้สึกผ่านสื่อ วัสดุ ของเล่นและผลงาน</w:t>
            </w:r>
          </w:p>
          <w:p w:rsidR="009416FA" w:rsidRDefault="00305DF8" w:rsidP="009416FA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 การสืบค้นข้อมูล</w:t>
            </w:r>
          </w:p>
        </w:tc>
      </w:tr>
    </w:tbl>
    <w:p w:rsidR="00B46CD5" w:rsidRDefault="00B46CD5">
      <w:pPr>
        <w:rPr>
          <w:rFonts w:ascii="TH SarabunPSK" w:hAnsi="TH SarabunPSK" w:cs="TH SarabunPSK"/>
          <w:sz w:val="32"/>
          <w:szCs w:val="32"/>
        </w:rPr>
      </w:pPr>
    </w:p>
    <w:p w:rsidR="00B46CD5" w:rsidRDefault="00B46CD5">
      <w:pPr>
        <w:rPr>
          <w:rFonts w:ascii="TH SarabunPSK" w:hAnsi="TH SarabunPSK" w:cs="TH SarabunPSK"/>
          <w:sz w:val="32"/>
          <w:szCs w:val="32"/>
        </w:rPr>
      </w:pPr>
    </w:p>
    <w:tbl>
      <w:tblPr>
        <w:tblStyle w:val="a3"/>
        <w:tblW w:w="0" w:type="auto"/>
        <w:tblInd w:w="-318" w:type="dxa"/>
        <w:tblLook w:val="04A0" w:firstRow="1" w:lastRow="0" w:firstColumn="1" w:lastColumn="0" w:noHBand="0" w:noVBand="1"/>
      </w:tblPr>
      <w:tblGrid>
        <w:gridCol w:w="1054"/>
        <w:gridCol w:w="790"/>
        <w:gridCol w:w="2126"/>
        <w:gridCol w:w="3173"/>
        <w:gridCol w:w="3006"/>
      </w:tblGrid>
      <w:tr w:rsidR="00AF1971" w:rsidTr="00804D8C">
        <w:tc>
          <w:tcPr>
            <w:tcW w:w="1054" w:type="dxa"/>
          </w:tcPr>
          <w:p w:rsidR="00AF1971" w:rsidRDefault="00AF1971" w:rsidP="00804D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lastRenderedPageBreak/>
              <w:t>สัปดาห์ที่</w:t>
            </w:r>
          </w:p>
        </w:tc>
        <w:tc>
          <w:tcPr>
            <w:tcW w:w="790" w:type="dxa"/>
          </w:tcPr>
          <w:p w:rsidR="00AF1971" w:rsidRDefault="00AF1971" w:rsidP="00804D8C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ชั้น</w:t>
            </w:r>
          </w:p>
        </w:tc>
        <w:tc>
          <w:tcPr>
            <w:tcW w:w="2126" w:type="dxa"/>
          </w:tcPr>
          <w:p w:rsidR="00AF1971" w:rsidRDefault="00AF1971" w:rsidP="00804D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เรื่อง</w:t>
            </w:r>
          </w:p>
        </w:tc>
        <w:tc>
          <w:tcPr>
            <w:tcW w:w="3173" w:type="dxa"/>
          </w:tcPr>
          <w:p w:rsidR="00AF1971" w:rsidRDefault="00760889" w:rsidP="00804D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สาระที่ควรเรียนรู้/กิจกรรม</w:t>
            </w:r>
          </w:p>
        </w:tc>
        <w:tc>
          <w:tcPr>
            <w:tcW w:w="3006" w:type="dxa"/>
          </w:tcPr>
          <w:p w:rsidR="00AF1971" w:rsidRDefault="00AF1971" w:rsidP="00804D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ประสบการณ์สำคัญ</w:t>
            </w:r>
          </w:p>
        </w:tc>
      </w:tr>
      <w:tr w:rsidR="00AF1971" w:rsidTr="00804D8C">
        <w:tc>
          <w:tcPr>
            <w:tcW w:w="1054" w:type="dxa"/>
          </w:tcPr>
          <w:p w:rsidR="00AF1971" w:rsidRDefault="00AF1971" w:rsidP="00804D8C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29</w:t>
            </w:r>
          </w:p>
        </w:tc>
        <w:tc>
          <w:tcPr>
            <w:tcW w:w="790" w:type="dxa"/>
          </w:tcPr>
          <w:p w:rsidR="00AF1971" w:rsidRDefault="00AF1971" w:rsidP="00804D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อ.1</w:t>
            </w:r>
          </w:p>
          <w:p w:rsidR="00AF1971" w:rsidRDefault="00AF1971" w:rsidP="00804D8C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อ.2</w:t>
            </w:r>
          </w:p>
        </w:tc>
        <w:tc>
          <w:tcPr>
            <w:tcW w:w="2126" w:type="dxa"/>
          </w:tcPr>
          <w:p w:rsidR="00AF1971" w:rsidRDefault="00AF1971" w:rsidP="00AF1971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ต้นไม้ที่รัก</w:t>
            </w:r>
          </w:p>
          <w:p w:rsidR="00AF1971" w:rsidRDefault="00AF1971" w:rsidP="00AF197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วันเด็ก วันครู</w:t>
            </w:r>
          </w:p>
        </w:tc>
        <w:tc>
          <w:tcPr>
            <w:tcW w:w="3173" w:type="dxa"/>
          </w:tcPr>
          <w:p w:rsidR="00AF1971" w:rsidRDefault="00AF1971" w:rsidP="00AF1971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สมบัติของก๊าซคาร์บอนไดออกไซด์</w:t>
            </w:r>
          </w:p>
          <w:p w:rsidR="00AF1971" w:rsidRPr="00C36DD0" w:rsidRDefault="00AF1971" w:rsidP="00AF1971">
            <w:pPr>
              <w:rPr>
                <w:rFonts w:ascii="TH SarabunPSK" w:hAnsi="TH SarabunPSK" w:cs="TH SarabunPSK"/>
                <w:sz w:val="32"/>
                <w:szCs w:val="32"/>
                <w:u w:val="single"/>
              </w:rPr>
            </w:pPr>
            <w:r w:rsidRPr="00C36DD0">
              <w:rPr>
                <w:rFonts w:ascii="TH SarabunPSK" w:hAnsi="TH SarabunPSK" w:cs="TH SarabunPSK" w:hint="cs"/>
                <w:sz w:val="32"/>
                <w:szCs w:val="32"/>
                <w:u w:val="single"/>
                <w:cs/>
              </w:rPr>
              <w:t>กิจกรรม</w:t>
            </w:r>
          </w:p>
          <w:p w:rsidR="00AF1971" w:rsidRDefault="00AF1971" w:rsidP="00AF197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เมล็ดพืชเต้นระบำ</w:t>
            </w:r>
          </w:p>
        </w:tc>
        <w:tc>
          <w:tcPr>
            <w:tcW w:w="3006" w:type="dxa"/>
          </w:tcPr>
          <w:p w:rsidR="00AF1971" w:rsidRDefault="00AF1971" w:rsidP="00AF1971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 การทดลองสิ่งต่าง ๆ</w:t>
            </w:r>
          </w:p>
          <w:p w:rsidR="00AF1971" w:rsidRDefault="00AF1971" w:rsidP="00AF1971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 การตั้งสมมติฐาน</w:t>
            </w:r>
          </w:p>
          <w:p w:rsidR="00AF1971" w:rsidRDefault="00AF1971" w:rsidP="00AF197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 การคาดคะเน</w:t>
            </w:r>
          </w:p>
        </w:tc>
      </w:tr>
      <w:tr w:rsidR="00AF1971" w:rsidTr="00804D8C">
        <w:tc>
          <w:tcPr>
            <w:tcW w:w="1054" w:type="dxa"/>
          </w:tcPr>
          <w:p w:rsidR="00AF1971" w:rsidRDefault="00AF1971" w:rsidP="00804D8C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30</w:t>
            </w:r>
          </w:p>
        </w:tc>
        <w:tc>
          <w:tcPr>
            <w:tcW w:w="790" w:type="dxa"/>
          </w:tcPr>
          <w:p w:rsidR="00AF1971" w:rsidRDefault="00AF1971" w:rsidP="00804D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อ.1</w:t>
            </w:r>
          </w:p>
          <w:p w:rsidR="00AF1971" w:rsidRDefault="00AF1971" w:rsidP="00804D8C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อ.2</w:t>
            </w:r>
          </w:p>
        </w:tc>
        <w:tc>
          <w:tcPr>
            <w:tcW w:w="2126" w:type="dxa"/>
          </w:tcPr>
          <w:p w:rsidR="00AF1971" w:rsidRDefault="00AF1971" w:rsidP="00AF1971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ไม้ดอก ไม้ประดับ</w:t>
            </w:r>
          </w:p>
          <w:p w:rsidR="00AF1971" w:rsidRDefault="00AF1971" w:rsidP="00AF197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คนดีมีประโยชน์</w:t>
            </w:r>
          </w:p>
        </w:tc>
        <w:tc>
          <w:tcPr>
            <w:tcW w:w="3173" w:type="dxa"/>
          </w:tcPr>
          <w:p w:rsidR="00AF1971" w:rsidRDefault="00AF1971" w:rsidP="00AF1971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การมองเห็นและภาพลวงตา</w:t>
            </w:r>
          </w:p>
          <w:p w:rsidR="00AF1971" w:rsidRPr="00C36DD0" w:rsidRDefault="00AF1971" w:rsidP="00AF1971">
            <w:pPr>
              <w:rPr>
                <w:rFonts w:ascii="TH SarabunPSK" w:hAnsi="TH SarabunPSK" w:cs="TH SarabunPSK"/>
                <w:sz w:val="32"/>
                <w:szCs w:val="32"/>
                <w:u w:val="single"/>
              </w:rPr>
            </w:pPr>
            <w:r w:rsidRPr="00C36DD0">
              <w:rPr>
                <w:rFonts w:ascii="TH SarabunPSK" w:hAnsi="TH SarabunPSK" w:cs="TH SarabunPSK" w:hint="cs"/>
                <w:sz w:val="32"/>
                <w:szCs w:val="32"/>
                <w:u w:val="single"/>
                <w:cs/>
              </w:rPr>
              <w:t>กิจกรรม</w:t>
            </w:r>
          </w:p>
          <w:p w:rsidR="00AF1971" w:rsidRDefault="00AF1971" w:rsidP="00AF197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ลูกข่างหลากสี</w:t>
            </w:r>
          </w:p>
        </w:tc>
        <w:tc>
          <w:tcPr>
            <w:tcW w:w="3006" w:type="dxa"/>
          </w:tcPr>
          <w:p w:rsidR="00AF1971" w:rsidRDefault="00AF1971" w:rsidP="00AF1971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 การรับรู้และแสดงความรู้สึกผ่านสื่อ วัสดุ ของเล่นและผลงาน</w:t>
            </w:r>
          </w:p>
          <w:p w:rsidR="00AF1971" w:rsidRDefault="00AF1971" w:rsidP="00AF197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 การทดลองสิ่งต่าง ๆ</w:t>
            </w:r>
          </w:p>
        </w:tc>
      </w:tr>
      <w:tr w:rsidR="00AF1971" w:rsidTr="00804D8C">
        <w:tc>
          <w:tcPr>
            <w:tcW w:w="1054" w:type="dxa"/>
          </w:tcPr>
          <w:p w:rsidR="00AF1971" w:rsidRDefault="00AF1971" w:rsidP="00804D8C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31</w:t>
            </w:r>
          </w:p>
        </w:tc>
        <w:tc>
          <w:tcPr>
            <w:tcW w:w="790" w:type="dxa"/>
          </w:tcPr>
          <w:p w:rsidR="00AF1971" w:rsidRDefault="00AF1971" w:rsidP="00804D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อ.1</w:t>
            </w:r>
          </w:p>
          <w:p w:rsidR="00AF1971" w:rsidRDefault="00AF1971" w:rsidP="00804D8C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อ.2</w:t>
            </w:r>
          </w:p>
        </w:tc>
        <w:tc>
          <w:tcPr>
            <w:tcW w:w="2126" w:type="dxa"/>
          </w:tcPr>
          <w:p w:rsidR="00AF1971" w:rsidRDefault="00AF1971" w:rsidP="00AF1971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วันปีใหม่</w:t>
            </w:r>
          </w:p>
          <w:p w:rsidR="00AF1971" w:rsidRDefault="00AF1971" w:rsidP="00AF197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มะพร้าว</w:t>
            </w:r>
          </w:p>
        </w:tc>
        <w:tc>
          <w:tcPr>
            <w:tcW w:w="3173" w:type="dxa"/>
          </w:tcPr>
          <w:p w:rsidR="00AF1971" w:rsidRDefault="00AF1971" w:rsidP="00AF1971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แรงดันอากาศ</w:t>
            </w:r>
          </w:p>
          <w:p w:rsidR="00AF1971" w:rsidRPr="00C36DD0" w:rsidRDefault="00AF1971" w:rsidP="00AF1971">
            <w:pPr>
              <w:rPr>
                <w:rFonts w:ascii="TH SarabunPSK" w:hAnsi="TH SarabunPSK" w:cs="TH SarabunPSK"/>
                <w:sz w:val="32"/>
                <w:szCs w:val="32"/>
                <w:u w:val="single"/>
              </w:rPr>
            </w:pPr>
            <w:r w:rsidRPr="00C36DD0">
              <w:rPr>
                <w:rFonts w:ascii="TH SarabunPSK" w:hAnsi="TH SarabunPSK" w:cs="TH SarabunPSK" w:hint="cs"/>
                <w:sz w:val="32"/>
                <w:szCs w:val="32"/>
                <w:u w:val="single"/>
                <w:cs/>
              </w:rPr>
              <w:t>กิจกรรม</w:t>
            </w:r>
          </w:p>
          <w:p w:rsidR="00AF1971" w:rsidRDefault="00AF1971" w:rsidP="00AF197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กักน้ำไว้ได้</w:t>
            </w:r>
          </w:p>
        </w:tc>
        <w:tc>
          <w:tcPr>
            <w:tcW w:w="3006" w:type="dxa"/>
          </w:tcPr>
          <w:p w:rsidR="00AF1971" w:rsidRDefault="00AF1971" w:rsidP="00804D8C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 การทดลองสิ่งต่าง ๆ</w:t>
            </w:r>
          </w:p>
          <w:p w:rsidR="00AF1971" w:rsidRDefault="00AF1971" w:rsidP="00804D8C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 การคาดคะเนสิ่งต่าง ๆ</w:t>
            </w:r>
          </w:p>
        </w:tc>
      </w:tr>
      <w:tr w:rsidR="00AF1971" w:rsidTr="00804D8C">
        <w:tc>
          <w:tcPr>
            <w:tcW w:w="1054" w:type="dxa"/>
          </w:tcPr>
          <w:p w:rsidR="00AF1971" w:rsidRDefault="00AF1971" w:rsidP="00804D8C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32</w:t>
            </w:r>
          </w:p>
        </w:tc>
        <w:tc>
          <w:tcPr>
            <w:tcW w:w="790" w:type="dxa"/>
          </w:tcPr>
          <w:p w:rsidR="00AF1971" w:rsidRDefault="00AF1971" w:rsidP="00804D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อ.1</w:t>
            </w:r>
          </w:p>
          <w:p w:rsidR="00AF1971" w:rsidRDefault="00AF1971" w:rsidP="00804D8C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อ.2</w:t>
            </w:r>
          </w:p>
        </w:tc>
        <w:tc>
          <w:tcPr>
            <w:tcW w:w="2126" w:type="dxa"/>
          </w:tcPr>
          <w:p w:rsidR="00AF1971" w:rsidRDefault="00AF1971" w:rsidP="00AF1971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พลังงาน</w:t>
            </w:r>
          </w:p>
          <w:p w:rsidR="00AF1971" w:rsidRDefault="00AF1971" w:rsidP="00AF197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ขยะ</w:t>
            </w:r>
          </w:p>
        </w:tc>
        <w:tc>
          <w:tcPr>
            <w:tcW w:w="3173" w:type="dxa"/>
          </w:tcPr>
          <w:p w:rsidR="00AF1971" w:rsidRDefault="00AF1971" w:rsidP="00AF1971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อากาศ ณ อุณหภูมิต่าง ๆ</w:t>
            </w:r>
          </w:p>
          <w:p w:rsidR="00AF1971" w:rsidRPr="00C36DD0" w:rsidRDefault="00AF1971" w:rsidP="00AF1971">
            <w:pPr>
              <w:rPr>
                <w:rFonts w:ascii="TH SarabunPSK" w:hAnsi="TH SarabunPSK" w:cs="TH SarabunPSK"/>
                <w:sz w:val="32"/>
                <w:szCs w:val="32"/>
                <w:u w:val="single"/>
              </w:rPr>
            </w:pPr>
            <w:r w:rsidRPr="00C36DD0">
              <w:rPr>
                <w:rFonts w:ascii="TH SarabunPSK" w:hAnsi="TH SarabunPSK" w:cs="TH SarabunPSK" w:hint="cs"/>
                <w:sz w:val="32"/>
                <w:szCs w:val="32"/>
                <w:u w:val="single"/>
                <w:cs/>
              </w:rPr>
              <w:t>กิจกรรม</w:t>
            </w:r>
          </w:p>
          <w:p w:rsidR="00AF1971" w:rsidRDefault="00AF1971" w:rsidP="00AF197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งูเต้นระบำ</w:t>
            </w:r>
          </w:p>
        </w:tc>
        <w:tc>
          <w:tcPr>
            <w:tcW w:w="3006" w:type="dxa"/>
          </w:tcPr>
          <w:p w:rsidR="00AF1971" w:rsidRDefault="00AF1971" w:rsidP="00804D8C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 การทดลองสิ่งต่าง ๆ</w:t>
            </w:r>
          </w:p>
          <w:p w:rsidR="00AF1971" w:rsidRDefault="00AF1971" w:rsidP="00804D8C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 การคาดคะเนสิ่งต่าง ๆ</w:t>
            </w:r>
          </w:p>
        </w:tc>
      </w:tr>
      <w:tr w:rsidR="00AF1971" w:rsidTr="00804D8C">
        <w:tc>
          <w:tcPr>
            <w:tcW w:w="1054" w:type="dxa"/>
          </w:tcPr>
          <w:p w:rsidR="00AF1971" w:rsidRDefault="00AF1971" w:rsidP="00804D8C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33</w:t>
            </w:r>
          </w:p>
        </w:tc>
        <w:tc>
          <w:tcPr>
            <w:tcW w:w="790" w:type="dxa"/>
          </w:tcPr>
          <w:p w:rsidR="00AF1971" w:rsidRDefault="00AF1971" w:rsidP="00804D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อ.1</w:t>
            </w:r>
          </w:p>
          <w:p w:rsidR="00AF1971" w:rsidRDefault="00AF1971" w:rsidP="00804D8C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อ.2</w:t>
            </w:r>
          </w:p>
        </w:tc>
        <w:tc>
          <w:tcPr>
            <w:tcW w:w="2126" w:type="dxa"/>
          </w:tcPr>
          <w:p w:rsidR="00AF1971" w:rsidRDefault="00AF1971" w:rsidP="00AF1971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วันเด็ก วันครู</w:t>
            </w:r>
          </w:p>
          <w:p w:rsidR="00AF1971" w:rsidRDefault="00AF1971" w:rsidP="00AF197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กลางวันกลางคืน</w:t>
            </w:r>
          </w:p>
        </w:tc>
        <w:tc>
          <w:tcPr>
            <w:tcW w:w="3173" w:type="dxa"/>
          </w:tcPr>
          <w:p w:rsidR="00AF1971" w:rsidRDefault="00AF1971" w:rsidP="00AF1971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การดูดกลืนแสง</w:t>
            </w:r>
          </w:p>
          <w:p w:rsidR="00AF1971" w:rsidRPr="00C36DD0" w:rsidRDefault="00AF1971" w:rsidP="00AF1971">
            <w:pPr>
              <w:rPr>
                <w:rFonts w:ascii="TH SarabunPSK" w:hAnsi="TH SarabunPSK" w:cs="TH SarabunPSK"/>
                <w:sz w:val="32"/>
                <w:szCs w:val="32"/>
                <w:u w:val="single"/>
              </w:rPr>
            </w:pPr>
            <w:r w:rsidRPr="00C36DD0">
              <w:rPr>
                <w:rFonts w:ascii="TH SarabunPSK" w:hAnsi="TH SarabunPSK" w:cs="TH SarabunPSK" w:hint="cs"/>
                <w:sz w:val="32"/>
                <w:szCs w:val="32"/>
                <w:u w:val="single"/>
                <w:cs/>
              </w:rPr>
              <w:t>กิจกรรม</w:t>
            </w:r>
          </w:p>
          <w:p w:rsidR="00AF1971" w:rsidRDefault="00AF1971" w:rsidP="00AF1971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1. แสงและภาพ</w:t>
            </w:r>
          </w:p>
          <w:p w:rsidR="00C36DD0" w:rsidRDefault="00AF1971" w:rsidP="00AF1971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2. ภาพเคลื่อนไหวในแสงสีแดง</w:t>
            </w:r>
          </w:p>
          <w:p w:rsidR="00AF1971" w:rsidRDefault="00C36DD0" w:rsidP="00AF197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</w:t>
            </w:r>
            <w:r w:rsidR="00AF1971">
              <w:rPr>
                <w:rFonts w:ascii="TH SarabunPSK" w:hAnsi="TH SarabunPSK" w:cs="TH SarabunPSK" w:hint="cs"/>
                <w:sz w:val="32"/>
                <w:szCs w:val="32"/>
                <w:cs/>
              </w:rPr>
              <w:t>และสีเขียว</w:t>
            </w:r>
          </w:p>
        </w:tc>
        <w:tc>
          <w:tcPr>
            <w:tcW w:w="3006" w:type="dxa"/>
          </w:tcPr>
          <w:p w:rsidR="00C36DD0" w:rsidRDefault="00AF1971" w:rsidP="00804D8C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 การสังเกตสิ่งต่าง ๆ และสถานที่</w:t>
            </w:r>
          </w:p>
          <w:p w:rsidR="00AF1971" w:rsidRDefault="00C36DD0" w:rsidP="00804D8C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</w:t>
            </w:r>
            <w:r w:rsidR="00AF1971">
              <w:rPr>
                <w:rFonts w:ascii="TH SarabunPSK" w:hAnsi="TH SarabunPSK" w:cs="TH SarabunPSK" w:hint="cs"/>
                <w:sz w:val="32"/>
                <w:szCs w:val="32"/>
                <w:cs/>
              </w:rPr>
              <w:t>จากมุมมองที่ต่าง ๆ กัน</w:t>
            </w:r>
          </w:p>
          <w:p w:rsidR="00AF1971" w:rsidRDefault="00AF1971" w:rsidP="00804D8C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 การเปรียบเทียบเวลา</w:t>
            </w:r>
          </w:p>
        </w:tc>
      </w:tr>
      <w:tr w:rsidR="00AF1971" w:rsidTr="00804D8C">
        <w:tc>
          <w:tcPr>
            <w:tcW w:w="1054" w:type="dxa"/>
          </w:tcPr>
          <w:p w:rsidR="00AF1971" w:rsidRDefault="00AF1971" w:rsidP="00804D8C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34</w:t>
            </w:r>
          </w:p>
        </w:tc>
        <w:tc>
          <w:tcPr>
            <w:tcW w:w="790" w:type="dxa"/>
          </w:tcPr>
          <w:p w:rsidR="00AF1971" w:rsidRDefault="00AF1971" w:rsidP="00804D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อ.1</w:t>
            </w:r>
          </w:p>
          <w:p w:rsidR="00AF1971" w:rsidRDefault="00AF1971" w:rsidP="00804D8C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อ.2</w:t>
            </w:r>
          </w:p>
        </w:tc>
        <w:tc>
          <w:tcPr>
            <w:tcW w:w="2126" w:type="dxa"/>
          </w:tcPr>
          <w:p w:rsidR="00AF1971" w:rsidRDefault="00AF1971" w:rsidP="00AF1971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อากาศ</w:t>
            </w:r>
          </w:p>
          <w:p w:rsidR="00AF1971" w:rsidRDefault="00AF1971" w:rsidP="00AF197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เวลา</w:t>
            </w:r>
          </w:p>
        </w:tc>
        <w:tc>
          <w:tcPr>
            <w:tcW w:w="3173" w:type="dxa"/>
          </w:tcPr>
          <w:p w:rsidR="00AF1971" w:rsidRDefault="00AF1971" w:rsidP="00AF1971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สมบัติของก๊าซคาร์บอนไดออกไซด์</w:t>
            </w:r>
          </w:p>
          <w:p w:rsidR="00AF1971" w:rsidRPr="00C36DD0" w:rsidRDefault="00AF1971" w:rsidP="00AF1971">
            <w:pPr>
              <w:rPr>
                <w:rFonts w:ascii="TH SarabunPSK" w:hAnsi="TH SarabunPSK" w:cs="TH SarabunPSK"/>
                <w:sz w:val="32"/>
                <w:szCs w:val="32"/>
                <w:u w:val="single"/>
              </w:rPr>
            </w:pPr>
            <w:r w:rsidRPr="00C36DD0">
              <w:rPr>
                <w:rFonts w:ascii="TH SarabunPSK" w:hAnsi="TH SarabunPSK" w:cs="TH SarabunPSK" w:hint="cs"/>
                <w:sz w:val="32"/>
                <w:szCs w:val="32"/>
                <w:u w:val="single"/>
                <w:cs/>
              </w:rPr>
              <w:t>กิจกรรม</w:t>
            </w:r>
          </w:p>
          <w:p w:rsidR="00AF1971" w:rsidRDefault="00AF1971" w:rsidP="00AF1971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1. สมบัติของก๊าซคาร์บอนไดออกไซด์</w:t>
            </w:r>
          </w:p>
          <w:p w:rsidR="00AF1971" w:rsidRDefault="00AF1971" w:rsidP="00AF1971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2. การเผาไหม้</w:t>
            </w:r>
          </w:p>
          <w:p w:rsidR="00AF1971" w:rsidRDefault="00AF1971" w:rsidP="00AF197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3006" w:type="dxa"/>
          </w:tcPr>
          <w:p w:rsidR="00AF1971" w:rsidRDefault="00AF1971" w:rsidP="00804D8C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 การทดลองสิ่งต่าง ๆ</w:t>
            </w:r>
          </w:p>
          <w:p w:rsidR="00AF1971" w:rsidRDefault="00AF1971" w:rsidP="00804D8C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 การคาดคะเนสิ่งต่าง ๆ</w:t>
            </w:r>
          </w:p>
        </w:tc>
      </w:tr>
      <w:tr w:rsidR="00A702F1" w:rsidTr="00804D8C">
        <w:tc>
          <w:tcPr>
            <w:tcW w:w="1054" w:type="dxa"/>
          </w:tcPr>
          <w:p w:rsidR="00A702F1" w:rsidRDefault="00A702F1" w:rsidP="00804D8C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35</w:t>
            </w:r>
          </w:p>
        </w:tc>
        <w:tc>
          <w:tcPr>
            <w:tcW w:w="790" w:type="dxa"/>
          </w:tcPr>
          <w:p w:rsidR="00A702F1" w:rsidRDefault="00A702F1" w:rsidP="00804D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อ.1</w:t>
            </w:r>
          </w:p>
          <w:p w:rsidR="00A702F1" w:rsidRDefault="00A702F1" w:rsidP="00804D8C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อ.2</w:t>
            </w:r>
          </w:p>
        </w:tc>
        <w:tc>
          <w:tcPr>
            <w:tcW w:w="2126" w:type="dxa"/>
          </w:tcPr>
          <w:p w:rsidR="00A702F1" w:rsidRDefault="00A702F1" w:rsidP="00AF1971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ขยะ</w:t>
            </w:r>
          </w:p>
          <w:p w:rsidR="00A702F1" w:rsidRDefault="00A702F1" w:rsidP="00AF197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ไฟฟ้า</w:t>
            </w:r>
          </w:p>
        </w:tc>
        <w:tc>
          <w:tcPr>
            <w:tcW w:w="3173" w:type="dxa"/>
          </w:tcPr>
          <w:p w:rsidR="00A702F1" w:rsidRDefault="00A702F1" w:rsidP="00AF1971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กระแสไฟฟ้า</w:t>
            </w:r>
          </w:p>
          <w:p w:rsidR="00A702F1" w:rsidRPr="00C36DD0" w:rsidRDefault="00A702F1" w:rsidP="00AF1971">
            <w:pPr>
              <w:rPr>
                <w:rFonts w:ascii="TH SarabunPSK" w:hAnsi="TH SarabunPSK" w:cs="TH SarabunPSK"/>
                <w:sz w:val="32"/>
                <w:szCs w:val="32"/>
                <w:u w:val="single"/>
              </w:rPr>
            </w:pPr>
            <w:r w:rsidRPr="00C36DD0">
              <w:rPr>
                <w:rFonts w:ascii="TH SarabunPSK" w:hAnsi="TH SarabunPSK" w:cs="TH SarabunPSK" w:hint="cs"/>
                <w:sz w:val="32"/>
                <w:szCs w:val="32"/>
                <w:u w:val="single"/>
                <w:cs/>
              </w:rPr>
              <w:t>กิจกรรม</w:t>
            </w:r>
          </w:p>
          <w:p w:rsidR="00A702F1" w:rsidRDefault="00A702F1" w:rsidP="00AF1971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1. </w:t>
            </w:r>
            <w:r w:rsidR="00804D8C">
              <w:rPr>
                <w:rFonts w:ascii="TH SarabunPSK" w:hAnsi="TH SarabunPSK" w:cs="TH SarabunPSK" w:hint="cs"/>
                <w:sz w:val="32"/>
                <w:szCs w:val="32"/>
                <w:cs/>
              </w:rPr>
              <w:t>ปิดเปิดสวิทซ์มีหน้าที่อะไร</w:t>
            </w:r>
          </w:p>
          <w:p w:rsidR="00804D8C" w:rsidRDefault="00804D8C" w:rsidP="00AF197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2. นำหรือไม่นำไฟฟ้า(กระแสไฟฟ้าผ่านอะไรได้บ้าง)</w:t>
            </w:r>
          </w:p>
        </w:tc>
        <w:tc>
          <w:tcPr>
            <w:tcW w:w="3006" w:type="dxa"/>
          </w:tcPr>
          <w:p w:rsidR="00A702F1" w:rsidRDefault="00804D8C" w:rsidP="00804D8C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-การทดลองสิ่งต่าง ๆ</w:t>
            </w:r>
          </w:p>
          <w:p w:rsidR="00804D8C" w:rsidRDefault="00804D8C" w:rsidP="00804D8C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 การรับรู้และแสดงความรู้สึกผ่านสื่อ วัสดุ ของเล่นและผลงาน</w:t>
            </w:r>
          </w:p>
          <w:p w:rsidR="00804D8C" w:rsidRDefault="00804D8C" w:rsidP="00804D8C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A702F1" w:rsidTr="00804D8C">
        <w:tc>
          <w:tcPr>
            <w:tcW w:w="1054" w:type="dxa"/>
          </w:tcPr>
          <w:p w:rsidR="00A702F1" w:rsidRDefault="00A702F1" w:rsidP="00804D8C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36</w:t>
            </w:r>
          </w:p>
        </w:tc>
        <w:tc>
          <w:tcPr>
            <w:tcW w:w="790" w:type="dxa"/>
          </w:tcPr>
          <w:p w:rsidR="00A702F1" w:rsidRDefault="00A702F1" w:rsidP="00804D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อ.1</w:t>
            </w:r>
          </w:p>
          <w:p w:rsidR="00A702F1" w:rsidRDefault="00A702F1" w:rsidP="00804D8C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อ.2</w:t>
            </w:r>
          </w:p>
        </w:tc>
        <w:tc>
          <w:tcPr>
            <w:tcW w:w="2126" w:type="dxa"/>
          </w:tcPr>
          <w:p w:rsidR="00A702F1" w:rsidRDefault="00804D8C" w:rsidP="00AF1971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ยุง</w:t>
            </w:r>
          </w:p>
          <w:p w:rsidR="00804D8C" w:rsidRDefault="00804D8C" w:rsidP="00AF197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พลังงาน</w:t>
            </w:r>
          </w:p>
        </w:tc>
        <w:tc>
          <w:tcPr>
            <w:tcW w:w="3173" w:type="dxa"/>
          </w:tcPr>
          <w:p w:rsidR="00A702F1" w:rsidRDefault="00804D8C" w:rsidP="00AF1971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การสะท้อน</w:t>
            </w:r>
          </w:p>
          <w:p w:rsidR="00804D8C" w:rsidRPr="00C36DD0" w:rsidRDefault="00804D8C" w:rsidP="00AF1971">
            <w:pPr>
              <w:rPr>
                <w:rFonts w:ascii="TH SarabunPSK" w:hAnsi="TH SarabunPSK" w:cs="TH SarabunPSK"/>
                <w:sz w:val="32"/>
                <w:szCs w:val="32"/>
                <w:u w:val="single"/>
              </w:rPr>
            </w:pPr>
            <w:r w:rsidRPr="00C36DD0">
              <w:rPr>
                <w:rFonts w:ascii="TH SarabunPSK" w:hAnsi="TH SarabunPSK" w:cs="TH SarabunPSK" w:hint="cs"/>
                <w:sz w:val="32"/>
                <w:szCs w:val="32"/>
                <w:u w:val="single"/>
                <w:cs/>
              </w:rPr>
              <w:t>สาระ</w:t>
            </w:r>
          </w:p>
          <w:p w:rsidR="00804D8C" w:rsidRDefault="00804D8C" w:rsidP="00AF197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วาดรูปอีกครึ่งที่หายไป</w:t>
            </w:r>
          </w:p>
          <w:p w:rsidR="00804D8C" w:rsidRPr="00C36DD0" w:rsidRDefault="00804D8C" w:rsidP="00AF1971">
            <w:pPr>
              <w:rPr>
                <w:rFonts w:ascii="TH SarabunPSK" w:hAnsi="TH SarabunPSK" w:cs="TH SarabunPSK"/>
                <w:sz w:val="32"/>
                <w:szCs w:val="32"/>
                <w:u w:val="single"/>
              </w:rPr>
            </w:pPr>
            <w:r w:rsidRPr="00C36DD0">
              <w:rPr>
                <w:rFonts w:ascii="TH SarabunPSK" w:hAnsi="TH SarabunPSK" w:cs="TH SarabunPSK" w:hint="cs"/>
                <w:sz w:val="32"/>
                <w:szCs w:val="32"/>
                <w:u w:val="single"/>
                <w:cs/>
              </w:rPr>
              <w:t>กิจกรรม</w:t>
            </w:r>
          </w:p>
          <w:p w:rsidR="00804D8C" w:rsidRDefault="00804D8C" w:rsidP="00AF197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กระจกเงาทำได้ทุกอย่าง</w:t>
            </w:r>
          </w:p>
        </w:tc>
        <w:tc>
          <w:tcPr>
            <w:tcW w:w="3006" w:type="dxa"/>
          </w:tcPr>
          <w:p w:rsidR="00804D8C" w:rsidRDefault="00804D8C" w:rsidP="00804D8C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 การรับรู้และแสดงความรู้สึกผ่านสื่อ วัสดุ ของเล่นและผลงาน</w:t>
            </w:r>
          </w:p>
          <w:p w:rsidR="00A702F1" w:rsidRDefault="00A702F1" w:rsidP="00804D8C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A702F1" w:rsidTr="00804D8C">
        <w:tc>
          <w:tcPr>
            <w:tcW w:w="1054" w:type="dxa"/>
          </w:tcPr>
          <w:p w:rsidR="00A702F1" w:rsidRDefault="00804D8C" w:rsidP="00804D8C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</w:t>
            </w:r>
            <w:r w:rsidR="00A702F1">
              <w:rPr>
                <w:rFonts w:ascii="TH SarabunPSK" w:hAnsi="TH SarabunPSK" w:cs="TH SarabunPSK" w:hint="cs"/>
                <w:sz w:val="32"/>
                <w:szCs w:val="32"/>
                <w:cs/>
              </w:rPr>
              <w:t>7</w:t>
            </w:r>
          </w:p>
        </w:tc>
        <w:tc>
          <w:tcPr>
            <w:tcW w:w="790" w:type="dxa"/>
          </w:tcPr>
          <w:p w:rsidR="00A702F1" w:rsidRDefault="00A702F1" w:rsidP="00804D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อ.1</w:t>
            </w:r>
          </w:p>
          <w:p w:rsidR="00A702F1" w:rsidRDefault="00A702F1" w:rsidP="00804D8C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อ.2</w:t>
            </w:r>
          </w:p>
        </w:tc>
        <w:tc>
          <w:tcPr>
            <w:tcW w:w="2126" w:type="dxa"/>
          </w:tcPr>
          <w:p w:rsidR="00A702F1" w:rsidRDefault="00804D8C" w:rsidP="00AF1971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กลางวัน กลางคืน</w:t>
            </w:r>
          </w:p>
          <w:p w:rsidR="00804D8C" w:rsidRDefault="00804D8C" w:rsidP="00AF197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ชุมชนของเรา</w:t>
            </w:r>
          </w:p>
        </w:tc>
        <w:tc>
          <w:tcPr>
            <w:tcW w:w="3173" w:type="dxa"/>
          </w:tcPr>
          <w:p w:rsidR="00A702F1" w:rsidRDefault="00804D8C" w:rsidP="00AF1971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จำนวนและปริมาตร</w:t>
            </w:r>
          </w:p>
          <w:p w:rsidR="00804D8C" w:rsidRPr="00C36DD0" w:rsidRDefault="00804D8C" w:rsidP="00AF1971">
            <w:pPr>
              <w:rPr>
                <w:rFonts w:ascii="TH SarabunPSK" w:hAnsi="TH SarabunPSK" w:cs="TH SarabunPSK"/>
                <w:sz w:val="32"/>
                <w:szCs w:val="32"/>
                <w:u w:val="single"/>
              </w:rPr>
            </w:pPr>
            <w:r w:rsidRPr="00C36DD0">
              <w:rPr>
                <w:rFonts w:ascii="TH SarabunPSK" w:hAnsi="TH SarabunPSK" w:cs="TH SarabunPSK" w:hint="cs"/>
                <w:sz w:val="32"/>
                <w:szCs w:val="32"/>
                <w:u w:val="single"/>
                <w:cs/>
              </w:rPr>
              <w:t>สาระ</w:t>
            </w:r>
          </w:p>
          <w:p w:rsidR="00804D8C" w:rsidRDefault="00804D8C" w:rsidP="00AF1971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การเปรียบเทียบความจุ</w:t>
            </w:r>
          </w:p>
          <w:p w:rsidR="00804D8C" w:rsidRPr="00C36DD0" w:rsidRDefault="00804D8C" w:rsidP="00AF1971">
            <w:pPr>
              <w:rPr>
                <w:rFonts w:ascii="TH SarabunPSK" w:hAnsi="TH SarabunPSK" w:cs="TH SarabunPSK"/>
                <w:sz w:val="32"/>
                <w:szCs w:val="32"/>
                <w:u w:val="single"/>
              </w:rPr>
            </w:pPr>
            <w:r w:rsidRPr="00C36DD0">
              <w:rPr>
                <w:rFonts w:ascii="TH SarabunPSK" w:hAnsi="TH SarabunPSK" w:cs="TH SarabunPSK" w:hint="cs"/>
                <w:sz w:val="32"/>
                <w:szCs w:val="32"/>
                <w:u w:val="single"/>
                <w:cs/>
              </w:rPr>
              <w:t>กิจกรรม</w:t>
            </w:r>
          </w:p>
          <w:p w:rsidR="00804D8C" w:rsidRDefault="00804D8C" w:rsidP="00AF197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ปริมาตรน้ำในแก้วเท่ากันหรือไม่</w:t>
            </w:r>
          </w:p>
        </w:tc>
        <w:tc>
          <w:tcPr>
            <w:tcW w:w="3006" w:type="dxa"/>
          </w:tcPr>
          <w:p w:rsidR="00A702F1" w:rsidRDefault="00804D8C" w:rsidP="00804D8C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 การคาดคะเน</w:t>
            </w:r>
          </w:p>
          <w:p w:rsidR="00804D8C" w:rsidRDefault="00804D8C" w:rsidP="00804D8C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 การเปรียบเทียบ</w:t>
            </w:r>
          </w:p>
        </w:tc>
      </w:tr>
      <w:tr w:rsidR="00804D8C" w:rsidTr="00804D8C">
        <w:tc>
          <w:tcPr>
            <w:tcW w:w="1054" w:type="dxa"/>
          </w:tcPr>
          <w:p w:rsidR="00804D8C" w:rsidRDefault="00804D8C" w:rsidP="00804D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lastRenderedPageBreak/>
              <w:t>สัปดาห์ที่</w:t>
            </w:r>
          </w:p>
        </w:tc>
        <w:tc>
          <w:tcPr>
            <w:tcW w:w="790" w:type="dxa"/>
          </w:tcPr>
          <w:p w:rsidR="00804D8C" w:rsidRDefault="00804D8C" w:rsidP="00804D8C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ชั้น</w:t>
            </w:r>
          </w:p>
        </w:tc>
        <w:tc>
          <w:tcPr>
            <w:tcW w:w="2126" w:type="dxa"/>
          </w:tcPr>
          <w:p w:rsidR="00804D8C" w:rsidRDefault="00804D8C" w:rsidP="00804D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เรื่อง</w:t>
            </w:r>
          </w:p>
        </w:tc>
        <w:tc>
          <w:tcPr>
            <w:tcW w:w="3173" w:type="dxa"/>
          </w:tcPr>
          <w:p w:rsidR="00804D8C" w:rsidRDefault="00760889" w:rsidP="00804D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สาระที่ควรเรียนรู้/กิจกรรม</w:t>
            </w:r>
          </w:p>
        </w:tc>
        <w:tc>
          <w:tcPr>
            <w:tcW w:w="3006" w:type="dxa"/>
          </w:tcPr>
          <w:p w:rsidR="00804D8C" w:rsidRDefault="00804D8C" w:rsidP="00804D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ประสบการณ์สำคัญ</w:t>
            </w:r>
          </w:p>
        </w:tc>
      </w:tr>
      <w:tr w:rsidR="00804D8C" w:rsidTr="00804D8C">
        <w:tc>
          <w:tcPr>
            <w:tcW w:w="1054" w:type="dxa"/>
          </w:tcPr>
          <w:p w:rsidR="00804D8C" w:rsidRDefault="00804D8C" w:rsidP="00804D8C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38</w:t>
            </w:r>
          </w:p>
        </w:tc>
        <w:tc>
          <w:tcPr>
            <w:tcW w:w="790" w:type="dxa"/>
          </w:tcPr>
          <w:p w:rsidR="00804D8C" w:rsidRDefault="00804D8C" w:rsidP="00804D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อ.1</w:t>
            </w:r>
          </w:p>
          <w:p w:rsidR="00804D8C" w:rsidRDefault="00804D8C" w:rsidP="00804D8C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อ.2</w:t>
            </w:r>
          </w:p>
        </w:tc>
        <w:tc>
          <w:tcPr>
            <w:tcW w:w="2126" w:type="dxa"/>
          </w:tcPr>
          <w:p w:rsidR="00804D8C" w:rsidRDefault="00804D8C" w:rsidP="00804D8C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ชุมชนของเรา</w:t>
            </w:r>
          </w:p>
          <w:p w:rsidR="00804D8C" w:rsidRDefault="00804D8C" w:rsidP="00804D8C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ฤดูร้อน</w:t>
            </w:r>
          </w:p>
        </w:tc>
        <w:tc>
          <w:tcPr>
            <w:tcW w:w="3173" w:type="dxa"/>
          </w:tcPr>
          <w:p w:rsidR="00804D8C" w:rsidRDefault="00804D8C" w:rsidP="00804D8C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การวาดรูปแบบสมมาตร</w:t>
            </w:r>
          </w:p>
          <w:p w:rsidR="00804D8C" w:rsidRPr="00C36DD0" w:rsidRDefault="00804D8C" w:rsidP="00804D8C">
            <w:pPr>
              <w:rPr>
                <w:rFonts w:ascii="TH SarabunPSK" w:hAnsi="TH SarabunPSK" w:cs="TH SarabunPSK"/>
                <w:sz w:val="32"/>
                <w:szCs w:val="32"/>
                <w:u w:val="single"/>
              </w:rPr>
            </w:pPr>
            <w:r w:rsidRPr="00C36DD0">
              <w:rPr>
                <w:rFonts w:ascii="TH SarabunPSK" w:hAnsi="TH SarabunPSK" w:cs="TH SarabunPSK" w:hint="cs"/>
                <w:sz w:val="32"/>
                <w:szCs w:val="32"/>
                <w:u w:val="single"/>
                <w:cs/>
              </w:rPr>
              <w:t>สาระ</w:t>
            </w:r>
          </w:p>
          <w:p w:rsidR="00804D8C" w:rsidRDefault="00804D8C" w:rsidP="00804D8C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รูปที่มีแกนสมมาตร</w:t>
            </w:r>
          </w:p>
          <w:p w:rsidR="00804D8C" w:rsidRPr="00C36DD0" w:rsidRDefault="00804D8C" w:rsidP="00804D8C">
            <w:pPr>
              <w:rPr>
                <w:rFonts w:ascii="TH SarabunPSK" w:hAnsi="TH SarabunPSK" w:cs="TH SarabunPSK"/>
                <w:sz w:val="32"/>
                <w:szCs w:val="32"/>
                <w:u w:val="single"/>
              </w:rPr>
            </w:pPr>
            <w:r w:rsidRPr="00C36DD0">
              <w:rPr>
                <w:rFonts w:ascii="TH SarabunPSK" w:hAnsi="TH SarabunPSK" w:cs="TH SarabunPSK" w:hint="cs"/>
                <w:sz w:val="32"/>
                <w:szCs w:val="32"/>
                <w:u w:val="single"/>
                <w:cs/>
              </w:rPr>
              <w:t>กิจกรรม</w:t>
            </w:r>
          </w:p>
          <w:p w:rsidR="00804D8C" w:rsidRDefault="00804D8C" w:rsidP="00804D8C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พับหรือตัดก็ทับกันสนิท</w:t>
            </w:r>
          </w:p>
        </w:tc>
        <w:tc>
          <w:tcPr>
            <w:tcW w:w="3006" w:type="dxa"/>
          </w:tcPr>
          <w:p w:rsidR="00D57A60" w:rsidRDefault="00D57A60" w:rsidP="00D57A60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 การรับรู้และแสดงความรู้สึกผ่านสื่อ วัสดุ ของเล่นและผลงาน</w:t>
            </w:r>
          </w:p>
          <w:p w:rsidR="00804D8C" w:rsidRDefault="00804D8C" w:rsidP="00804D8C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D57A60" w:rsidTr="00804D8C">
        <w:tc>
          <w:tcPr>
            <w:tcW w:w="1054" w:type="dxa"/>
          </w:tcPr>
          <w:p w:rsidR="00D57A60" w:rsidRDefault="00D57A60" w:rsidP="00804D8C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39</w:t>
            </w:r>
          </w:p>
        </w:tc>
        <w:tc>
          <w:tcPr>
            <w:tcW w:w="790" w:type="dxa"/>
          </w:tcPr>
          <w:p w:rsidR="00D57A60" w:rsidRDefault="00D57A60" w:rsidP="00804D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อ.1</w:t>
            </w:r>
          </w:p>
          <w:p w:rsidR="00D57A60" w:rsidRDefault="00D57A60" w:rsidP="00804D8C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อ.2</w:t>
            </w:r>
          </w:p>
        </w:tc>
        <w:tc>
          <w:tcPr>
            <w:tcW w:w="2126" w:type="dxa"/>
          </w:tcPr>
          <w:p w:rsidR="00D57A60" w:rsidRDefault="00D57A60" w:rsidP="00804D8C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บุคคลที่ควรรู้จัก</w:t>
            </w:r>
          </w:p>
          <w:p w:rsidR="00D57A60" w:rsidRDefault="00D57A60" w:rsidP="00804D8C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วันสงกรานต์</w:t>
            </w:r>
          </w:p>
        </w:tc>
        <w:tc>
          <w:tcPr>
            <w:tcW w:w="3173" w:type="dxa"/>
          </w:tcPr>
          <w:p w:rsidR="00D57A60" w:rsidRDefault="00D57A60" w:rsidP="00804D8C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พื้นผิวและรูปทรง</w:t>
            </w:r>
          </w:p>
          <w:p w:rsidR="00D57A60" w:rsidRPr="00C36DD0" w:rsidRDefault="00D57A60" w:rsidP="00804D8C">
            <w:pPr>
              <w:rPr>
                <w:rFonts w:ascii="TH SarabunPSK" w:hAnsi="TH SarabunPSK" w:cs="TH SarabunPSK"/>
                <w:sz w:val="32"/>
                <w:szCs w:val="32"/>
                <w:u w:val="single"/>
              </w:rPr>
            </w:pPr>
            <w:r w:rsidRPr="00C36DD0">
              <w:rPr>
                <w:rFonts w:ascii="TH SarabunPSK" w:hAnsi="TH SarabunPSK" w:cs="TH SarabunPSK" w:hint="cs"/>
                <w:sz w:val="32"/>
                <w:szCs w:val="32"/>
                <w:u w:val="single"/>
                <w:cs/>
              </w:rPr>
              <w:t>สาระ</w:t>
            </w:r>
          </w:p>
          <w:p w:rsidR="00D57A60" w:rsidRDefault="00D57A60" w:rsidP="00804D8C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แรงตึงผิว</w:t>
            </w:r>
          </w:p>
          <w:p w:rsidR="00D57A60" w:rsidRPr="00C36DD0" w:rsidRDefault="00D57A60" w:rsidP="00804D8C">
            <w:pPr>
              <w:rPr>
                <w:rFonts w:ascii="TH SarabunPSK" w:hAnsi="TH SarabunPSK" w:cs="TH SarabunPSK"/>
                <w:sz w:val="32"/>
                <w:szCs w:val="32"/>
                <w:u w:val="single"/>
              </w:rPr>
            </w:pPr>
            <w:r w:rsidRPr="00C36DD0">
              <w:rPr>
                <w:rFonts w:ascii="TH SarabunPSK" w:hAnsi="TH SarabunPSK" w:cs="TH SarabunPSK" w:hint="cs"/>
                <w:sz w:val="32"/>
                <w:szCs w:val="32"/>
                <w:u w:val="single"/>
                <w:cs/>
              </w:rPr>
              <w:t>กิจกรรม</w:t>
            </w:r>
          </w:p>
          <w:p w:rsidR="00D57A60" w:rsidRDefault="00D57A60" w:rsidP="00804D8C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ฟองสบู่รูป </w:t>
            </w:r>
            <w:r>
              <w:rPr>
                <w:rFonts w:ascii="TH SarabunPSK" w:hAnsi="TH SarabunPSK" w:cs="TH SarabunPSK" w:hint="cs"/>
                <w:sz w:val="32"/>
                <w:szCs w:val="32"/>
              </w:rPr>
              <w:sym w:font="Wingdings" w:char="F06F"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และทรงกลม</w:t>
            </w:r>
          </w:p>
        </w:tc>
        <w:tc>
          <w:tcPr>
            <w:tcW w:w="3006" w:type="dxa"/>
          </w:tcPr>
          <w:p w:rsidR="00D57A60" w:rsidRPr="00D57A60" w:rsidRDefault="00D57A60" w:rsidP="00D57A60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- </w:t>
            </w:r>
            <w:r w:rsidRPr="00D57A60"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ทดลองสิ่งต่าง ๆ</w:t>
            </w:r>
          </w:p>
        </w:tc>
      </w:tr>
      <w:tr w:rsidR="00D57A60" w:rsidTr="00804D8C">
        <w:tc>
          <w:tcPr>
            <w:tcW w:w="1054" w:type="dxa"/>
          </w:tcPr>
          <w:p w:rsidR="00D57A60" w:rsidRDefault="00D57A60" w:rsidP="00804D8C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40</w:t>
            </w:r>
          </w:p>
        </w:tc>
        <w:tc>
          <w:tcPr>
            <w:tcW w:w="790" w:type="dxa"/>
          </w:tcPr>
          <w:p w:rsidR="00D57A60" w:rsidRDefault="00D57A60" w:rsidP="00804D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อ.1</w:t>
            </w:r>
          </w:p>
          <w:p w:rsidR="00D57A60" w:rsidRDefault="00D57A60" w:rsidP="00804D8C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อ.2</w:t>
            </w:r>
          </w:p>
        </w:tc>
        <w:tc>
          <w:tcPr>
            <w:tcW w:w="2126" w:type="dxa"/>
          </w:tcPr>
          <w:p w:rsidR="00D57A60" w:rsidRDefault="00D57A60" w:rsidP="00804D8C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ครอบครัวแสนสุข</w:t>
            </w:r>
          </w:p>
          <w:p w:rsidR="00D57A60" w:rsidRDefault="00D57A60" w:rsidP="00804D8C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สุขสันต์วันปิดเทอม</w:t>
            </w:r>
          </w:p>
        </w:tc>
        <w:tc>
          <w:tcPr>
            <w:tcW w:w="3173" w:type="dxa"/>
          </w:tcPr>
          <w:p w:rsidR="00D57A60" w:rsidRDefault="00D57A60" w:rsidP="00804D8C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การสะท้อน</w:t>
            </w:r>
          </w:p>
          <w:p w:rsidR="00D57A60" w:rsidRPr="00C36DD0" w:rsidRDefault="00D57A60" w:rsidP="00804D8C">
            <w:pPr>
              <w:rPr>
                <w:rFonts w:ascii="TH SarabunPSK" w:hAnsi="TH SarabunPSK" w:cs="TH SarabunPSK"/>
                <w:sz w:val="32"/>
                <w:szCs w:val="32"/>
                <w:u w:val="single"/>
              </w:rPr>
            </w:pPr>
            <w:r w:rsidRPr="00C36DD0">
              <w:rPr>
                <w:rFonts w:ascii="TH SarabunPSK" w:hAnsi="TH SarabunPSK" w:cs="TH SarabunPSK" w:hint="cs"/>
                <w:sz w:val="32"/>
                <w:szCs w:val="32"/>
                <w:u w:val="single"/>
                <w:cs/>
              </w:rPr>
              <w:t>สาระ</w:t>
            </w:r>
          </w:p>
          <w:p w:rsidR="00D57A60" w:rsidRDefault="00D57A60" w:rsidP="00804D8C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การนำภาพมาเรียงต่อกัน</w:t>
            </w:r>
          </w:p>
          <w:p w:rsidR="00D57A60" w:rsidRPr="00C36DD0" w:rsidRDefault="00D57A60" w:rsidP="00804D8C">
            <w:pPr>
              <w:rPr>
                <w:rFonts w:ascii="TH SarabunPSK" w:hAnsi="TH SarabunPSK" w:cs="TH SarabunPSK"/>
                <w:sz w:val="32"/>
                <w:szCs w:val="32"/>
                <w:u w:val="single"/>
              </w:rPr>
            </w:pPr>
            <w:r w:rsidRPr="00C36DD0">
              <w:rPr>
                <w:rFonts w:ascii="TH SarabunPSK" w:hAnsi="TH SarabunPSK" w:cs="TH SarabunPSK" w:hint="cs"/>
                <w:sz w:val="32"/>
                <w:szCs w:val="32"/>
                <w:u w:val="single"/>
                <w:cs/>
              </w:rPr>
              <w:t>กิจกรรม</w:t>
            </w:r>
          </w:p>
          <w:p w:rsidR="00D57A60" w:rsidRDefault="00D57A60" w:rsidP="00804D8C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ภาพที่ซ้ำไปมา</w:t>
            </w:r>
          </w:p>
        </w:tc>
        <w:tc>
          <w:tcPr>
            <w:tcW w:w="3006" w:type="dxa"/>
          </w:tcPr>
          <w:p w:rsidR="00D57A60" w:rsidRDefault="00D57A60" w:rsidP="00D57A60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 การคาดคะเนสิ่งต่าง ๆ</w:t>
            </w:r>
          </w:p>
          <w:p w:rsidR="00D57A60" w:rsidRDefault="00D57A60" w:rsidP="00D57A60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 การตั้งสมมติฐาน</w:t>
            </w:r>
          </w:p>
        </w:tc>
      </w:tr>
    </w:tbl>
    <w:p w:rsidR="00B46CD5" w:rsidRDefault="00B46CD5">
      <w:pPr>
        <w:rPr>
          <w:rFonts w:ascii="TH SarabunPSK" w:hAnsi="TH SarabunPSK" w:cs="TH SarabunPSK"/>
          <w:sz w:val="32"/>
          <w:szCs w:val="32"/>
        </w:rPr>
      </w:pPr>
    </w:p>
    <w:p w:rsidR="00A702F1" w:rsidRDefault="00A702F1">
      <w:pPr>
        <w:rPr>
          <w:rFonts w:ascii="TH SarabunPSK" w:hAnsi="TH SarabunPSK" w:cs="TH SarabunPSK"/>
          <w:sz w:val="32"/>
          <w:szCs w:val="32"/>
        </w:rPr>
      </w:pPr>
    </w:p>
    <w:p w:rsidR="00A702F1" w:rsidRDefault="00A702F1">
      <w:pPr>
        <w:rPr>
          <w:rFonts w:ascii="TH SarabunPSK" w:hAnsi="TH SarabunPSK" w:cs="TH SarabunPSK"/>
          <w:sz w:val="32"/>
          <w:szCs w:val="32"/>
        </w:rPr>
      </w:pPr>
    </w:p>
    <w:p w:rsidR="00A702F1" w:rsidRDefault="00A702F1">
      <w:pPr>
        <w:rPr>
          <w:rFonts w:ascii="TH SarabunPSK" w:hAnsi="TH SarabunPSK" w:cs="TH SarabunPSK"/>
          <w:sz w:val="32"/>
          <w:szCs w:val="32"/>
        </w:rPr>
      </w:pPr>
    </w:p>
    <w:p w:rsidR="00A702F1" w:rsidRDefault="00A702F1">
      <w:pPr>
        <w:rPr>
          <w:rFonts w:ascii="TH SarabunPSK" w:hAnsi="TH SarabunPSK" w:cs="TH SarabunPSK"/>
          <w:sz w:val="32"/>
          <w:szCs w:val="32"/>
        </w:rPr>
      </w:pPr>
    </w:p>
    <w:p w:rsidR="00A702F1" w:rsidRDefault="00A702F1">
      <w:pPr>
        <w:rPr>
          <w:rFonts w:ascii="TH SarabunPSK" w:hAnsi="TH SarabunPSK" w:cs="TH SarabunPSK"/>
          <w:sz w:val="32"/>
          <w:szCs w:val="32"/>
        </w:rPr>
      </w:pPr>
    </w:p>
    <w:p w:rsidR="00A702F1" w:rsidRDefault="00A702F1">
      <w:pPr>
        <w:rPr>
          <w:rFonts w:ascii="TH SarabunPSK" w:hAnsi="TH SarabunPSK" w:cs="TH SarabunPSK"/>
          <w:sz w:val="32"/>
          <w:szCs w:val="32"/>
        </w:rPr>
      </w:pPr>
    </w:p>
    <w:p w:rsidR="00A702F1" w:rsidRDefault="00A702F1">
      <w:pPr>
        <w:rPr>
          <w:rFonts w:ascii="TH SarabunPSK" w:hAnsi="TH SarabunPSK" w:cs="TH SarabunPSK"/>
          <w:sz w:val="32"/>
          <w:szCs w:val="32"/>
        </w:rPr>
      </w:pPr>
    </w:p>
    <w:p w:rsidR="00A702F1" w:rsidRDefault="00A702F1">
      <w:pPr>
        <w:rPr>
          <w:rFonts w:ascii="TH SarabunPSK" w:hAnsi="TH SarabunPSK" w:cs="TH SarabunPSK"/>
          <w:sz w:val="32"/>
          <w:szCs w:val="32"/>
        </w:rPr>
      </w:pPr>
    </w:p>
    <w:p w:rsidR="00A702F1" w:rsidRDefault="00A702F1">
      <w:pPr>
        <w:rPr>
          <w:rFonts w:ascii="TH SarabunPSK" w:hAnsi="TH SarabunPSK" w:cs="TH SarabunPSK"/>
          <w:sz w:val="32"/>
          <w:szCs w:val="32"/>
        </w:rPr>
      </w:pPr>
    </w:p>
    <w:p w:rsidR="00A702F1" w:rsidRDefault="00A702F1">
      <w:pPr>
        <w:rPr>
          <w:rFonts w:ascii="TH SarabunPSK" w:hAnsi="TH SarabunPSK" w:cs="TH SarabunPSK"/>
          <w:sz w:val="32"/>
          <w:szCs w:val="32"/>
        </w:rPr>
      </w:pPr>
    </w:p>
    <w:p w:rsidR="00A702F1" w:rsidRPr="00E92E53" w:rsidRDefault="00A702F1">
      <w:pPr>
        <w:rPr>
          <w:rFonts w:ascii="TH SarabunPSK" w:hAnsi="TH SarabunPSK" w:cs="TH SarabunPSK"/>
          <w:sz w:val="32"/>
          <w:szCs w:val="32"/>
          <w:cs/>
        </w:rPr>
      </w:pPr>
    </w:p>
    <w:sectPr w:rsidR="00A702F1" w:rsidRPr="00E92E53" w:rsidSect="00E92E53">
      <w:headerReference w:type="default" r:id="rId9"/>
      <w:pgSz w:w="11906" w:h="16838"/>
      <w:pgMar w:top="1440" w:right="851" w:bottom="851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5E28" w:rsidRDefault="002E5E28" w:rsidP="000438FC">
      <w:pPr>
        <w:spacing w:after="0" w:line="240" w:lineRule="auto"/>
      </w:pPr>
      <w:r>
        <w:separator/>
      </w:r>
    </w:p>
  </w:endnote>
  <w:endnote w:type="continuationSeparator" w:id="0">
    <w:p w:rsidR="002E5E28" w:rsidRDefault="002E5E28" w:rsidP="000438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5E28" w:rsidRDefault="002E5E28" w:rsidP="000438FC">
      <w:pPr>
        <w:spacing w:after="0" w:line="240" w:lineRule="auto"/>
      </w:pPr>
      <w:r>
        <w:separator/>
      </w:r>
    </w:p>
  </w:footnote>
  <w:footnote w:type="continuationSeparator" w:id="0">
    <w:p w:rsidR="002E5E28" w:rsidRDefault="002E5E28" w:rsidP="000438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1295115"/>
      <w:docPartObj>
        <w:docPartGallery w:val="Page Numbers (Top of Page)"/>
        <w:docPartUnique/>
      </w:docPartObj>
    </w:sdtPr>
    <w:sdtEndPr/>
    <w:sdtContent>
      <w:p w:rsidR="000438FC" w:rsidRDefault="000438FC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D1C28" w:rsidRPr="00CD1C28">
          <w:rPr>
            <w:rFonts w:cs="Calibri"/>
            <w:noProof/>
            <w:szCs w:val="22"/>
            <w:lang w:val="th-TH"/>
          </w:rPr>
          <w:t>1</w:t>
        </w:r>
        <w:r>
          <w:fldChar w:fldCharType="end"/>
        </w:r>
      </w:p>
    </w:sdtContent>
  </w:sdt>
  <w:p w:rsidR="000438FC" w:rsidRDefault="000438FC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3456E0"/>
    <w:multiLevelType w:val="hybridMultilevel"/>
    <w:tmpl w:val="3E4C3C88"/>
    <w:lvl w:ilvl="0" w:tplc="6DAE2BFE">
      <w:start w:val="40"/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A757EE4"/>
    <w:multiLevelType w:val="hybridMultilevel"/>
    <w:tmpl w:val="8362CABE"/>
    <w:lvl w:ilvl="0" w:tplc="44FCE80A">
      <w:start w:val="40"/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005743"/>
    <w:multiLevelType w:val="hybridMultilevel"/>
    <w:tmpl w:val="8BC6C2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DA92140"/>
    <w:multiLevelType w:val="hybridMultilevel"/>
    <w:tmpl w:val="FCEED9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FC45A45"/>
    <w:multiLevelType w:val="hybridMultilevel"/>
    <w:tmpl w:val="39FABB48"/>
    <w:lvl w:ilvl="0" w:tplc="503A1796">
      <w:start w:val="2"/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2E53"/>
    <w:rsid w:val="0002671F"/>
    <w:rsid w:val="000438FC"/>
    <w:rsid w:val="00100347"/>
    <w:rsid w:val="00166EDB"/>
    <w:rsid w:val="002E5E28"/>
    <w:rsid w:val="00305DF8"/>
    <w:rsid w:val="0052197C"/>
    <w:rsid w:val="00684C99"/>
    <w:rsid w:val="00760889"/>
    <w:rsid w:val="00804D8C"/>
    <w:rsid w:val="008F5891"/>
    <w:rsid w:val="009416FA"/>
    <w:rsid w:val="00984E80"/>
    <w:rsid w:val="00A702F1"/>
    <w:rsid w:val="00AF1971"/>
    <w:rsid w:val="00B37DA7"/>
    <w:rsid w:val="00B4098E"/>
    <w:rsid w:val="00B46CD5"/>
    <w:rsid w:val="00B9420E"/>
    <w:rsid w:val="00C36DD0"/>
    <w:rsid w:val="00CD1C28"/>
    <w:rsid w:val="00CE5730"/>
    <w:rsid w:val="00D57A60"/>
    <w:rsid w:val="00DF5182"/>
    <w:rsid w:val="00E92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92E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92E53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0438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0438FC"/>
  </w:style>
  <w:style w:type="paragraph" w:styleId="a7">
    <w:name w:val="footer"/>
    <w:basedOn w:val="a"/>
    <w:link w:val="a8"/>
    <w:uiPriority w:val="99"/>
    <w:unhideWhenUsed/>
    <w:rsid w:val="000438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0438FC"/>
  </w:style>
  <w:style w:type="paragraph" w:styleId="a9">
    <w:name w:val="Balloon Text"/>
    <w:basedOn w:val="a"/>
    <w:link w:val="aa"/>
    <w:uiPriority w:val="99"/>
    <w:semiHidden/>
    <w:unhideWhenUsed/>
    <w:rsid w:val="000438FC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0438FC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92E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92E53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0438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0438FC"/>
  </w:style>
  <w:style w:type="paragraph" w:styleId="a7">
    <w:name w:val="footer"/>
    <w:basedOn w:val="a"/>
    <w:link w:val="a8"/>
    <w:uiPriority w:val="99"/>
    <w:unhideWhenUsed/>
    <w:rsid w:val="000438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0438FC"/>
  </w:style>
  <w:style w:type="paragraph" w:styleId="a9">
    <w:name w:val="Balloon Text"/>
    <w:basedOn w:val="a"/>
    <w:link w:val="aa"/>
    <w:uiPriority w:val="99"/>
    <w:semiHidden/>
    <w:unhideWhenUsed/>
    <w:rsid w:val="000438FC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0438FC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A6655D-ABB8-45F1-88D9-68AD0E037B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937</Words>
  <Characters>5346</Characters>
  <Application>Microsoft Office Word</Application>
  <DocSecurity>0</DocSecurity>
  <Lines>44</Lines>
  <Paragraphs>12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OBEC55</Company>
  <LinksUpToDate>false</LinksUpToDate>
  <CharactersWithSpaces>6271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Teacher</cp:lastModifiedBy>
  <cp:revision>2</cp:revision>
  <cp:lastPrinted>2013-03-28T05:35:00Z</cp:lastPrinted>
  <dcterms:created xsi:type="dcterms:W3CDTF">2013-03-29T07:58:00Z</dcterms:created>
  <dcterms:modified xsi:type="dcterms:W3CDTF">2013-03-29T07:58:00Z</dcterms:modified>
</cp:coreProperties>
</file>